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43E347" w14:textId="77777777" w:rsidR="00874E37" w:rsidRPr="0033229B" w:rsidRDefault="0033229B">
      <w:pPr>
        <w:spacing w:before="297" w:line="211" w:lineRule="auto"/>
        <w:ind w:left="963" w:right="1537"/>
        <w:rPr>
          <w:rFonts w:ascii="Area Medium Inktrap" w:hAnsi="Area Medium Inktrap"/>
          <w:b/>
          <w:sz w:val="94"/>
        </w:rPr>
      </w:pPr>
      <w:r w:rsidRPr="0033229B">
        <w:rPr>
          <w:rFonts w:ascii="Area Medium Inktrap" w:hAnsi="Area Medium Inktrap"/>
          <w:noProof/>
        </w:rPr>
      </w:r>
      <w:r w:rsidR="0033229B" w:rsidRPr="0033229B">
        <w:rPr>
          <w:rFonts w:ascii="Area Medium Inktrap" w:hAnsi="Area Medium Inktrap"/>
          <w:noProof/>
        </w:rPr>
        <w:pict w14:anchorId="2243E5B5">
          <v:shapetype id="_x0000_t202" coordsize="21600,21600" o:spt="202" path="m,l,21600r21600,l21600,xe">
            <v:stroke joinstyle="miter"/>
            <v:path gradientshapeok="t" o:connecttype="rect"/>
          </v:shapetype>
          <v:shape id="docshape1" o:spid="_x0000_s1112" type="#_x0000_t202" alt="" style="position:absolute;left:0;text-align:left;margin-left:548.8pt;margin-top:806.6pt;width:4.1pt;height:13.7pt;z-index:-16161280;mso-wrap-style:square;mso-wrap-edited:f;mso-width-percent:0;mso-height-percent:0;mso-position-horizontal-relative:page;mso-position-vertical-relative:page;mso-width-percent:0;mso-height-percent:0;v-text-anchor:top" filled="f" stroked="f">
            <v:textbox inset="0,0,0,0">
              <w:txbxContent>
                <w:p w14:paraId="2243E5DD" w14:textId="77777777" w:rsidR="00874E37" w:rsidRDefault="00CB17DF">
                  <w:pPr>
                    <w:spacing w:before="18"/>
                    <w:rPr>
                      <w:rFonts w:ascii="Area-ExtraboldInktrap"/>
                      <w:b/>
                      <w:sz w:val="20"/>
                    </w:rPr>
                  </w:pPr>
                  <w:r>
                    <w:rPr>
                      <w:rFonts w:ascii="Area-ExtraboldInktrap"/>
                      <w:b/>
                      <w:color w:val="A7A9AC"/>
                      <w:sz w:val="20"/>
                    </w:rPr>
                    <w:t>1</w:t>
                  </w:r>
                </w:p>
              </w:txbxContent>
            </v:textbox>
            <w10:wrap anchorx="page" anchory="page"/>
          </v:shape>
        </w:pict>
      </w:r>
      <w:r w:rsidRPr="0033229B">
        <w:rPr>
          <w:rFonts w:ascii="Area Medium Inktrap" w:hAnsi="Area Medium Inktrap"/>
          <w:noProof/>
        </w:rPr>
      </w:r>
      <w:r w:rsidR="0033229B" w:rsidRPr="0033229B">
        <w:rPr>
          <w:rFonts w:ascii="Area Medium Inktrap" w:hAnsi="Area Medium Inktrap"/>
          <w:noProof/>
        </w:rPr>
        <w:pict w14:anchorId="2243E5B6">
          <v:group id="docshapegroup2" o:spid="_x0000_s1106" alt="" style="position:absolute;left:0;text-align:left;margin-left:0;margin-top:0;width:595.3pt;height:841.9pt;z-index:-16160768;mso-position-horizontal-relative:page;mso-position-vertical-relative:page" coordsize="11906,16838">
            <v:rect id="docshape3" o:spid="_x0000_s1111" alt="" style="position:absolute;width:11906;height:2705" fillcolor="#0e0d12"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 o:spid="_x0000_s1110" type="#_x0000_t75" alt="" style="position:absolute;top:2644;width:11906;height:14194">
              <v:imagedata r:id="rId7" o:title=""/>
            </v:shape>
            <v:shape id="docshape5" o:spid="_x0000_s1109" alt="" style="position:absolute;left:793;top:14730;width:3908;height:1314" coordorigin="794,14731" coordsize="3908,1314" o:spt="100" adj="0,,0" path="m1943,14731r-765,l1103,14740r-68,24l975,14803r-50,51l887,14915r-24,69l854,15059r9,75l887,15204r38,61l975,15315r60,39l1103,15379r75,9l794,15388r,656l1559,16044r74,-9l1702,16011r60,-39l1812,15921r38,-61l1874,15791r9,-75l1874,15641r-24,-70l1812,15510r-50,-50l1702,15421r-69,-25l1559,15388r384,l1943,14731xm2584,15473r-351,l2233,16027r104,l2336,15972r-1,-56l2330,15856r-9,-63l2330,15785r65,14l2456,15806r57,2l2570,15809r,-103l2514,15706r-57,3l2396,15716r-67,13l2321,15722r10,-43l2334,15640r-3,-39l2323,15561r12,-7l2402,15564r63,5l2525,15571r59,l2584,15473xm2625,15139r-15,-65l2575,15032r-44,-26l2488,14991r-57,-19l2398,14960r-30,-15l2345,14923r-8,-29l2342,14871r16,-19l2382,14840r32,-5l2447,14840r27,15l2495,14877r15,31l2605,14869r-22,-49l2543,14779r-56,-29l2416,14740r-74,11l2282,14784r-40,51l2228,14903r15,66l2280,15015r48,29l2373,15061r49,15l2456,15087r29,15l2506,15123r8,29l2507,15182r-20,21l2458,15216r-35,4l2388,15215r-33,-16l2327,15168r-21,-49l2209,15152r29,70l2287,15274r63,31l2425,15316r83,-13l2571,15265r40,-56l2625,15139xm2995,15924r-92,-38l2887,15913r-21,20l2840,15945r-29,4l2775,15943r-31,-17l2721,15898r-13,-40l2993,15858r,-28l2986,15786r-8,-50l2958,15705r-22,-35l2895,15644r,142l2713,15786r11,-32l2743,15728r27,-17l2804,15705r32,4l2863,15724r21,25l2895,15786r,-142l2876,15632r-71,-13l2727,15635r-62,44l2625,15746r-15,85l2620,15901r28,57l2691,16002r56,27l2812,16039r63,-9l2928,16005r40,-36l2980,15949r15,-25xm3031,14908r-105,l2903,14977r-23,71l2857,15126r-20,87l2824,15213r-21,-87l2781,15048r-23,-71l2734,14908r-108,l2777,15321r-52,139l2829,15460r202,-552xm3344,15910r-12,-51l3304,15825r-36,-19l3235,15795r-31,-8l3181,15779r-22,-10l3142,15756r-6,-19l3139,15722r10,-11l3163,15703r19,-3l3205,15704r17,11l3235,15731r9,18l3334,15719r-19,-39l3283,15648r-44,-21l3185,15619r-58,9l3080,15653r-31,39l3038,15744r10,47l3073,15824r34,23l3144,15861r41,13l3204,15880r18,9l3235,15902r5,17l3235,15937r-12,12l3207,15955r-18,2l3167,15954r-21,-10l3126,15925r-15,-28l3020,15927r22,46l3078,16008r50,23l3190,16039r64,-9l3302,16004r31,-41l3344,15910xm3441,15304r-5,-23l3432,15255r-1,-18l3430,15223r,-2l3429,15190r,-199l3429,14987r,-250l3331,14737r,56l3332,14852r3,64l3342,14987r-9,l3333,15105r-7,47l3306,15188r-32,24l3235,15221r-40,-9l3164,15188r-20,-36l3137,15106r7,-46l3164,15023r31,-23l3235,14991r39,9l3305,15023r21,36l3333,15105r,-118l3330,14987r-20,-40l3284,14919r-33,-17l3211,14897r-68,14l3087,14953r-38,65l3035,15106r13,84l3083,15257r56,43l3212,15316r35,-4l3280,15299r29,-24l3330,15237r13,l3340,15257r,17l3342,15288r3,16l3441,15304xm3649,15631r-27,l3595,15632r-30,3l3531,15641r7,-34l3542,15576r1,-29l3544,15519r-98,l3446,15547r1,29l3451,15607r7,34l3432,15635r-23,-3l3388,15631r-19,l3369,15721r19,l3409,15720r23,-3l3458,15711r-7,51l3447,15809r-1,46l3446,15900r2,39l3462,15985r39,38l3576,16039r20,-1l3615,16035r18,-4l3649,16024r,-90l3637,15940r-13,5l3610,15948r-13,1l3566,15941r-16,-20l3544,15894r,-29l3543,15829r-1,-37l3538,15753r-7,-42l3565,15717r30,3l3622,15721r27,l3649,15631xm3816,15631r-98,l3718,16027r98,l3816,15631xm3827,15514r-5,-23l3810,15471r-20,-13l3767,15454r-24,4l3724,15471r-13,19l3706,15515r4,24l3723,15559r19,13l3767,15577r23,-5l3810,15559r12,-20l3827,15514xm3853,15054r-11,-70l3812,14935r-43,-29l3717,14897r-35,4l3649,14916r-29,27l3595,14984r-12,l3590,14959r3,-19l3594,14923r1,-15l3498,14908r,396l3596,15304r,-204l3603,15051r19,-33l3649,14998r33,-6l3719,15001r22,24l3752,15060r3,38l3755,15304r98,l3853,15054xm4278,15201r-92,-37l4170,15191r-21,20l4123,15223r-28,4l4058,15221r-31,-17l4004,15175r-13,-40l4276,15135r,-27l4269,15064r-8,-51l4241,14982r-22,-34l4178,14922r,142l3996,15064r11,-33l4027,15005r26,-17l4088,14982r31,5l4147,15001r20,25l4178,15064r,-142l4159,14909r-71,-12l4010,14913r-62,44l3908,15024r-15,84l3903,15178r28,58l3974,15279r56,28l4095,15316r64,-9l4211,15283r40,-37l4263,15227r15,-26xm4701,14908r-105,l4572,14977r-23,71l4527,15126r-21,87l4494,15213r-21,-87l4451,15048r-23,-71l4404,14908r-108,l4447,15321r-52,139l4499,15460r202,-552xe" stroked="f">
              <v:stroke joinstyle="round"/>
              <v:formulas/>
              <v:path arrowok="t" o:connecttype="segments"/>
            </v:shape>
            <v:shape id="docshape6" o:spid="_x0000_s1108" type="#_x0000_t75" alt="" style="position:absolute;left:3867;top:15630;width:396;height:396">
              <v:imagedata r:id="rId8" o:title=""/>
            </v:shape>
            <v:shape id="docshape7" o:spid="_x0000_s1107" alt="" style="position:absolute;left:4269;top:15459;width:505;height:580" coordorigin="4269,15459" coordsize="505,580" o:spt="100" adj="0,,0" path="m4623,16027r-6,-24l4613,15977r-1,-21l4611,15945r-1,-37l4610,15844r,-84l4599,15700r,-1l4567,15655r-49,-27l4512,15628r,216l4512,15878r-6,30l4490,15935r-26,20l4429,15962r-21,-3l4392,15952r-12,-13l4376,15920r5,-19l4395,15886r19,-11l4436,15868r18,-4l4474,15858r21,-6l4512,15844r,-216l4453,15620r-56,5l4348,15645r-40,35l4281,15732r92,31l4385,15735r18,-20l4425,15704r24,-4l4475,15704r19,11l4507,15731r4,20l4506,15770r-20,12l4451,15792r-56,13l4347,15819r-40,23l4280,15876r-11,47l4280,15974r30,36l4352,16032r48,7l4437,16034r33,-15l4497,15993r16,-31l4516,15956r13,l4522,15980r-2,19l4522,16014r3,13l4623,16027xm4774,15459r-98,l4676,16027r98,l4774,15459xe" stroked="f">
              <v:stroke joinstyle="round"/>
              <v:formulas/>
              <v:path arrowok="t" o:connecttype="segments"/>
            </v:shape>
            <w10:wrap anchorx="page" anchory="page"/>
          </v:group>
        </w:pict>
      </w:r>
      <w:r w:rsidR="00CB17DF" w:rsidRPr="0033229B">
        <w:rPr>
          <w:rFonts w:ascii="Area Medium Inktrap" w:hAnsi="Area Medium Inktrap"/>
          <w:b/>
          <w:color w:val="FFFFFF"/>
          <w:spacing w:val="-34"/>
          <w:sz w:val="104"/>
        </w:rPr>
        <w:t xml:space="preserve">DISABILITY </w:t>
      </w:r>
      <w:r w:rsidR="00CB17DF" w:rsidRPr="0033229B">
        <w:rPr>
          <w:rFonts w:ascii="Area Medium Inktrap" w:hAnsi="Area Medium Inktrap"/>
          <w:b/>
          <w:color w:val="FFFFFF"/>
          <w:spacing w:val="-58"/>
          <w:sz w:val="104"/>
        </w:rPr>
        <w:t xml:space="preserve">INCLUSION </w:t>
      </w:r>
      <w:r w:rsidR="00CB17DF" w:rsidRPr="0033229B">
        <w:rPr>
          <w:rFonts w:ascii="Area Medium Inktrap" w:hAnsi="Area Medium Inktrap"/>
          <w:b/>
          <w:color w:val="FFFFFF"/>
          <w:spacing w:val="-51"/>
          <w:sz w:val="104"/>
        </w:rPr>
        <w:t>ACTION</w:t>
      </w:r>
      <w:r w:rsidR="00CB17DF" w:rsidRPr="0033229B">
        <w:rPr>
          <w:rFonts w:ascii="Area Medium Inktrap" w:hAnsi="Area Medium Inktrap"/>
          <w:b/>
          <w:color w:val="FFFFFF"/>
          <w:spacing w:val="-90"/>
          <w:sz w:val="104"/>
        </w:rPr>
        <w:t xml:space="preserve"> </w:t>
      </w:r>
      <w:r w:rsidR="00CB17DF" w:rsidRPr="0033229B">
        <w:rPr>
          <w:rFonts w:ascii="Area Medium Inktrap" w:hAnsi="Area Medium Inktrap"/>
          <w:b/>
          <w:color w:val="FFFFFF"/>
          <w:spacing w:val="-52"/>
          <w:sz w:val="104"/>
        </w:rPr>
        <w:t xml:space="preserve">PLAN </w:t>
      </w:r>
      <w:r w:rsidR="00CB17DF" w:rsidRPr="0033229B">
        <w:rPr>
          <w:rFonts w:ascii="Area Medium Inktrap" w:hAnsi="Area Medium Inktrap"/>
          <w:b/>
          <w:color w:val="FFFFFF"/>
          <w:spacing w:val="-8"/>
          <w:sz w:val="94"/>
        </w:rPr>
        <w:t>2022</w:t>
      </w:r>
      <w:r w:rsidR="00CB17DF" w:rsidRPr="0033229B">
        <w:rPr>
          <w:rFonts w:ascii="Area Medium Inktrap" w:hAnsi="Area Medium Inktrap"/>
          <w:b/>
          <w:color w:val="FFFFFF"/>
          <w:spacing w:val="-93"/>
          <w:sz w:val="94"/>
        </w:rPr>
        <w:t xml:space="preserve"> </w:t>
      </w:r>
      <w:r w:rsidR="00CB17DF" w:rsidRPr="0033229B">
        <w:rPr>
          <w:rFonts w:ascii="Area Medium Inktrap" w:hAnsi="Area Medium Inktrap"/>
          <w:b/>
          <w:color w:val="FFFFFF"/>
          <w:spacing w:val="-8"/>
          <w:sz w:val="94"/>
        </w:rPr>
        <w:t>-</w:t>
      </w:r>
      <w:r w:rsidR="00CB17DF" w:rsidRPr="0033229B">
        <w:rPr>
          <w:rFonts w:ascii="Area Medium Inktrap" w:hAnsi="Area Medium Inktrap"/>
          <w:b/>
          <w:color w:val="FFFFFF"/>
          <w:spacing w:val="-93"/>
          <w:sz w:val="94"/>
        </w:rPr>
        <w:t xml:space="preserve"> </w:t>
      </w:r>
      <w:r w:rsidR="00CB17DF" w:rsidRPr="0033229B">
        <w:rPr>
          <w:rFonts w:ascii="Area Medium Inktrap" w:hAnsi="Area Medium Inktrap"/>
          <w:b/>
          <w:color w:val="FFFFFF"/>
          <w:spacing w:val="-8"/>
          <w:sz w:val="94"/>
        </w:rPr>
        <w:t>2024</w:t>
      </w:r>
    </w:p>
    <w:p w14:paraId="2243E348" w14:textId="77777777" w:rsidR="00874E37" w:rsidRPr="0033229B" w:rsidRDefault="00874E37">
      <w:pPr>
        <w:spacing w:line="211" w:lineRule="auto"/>
        <w:rPr>
          <w:rFonts w:ascii="Area Medium Inktrap" w:hAnsi="Area Medium Inktrap"/>
          <w:sz w:val="94"/>
        </w:rPr>
        <w:sectPr w:rsidR="00874E37" w:rsidRPr="0033229B">
          <w:type w:val="continuous"/>
          <w:pgSz w:w="11910" w:h="16840"/>
          <w:pgMar w:top="360" w:right="0" w:bottom="280" w:left="0" w:header="720" w:footer="720" w:gutter="0"/>
          <w:cols w:space="720"/>
        </w:sectPr>
      </w:pPr>
    </w:p>
    <w:p w14:paraId="2243E349" w14:textId="77777777" w:rsidR="00874E37" w:rsidRPr="0033229B" w:rsidRDefault="0033229B">
      <w:pPr>
        <w:pStyle w:val="Heading7"/>
        <w:spacing w:before="89"/>
        <w:ind w:left="7832"/>
        <w:rPr>
          <w:rFonts w:ascii="Area Medium Inktrap" w:hAnsi="Area Medium Inktrap"/>
        </w:rPr>
      </w:pPr>
      <w:r w:rsidRPr="0033229B">
        <w:rPr>
          <w:rFonts w:ascii="Area Medium Inktrap" w:hAnsi="Area Medium Inktrap"/>
          <w:noProof/>
        </w:rPr>
        <w:lastRenderedPageBreak/>
      </w:r>
      <w:r w:rsidR="0033229B" w:rsidRPr="0033229B">
        <w:rPr>
          <w:rFonts w:ascii="Area Medium Inktrap" w:hAnsi="Area Medium Inktrap"/>
          <w:noProof/>
        </w:rPr>
        <w:pict w14:anchorId="2243E5B7">
          <v:group id="docshapegroup8" o:spid="_x0000_s1103" alt="" style="position:absolute;left:0;text-align:left;margin-left:-.75pt;margin-top:-.75pt;width:596.8pt;height:843.4pt;z-index:-16160256;mso-position-horizontal-relative:page;mso-position-vertical-relative:page" coordorigin="-15,-15" coordsize="11936,16868">
            <v:shape id="docshape9" o:spid="_x0000_s1105" type="#_x0000_t75" alt="" style="position:absolute;width:11906;height:16838">
              <v:imagedata r:id="rId9" o:title=""/>
            </v:shape>
            <v:shape id="docshape10" o:spid="_x0000_s1104" alt="" style="position:absolute;width:11906;height:16838" coordsize="11906,16838" o:spt="100" adj="0,,0" path="m3137,r-39,3l3024,10r-74,9l2877,29r-73,10l2732,52r-72,13l2589,80r-71,16l2447,113r-70,18l2307,150r-69,21l2170,193r-69,22l2034,239r-67,25l1900,291r-66,27l1769,346r-65,30l1640,406r-64,32l1513,470r-62,34l1389,539r-61,35l1267,611r-59,37l1148,687r-58,40l1032,767r-57,41l919,851r-55,43l809,938r-54,45l701,1029r-52,47l597,1124r-51,48l496,1222r-49,50l399,1323r-48,51l304,1427r-46,53l213,1535r-44,54l126,1645r-42,56l42,1759,2,1816r-2,3m,6586r2,3l42,6647r42,57l126,6760r43,56l213,6871r45,54l304,6978r47,53l399,7083r48,51l496,7184r50,49l597,7282r52,48l701,7376r54,46l809,7467r55,44l919,7555r56,42l1032,7638r58,41l1148,7718r60,39l1267,7795r61,36l1389,7867r62,35l1513,7935r63,33l1640,7999r64,31l1769,8059r65,29l1900,8115r67,26l2034,8166r67,24l2170,8213r68,22l2307,8255r70,20l2447,8293r71,17l2589,8326r71,14l2732,8354r72,12l2877,8377r73,10l3024,8395r74,7l3172,8408r75,5l3322,8416r75,2l3473,8419,,8419t8768,8419l8808,16835r74,-8l8955,16819r73,-10l9101,16798r72,-12l9245,16773r72,-15l9388,16742r70,-17l9529,16707r69,-20l9667,16667r69,-22l9804,16622r68,-24l9939,16573r66,-26l10071,16520r66,-29l10202,16462r64,-31l10329,16400r63,-33l10455,16334r62,-35l10578,16264r60,-37l10698,16189r59,-38l10815,16111r58,-40l10930,16029r56,-42l11042,15944r55,-44l11151,15854r53,-45l11257,15762r51,-48l11359,15666r50,-50l11459,15566r48,-51l11555,15463r46,-52l11647,15357r45,-54l11736,15248r43,-55l11822,15136r41,-57l11903,15021r3,-3m11906,10252r-3,-3l11863,10191r-41,-57l11779,10077r-43,-55l11692,9967r-45,-54l11601,9859r-46,-52l11507,9755r-48,-51l11409,9654r-50,-50l11308,9556r-51,-48l11204,9461r-53,-45l11097,9370r-55,-44l10986,9283r-56,-42l10873,9199r-58,-40l10757,9119r-59,-38l10638,9043r-60,-37l10517,8971r-62,-35l10392,8903r-63,-33l10266,8839r-64,-31l10137,8779r-66,-29l10005,8723r-66,-26l9872,8672r-68,-24l9736,8625r-69,-22l9598,8583r-69,-20l9458,8545r-70,-17l9317,8512r-72,-15l9173,8484r-72,-12l9028,8461r-73,-10l8882,8443r-74,-8l8733,8429r-74,-4l8584,8422r-76,-2l8433,8419r3473,e" filled="f" strokecolor="#cdf910" strokeweight="1.5pt">
              <v:stroke joinstyle="round"/>
              <v:formulas/>
              <v:path arrowok="t" o:connecttype="segments"/>
            </v:shape>
            <w10:wrap anchorx="page" anchory="page"/>
          </v:group>
        </w:pict>
      </w:r>
      <w:r w:rsidR="00CB17DF" w:rsidRPr="0033229B">
        <w:rPr>
          <w:rFonts w:ascii="Area Medium Inktrap" w:hAnsi="Area Medium Inktrap"/>
          <w:color w:val="231F20"/>
        </w:rPr>
        <w:t>Vigil: Songs</w:t>
      </w:r>
      <w:r w:rsidR="00CB17DF" w:rsidRPr="0033229B">
        <w:rPr>
          <w:rFonts w:ascii="Area Medium Inktrap" w:hAnsi="Area Medium Inktrap"/>
          <w:color w:val="231F20"/>
          <w:spacing w:val="1"/>
        </w:rPr>
        <w:t xml:space="preserve"> </w:t>
      </w:r>
      <w:proofErr w:type="gramStart"/>
      <w:r w:rsidR="00CB17DF" w:rsidRPr="0033229B">
        <w:rPr>
          <w:rFonts w:ascii="Area Medium Inktrap" w:hAnsi="Area Medium Inktrap"/>
          <w:color w:val="231F20"/>
        </w:rPr>
        <w:t>For</w:t>
      </w:r>
      <w:proofErr w:type="gramEnd"/>
      <w:r w:rsidR="00CB17DF" w:rsidRPr="0033229B">
        <w:rPr>
          <w:rFonts w:ascii="Area Medium Inktrap" w:hAnsi="Area Medium Inktrap"/>
          <w:color w:val="231F20"/>
          <w:spacing w:val="-11"/>
        </w:rPr>
        <w:t xml:space="preserve"> </w:t>
      </w:r>
      <w:r w:rsidR="00CB17DF" w:rsidRPr="0033229B">
        <w:rPr>
          <w:rFonts w:ascii="Area Medium Inktrap" w:hAnsi="Area Medium Inktrap"/>
          <w:color w:val="231F20"/>
          <w:spacing w:val="-2"/>
        </w:rPr>
        <w:t>Tomorrow</w:t>
      </w:r>
    </w:p>
    <w:p w14:paraId="2243E34A" w14:textId="77777777" w:rsidR="00874E37" w:rsidRPr="0033229B" w:rsidRDefault="00CB17DF">
      <w:pPr>
        <w:spacing w:before="16"/>
        <w:ind w:right="1129"/>
        <w:jc w:val="right"/>
        <w:rPr>
          <w:rFonts w:ascii="Area Medium Inktrap" w:hAnsi="Area Medium Inktrap"/>
        </w:rPr>
      </w:pPr>
      <w:r w:rsidRPr="0033229B">
        <w:rPr>
          <w:rFonts w:ascii="Area Medium Inktrap" w:hAnsi="Area Medium Inktrap"/>
          <w:color w:val="231F20"/>
        </w:rPr>
        <w:t>Sydney</w:t>
      </w:r>
      <w:r w:rsidRPr="0033229B">
        <w:rPr>
          <w:rFonts w:ascii="Area Medium Inktrap" w:hAnsi="Area Medium Inktrap"/>
          <w:color w:val="231F20"/>
          <w:spacing w:val="4"/>
        </w:rPr>
        <w:t xml:space="preserve"> </w:t>
      </w:r>
      <w:r w:rsidRPr="0033229B">
        <w:rPr>
          <w:rFonts w:ascii="Area Medium Inktrap" w:hAnsi="Area Medium Inktrap"/>
          <w:color w:val="231F20"/>
        </w:rPr>
        <w:t>Festival</w:t>
      </w:r>
      <w:r w:rsidRPr="0033229B">
        <w:rPr>
          <w:rFonts w:ascii="Area Medium Inktrap" w:hAnsi="Area Medium Inktrap"/>
          <w:color w:val="231F20"/>
          <w:spacing w:val="10"/>
        </w:rPr>
        <w:t xml:space="preserve"> </w:t>
      </w:r>
      <w:r w:rsidRPr="0033229B">
        <w:rPr>
          <w:rFonts w:ascii="Area Medium Inktrap" w:hAnsi="Area Medium Inktrap"/>
          <w:color w:val="231F20"/>
          <w:spacing w:val="-4"/>
        </w:rPr>
        <w:t>2022</w:t>
      </w:r>
    </w:p>
    <w:p w14:paraId="2243E34B" w14:textId="77777777" w:rsidR="00874E37" w:rsidRPr="0033229B" w:rsidRDefault="00874E37">
      <w:pPr>
        <w:jc w:val="right"/>
        <w:rPr>
          <w:rFonts w:ascii="Area Medium Inktrap" w:hAnsi="Area Medium Inktrap"/>
        </w:rPr>
        <w:sectPr w:rsidR="00874E37" w:rsidRPr="0033229B">
          <w:pgSz w:w="11910" w:h="16840"/>
          <w:pgMar w:top="940" w:right="0" w:bottom="280" w:left="0" w:header="720" w:footer="720" w:gutter="0"/>
          <w:cols w:space="720"/>
        </w:sectPr>
      </w:pPr>
    </w:p>
    <w:p w14:paraId="2243E34C" w14:textId="77777777" w:rsidR="00874E37" w:rsidRPr="0033229B" w:rsidRDefault="00874E37">
      <w:pPr>
        <w:pStyle w:val="BodyText"/>
        <w:rPr>
          <w:rFonts w:ascii="Area Medium Inktrap" w:hAnsi="Area Medium Inktrap"/>
        </w:rPr>
      </w:pPr>
    </w:p>
    <w:p w14:paraId="2243E34D" w14:textId="77777777" w:rsidR="00874E37" w:rsidRPr="0033229B" w:rsidRDefault="00874E37">
      <w:pPr>
        <w:pStyle w:val="BodyText"/>
        <w:rPr>
          <w:rFonts w:ascii="Area Medium Inktrap" w:hAnsi="Area Medium Inktrap"/>
        </w:rPr>
      </w:pPr>
    </w:p>
    <w:p w14:paraId="2243E34E" w14:textId="77777777" w:rsidR="00874E37" w:rsidRPr="0033229B" w:rsidRDefault="00874E37">
      <w:pPr>
        <w:pStyle w:val="BodyText"/>
        <w:rPr>
          <w:rFonts w:ascii="Area Medium Inktrap" w:hAnsi="Area Medium Inktrap"/>
          <w:sz w:val="15"/>
        </w:rPr>
      </w:pPr>
    </w:p>
    <w:p w14:paraId="2243E34F" w14:textId="77777777" w:rsidR="00874E37" w:rsidRPr="0033229B" w:rsidRDefault="0033229B">
      <w:pPr>
        <w:pStyle w:val="Heading4"/>
        <w:spacing w:before="124"/>
        <w:rPr>
          <w:rFonts w:ascii="Area Medium Inktrap" w:hAnsi="Area Medium Inktrap"/>
        </w:rPr>
      </w:pPr>
      <w:r w:rsidRPr="0033229B">
        <w:rPr>
          <w:rFonts w:ascii="Area Medium Inktrap" w:hAnsi="Area Medium Inktrap"/>
          <w:noProof/>
        </w:rPr>
      </w:r>
      <w:r w:rsidR="0033229B" w:rsidRPr="0033229B">
        <w:rPr>
          <w:rFonts w:ascii="Area Medium Inktrap" w:hAnsi="Area Medium Inktrap"/>
          <w:noProof/>
        </w:rPr>
        <w:pict w14:anchorId="2243E5B8">
          <v:shape id="docshape11" o:spid="_x0000_s1102" alt="" style="position:absolute;left:0;text-align:left;margin-left:0;margin-top:-33.1pt;width:588.2pt;height:259pt;z-index:-16159744;mso-wrap-edited:f;mso-width-percent:0;mso-height-percent:0;mso-position-horizontal-relative:page;mso-width-percent:0;mso-height-percent:0" coordsize="11764,5180" path="m11764,2590r-1,-77l11760,2438r-6,-76l11747,2288r-10,-74l11725,2141r-14,-73l11696,1996r-18,-71l11658,1855r-21,-70l11613,1716r-25,-67l11561,1582r-29,-66l11502,1451r-33,-64l11435,1324r-36,-62l11362,1202r-39,-60l11283,1084r-43,-58l11197,970r-45,-55l11105,862r-48,-52l11008,759r-51,-50l10905,661r-53,-47l10797,569r-56,-44l10684,483r-58,-40l10566,403r-60,-37l10444,330r-63,-34l10318,264r-65,-31l10187,204r-66,-27l10053,151r-68,-23l9915,106,9845,86,9774,69,9703,53,9630,39,9557,27r-74,-9l9409,10,9334,5,9259,1,9182,,8536,,6193,,,,,5179r9182,l9259,5178r75,-3l9409,5170r74,-8l9557,5152r73,-11l9703,5127r71,-16l9845,5093r70,-19l9985,5052r68,-24l10121,5003r66,-27l10253,4947r65,-31l10381,4884r63,-34l10506,4814r60,-38l10626,4737r58,-41l10741,4654r56,-44l10852,4565r53,-46l10957,4470r51,-49l11057,4370r48,-52l11152,4264r45,-55l11240,4153r43,-57l11323,4038r39,-60l11399,3917r36,-62l11469,3793r33,-64l11532,3664r29,-66l11588,3531r25,-68l11637,3395r21,-70l11678,3255r18,-71l11711,3112r14,-73l11737,2966r10,-74l11754,2817r6,-75l11763,2666r1,-76xe" fillcolor="#effdb7" stroked="f">
            <v:path arrowok="t" o:connecttype="custom" o:connectlocs="2147483646,746369475;2147483646,685482500;2147483646,625805200;2147483646,566934350;2147483646,509273175;2147483646,452821675;2147483646,397983075;2147483646,344354150;2147483646,292338125;2147483646,241935000;2147483646,193548000;2147483646,146773900;2147483646,102015925;2147483646,59677300;2147483646,18951575;2147483646,-19354800;2147483646,-55241825;2147483646,-88306275;2147483646,-119354600;2147483646,-147580350;2147483646,-172983525;2147483646,-195564125;2147483646,-215322150;2147483646,-232257600;2147483646,-245564025;2147483646,-256047875;2147483646,-262902700;2147483646,-266531725;2147483646,-266934950;0,-266934950;2147483646,1821367325;2147483646,1819754425;2147483646,1814512500;2147483646,1806044775;2147483646,1793948025;2147483646,1779028700;2147483646,1760480350;2147483646,1739512650;2147483646,1715319150;2147483646,1688706300;2147483646,1658867650;2147483646,1626609650;2147483646,1591932300;2147483646,1555238825;2147483646,1515722775;2147483646,1474190600;2147483646,1430239075;2147483646,1384674650;2147483646,1337094100;2147483646,1287497425;2147483646,1236691075;2147483646,1183868600;2147483646,1129433225;2147483646,1073788175;2147483646,1016933450;2147483646,958465825;2147483646,899191750;2147483646,838708000;2147483646,777417800" o:connectangles="0,0,0,0,0,0,0,0,0,0,0,0,0,0,0,0,0,0,0,0,0,0,0,0,0,0,0,0,0,0,0,0,0,0,0,0,0,0,0,0,0,0,0,0,0,0,0,0,0,0,0,0,0,0,0,0,0,0,0"/>
            <w10:wrap anchorx="page"/>
          </v:shape>
        </w:pict>
      </w:r>
      <w:bookmarkStart w:id="0" w:name="_TOC_250008"/>
      <w:r w:rsidR="00CB17DF" w:rsidRPr="0033229B">
        <w:rPr>
          <w:rFonts w:ascii="Area Medium Inktrap" w:hAnsi="Area Medium Inktrap"/>
          <w:color w:val="231F20"/>
        </w:rPr>
        <w:t>Acknowledgement</w:t>
      </w:r>
      <w:r w:rsidR="00CB17DF" w:rsidRPr="0033229B">
        <w:rPr>
          <w:rFonts w:ascii="Area Medium Inktrap" w:hAnsi="Area Medium Inktrap"/>
          <w:color w:val="231F20"/>
          <w:spacing w:val="-8"/>
        </w:rPr>
        <w:t xml:space="preserve"> </w:t>
      </w:r>
      <w:r w:rsidR="00CB17DF" w:rsidRPr="0033229B">
        <w:rPr>
          <w:rFonts w:ascii="Area Medium Inktrap" w:hAnsi="Area Medium Inktrap"/>
          <w:color w:val="231F20"/>
        </w:rPr>
        <w:t>of</w:t>
      </w:r>
      <w:r w:rsidR="00CB17DF" w:rsidRPr="0033229B">
        <w:rPr>
          <w:rFonts w:ascii="Area Medium Inktrap" w:hAnsi="Area Medium Inktrap"/>
          <w:color w:val="231F20"/>
          <w:spacing w:val="-12"/>
        </w:rPr>
        <w:t xml:space="preserve"> </w:t>
      </w:r>
      <w:bookmarkEnd w:id="0"/>
      <w:r w:rsidR="00CB17DF" w:rsidRPr="0033229B">
        <w:rPr>
          <w:rFonts w:ascii="Area Medium Inktrap" w:hAnsi="Area Medium Inktrap"/>
          <w:color w:val="231F20"/>
          <w:spacing w:val="-2"/>
        </w:rPr>
        <w:t>country</w:t>
      </w:r>
    </w:p>
    <w:p w14:paraId="2243E350" w14:textId="77777777" w:rsidR="00874E37" w:rsidRPr="0033229B" w:rsidRDefault="00CB17DF">
      <w:pPr>
        <w:pStyle w:val="BodyText"/>
        <w:spacing w:before="289" w:line="319" w:lineRule="auto"/>
        <w:ind w:left="1283" w:right="1537"/>
        <w:rPr>
          <w:rFonts w:ascii="Area Medium Inktrap" w:hAnsi="Area Medium Inktrap"/>
        </w:rPr>
      </w:pPr>
      <w:r w:rsidRPr="0033229B">
        <w:rPr>
          <w:rFonts w:ascii="Area Medium Inktrap" w:hAnsi="Area Medium Inktrap"/>
          <w:color w:val="231F20"/>
        </w:rPr>
        <w:t>Sydney</w:t>
      </w:r>
      <w:r w:rsidRPr="0033229B">
        <w:rPr>
          <w:rFonts w:ascii="Area Medium Inktrap" w:hAnsi="Area Medium Inktrap"/>
          <w:color w:val="231F20"/>
          <w:spacing w:val="-14"/>
        </w:rPr>
        <w:t xml:space="preserve"> </w:t>
      </w:r>
      <w:r w:rsidRPr="0033229B">
        <w:rPr>
          <w:rFonts w:ascii="Area Medium Inktrap" w:hAnsi="Area Medium Inktrap"/>
          <w:color w:val="231F20"/>
        </w:rPr>
        <w:t>Festival</w:t>
      </w:r>
      <w:r w:rsidRPr="0033229B">
        <w:rPr>
          <w:rFonts w:ascii="Area Medium Inktrap" w:hAnsi="Area Medium Inktrap"/>
          <w:color w:val="231F20"/>
          <w:spacing w:val="-10"/>
        </w:rPr>
        <w:t xml:space="preserve"> </w:t>
      </w:r>
      <w:r w:rsidRPr="0033229B">
        <w:rPr>
          <w:rFonts w:ascii="Area Medium Inktrap" w:hAnsi="Area Medium Inktrap"/>
          <w:color w:val="231F20"/>
        </w:rPr>
        <w:t>acknowledges</w:t>
      </w:r>
      <w:r w:rsidRPr="0033229B">
        <w:rPr>
          <w:rFonts w:ascii="Area Medium Inktrap" w:hAnsi="Area Medium Inktrap"/>
          <w:color w:val="231F20"/>
          <w:spacing w:val="-10"/>
        </w:rPr>
        <w:t xml:space="preserve"> </w:t>
      </w:r>
      <w:r w:rsidRPr="0033229B">
        <w:rPr>
          <w:rFonts w:ascii="Area Medium Inktrap" w:hAnsi="Area Medium Inktrap"/>
          <w:color w:val="231F20"/>
        </w:rPr>
        <w:t>the</w:t>
      </w:r>
      <w:r w:rsidRPr="0033229B">
        <w:rPr>
          <w:rFonts w:ascii="Area Medium Inktrap" w:hAnsi="Area Medium Inktrap"/>
          <w:color w:val="231F20"/>
          <w:spacing w:val="-7"/>
        </w:rPr>
        <w:t xml:space="preserve"> </w:t>
      </w:r>
      <w:r w:rsidRPr="0033229B">
        <w:rPr>
          <w:rFonts w:ascii="Area Medium Inktrap" w:hAnsi="Area Medium Inktrap"/>
          <w:color w:val="231F20"/>
        </w:rPr>
        <w:t>29</w:t>
      </w:r>
      <w:r w:rsidRPr="0033229B">
        <w:rPr>
          <w:rFonts w:ascii="Area Medium Inktrap" w:hAnsi="Area Medium Inktrap"/>
          <w:color w:val="231F20"/>
          <w:spacing w:val="-7"/>
        </w:rPr>
        <w:t xml:space="preserve"> </w:t>
      </w:r>
      <w:r w:rsidRPr="0033229B">
        <w:rPr>
          <w:rFonts w:ascii="Area Medium Inktrap" w:hAnsi="Area Medium Inktrap"/>
          <w:color w:val="231F20"/>
        </w:rPr>
        <w:t>clans</w:t>
      </w:r>
      <w:r w:rsidRPr="0033229B">
        <w:rPr>
          <w:rFonts w:ascii="Area Medium Inktrap" w:hAnsi="Area Medium Inktrap"/>
          <w:color w:val="231F20"/>
          <w:spacing w:val="-7"/>
        </w:rPr>
        <w:t xml:space="preserve"> </w:t>
      </w:r>
      <w:r w:rsidRPr="0033229B">
        <w:rPr>
          <w:rFonts w:ascii="Area Medium Inktrap" w:hAnsi="Area Medium Inktrap"/>
          <w:color w:val="231F20"/>
        </w:rPr>
        <w:t>of</w:t>
      </w:r>
      <w:r w:rsidRPr="0033229B">
        <w:rPr>
          <w:rFonts w:ascii="Area Medium Inktrap" w:hAnsi="Area Medium Inktrap"/>
          <w:color w:val="231F20"/>
          <w:spacing w:val="-14"/>
        </w:rPr>
        <w:t xml:space="preserve"> </w:t>
      </w:r>
      <w:r w:rsidRPr="0033229B">
        <w:rPr>
          <w:rFonts w:ascii="Area Medium Inktrap" w:hAnsi="Area Medium Inktrap"/>
          <w:color w:val="231F20"/>
        </w:rPr>
        <w:t>the</w:t>
      </w:r>
      <w:r w:rsidRPr="0033229B">
        <w:rPr>
          <w:rFonts w:ascii="Area Medium Inktrap" w:hAnsi="Area Medium Inktrap"/>
          <w:color w:val="231F20"/>
          <w:spacing w:val="-6"/>
        </w:rPr>
        <w:t xml:space="preserve"> </w:t>
      </w:r>
      <w:r w:rsidRPr="0033229B">
        <w:rPr>
          <w:rFonts w:ascii="Area Medium Inktrap" w:hAnsi="Area Medium Inktrap"/>
          <w:color w:val="231F20"/>
        </w:rPr>
        <w:t>Eora</w:t>
      </w:r>
      <w:r w:rsidRPr="0033229B">
        <w:rPr>
          <w:rFonts w:ascii="Area Medium Inktrap" w:hAnsi="Area Medium Inktrap"/>
          <w:color w:val="231F20"/>
          <w:spacing w:val="-7"/>
        </w:rPr>
        <w:t xml:space="preserve"> </w:t>
      </w:r>
      <w:r w:rsidRPr="0033229B">
        <w:rPr>
          <w:rFonts w:ascii="Area Medium Inktrap" w:hAnsi="Area Medium Inktrap"/>
          <w:color w:val="231F20"/>
        </w:rPr>
        <w:t>Nation,</w:t>
      </w:r>
      <w:r w:rsidRPr="0033229B">
        <w:rPr>
          <w:rFonts w:ascii="Area Medium Inktrap" w:hAnsi="Area Medium Inktrap"/>
          <w:color w:val="231F20"/>
          <w:spacing w:val="-14"/>
        </w:rPr>
        <w:t xml:space="preserve"> </w:t>
      </w:r>
      <w:r w:rsidRPr="0033229B">
        <w:rPr>
          <w:rFonts w:ascii="Area Medium Inktrap" w:hAnsi="Area Medium Inktrap"/>
          <w:color w:val="231F20"/>
        </w:rPr>
        <w:t>the</w:t>
      </w:r>
      <w:r w:rsidRPr="0033229B">
        <w:rPr>
          <w:rFonts w:ascii="Area Medium Inktrap" w:hAnsi="Area Medium Inktrap"/>
          <w:color w:val="231F20"/>
          <w:spacing w:val="-13"/>
        </w:rPr>
        <w:t xml:space="preserve"> </w:t>
      </w:r>
      <w:r w:rsidRPr="0033229B">
        <w:rPr>
          <w:rFonts w:ascii="Area Medium Inktrap" w:hAnsi="Area Medium Inktrap"/>
          <w:color w:val="231F20"/>
        </w:rPr>
        <w:t>Traditional</w:t>
      </w:r>
      <w:r w:rsidRPr="0033229B">
        <w:rPr>
          <w:rFonts w:ascii="Area Medium Inktrap" w:hAnsi="Area Medium Inktrap"/>
          <w:color w:val="231F20"/>
          <w:spacing w:val="-6"/>
        </w:rPr>
        <w:t xml:space="preserve"> </w:t>
      </w:r>
      <w:r w:rsidRPr="0033229B">
        <w:rPr>
          <w:rFonts w:ascii="Area Medium Inktrap" w:hAnsi="Area Medium Inktrap"/>
          <w:color w:val="231F20"/>
        </w:rPr>
        <w:t>Owners</w:t>
      </w:r>
      <w:r w:rsidRPr="0033229B">
        <w:rPr>
          <w:rFonts w:ascii="Area Medium Inktrap" w:hAnsi="Area Medium Inktrap"/>
          <w:color w:val="231F20"/>
          <w:spacing w:val="-7"/>
        </w:rPr>
        <w:t xml:space="preserve"> </w:t>
      </w:r>
      <w:r w:rsidRPr="0033229B">
        <w:rPr>
          <w:rFonts w:ascii="Area Medium Inktrap" w:hAnsi="Area Medium Inktrap"/>
          <w:color w:val="231F20"/>
        </w:rPr>
        <w:t>of</w:t>
      </w:r>
      <w:r w:rsidRPr="0033229B">
        <w:rPr>
          <w:rFonts w:ascii="Area Medium Inktrap" w:hAnsi="Area Medium Inktrap"/>
          <w:color w:val="231F20"/>
          <w:spacing w:val="-14"/>
        </w:rPr>
        <w:t xml:space="preserve"> </w:t>
      </w:r>
      <w:r w:rsidRPr="0033229B">
        <w:rPr>
          <w:rFonts w:ascii="Area Medium Inktrap" w:hAnsi="Area Medium Inktrap"/>
          <w:color w:val="231F20"/>
        </w:rPr>
        <w:t xml:space="preserve">the land on which the </w:t>
      </w:r>
      <w:proofErr w:type="gramStart"/>
      <w:r w:rsidRPr="0033229B">
        <w:rPr>
          <w:rFonts w:ascii="Area Medium Inktrap" w:hAnsi="Area Medium Inktrap"/>
          <w:color w:val="231F20"/>
        </w:rPr>
        <w:t>Festival</w:t>
      </w:r>
      <w:proofErr w:type="gramEnd"/>
      <w:r w:rsidRPr="0033229B">
        <w:rPr>
          <w:rFonts w:ascii="Area Medium Inktrap" w:hAnsi="Area Medium Inktrap"/>
          <w:color w:val="231F20"/>
        </w:rPr>
        <w:t xml:space="preserve"> resides and takes place.</w:t>
      </w:r>
      <w:r w:rsidRPr="0033229B">
        <w:rPr>
          <w:rFonts w:ascii="Area Medium Inktrap" w:hAnsi="Area Medium Inktrap"/>
          <w:color w:val="231F20"/>
          <w:spacing w:val="-7"/>
        </w:rPr>
        <w:t xml:space="preserve"> </w:t>
      </w:r>
      <w:r w:rsidRPr="0033229B">
        <w:rPr>
          <w:rFonts w:ascii="Area Medium Inktrap" w:hAnsi="Area Medium Inktrap"/>
          <w:color w:val="231F20"/>
        </w:rPr>
        <w:t xml:space="preserve">We pay our respects to Elders past and present and </w:t>
      </w:r>
      <w:proofErr w:type="spellStart"/>
      <w:r w:rsidRPr="0033229B">
        <w:rPr>
          <w:rFonts w:ascii="Area Medium Inktrap" w:hAnsi="Area Medium Inktrap"/>
          <w:color w:val="231F20"/>
        </w:rPr>
        <w:t>recognise</w:t>
      </w:r>
      <w:proofErr w:type="spellEnd"/>
      <w:r w:rsidRPr="0033229B">
        <w:rPr>
          <w:rFonts w:ascii="Area Medium Inktrap" w:hAnsi="Area Medium Inktrap"/>
          <w:color w:val="231F20"/>
        </w:rPr>
        <w:t xml:space="preserve"> the continuing connection to lands, waters, and communities.</w:t>
      </w:r>
    </w:p>
    <w:p w14:paraId="2243E351" w14:textId="77777777" w:rsidR="00874E37" w:rsidRPr="0033229B" w:rsidRDefault="00874E37">
      <w:pPr>
        <w:pStyle w:val="BodyText"/>
        <w:rPr>
          <w:rFonts w:ascii="Area Medium Inktrap" w:hAnsi="Area Medium Inktrap"/>
          <w:sz w:val="26"/>
        </w:rPr>
      </w:pPr>
    </w:p>
    <w:p w14:paraId="2243E352" w14:textId="77777777" w:rsidR="00874E37" w:rsidRPr="0033229B" w:rsidRDefault="00874E37">
      <w:pPr>
        <w:pStyle w:val="BodyText"/>
        <w:spacing w:before="4"/>
        <w:rPr>
          <w:rFonts w:ascii="Area Medium Inktrap" w:hAnsi="Area Medium Inktrap"/>
          <w:sz w:val="24"/>
        </w:rPr>
      </w:pPr>
    </w:p>
    <w:p w14:paraId="2243E353" w14:textId="77777777" w:rsidR="00874E37" w:rsidRPr="0033229B" w:rsidRDefault="00CB17DF">
      <w:pPr>
        <w:pStyle w:val="Heading4"/>
        <w:rPr>
          <w:rFonts w:ascii="Area Medium Inktrap" w:hAnsi="Area Medium Inktrap"/>
        </w:rPr>
      </w:pPr>
      <w:r w:rsidRPr="0033229B">
        <w:rPr>
          <w:rFonts w:ascii="Area Medium Inktrap" w:hAnsi="Area Medium Inktrap"/>
          <w:color w:val="231F20"/>
        </w:rPr>
        <w:t>Acknowledgement</w:t>
      </w:r>
      <w:r w:rsidRPr="0033229B">
        <w:rPr>
          <w:rFonts w:ascii="Area Medium Inktrap" w:hAnsi="Area Medium Inktrap"/>
          <w:color w:val="231F20"/>
          <w:spacing w:val="-8"/>
        </w:rPr>
        <w:t xml:space="preserve"> </w:t>
      </w:r>
      <w:r w:rsidRPr="0033229B">
        <w:rPr>
          <w:rFonts w:ascii="Area Medium Inktrap" w:hAnsi="Area Medium Inktrap"/>
          <w:color w:val="231F20"/>
        </w:rPr>
        <w:t>of</w:t>
      </w:r>
      <w:r w:rsidRPr="0033229B">
        <w:rPr>
          <w:rFonts w:ascii="Area Medium Inktrap" w:hAnsi="Area Medium Inktrap"/>
          <w:color w:val="231F20"/>
          <w:spacing w:val="-12"/>
        </w:rPr>
        <w:t xml:space="preserve"> </w:t>
      </w:r>
      <w:r w:rsidRPr="0033229B">
        <w:rPr>
          <w:rFonts w:ascii="Area Medium Inktrap" w:hAnsi="Area Medium Inktrap"/>
          <w:color w:val="231F20"/>
          <w:spacing w:val="-2"/>
        </w:rPr>
        <w:t>community</w:t>
      </w:r>
    </w:p>
    <w:p w14:paraId="2243E354" w14:textId="77777777" w:rsidR="00874E37" w:rsidRPr="0033229B" w:rsidRDefault="00CB17DF">
      <w:pPr>
        <w:pStyle w:val="BodyText"/>
        <w:spacing w:before="289" w:line="319" w:lineRule="auto"/>
        <w:ind w:left="1283" w:right="1537"/>
        <w:rPr>
          <w:rFonts w:ascii="Area Medium Inktrap" w:hAnsi="Area Medium Inktrap"/>
        </w:rPr>
      </w:pPr>
      <w:r w:rsidRPr="0033229B">
        <w:rPr>
          <w:rFonts w:ascii="Area Medium Inktrap" w:hAnsi="Area Medium Inktrap"/>
          <w:color w:val="231F20"/>
        </w:rPr>
        <w:t>We</w:t>
      </w:r>
      <w:r w:rsidRPr="0033229B">
        <w:rPr>
          <w:rFonts w:ascii="Area Medium Inktrap" w:hAnsi="Area Medium Inktrap"/>
          <w:color w:val="231F20"/>
          <w:spacing w:val="-5"/>
        </w:rPr>
        <w:t xml:space="preserve"> </w:t>
      </w:r>
      <w:r w:rsidRPr="0033229B">
        <w:rPr>
          <w:rFonts w:ascii="Area Medium Inktrap" w:hAnsi="Area Medium Inktrap"/>
          <w:color w:val="231F20"/>
        </w:rPr>
        <w:t>acknowledge</w:t>
      </w:r>
      <w:r w:rsidRPr="0033229B">
        <w:rPr>
          <w:rFonts w:ascii="Area Medium Inktrap" w:hAnsi="Area Medium Inktrap"/>
          <w:color w:val="231F20"/>
          <w:spacing w:val="-5"/>
        </w:rPr>
        <w:t xml:space="preserve"> </w:t>
      </w:r>
      <w:r w:rsidRPr="0033229B">
        <w:rPr>
          <w:rFonts w:ascii="Area Medium Inktrap" w:hAnsi="Area Medium Inktrap"/>
          <w:color w:val="231F20"/>
        </w:rPr>
        <w:t>and</w:t>
      </w:r>
      <w:r w:rsidRPr="0033229B">
        <w:rPr>
          <w:rFonts w:ascii="Area Medium Inktrap" w:hAnsi="Area Medium Inktrap"/>
          <w:color w:val="231F20"/>
          <w:spacing w:val="-5"/>
        </w:rPr>
        <w:t xml:space="preserve"> </w:t>
      </w:r>
      <w:proofErr w:type="spellStart"/>
      <w:r w:rsidRPr="0033229B">
        <w:rPr>
          <w:rFonts w:ascii="Area Medium Inktrap" w:hAnsi="Area Medium Inktrap"/>
          <w:color w:val="231F20"/>
        </w:rPr>
        <w:t>recognise</w:t>
      </w:r>
      <w:proofErr w:type="spellEnd"/>
      <w:r w:rsidRPr="0033229B">
        <w:rPr>
          <w:rFonts w:ascii="Area Medium Inktrap" w:hAnsi="Area Medium Inktrap"/>
          <w:color w:val="231F20"/>
          <w:spacing w:val="-9"/>
        </w:rPr>
        <w:t xml:space="preserve"> </w:t>
      </w:r>
      <w:r w:rsidRPr="0033229B">
        <w:rPr>
          <w:rFonts w:ascii="Area Medium Inktrap" w:hAnsi="Area Medium Inktrap"/>
          <w:color w:val="231F20"/>
        </w:rPr>
        <w:t>that</w:t>
      </w:r>
      <w:r w:rsidRPr="0033229B">
        <w:rPr>
          <w:rFonts w:ascii="Area Medium Inktrap" w:hAnsi="Area Medium Inktrap"/>
          <w:color w:val="231F20"/>
          <w:spacing w:val="-8"/>
        </w:rPr>
        <w:t xml:space="preserve"> </w:t>
      </w:r>
      <w:r w:rsidRPr="0033229B">
        <w:rPr>
          <w:rFonts w:ascii="Area Medium Inktrap" w:hAnsi="Area Medium Inktrap"/>
          <w:color w:val="231F20"/>
        </w:rPr>
        <w:t>the</w:t>
      </w:r>
      <w:r w:rsidRPr="0033229B">
        <w:rPr>
          <w:rFonts w:ascii="Area Medium Inktrap" w:hAnsi="Area Medium Inktrap"/>
          <w:color w:val="231F20"/>
          <w:spacing w:val="-9"/>
        </w:rPr>
        <w:t xml:space="preserve"> </w:t>
      </w:r>
      <w:r w:rsidRPr="0033229B">
        <w:rPr>
          <w:rFonts w:ascii="Area Medium Inktrap" w:hAnsi="Area Medium Inktrap"/>
          <w:color w:val="231F20"/>
        </w:rPr>
        <w:t>voice</w:t>
      </w:r>
      <w:r w:rsidRPr="0033229B">
        <w:rPr>
          <w:rFonts w:ascii="Area Medium Inktrap" w:hAnsi="Area Medium Inktrap"/>
          <w:color w:val="231F20"/>
          <w:spacing w:val="-5"/>
        </w:rPr>
        <w:t xml:space="preserve"> </w:t>
      </w:r>
      <w:r w:rsidRPr="0033229B">
        <w:rPr>
          <w:rFonts w:ascii="Area Medium Inktrap" w:hAnsi="Area Medium Inktrap"/>
          <w:color w:val="231F20"/>
        </w:rPr>
        <w:t>and</w:t>
      </w:r>
      <w:r w:rsidRPr="0033229B">
        <w:rPr>
          <w:rFonts w:ascii="Area Medium Inktrap" w:hAnsi="Area Medium Inktrap"/>
          <w:color w:val="231F20"/>
          <w:spacing w:val="-5"/>
        </w:rPr>
        <w:t xml:space="preserve"> </w:t>
      </w:r>
      <w:r w:rsidRPr="0033229B">
        <w:rPr>
          <w:rFonts w:ascii="Area Medium Inktrap" w:hAnsi="Area Medium Inktrap"/>
          <w:color w:val="231F20"/>
        </w:rPr>
        <w:t>contribution</w:t>
      </w:r>
      <w:r w:rsidRPr="0033229B">
        <w:rPr>
          <w:rFonts w:ascii="Area Medium Inktrap" w:hAnsi="Area Medium Inktrap"/>
          <w:color w:val="231F20"/>
          <w:spacing w:val="-5"/>
        </w:rPr>
        <w:t xml:space="preserve"> </w:t>
      </w:r>
      <w:r w:rsidRPr="0033229B">
        <w:rPr>
          <w:rFonts w:ascii="Area Medium Inktrap" w:hAnsi="Area Medium Inktrap"/>
          <w:color w:val="231F20"/>
        </w:rPr>
        <w:t>of</w:t>
      </w:r>
      <w:r w:rsidRPr="0033229B">
        <w:rPr>
          <w:rFonts w:ascii="Area Medium Inktrap" w:hAnsi="Area Medium Inktrap"/>
          <w:color w:val="231F20"/>
          <w:spacing w:val="-10"/>
        </w:rPr>
        <w:t xml:space="preserve"> </w:t>
      </w:r>
      <w:r w:rsidRPr="0033229B">
        <w:rPr>
          <w:rFonts w:ascii="Area Medium Inktrap" w:hAnsi="Area Medium Inktrap"/>
          <w:color w:val="231F20"/>
        </w:rPr>
        <w:t>people</w:t>
      </w:r>
      <w:r w:rsidRPr="0033229B">
        <w:rPr>
          <w:rFonts w:ascii="Area Medium Inktrap" w:hAnsi="Area Medium Inktrap"/>
          <w:color w:val="231F20"/>
          <w:spacing w:val="-5"/>
        </w:rPr>
        <w:t xml:space="preserve"> </w:t>
      </w:r>
      <w:r w:rsidRPr="0033229B">
        <w:rPr>
          <w:rFonts w:ascii="Area Medium Inktrap" w:hAnsi="Area Medium Inktrap"/>
          <w:color w:val="231F20"/>
        </w:rPr>
        <w:t>and</w:t>
      </w:r>
      <w:r w:rsidRPr="0033229B">
        <w:rPr>
          <w:rFonts w:ascii="Area Medium Inktrap" w:hAnsi="Area Medium Inktrap"/>
          <w:color w:val="231F20"/>
          <w:spacing w:val="-5"/>
        </w:rPr>
        <w:t xml:space="preserve"> </w:t>
      </w:r>
      <w:r w:rsidRPr="0033229B">
        <w:rPr>
          <w:rFonts w:ascii="Area Medium Inktrap" w:hAnsi="Area Medium Inktrap"/>
          <w:color w:val="231F20"/>
        </w:rPr>
        <w:t>communities with</w:t>
      </w:r>
      <w:r w:rsidRPr="0033229B">
        <w:rPr>
          <w:rFonts w:ascii="Area Medium Inktrap" w:hAnsi="Area Medium Inktrap"/>
          <w:color w:val="231F20"/>
          <w:spacing w:val="-1"/>
        </w:rPr>
        <w:t xml:space="preserve"> </w:t>
      </w:r>
      <w:r w:rsidRPr="0033229B">
        <w:rPr>
          <w:rFonts w:ascii="Area Medium Inktrap" w:hAnsi="Area Medium Inktrap"/>
          <w:color w:val="231F20"/>
        </w:rPr>
        <w:t>diverse</w:t>
      </w:r>
      <w:r w:rsidRPr="0033229B">
        <w:rPr>
          <w:rFonts w:ascii="Area Medium Inktrap" w:hAnsi="Area Medium Inktrap"/>
          <w:color w:val="231F20"/>
          <w:spacing w:val="-1"/>
        </w:rPr>
        <w:t xml:space="preserve"> </w:t>
      </w:r>
      <w:r w:rsidRPr="0033229B">
        <w:rPr>
          <w:rFonts w:ascii="Area Medium Inktrap" w:hAnsi="Area Medium Inktrap"/>
          <w:color w:val="231F20"/>
        </w:rPr>
        <w:t>lived</w:t>
      </w:r>
      <w:r w:rsidRPr="0033229B">
        <w:rPr>
          <w:rFonts w:ascii="Area Medium Inktrap" w:hAnsi="Area Medium Inktrap"/>
          <w:color w:val="231F20"/>
          <w:spacing w:val="-1"/>
        </w:rPr>
        <w:t xml:space="preserve"> </w:t>
      </w:r>
      <w:r w:rsidRPr="0033229B">
        <w:rPr>
          <w:rFonts w:ascii="Area Medium Inktrap" w:hAnsi="Area Medium Inktrap"/>
          <w:color w:val="231F20"/>
        </w:rPr>
        <w:t>experience</w:t>
      </w:r>
      <w:r w:rsidRPr="0033229B">
        <w:rPr>
          <w:rFonts w:ascii="Area Medium Inktrap" w:hAnsi="Area Medium Inktrap"/>
          <w:color w:val="231F20"/>
          <w:spacing w:val="-1"/>
        </w:rPr>
        <w:t xml:space="preserve"> </w:t>
      </w:r>
      <w:r w:rsidRPr="0033229B">
        <w:rPr>
          <w:rFonts w:ascii="Area Medium Inktrap" w:hAnsi="Area Medium Inktrap"/>
          <w:color w:val="231F20"/>
        </w:rPr>
        <w:t>of</w:t>
      </w:r>
      <w:r w:rsidRPr="0033229B">
        <w:rPr>
          <w:rFonts w:ascii="Area Medium Inktrap" w:hAnsi="Area Medium Inktrap"/>
          <w:color w:val="231F20"/>
          <w:spacing w:val="-7"/>
        </w:rPr>
        <w:t xml:space="preserve"> </w:t>
      </w:r>
      <w:r w:rsidRPr="0033229B">
        <w:rPr>
          <w:rFonts w:ascii="Area Medium Inktrap" w:hAnsi="Area Medium Inktrap"/>
          <w:color w:val="231F20"/>
        </w:rPr>
        <w:t>disability,</w:t>
      </w:r>
      <w:r w:rsidRPr="0033229B">
        <w:rPr>
          <w:rFonts w:ascii="Area Medium Inktrap" w:hAnsi="Area Medium Inktrap"/>
          <w:color w:val="231F20"/>
          <w:spacing w:val="-8"/>
        </w:rPr>
        <w:t xml:space="preserve"> </w:t>
      </w:r>
      <w:r w:rsidRPr="0033229B">
        <w:rPr>
          <w:rFonts w:ascii="Area Medium Inktrap" w:hAnsi="Area Medium Inktrap"/>
          <w:color w:val="231F20"/>
        </w:rPr>
        <w:t>both</w:t>
      </w:r>
      <w:r w:rsidRPr="0033229B">
        <w:rPr>
          <w:rFonts w:ascii="Area Medium Inktrap" w:hAnsi="Area Medium Inktrap"/>
          <w:color w:val="231F20"/>
          <w:spacing w:val="-1"/>
        </w:rPr>
        <w:t xml:space="preserve"> </w:t>
      </w:r>
      <w:r w:rsidRPr="0033229B">
        <w:rPr>
          <w:rFonts w:ascii="Area Medium Inktrap" w:hAnsi="Area Medium Inktrap"/>
          <w:color w:val="231F20"/>
        </w:rPr>
        <w:t>past</w:t>
      </w:r>
      <w:r w:rsidRPr="0033229B">
        <w:rPr>
          <w:rFonts w:ascii="Area Medium Inktrap" w:hAnsi="Area Medium Inktrap"/>
          <w:color w:val="231F20"/>
          <w:spacing w:val="-1"/>
        </w:rPr>
        <w:t xml:space="preserve"> </w:t>
      </w:r>
      <w:r w:rsidRPr="0033229B">
        <w:rPr>
          <w:rFonts w:ascii="Area Medium Inktrap" w:hAnsi="Area Medium Inktrap"/>
          <w:color w:val="231F20"/>
        </w:rPr>
        <w:t>and</w:t>
      </w:r>
      <w:r w:rsidRPr="0033229B">
        <w:rPr>
          <w:rFonts w:ascii="Area Medium Inktrap" w:hAnsi="Area Medium Inktrap"/>
          <w:color w:val="231F20"/>
          <w:spacing w:val="-1"/>
        </w:rPr>
        <w:t xml:space="preserve"> </w:t>
      </w:r>
      <w:r w:rsidRPr="0033229B">
        <w:rPr>
          <w:rFonts w:ascii="Area Medium Inktrap" w:hAnsi="Area Medium Inktrap"/>
          <w:color w:val="231F20"/>
        </w:rPr>
        <w:t>present,</w:t>
      </w:r>
      <w:r w:rsidRPr="0033229B">
        <w:rPr>
          <w:rFonts w:ascii="Area Medium Inktrap" w:hAnsi="Area Medium Inktrap"/>
          <w:color w:val="231F20"/>
          <w:spacing w:val="-8"/>
        </w:rPr>
        <w:t xml:space="preserve"> </w:t>
      </w:r>
      <w:r w:rsidRPr="0033229B">
        <w:rPr>
          <w:rFonts w:ascii="Area Medium Inktrap" w:hAnsi="Area Medium Inktrap"/>
          <w:color w:val="231F20"/>
        </w:rPr>
        <w:t>are</w:t>
      </w:r>
      <w:r w:rsidRPr="0033229B">
        <w:rPr>
          <w:rFonts w:ascii="Area Medium Inktrap" w:hAnsi="Area Medium Inktrap"/>
          <w:color w:val="231F20"/>
          <w:spacing w:val="-1"/>
        </w:rPr>
        <w:t xml:space="preserve"> </w:t>
      </w:r>
      <w:r w:rsidRPr="0033229B">
        <w:rPr>
          <w:rFonts w:ascii="Area Medium Inktrap" w:hAnsi="Area Medium Inktrap"/>
          <w:color w:val="231F20"/>
        </w:rPr>
        <w:t>essential</w:t>
      </w:r>
      <w:r w:rsidRPr="0033229B">
        <w:rPr>
          <w:rFonts w:ascii="Area Medium Inktrap" w:hAnsi="Area Medium Inktrap"/>
          <w:color w:val="231F20"/>
          <w:spacing w:val="-1"/>
        </w:rPr>
        <w:t xml:space="preserve"> </w:t>
      </w:r>
      <w:r w:rsidRPr="0033229B">
        <w:rPr>
          <w:rFonts w:ascii="Area Medium Inktrap" w:hAnsi="Area Medium Inktrap"/>
          <w:color w:val="231F20"/>
        </w:rPr>
        <w:t>in</w:t>
      </w:r>
      <w:r w:rsidRPr="0033229B">
        <w:rPr>
          <w:rFonts w:ascii="Area Medium Inktrap" w:hAnsi="Area Medium Inktrap"/>
          <w:color w:val="231F20"/>
          <w:spacing w:val="-1"/>
        </w:rPr>
        <w:t xml:space="preserve"> </w:t>
      </w:r>
      <w:proofErr w:type="spellStart"/>
      <w:r w:rsidRPr="0033229B">
        <w:rPr>
          <w:rFonts w:ascii="Area Medium Inktrap" w:hAnsi="Area Medium Inktrap"/>
          <w:color w:val="231F20"/>
        </w:rPr>
        <w:t>realising</w:t>
      </w:r>
      <w:proofErr w:type="spellEnd"/>
      <w:r w:rsidRPr="0033229B">
        <w:rPr>
          <w:rFonts w:ascii="Area Medium Inktrap" w:hAnsi="Area Medium Inktrap"/>
          <w:color w:val="231F20"/>
          <w:spacing w:val="-1"/>
        </w:rPr>
        <w:t xml:space="preserve"> </w:t>
      </w:r>
      <w:r w:rsidRPr="0033229B">
        <w:rPr>
          <w:rFonts w:ascii="Area Medium Inktrap" w:hAnsi="Area Medium Inktrap"/>
          <w:color w:val="231F20"/>
        </w:rPr>
        <w:t>an inclusive society.</w:t>
      </w:r>
    </w:p>
    <w:p w14:paraId="2243E355" w14:textId="77777777" w:rsidR="00874E37" w:rsidRPr="0033229B" w:rsidRDefault="00874E37">
      <w:pPr>
        <w:pStyle w:val="BodyText"/>
        <w:rPr>
          <w:rFonts w:ascii="Area Medium Inktrap" w:hAnsi="Area Medium Inktrap"/>
          <w:sz w:val="26"/>
        </w:rPr>
      </w:pPr>
    </w:p>
    <w:p w14:paraId="2243E356" w14:textId="77777777" w:rsidR="00874E37" w:rsidRPr="0033229B" w:rsidRDefault="00874E37">
      <w:pPr>
        <w:pStyle w:val="BodyText"/>
        <w:rPr>
          <w:rFonts w:ascii="Area Medium Inktrap" w:hAnsi="Area Medium Inktrap"/>
          <w:sz w:val="26"/>
        </w:rPr>
      </w:pPr>
    </w:p>
    <w:p w14:paraId="2243E357" w14:textId="77777777" w:rsidR="00874E37" w:rsidRPr="0033229B" w:rsidRDefault="00874E37">
      <w:pPr>
        <w:pStyle w:val="BodyText"/>
        <w:rPr>
          <w:rFonts w:ascii="Area Medium Inktrap" w:hAnsi="Area Medium Inktrap"/>
          <w:sz w:val="26"/>
        </w:rPr>
      </w:pPr>
    </w:p>
    <w:p w14:paraId="2243E358" w14:textId="77777777" w:rsidR="00874E37" w:rsidRPr="0033229B" w:rsidRDefault="00874E37">
      <w:pPr>
        <w:pStyle w:val="BodyText"/>
        <w:spacing w:before="8"/>
        <w:rPr>
          <w:rFonts w:ascii="Area Medium Inktrap" w:hAnsi="Area Medium Inktrap"/>
          <w:sz w:val="25"/>
        </w:rPr>
      </w:pPr>
    </w:p>
    <w:p w14:paraId="2243E359" w14:textId="77777777" w:rsidR="00874E37" w:rsidRPr="0033229B" w:rsidRDefault="00CB17DF">
      <w:pPr>
        <w:pStyle w:val="Heading4"/>
        <w:rPr>
          <w:rFonts w:ascii="Area Medium Inktrap" w:hAnsi="Area Medium Inktrap"/>
        </w:rPr>
      </w:pPr>
      <w:r w:rsidRPr="0033229B">
        <w:rPr>
          <w:rFonts w:ascii="Area Medium Inktrap" w:hAnsi="Area Medium Inktrap"/>
          <w:color w:val="231F20"/>
        </w:rPr>
        <w:t>Access</w:t>
      </w:r>
      <w:r w:rsidRPr="0033229B">
        <w:rPr>
          <w:rFonts w:ascii="Area Medium Inktrap" w:hAnsi="Area Medium Inktrap"/>
          <w:color w:val="231F20"/>
          <w:spacing w:val="-6"/>
        </w:rPr>
        <w:t xml:space="preserve"> </w:t>
      </w:r>
      <w:r w:rsidRPr="0033229B">
        <w:rPr>
          <w:rFonts w:ascii="Area Medium Inktrap" w:hAnsi="Area Medium Inktrap"/>
          <w:color w:val="231F20"/>
          <w:spacing w:val="-2"/>
        </w:rPr>
        <w:t>program</w:t>
      </w:r>
    </w:p>
    <w:p w14:paraId="2243E35A" w14:textId="77777777" w:rsidR="00874E37" w:rsidRPr="0033229B" w:rsidRDefault="00CB17DF">
      <w:pPr>
        <w:pStyle w:val="BodyText"/>
        <w:spacing w:before="289" w:line="319" w:lineRule="auto"/>
        <w:ind w:left="1283" w:right="1537"/>
        <w:rPr>
          <w:rFonts w:ascii="Area Medium Inktrap" w:hAnsi="Area Medium Inktrap"/>
        </w:rPr>
      </w:pPr>
      <w:r w:rsidRPr="0033229B">
        <w:rPr>
          <w:rFonts w:ascii="Area Medium Inktrap" w:hAnsi="Area Medium Inktrap"/>
          <w:color w:val="231F20"/>
        </w:rPr>
        <w:t>Sydney</w:t>
      </w:r>
      <w:r w:rsidRPr="0033229B">
        <w:rPr>
          <w:rFonts w:ascii="Area Medium Inktrap" w:hAnsi="Area Medium Inktrap"/>
          <w:color w:val="231F20"/>
          <w:spacing w:val="-10"/>
        </w:rPr>
        <w:t xml:space="preserve"> </w:t>
      </w:r>
      <w:r w:rsidRPr="0033229B">
        <w:rPr>
          <w:rFonts w:ascii="Area Medium Inktrap" w:hAnsi="Area Medium Inktrap"/>
          <w:color w:val="231F20"/>
        </w:rPr>
        <w:t>Festival</w:t>
      </w:r>
      <w:r w:rsidRPr="0033229B">
        <w:rPr>
          <w:rFonts w:ascii="Area Medium Inktrap" w:hAnsi="Area Medium Inktrap"/>
          <w:color w:val="231F20"/>
          <w:spacing w:val="-9"/>
        </w:rPr>
        <w:t xml:space="preserve"> </w:t>
      </w:r>
      <w:r w:rsidRPr="0033229B">
        <w:rPr>
          <w:rFonts w:ascii="Area Medium Inktrap" w:hAnsi="Area Medium Inktrap"/>
          <w:color w:val="231F20"/>
        </w:rPr>
        <w:t>would</w:t>
      </w:r>
      <w:r w:rsidRPr="0033229B">
        <w:rPr>
          <w:rFonts w:ascii="Area Medium Inktrap" w:hAnsi="Area Medium Inktrap"/>
          <w:color w:val="231F20"/>
          <w:spacing w:val="-5"/>
        </w:rPr>
        <w:t xml:space="preserve"> </w:t>
      </w:r>
      <w:r w:rsidRPr="0033229B">
        <w:rPr>
          <w:rFonts w:ascii="Area Medium Inktrap" w:hAnsi="Area Medium Inktrap"/>
          <w:color w:val="231F20"/>
        </w:rPr>
        <w:t>like</w:t>
      </w:r>
      <w:r w:rsidRPr="0033229B">
        <w:rPr>
          <w:rFonts w:ascii="Area Medium Inktrap" w:hAnsi="Area Medium Inktrap"/>
          <w:color w:val="231F20"/>
          <w:spacing w:val="-9"/>
        </w:rPr>
        <w:t xml:space="preserve"> </w:t>
      </w:r>
      <w:r w:rsidRPr="0033229B">
        <w:rPr>
          <w:rFonts w:ascii="Area Medium Inktrap" w:hAnsi="Area Medium Inktrap"/>
          <w:color w:val="231F20"/>
        </w:rPr>
        <w:t>to</w:t>
      </w:r>
      <w:r w:rsidRPr="0033229B">
        <w:rPr>
          <w:rFonts w:ascii="Area Medium Inktrap" w:hAnsi="Area Medium Inktrap"/>
          <w:color w:val="231F20"/>
          <w:spacing w:val="-5"/>
        </w:rPr>
        <w:t xml:space="preserve"> </w:t>
      </w:r>
      <w:r w:rsidRPr="0033229B">
        <w:rPr>
          <w:rFonts w:ascii="Area Medium Inktrap" w:hAnsi="Area Medium Inktrap"/>
          <w:color w:val="231F20"/>
        </w:rPr>
        <w:t>acknowledge</w:t>
      </w:r>
      <w:r w:rsidRPr="0033229B">
        <w:rPr>
          <w:rFonts w:ascii="Area Medium Inktrap" w:hAnsi="Area Medium Inktrap"/>
          <w:color w:val="231F20"/>
          <w:spacing w:val="-9"/>
        </w:rPr>
        <w:t xml:space="preserve"> </w:t>
      </w:r>
      <w:r w:rsidRPr="0033229B">
        <w:rPr>
          <w:rFonts w:ascii="Area Medium Inktrap" w:hAnsi="Area Medium Inktrap"/>
          <w:color w:val="231F20"/>
        </w:rPr>
        <w:t>those</w:t>
      </w:r>
      <w:r w:rsidRPr="0033229B">
        <w:rPr>
          <w:rFonts w:ascii="Area Medium Inktrap" w:hAnsi="Area Medium Inktrap"/>
          <w:color w:val="231F20"/>
          <w:spacing w:val="-5"/>
        </w:rPr>
        <w:t xml:space="preserve"> </w:t>
      </w:r>
      <w:r w:rsidRPr="0033229B">
        <w:rPr>
          <w:rFonts w:ascii="Area Medium Inktrap" w:hAnsi="Area Medium Inktrap"/>
          <w:color w:val="231F20"/>
        </w:rPr>
        <w:t>people</w:t>
      </w:r>
      <w:r w:rsidRPr="0033229B">
        <w:rPr>
          <w:rFonts w:ascii="Area Medium Inktrap" w:hAnsi="Area Medium Inktrap"/>
          <w:color w:val="231F20"/>
          <w:spacing w:val="-9"/>
        </w:rPr>
        <w:t xml:space="preserve"> </w:t>
      </w:r>
      <w:r w:rsidRPr="0033229B">
        <w:rPr>
          <w:rFonts w:ascii="Area Medium Inktrap" w:hAnsi="Area Medium Inktrap"/>
          <w:color w:val="231F20"/>
        </w:rPr>
        <w:t>who</w:t>
      </w:r>
      <w:r w:rsidRPr="0033229B">
        <w:rPr>
          <w:rFonts w:ascii="Area Medium Inktrap" w:hAnsi="Area Medium Inktrap"/>
          <w:color w:val="231F20"/>
          <w:spacing w:val="-5"/>
        </w:rPr>
        <w:t xml:space="preserve"> </w:t>
      </w:r>
      <w:r w:rsidRPr="0033229B">
        <w:rPr>
          <w:rFonts w:ascii="Area Medium Inktrap" w:hAnsi="Area Medium Inktrap"/>
          <w:color w:val="231F20"/>
        </w:rPr>
        <w:t>contributed</w:t>
      </w:r>
      <w:r w:rsidRPr="0033229B">
        <w:rPr>
          <w:rFonts w:ascii="Area Medium Inktrap" w:hAnsi="Area Medium Inktrap"/>
          <w:color w:val="231F20"/>
          <w:spacing w:val="-9"/>
        </w:rPr>
        <w:t xml:space="preserve"> </w:t>
      </w:r>
      <w:r w:rsidRPr="0033229B">
        <w:rPr>
          <w:rFonts w:ascii="Area Medium Inktrap" w:hAnsi="Area Medium Inktrap"/>
          <w:color w:val="231F20"/>
        </w:rPr>
        <w:t>their</w:t>
      </w:r>
      <w:r w:rsidRPr="0033229B">
        <w:rPr>
          <w:rFonts w:ascii="Area Medium Inktrap" w:hAnsi="Area Medium Inktrap"/>
          <w:color w:val="231F20"/>
          <w:spacing w:val="-14"/>
        </w:rPr>
        <w:t xml:space="preserve"> </w:t>
      </w:r>
      <w:r w:rsidRPr="0033229B">
        <w:rPr>
          <w:rFonts w:ascii="Area Medium Inktrap" w:hAnsi="Area Medium Inktrap"/>
          <w:color w:val="231F20"/>
        </w:rPr>
        <w:t>time</w:t>
      </w:r>
      <w:r w:rsidRPr="0033229B">
        <w:rPr>
          <w:rFonts w:ascii="Area Medium Inktrap" w:hAnsi="Area Medium Inktrap"/>
          <w:color w:val="231F20"/>
          <w:spacing w:val="-4"/>
        </w:rPr>
        <w:t xml:space="preserve"> </w:t>
      </w:r>
      <w:r w:rsidRPr="0033229B">
        <w:rPr>
          <w:rFonts w:ascii="Area Medium Inktrap" w:hAnsi="Area Medium Inktrap"/>
          <w:color w:val="231F20"/>
        </w:rPr>
        <w:t>and expertise to participate in the development of this plan, including:</w:t>
      </w:r>
    </w:p>
    <w:p w14:paraId="2243E35B" w14:textId="77777777" w:rsidR="00874E37" w:rsidRPr="0033229B" w:rsidRDefault="00874E37">
      <w:pPr>
        <w:pStyle w:val="BodyText"/>
        <w:spacing w:before="10"/>
        <w:rPr>
          <w:rFonts w:ascii="Area Medium Inktrap" w:hAnsi="Area Medium Inktrap"/>
          <w:sz w:val="26"/>
        </w:rPr>
      </w:pPr>
    </w:p>
    <w:p w14:paraId="2243E35C" w14:textId="77777777" w:rsidR="00874E37" w:rsidRPr="0033229B" w:rsidRDefault="00CB17DF">
      <w:pPr>
        <w:pStyle w:val="ListParagraph"/>
        <w:numPr>
          <w:ilvl w:val="0"/>
          <w:numId w:val="6"/>
        </w:numPr>
        <w:tabs>
          <w:tab w:val="left" w:pos="1397"/>
        </w:tabs>
        <w:rPr>
          <w:rFonts w:ascii="Area Medium Inktrap" w:hAnsi="Area Medium Inktrap"/>
          <w:sz w:val="20"/>
        </w:rPr>
      </w:pPr>
      <w:r w:rsidRPr="0033229B">
        <w:rPr>
          <w:rFonts w:ascii="Area Medium Inktrap" w:hAnsi="Area Medium Inktrap"/>
          <w:color w:val="231F20"/>
          <w:sz w:val="20"/>
        </w:rPr>
        <w:t>Our</w:t>
      </w:r>
      <w:r w:rsidRPr="0033229B">
        <w:rPr>
          <w:rFonts w:ascii="Area Medium Inktrap" w:hAnsi="Area Medium Inktrap"/>
          <w:color w:val="231F20"/>
          <w:spacing w:val="-16"/>
          <w:sz w:val="20"/>
        </w:rPr>
        <w:t xml:space="preserve"> </w:t>
      </w:r>
      <w:r w:rsidRPr="0033229B">
        <w:rPr>
          <w:rFonts w:ascii="Area Medium Inktrap" w:hAnsi="Area Medium Inktrap"/>
          <w:color w:val="231F20"/>
          <w:sz w:val="20"/>
        </w:rPr>
        <w:t>Access</w:t>
      </w:r>
      <w:r w:rsidRPr="0033229B">
        <w:rPr>
          <w:rFonts w:ascii="Area Medium Inktrap" w:hAnsi="Area Medium Inktrap"/>
          <w:color w:val="231F20"/>
          <w:spacing w:val="-2"/>
          <w:sz w:val="20"/>
        </w:rPr>
        <w:t xml:space="preserve"> </w:t>
      </w:r>
      <w:r w:rsidRPr="0033229B">
        <w:rPr>
          <w:rFonts w:ascii="Area Medium Inktrap" w:hAnsi="Area Medium Inktrap"/>
          <w:color w:val="231F20"/>
          <w:sz w:val="20"/>
        </w:rPr>
        <w:t>and</w:t>
      </w:r>
      <w:r w:rsidRPr="0033229B">
        <w:rPr>
          <w:rFonts w:ascii="Area Medium Inktrap" w:hAnsi="Area Medium Inktrap"/>
          <w:color w:val="231F20"/>
          <w:spacing w:val="-2"/>
          <w:sz w:val="20"/>
        </w:rPr>
        <w:t xml:space="preserve"> </w:t>
      </w:r>
      <w:r w:rsidRPr="0033229B">
        <w:rPr>
          <w:rFonts w:ascii="Area Medium Inktrap" w:hAnsi="Area Medium Inktrap"/>
          <w:color w:val="231F20"/>
          <w:sz w:val="20"/>
        </w:rPr>
        <w:t>Inclusion</w:t>
      </w:r>
      <w:r w:rsidRPr="0033229B">
        <w:rPr>
          <w:rFonts w:ascii="Area Medium Inktrap" w:hAnsi="Area Medium Inktrap"/>
          <w:color w:val="231F20"/>
          <w:spacing w:val="-9"/>
          <w:sz w:val="20"/>
        </w:rPr>
        <w:t xml:space="preserve"> </w:t>
      </w:r>
      <w:r w:rsidRPr="0033229B">
        <w:rPr>
          <w:rFonts w:ascii="Area Medium Inktrap" w:hAnsi="Area Medium Inktrap"/>
          <w:color w:val="231F20"/>
          <w:sz w:val="20"/>
        </w:rPr>
        <w:t>Advisory</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Committee</w:t>
      </w:r>
      <w:r w:rsidRPr="0033229B">
        <w:rPr>
          <w:rFonts w:ascii="Area Medium Inktrap" w:hAnsi="Area Medium Inktrap"/>
          <w:color w:val="231F20"/>
          <w:spacing w:val="-1"/>
          <w:sz w:val="20"/>
        </w:rPr>
        <w:t xml:space="preserve"> </w:t>
      </w:r>
      <w:r w:rsidRPr="0033229B">
        <w:rPr>
          <w:rFonts w:ascii="Area Medium Inktrap" w:hAnsi="Area Medium Inktrap"/>
          <w:color w:val="231F20"/>
          <w:spacing w:val="-2"/>
          <w:sz w:val="20"/>
        </w:rPr>
        <w:t>members</w:t>
      </w:r>
    </w:p>
    <w:p w14:paraId="2243E35D" w14:textId="77777777" w:rsidR="00874E37" w:rsidRPr="0033229B" w:rsidRDefault="00CB17DF">
      <w:pPr>
        <w:pStyle w:val="ListParagraph"/>
        <w:numPr>
          <w:ilvl w:val="0"/>
          <w:numId w:val="6"/>
        </w:numPr>
        <w:tabs>
          <w:tab w:val="left" w:pos="1397"/>
        </w:tabs>
        <w:spacing w:before="80" w:line="319" w:lineRule="auto"/>
        <w:ind w:right="2511"/>
        <w:rPr>
          <w:rFonts w:ascii="Area Medium Inktrap" w:hAnsi="Area Medium Inktrap"/>
          <w:sz w:val="20"/>
        </w:rPr>
      </w:pPr>
      <w:r w:rsidRPr="0033229B">
        <w:rPr>
          <w:rFonts w:ascii="Area Medium Inktrap" w:hAnsi="Area Medium Inktrap"/>
          <w:color w:val="231F20"/>
          <w:sz w:val="20"/>
        </w:rPr>
        <w:t>Our</w:t>
      </w:r>
      <w:r w:rsidRPr="0033229B">
        <w:rPr>
          <w:rFonts w:ascii="Area Medium Inktrap" w:hAnsi="Area Medium Inktrap"/>
          <w:color w:val="231F20"/>
          <w:spacing w:val="-14"/>
          <w:sz w:val="20"/>
        </w:rPr>
        <w:t xml:space="preserve"> </w:t>
      </w:r>
      <w:r w:rsidRPr="0033229B">
        <w:rPr>
          <w:rFonts w:ascii="Area Medium Inktrap" w:hAnsi="Area Medium Inktrap"/>
          <w:color w:val="231F20"/>
          <w:sz w:val="20"/>
        </w:rPr>
        <w:t>internal</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DIAP</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Working</w:t>
      </w:r>
      <w:r w:rsidRPr="0033229B">
        <w:rPr>
          <w:rFonts w:ascii="Area Medium Inktrap" w:hAnsi="Area Medium Inktrap"/>
          <w:color w:val="231F20"/>
          <w:spacing w:val="-10"/>
          <w:sz w:val="20"/>
        </w:rPr>
        <w:t xml:space="preserve"> </w:t>
      </w:r>
      <w:r w:rsidRPr="0033229B">
        <w:rPr>
          <w:rFonts w:ascii="Area Medium Inktrap" w:hAnsi="Area Medium Inktrap"/>
          <w:color w:val="231F20"/>
          <w:sz w:val="20"/>
        </w:rPr>
        <w:t>Group</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Rebecca</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Gribble,</w:t>
      </w:r>
      <w:r w:rsidRPr="0033229B">
        <w:rPr>
          <w:rFonts w:ascii="Area Medium Inktrap" w:hAnsi="Area Medium Inktrap"/>
          <w:color w:val="231F20"/>
          <w:spacing w:val="-14"/>
          <w:sz w:val="20"/>
        </w:rPr>
        <w:t xml:space="preserve"> </w:t>
      </w:r>
      <w:r w:rsidRPr="0033229B">
        <w:rPr>
          <w:rFonts w:ascii="Area Medium Inktrap" w:hAnsi="Area Medium Inktrap"/>
          <w:color w:val="231F20"/>
          <w:sz w:val="20"/>
        </w:rPr>
        <w:t>John</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Bayley,</w:t>
      </w:r>
      <w:r w:rsidRPr="0033229B">
        <w:rPr>
          <w:rFonts w:ascii="Area Medium Inktrap" w:hAnsi="Area Medium Inktrap"/>
          <w:color w:val="231F20"/>
          <w:spacing w:val="-14"/>
          <w:sz w:val="20"/>
        </w:rPr>
        <w:t xml:space="preserve"> </w:t>
      </w:r>
      <w:r w:rsidRPr="0033229B">
        <w:rPr>
          <w:rFonts w:ascii="Area Medium Inktrap" w:hAnsi="Area Medium Inktrap"/>
          <w:color w:val="231F20"/>
          <w:sz w:val="20"/>
        </w:rPr>
        <w:t>Dimitri</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Cachia, Ellen Kavanagh,</w:t>
      </w:r>
      <w:r w:rsidRPr="0033229B">
        <w:rPr>
          <w:rFonts w:ascii="Area Medium Inktrap" w:hAnsi="Area Medium Inktrap"/>
          <w:color w:val="231F20"/>
          <w:spacing w:val="-3"/>
          <w:sz w:val="20"/>
        </w:rPr>
        <w:t xml:space="preserve"> </w:t>
      </w:r>
      <w:r w:rsidRPr="0033229B">
        <w:rPr>
          <w:rFonts w:ascii="Area Medium Inktrap" w:hAnsi="Area Medium Inktrap"/>
          <w:color w:val="231F20"/>
          <w:sz w:val="20"/>
        </w:rPr>
        <w:t>Aimee Ocampo,</w:t>
      </w:r>
      <w:r w:rsidRPr="0033229B">
        <w:rPr>
          <w:rFonts w:ascii="Area Medium Inktrap" w:hAnsi="Area Medium Inktrap"/>
          <w:color w:val="231F20"/>
          <w:spacing w:val="-4"/>
          <w:sz w:val="20"/>
        </w:rPr>
        <w:t xml:space="preserve"> </w:t>
      </w:r>
      <w:r w:rsidRPr="0033229B">
        <w:rPr>
          <w:rFonts w:ascii="Area Medium Inktrap" w:hAnsi="Area Medium Inktrap"/>
          <w:color w:val="231F20"/>
          <w:sz w:val="20"/>
        </w:rPr>
        <w:t xml:space="preserve">Jane You and Chris </w:t>
      </w:r>
      <w:proofErr w:type="spellStart"/>
      <w:r w:rsidRPr="0033229B">
        <w:rPr>
          <w:rFonts w:ascii="Area Medium Inktrap" w:hAnsi="Area Medium Inktrap"/>
          <w:color w:val="231F20"/>
          <w:sz w:val="20"/>
        </w:rPr>
        <w:t>Tooher</w:t>
      </w:r>
      <w:proofErr w:type="spellEnd"/>
    </w:p>
    <w:p w14:paraId="2243E35E" w14:textId="77777777" w:rsidR="00874E37" w:rsidRPr="0033229B" w:rsidRDefault="00CB17DF">
      <w:pPr>
        <w:pStyle w:val="ListParagraph"/>
        <w:numPr>
          <w:ilvl w:val="0"/>
          <w:numId w:val="6"/>
        </w:numPr>
        <w:tabs>
          <w:tab w:val="left" w:pos="1397"/>
        </w:tabs>
        <w:spacing w:before="2"/>
        <w:rPr>
          <w:rFonts w:ascii="Area Medium Inktrap" w:hAnsi="Area Medium Inktrap"/>
          <w:sz w:val="20"/>
        </w:rPr>
      </w:pPr>
      <w:r w:rsidRPr="0033229B">
        <w:rPr>
          <w:rFonts w:ascii="Area Medium Inktrap" w:hAnsi="Area Medium Inktrap"/>
          <w:color w:val="231F20"/>
          <w:sz w:val="20"/>
        </w:rPr>
        <w:t>Our</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survey</w:t>
      </w:r>
      <w:r w:rsidRPr="0033229B">
        <w:rPr>
          <w:rFonts w:ascii="Area Medium Inktrap" w:hAnsi="Area Medium Inktrap"/>
          <w:color w:val="231F20"/>
          <w:spacing w:val="-7"/>
          <w:sz w:val="20"/>
        </w:rPr>
        <w:t xml:space="preserve"> </w:t>
      </w:r>
      <w:r w:rsidRPr="0033229B">
        <w:rPr>
          <w:rFonts w:ascii="Area Medium Inktrap" w:hAnsi="Area Medium Inktrap"/>
          <w:color w:val="231F20"/>
          <w:spacing w:val="-2"/>
          <w:sz w:val="20"/>
        </w:rPr>
        <w:t>respondents</w:t>
      </w:r>
    </w:p>
    <w:p w14:paraId="2243E35F" w14:textId="77777777" w:rsidR="00874E37" w:rsidRPr="0033229B" w:rsidRDefault="00CB17DF">
      <w:pPr>
        <w:pStyle w:val="ListParagraph"/>
        <w:numPr>
          <w:ilvl w:val="0"/>
          <w:numId w:val="6"/>
        </w:numPr>
        <w:tabs>
          <w:tab w:val="left" w:pos="1397"/>
        </w:tabs>
        <w:spacing w:before="80"/>
        <w:rPr>
          <w:rFonts w:ascii="Area Medium Inktrap" w:hAnsi="Area Medium Inktrap"/>
          <w:sz w:val="20"/>
        </w:rPr>
      </w:pPr>
      <w:r w:rsidRPr="0033229B">
        <w:rPr>
          <w:rFonts w:ascii="Area Medium Inktrap" w:hAnsi="Area Medium Inktrap"/>
          <w:color w:val="231F20"/>
          <w:sz w:val="20"/>
        </w:rPr>
        <w:t>Our</w:t>
      </w:r>
      <w:r w:rsidRPr="0033229B">
        <w:rPr>
          <w:rFonts w:ascii="Area Medium Inktrap" w:hAnsi="Area Medium Inktrap"/>
          <w:color w:val="231F20"/>
          <w:spacing w:val="-14"/>
          <w:sz w:val="20"/>
        </w:rPr>
        <w:t xml:space="preserve"> </w:t>
      </w:r>
      <w:r w:rsidRPr="0033229B">
        <w:rPr>
          <w:rFonts w:ascii="Area Medium Inktrap" w:hAnsi="Area Medium Inktrap"/>
          <w:color w:val="231F20"/>
          <w:sz w:val="20"/>
        </w:rPr>
        <w:t>artists,</w:t>
      </w:r>
      <w:r w:rsidRPr="0033229B">
        <w:rPr>
          <w:rFonts w:ascii="Area Medium Inktrap" w:hAnsi="Area Medium Inktrap"/>
          <w:color w:val="231F20"/>
          <w:spacing w:val="-12"/>
          <w:sz w:val="20"/>
        </w:rPr>
        <w:t xml:space="preserve"> </w:t>
      </w:r>
      <w:r w:rsidRPr="0033229B">
        <w:rPr>
          <w:rFonts w:ascii="Area Medium Inktrap" w:hAnsi="Area Medium Inktrap"/>
          <w:color w:val="231F20"/>
          <w:sz w:val="20"/>
        </w:rPr>
        <w:t>staff,</w:t>
      </w:r>
      <w:r w:rsidRPr="0033229B">
        <w:rPr>
          <w:rFonts w:ascii="Area Medium Inktrap" w:hAnsi="Area Medium Inktrap"/>
          <w:color w:val="231F20"/>
          <w:spacing w:val="-12"/>
          <w:sz w:val="20"/>
        </w:rPr>
        <w:t xml:space="preserve"> </w:t>
      </w:r>
      <w:r w:rsidRPr="0033229B">
        <w:rPr>
          <w:rFonts w:ascii="Area Medium Inktrap" w:hAnsi="Area Medium Inktrap"/>
          <w:color w:val="231F20"/>
          <w:sz w:val="20"/>
        </w:rPr>
        <w:t>contractors</w:t>
      </w:r>
      <w:r w:rsidRPr="0033229B">
        <w:rPr>
          <w:rFonts w:ascii="Area Medium Inktrap" w:hAnsi="Area Medium Inktrap"/>
          <w:color w:val="231F20"/>
          <w:spacing w:val="-5"/>
          <w:sz w:val="20"/>
        </w:rPr>
        <w:t xml:space="preserve"> </w:t>
      </w:r>
      <w:r w:rsidRPr="0033229B">
        <w:rPr>
          <w:rFonts w:ascii="Area Medium Inktrap" w:hAnsi="Area Medium Inktrap"/>
          <w:color w:val="231F20"/>
          <w:sz w:val="20"/>
        </w:rPr>
        <w:t>and</w:t>
      </w:r>
      <w:r w:rsidRPr="0033229B">
        <w:rPr>
          <w:rFonts w:ascii="Area Medium Inktrap" w:hAnsi="Area Medium Inktrap"/>
          <w:color w:val="231F20"/>
          <w:spacing w:val="-10"/>
          <w:sz w:val="20"/>
        </w:rPr>
        <w:t xml:space="preserve"> </w:t>
      </w:r>
      <w:r w:rsidRPr="0033229B">
        <w:rPr>
          <w:rFonts w:ascii="Area Medium Inktrap" w:hAnsi="Area Medium Inktrap"/>
          <w:color w:val="231F20"/>
          <w:spacing w:val="-2"/>
          <w:sz w:val="20"/>
        </w:rPr>
        <w:t>volunteers</w:t>
      </w:r>
    </w:p>
    <w:p w14:paraId="2243E360" w14:textId="77777777" w:rsidR="00874E37" w:rsidRPr="0033229B" w:rsidRDefault="00CB17DF">
      <w:pPr>
        <w:pStyle w:val="ListParagraph"/>
        <w:numPr>
          <w:ilvl w:val="0"/>
          <w:numId w:val="6"/>
        </w:numPr>
        <w:tabs>
          <w:tab w:val="left" w:pos="1397"/>
        </w:tabs>
        <w:spacing w:before="80"/>
        <w:rPr>
          <w:rFonts w:ascii="Area Medium Inktrap" w:hAnsi="Area Medium Inktrap"/>
          <w:sz w:val="20"/>
        </w:rPr>
      </w:pPr>
      <w:r w:rsidRPr="0033229B">
        <w:rPr>
          <w:rFonts w:ascii="Area Medium Inktrap" w:hAnsi="Area Medium Inktrap"/>
          <w:color w:val="231F20"/>
          <w:sz w:val="20"/>
        </w:rPr>
        <w:t>Our</w:t>
      </w:r>
      <w:r w:rsidRPr="0033229B">
        <w:rPr>
          <w:rFonts w:ascii="Area Medium Inktrap" w:hAnsi="Area Medium Inktrap"/>
          <w:color w:val="231F20"/>
          <w:spacing w:val="-9"/>
          <w:sz w:val="20"/>
        </w:rPr>
        <w:t xml:space="preserve"> </w:t>
      </w:r>
      <w:r w:rsidRPr="0033229B">
        <w:rPr>
          <w:rFonts w:ascii="Area Medium Inktrap" w:hAnsi="Area Medium Inktrap"/>
          <w:color w:val="231F20"/>
          <w:sz w:val="20"/>
        </w:rPr>
        <w:t>audience</w:t>
      </w:r>
      <w:r w:rsidRPr="0033229B">
        <w:rPr>
          <w:rFonts w:ascii="Area Medium Inktrap" w:hAnsi="Area Medium Inktrap"/>
          <w:color w:val="231F20"/>
          <w:spacing w:val="-1"/>
          <w:sz w:val="20"/>
        </w:rPr>
        <w:t xml:space="preserve"> </w:t>
      </w:r>
      <w:r w:rsidRPr="0033229B">
        <w:rPr>
          <w:rFonts w:ascii="Area Medium Inktrap" w:hAnsi="Area Medium Inktrap"/>
          <w:color w:val="231F20"/>
          <w:sz w:val="20"/>
        </w:rPr>
        <w:t>members,</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partners</w:t>
      </w:r>
      <w:r w:rsidRPr="0033229B">
        <w:rPr>
          <w:rFonts w:ascii="Area Medium Inktrap" w:hAnsi="Area Medium Inktrap"/>
          <w:color w:val="231F20"/>
          <w:spacing w:val="-1"/>
          <w:sz w:val="20"/>
        </w:rPr>
        <w:t xml:space="preserve"> </w:t>
      </w:r>
      <w:r w:rsidRPr="0033229B">
        <w:rPr>
          <w:rFonts w:ascii="Area Medium Inktrap" w:hAnsi="Area Medium Inktrap"/>
          <w:color w:val="231F20"/>
          <w:sz w:val="20"/>
        </w:rPr>
        <w:t>and</w:t>
      </w:r>
      <w:r w:rsidRPr="0033229B">
        <w:rPr>
          <w:rFonts w:ascii="Area Medium Inktrap" w:hAnsi="Area Medium Inktrap"/>
          <w:color w:val="231F20"/>
          <w:spacing w:val="-2"/>
          <w:sz w:val="20"/>
        </w:rPr>
        <w:t xml:space="preserve"> </w:t>
      </w:r>
      <w:r w:rsidRPr="0033229B">
        <w:rPr>
          <w:rFonts w:ascii="Area Medium Inktrap" w:hAnsi="Area Medium Inktrap"/>
          <w:color w:val="231F20"/>
          <w:sz w:val="20"/>
        </w:rPr>
        <w:t>other</w:t>
      </w:r>
      <w:r w:rsidRPr="0033229B">
        <w:rPr>
          <w:rFonts w:ascii="Area Medium Inktrap" w:hAnsi="Area Medium Inktrap"/>
          <w:color w:val="231F20"/>
          <w:spacing w:val="-6"/>
          <w:sz w:val="20"/>
        </w:rPr>
        <w:t xml:space="preserve"> </w:t>
      </w:r>
      <w:r w:rsidRPr="0033229B">
        <w:rPr>
          <w:rFonts w:ascii="Area Medium Inktrap" w:hAnsi="Area Medium Inktrap"/>
          <w:color w:val="231F20"/>
          <w:spacing w:val="-2"/>
          <w:sz w:val="20"/>
        </w:rPr>
        <w:t>stakeholders</w:t>
      </w:r>
    </w:p>
    <w:p w14:paraId="2243E361" w14:textId="77777777" w:rsidR="00874E37" w:rsidRPr="0033229B" w:rsidRDefault="00CB17DF">
      <w:pPr>
        <w:pStyle w:val="ListParagraph"/>
        <w:numPr>
          <w:ilvl w:val="0"/>
          <w:numId w:val="6"/>
        </w:numPr>
        <w:tabs>
          <w:tab w:val="left" w:pos="1397"/>
        </w:tabs>
        <w:spacing w:before="80"/>
        <w:rPr>
          <w:rFonts w:ascii="Area Medium Inktrap" w:hAnsi="Area Medium Inktrap"/>
          <w:sz w:val="20"/>
        </w:rPr>
      </w:pPr>
      <w:r w:rsidRPr="0033229B">
        <w:rPr>
          <w:rFonts w:ascii="Area Medium Inktrap" w:hAnsi="Area Medium Inktrap"/>
          <w:color w:val="231F20"/>
          <w:sz w:val="20"/>
        </w:rPr>
        <w:t>Accessible</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Arts</w:t>
      </w:r>
      <w:r w:rsidRPr="0033229B">
        <w:rPr>
          <w:rFonts w:ascii="Area Medium Inktrap" w:hAnsi="Area Medium Inktrap"/>
          <w:color w:val="231F20"/>
          <w:spacing w:val="-1"/>
          <w:sz w:val="20"/>
        </w:rPr>
        <w:t xml:space="preserve"> </w:t>
      </w:r>
      <w:r w:rsidRPr="0033229B">
        <w:rPr>
          <w:rFonts w:ascii="Area Medium Inktrap" w:hAnsi="Area Medium Inktrap"/>
          <w:color w:val="231F20"/>
          <w:sz w:val="20"/>
        </w:rPr>
        <w:t>and</w:t>
      </w:r>
      <w:r w:rsidRPr="0033229B">
        <w:rPr>
          <w:rFonts w:ascii="Area Medium Inktrap" w:hAnsi="Area Medium Inktrap"/>
          <w:color w:val="231F20"/>
          <w:spacing w:val="-1"/>
          <w:sz w:val="20"/>
        </w:rPr>
        <w:t xml:space="preserve"> </w:t>
      </w:r>
      <w:r w:rsidRPr="0033229B">
        <w:rPr>
          <w:rFonts w:ascii="Area Medium Inktrap" w:hAnsi="Area Medium Inktrap"/>
          <w:color w:val="231F20"/>
          <w:sz w:val="20"/>
        </w:rPr>
        <w:t>access</w:t>
      </w:r>
      <w:r w:rsidRPr="0033229B">
        <w:rPr>
          <w:rFonts w:ascii="Area Medium Inktrap" w:hAnsi="Area Medium Inktrap"/>
          <w:color w:val="231F20"/>
          <w:spacing w:val="-1"/>
          <w:sz w:val="20"/>
        </w:rPr>
        <w:t xml:space="preserve"> </w:t>
      </w:r>
      <w:r w:rsidRPr="0033229B">
        <w:rPr>
          <w:rFonts w:ascii="Area Medium Inktrap" w:hAnsi="Area Medium Inktrap"/>
          <w:color w:val="231F20"/>
          <w:sz w:val="20"/>
        </w:rPr>
        <w:t>consultants</w:t>
      </w:r>
      <w:r w:rsidRPr="0033229B">
        <w:rPr>
          <w:rFonts w:ascii="Area Medium Inktrap" w:hAnsi="Area Medium Inktrap"/>
          <w:color w:val="231F20"/>
          <w:spacing w:val="-1"/>
          <w:sz w:val="20"/>
        </w:rPr>
        <w:t xml:space="preserve"> </w:t>
      </w:r>
      <w:r w:rsidRPr="0033229B">
        <w:rPr>
          <w:rFonts w:ascii="Area Medium Inktrap" w:hAnsi="Area Medium Inktrap"/>
          <w:color w:val="231F20"/>
          <w:sz w:val="20"/>
        </w:rPr>
        <w:t>Morwenna</w:t>
      </w:r>
      <w:r w:rsidRPr="0033229B">
        <w:rPr>
          <w:rFonts w:ascii="Area Medium Inktrap" w:hAnsi="Area Medium Inktrap"/>
          <w:color w:val="231F20"/>
          <w:spacing w:val="-1"/>
          <w:sz w:val="20"/>
        </w:rPr>
        <w:t xml:space="preserve"> </w:t>
      </w:r>
      <w:r w:rsidRPr="0033229B">
        <w:rPr>
          <w:rFonts w:ascii="Area Medium Inktrap" w:hAnsi="Area Medium Inktrap"/>
          <w:color w:val="231F20"/>
          <w:sz w:val="20"/>
        </w:rPr>
        <w:t>Collett</w:t>
      </w:r>
      <w:r w:rsidRPr="0033229B">
        <w:rPr>
          <w:rFonts w:ascii="Area Medium Inktrap" w:hAnsi="Area Medium Inktrap"/>
          <w:color w:val="231F20"/>
          <w:spacing w:val="-1"/>
          <w:sz w:val="20"/>
        </w:rPr>
        <w:t xml:space="preserve"> </w:t>
      </w:r>
      <w:r w:rsidRPr="0033229B">
        <w:rPr>
          <w:rFonts w:ascii="Area Medium Inktrap" w:hAnsi="Area Medium Inktrap"/>
          <w:color w:val="231F20"/>
          <w:sz w:val="20"/>
        </w:rPr>
        <w:t>and</w:t>
      </w:r>
      <w:r w:rsidRPr="0033229B">
        <w:rPr>
          <w:rFonts w:ascii="Area Medium Inktrap" w:hAnsi="Area Medium Inktrap"/>
          <w:color w:val="231F20"/>
          <w:spacing w:val="-1"/>
          <w:sz w:val="20"/>
        </w:rPr>
        <w:t xml:space="preserve"> </w:t>
      </w:r>
      <w:r w:rsidRPr="0033229B">
        <w:rPr>
          <w:rFonts w:ascii="Area Medium Inktrap" w:hAnsi="Area Medium Inktrap"/>
          <w:color w:val="231F20"/>
          <w:sz w:val="20"/>
        </w:rPr>
        <w:t xml:space="preserve">Liz </w:t>
      </w:r>
      <w:r w:rsidRPr="0033229B">
        <w:rPr>
          <w:rFonts w:ascii="Area Medium Inktrap" w:hAnsi="Area Medium Inktrap"/>
          <w:color w:val="231F20"/>
          <w:spacing w:val="-2"/>
          <w:sz w:val="20"/>
        </w:rPr>
        <w:t>Martin.</w:t>
      </w:r>
    </w:p>
    <w:p w14:paraId="2243E362" w14:textId="77777777" w:rsidR="00874E37" w:rsidRPr="0033229B" w:rsidRDefault="00874E37">
      <w:pPr>
        <w:pStyle w:val="BodyText"/>
        <w:rPr>
          <w:rFonts w:ascii="Area Medium Inktrap" w:hAnsi="Area Medium Inktrap"/>
          <w:sz w:val="26"/>
        </w:rPr>
      </w:pPr>
    </w:p>
    <w:p w14:paraId="2243E363" w14:textId="77777777" w:rsidR="00874E37" w:rsidRPr="0033229B" w:rsidRDefault="00874E37">
      <w:pPr>
        <w:pStyle w:val="BodyText"/>
        <w:spacing w:before="9"/>
        <w:rPr>
          <w:rFonts w:ascii="Area Medium Inktrap" w:hAnsi="Area Medium Inktrap"/>
          <w:sz w:val="30"/>
        </w:rPr>
      </w:pPr>
    </w:p>
    <w:p w14:paraId="2243E364" w14:textId="77777777" w:rsidR="00874E37" w:rsidRPr="0033229B" w:rsidRDefault="00CB17DF">
      <w:pPr>
        <w:pStyle w:val="Heading4"/>
        <w:rPr>
          <w:rFonts w:ascii="Area Medium Inktrap" w:hAnsi="Area Medium Inktrap"/>
        </w:rPr>
      </w:pPr>
      <w:bookmarkStart w:id="1" w:name="_TOC_250007"/>
      <w:r w:rsidRPr="0033229B">
        <w:rPr>
          <w:rFonts w:ascii="Area Medium Inktrap" w:hAnsi="Area Medium Inktrap"/>
          <w:color w:val="231F20"/>
        </w:rPr>
        <w:t>Alternative</w:t>
      </w:r>
      <w:r w:rsidRPr="0033229B">
        <w:rPr>
          <w:rFonts w:ascii="Area Medium Inktrap" w:hAnsi="Area Medium Inktrap"/>
          <w:color w:val="231F20"/>
          <w:spacing w:val="-10"/>
        </w:rPr>
        <w:t xml:space="preserve"> </w:t>
      </w:r>
      <w:bookmarkEnd w:id="1"/>
      <w:r w:rsidRPr="0033229B">
        <w:rPr>
          <w:rFonts w:ascii="Area Medium Inktrap" w:hAnsi="Area Medium Inktrap"/>
          <w:color w:val="231F20"/>
          <w:spacing w:val="-2"/>
        </w:rPr>
        <w:t>formats</w:t>
      </w:r>
    </w:p>
    <w:p w14:paraId="2243E365" w14:textId="77777777" w:rsidR="00874E37" w:rsidRPr="0033229B" w:rsidRDefault="00CB17DF">
      <w:pPr>
        <w:pStyle w:val="BodyText"/>
        <w:spacing w:before="289" w:line="319" w:lineRule="auto"/>
        <w:ind w:left="1283" w:right="1537"/>
        <w:rPr>
          <w:rFonts w:ascii="Area Medium Inktrap" w:hAnsi="Area Medium Inktrap"/>
        </w:rPr>
      </w:pPr>
      <w:r w:rsidRPr="0033229B">
        <w:rPr>
          <w:rFonts w:ascii="Area Medium Inktrap" w:hAnsi="Area Medium Inktrap"/>
          <w:color w:val="231F20"/>
        </w:rPr>
        <w:t>We</w:t>
      </w:r>
      <w:r w:rsidRPr="0033229B">
        <w:rPr>
          <w:rFonts w:ascii="Area Medium Inktrap" w:hAnsi="Area Medium Inktrap"/>
          <w:color w:val="231F20"/>
          <w:spacing w:val="-5"/>
        </w:rPr>
        <w:t xml:space="preserve"> </w:t>
      </w:r>
      <w:r w:rsidRPr="0033229B">
        <w:rPr>
          <w:rFonts w:ascii="Area Medium Inktrap" w:hAnsi="Area Medium Inktrap"/>
          <w:color w:val="231F20"/>
        </w:rPr>
        <w:t>acknowledge</w:t>
      </w:r>
      <w:r w:rsidRPr="0033229B">
        <w:rPr>
          <w:rFonts w:ascii="Area Medium Inktrap" w:hAnsi="Area Medium Inktrap"/>
          <w:color w:val="231F20"/>
          <w:spacing w:val="-5"/>
        </w:rPr>
        <w:t xml:space="preserve"> </w:t>
      </w:r>
      <w:r w:rsidRPr="0033229B">
        <w:rPr>
          <w:rFonts w:ascii="Area Medium Inktrap" w:hAnsi="Area Medium Inktrap"/>
          <w:color w:val="231F20"/>
        </w:rPr>
        <w:t>and</w:t>
      </w:r>
      <w:r w:rsidRPr="0033229B">
        <w:rPr>
          <w:rFonts w:ascii="Area Medium Inktrap" w:hAnsi="Area Medium Inktrap"/>
          <w:color w:val="231F20"/>
          <w:spacing w:val="-5"/>
        </w:rPr>
        <w:t xml:space="preserve"> </w:t>
      </w:r>
      <w:proofErr w:type="spellStart"/>
      <w:r w:rsidRPr="0033229B">
        <w:rPr>
          <w:rFonts w:ascii="Area Medium Inktrap" w:hAnsi="Area Medium Inktrap"/>
          <w:color w:val="231F20"/>
        </w:rPr>
        <w:t>recognise</w:t>
      </w:r>
      <w:proofErr w:type="spellEnd"/>
      <w:r w:rsidRPr="0033229B">
        <w:rPr>
          <w:rFonts w:ascii="Area Medium Inktrap" w:hAnsi="Area Medium Inktrap"/>
          <w:color w:val="231F20"/>
          <w:spacing w:val="-9"/>
        </w:rPr>
        <w:t xml:space="preserve"> </w:t>
      </w:r>
      <w:r w:rsidRPr="0033229B">
        <w:rPr>
          <w:rFonts w:ascii="Area Medium Inktrap" w:hAnsi="Area Medium Inktrap"/>
          <w:color w:val="231F20"/>
        </w:rPr>
        <w:t>that</w:t>
      </w:r>
      <w:r w:rsidRPr="0033229B">
        <w:rPr>
          <w:rFonts w:ascii="Area Medium Inktrap" w:hAnsi="Area Medium Inktrap"/>
          <w:color w:val="231F20"/>
          <w:spacing w:val="-8"/>
        </w:rPr>
        <w:t xml:space="preserve"> </w:t>
      </w:r>
      <w:r w:rsidRPr="0033229B">
        <w:rPr>
          <w:rFonts w:ascii="Area Medium Inktrap" w:hAnsi="Area Medium Inktrap"/>
          <w:color w:val="231F20"/>
        </w:rPr>
        <w:t>the</w:t>
      </w:r>
      <w:r w:rsidRPr="0033229B">
        <w:rPr>
          <w:rFonts w:ascii="Area Medium Inktrap" w:hAnsi="Area Medium Inktrap"/>
          <w:color w:val="231F20"/>
          <w:spacing w:val="-9"/>
        </w:rPr>
        <w:t xml:space="preserve"> </w:t>
      </w:r>
      <w:r w:rsidRPr="0033229B">
        <w:rPr>
          <w:rFonts w:ascii="Area Medium Inktrap" w:hAnsi="Area Medium Inktrap"/>
          <w:color w:val="231F20"/>
        </w:rPr>
        <w:t>voice</w:t>
      </w:r>
      <w:r w:rsidRPr="0033229B">
        <w:rPr>
          <w:rFonts w:ascii="Area Medium Inktrap" w:hAnsi="Area Medium Inktrap"/>
          <w:color w:val="231F20"/>
          <w:spacing w:val="-5"/>
        </w:rPr>
        <w:t xml:space="preserve"> </w:t>
      </w:r>
      <w:r w:rsidRPr="0033229B">
        <w:rPr>
          <w:rFonts w:ascii="Area Medium Inktrap" w:hAnsi="Area Medium Inktrap"/>
          <w:color w:val="231F20"/>
        </w:rPr>
        <w:t>and</w:t>
      </w:r>
      <w:r w:rsidRPr="0033229B">
        <w:rPr>
          <w:rFonts w:ascii="Area Medium Inktrap" w:hAnsi="Area Medium Inktrap"/>
          <w:color w:val="231F20"/>
          <w:spacing w:val="-5"/>
        </w:rPr>
        <w:t xml:space="preserve"> </w:t>
      </w:r>
      <w:r w:rsidRPr="0033229B">
        <w:rPr>
          <w:rFonts w:ascii="Area Medium Inktrap" w:hAnsi="Area Medium Inktrap"/>
          <w:color w:val="231F20"/>
        </w:rPr>
        <w:t>contribution</w:t>
      </w:r>
      <w:r w:rsidRPr="0033229B">
        <w:rPr>
          <w:rFonts w:ascii="Area Medium Inktrap" w:hAnsi="Area Medium Inktrap"/>
          <w:color w:val="231F20"/>
          <w:spacing w:val="-5"/>
        </w:rPr>
        <w:t xml:space="preserve"> </w:t>
      </w:r>
      <w:r w:rsidRPr="0033229B">
        <w:rPr>
          <w:rFonts w:ascii="Area Medium Inktrap" w:hAnsi="Area Medium Inktrap"/>
          <w:color w:val="231F20"/>
        </w:rPr>
        <w:t>of</w:t>
      </w:r>
      <w:r w:rsidRPr="0033229B">
        <w:rPr>
          <w:rFonts w:ascii="Area Medium Inktrap" w:hAnsi="Area Medium Inktrap"/>
          <w:color w:val="231F20"/>
          <w:spacing w:val="-10"/>
        </w:rPr>
        <w:t xml:space="preserve"> </w:t>
      </w:r>
      <w:r w:rsidRPr="0033229B">
        <w:rPr>
          <w:rFonts w:ascii="Area Medium Inktrap" w:hAnsi="Area Medium Inktrap"/>
          <w:color w:val="231F20"/>
        </w:rPr>
        <w:t>people</w:t>
      </w:r>
      <w:r w:rsidRPr="0033229B">
        <w:rPr>
          <w:rFonts w:ascii="Area Medium Inktrap" w:hAnsi="Area Medium Inktrap"/>
          <w:color w:val="231F20"/>
          <w:spacing w:val="-5"/>
        </w:rPr>
        <w:t xml:space="preserve"> </w:t>
      </w:r>
      <w:r w:rsidRPr="0033229B">
        <w:rPr>
          <w:rFonts w:ascii="Area Medium Inktrap" w:hAnsi="Area Medium Inktrap"/>
          <w:color w:val="231F20"/>
        </w:rPr>
        <w:t>and</w:t>
      </w:r>
      <w:r w:rsidRPr="0033229B">
        <w:rPr>
          <w:rFonts w:ascii="Area Medium Inktrap" w:hAnsi="Area Medium Inktrap"/>
          <w:color w:val="231F20"/>
          <w:spacing w:val="-5"/>
        </w:rPr>
        <w:t xml:space="preserve"> </w:t>
      </w:r>
      <w:r w:rsidRPr="0033229B">
        <w:rPr>
          <w:rFonts w:ascii="Area Medium Inktrap" w:hAnsi="Area Medium Inktrap"/>
          <w:color w:val="231F20"/>
        </w:rPr>
        <w:t>communities with</w:t>
      </w:r>
      <w:r w:rsidRPr="0033229B">
        <w:rPr>
          <w:rFonts w:ascii="Area Medium Inktrap" w:hAnsi="Area Medium Inktrap"/>
          <w:color w:val="231F20"/>
          <w:spacing w:val="-1"/>
        </w:rPr>
        <w:t xml:space="preserve"> </w:t>
      </w:r>
      <w:r w:rsidRPr="0033229B">
        <w:rPr>
          <w:rFonts w:ascii="Area Medium Inktrap" w:hAnsi="Area Medium Inktrap"/>
          <w:color w:val="231F20"/>
        </w:rPr>
        <w:t>diverse</w:t>
      </w:r>
      <w:r w:rsidRPr="0033229B">
        <w:rPr>
          <w:rFonts w:ascii="Area Medium Inktrap" w:hAnsi="Area Medium Inktrap"/>
          <w:color w:val="231F20"/>
          <w:spacing w:val="-1"/>
        </w:rPr>
        <w:t xml:space="preserve"> </w:t>
      </w:r>
      <w:r w:rsidRPr="0033229B">
        <w:rPr>
          <w:rFonts w:ascii="Area Medium Inktrap" w:hAnsi="Area Medium Inktrap"/>
          <w:color w:val="231F20"/>
        </w:rPr>
        <w:t>lived</w:t>
      </w:r>
      <w:r w:rsidRPr="0033229B">
        <w:rPr>
          <w:rFonts w:ascii="Area Medium Inktrap" w:hAnsi="Area Medium Inktrap"/>
          <w:color w:val="231F20"/>
          <w:spacing w:val="-1"/>
        </w:rPr>
        <w:t xml:space="preserve"> </w:t>
      </w:r>
      <w:r w:rsidRPr="0033229B">
        <w:rPr>
          <w:rFonts w:ascii="Area Medium Inktrap" w:hAnsi="Area Medium Inktrap"/>
          <w:color w:val="231F20"/>
        </w:rPr>
        <w:t>experience</w:t>
      </w:r>
      <w:r w:rsidRPr="0033229B">
        <w:rPr>
          <w:rFonts w:ascii="Area Medium Inktrap" w:hAnsi="Area Medium Inktrap"/>
          <w:color w:val="231F20"/>
          <w:spacing w:val="-1"/>
        </w:rPr>
        <w:t xml:space="preserve"> </w:t>
      </w:r>
      <w:r w:rsidRPr="0033229B">
        <w:rPr>
          <w:rFonts w:ascii="Area Medium Inktrap" w:hAnsi="Area Medium Inktrap"/>
          <w:color w:val="231F20"/>
        </w:rPr>
        <w:t>of</w:t>
      </w:r>
      <w:r w:rsidRPr="0033229B">
        <w:rPr>
          <w:rFonts w:ascii="Area Medium Inktrap" w:hAnsi="Area Medium Inktrap"/>
          <w:color w:val="231F20"/>
          <w:spacing w:val="-7"/>
        </w:rPr>
        <w:t xml:space="preserve"> </w:t>
      </w:r>
      <w:r w:rsidRPr="0033229B">
        <w:rPr>
          <w:rFonts w:ascii="Area Medium Inktrap" w:hAnsi="Area Medium Inktrap"/>
          <w:color w:val="231F20"/>
        </w:rPr>
        <w:t>disability,</w:t>
      </w:r>
      <w:r w:rsidRPr="0033229B">
        <w:rPr>
          <w:rFonts w:ascii="Area Medium Inktrap" w:hAnsi="Area Medium Inktrap"/>
          <w:color w:val="231F20"/>
          <w:spacing w:val="-8"/>
        </w:rPr>
        <w:t xml:space="preserve"> </w:t>
      </w:r>
      <w:r w:rsidRPr="0033229B">
        <w:rPr>
          <w:rFonts w:ascii="Area Medium Inktrap" w:hAnsi="Area Medium Inktrap"/>
          <w:color w:val="231F20"/>
        </w:rPr>
        <w:t>both</w:t>
      </w:r>
      <w:r w:rsidRPr="0033229B">
        <w:rPr>
          <w:rFonts w:ascii="Area Medium Inktrap" w:hAnsi="Area Medium Inktrap"/>
          <w:color w:val="231F20"/>
          <w:spacing w:val="-1"/>
        </w:rPr>
        <w:t xml:space="preserve"> </w:t>
      </w:r>
      <w:r w:rsidRPr="0033229B">
        <w:rPr>
          <w:rFonts w:ascii="Area Medium Inktrap" w:hAnsi="Area Medium Inktrap"/>
          <w:color w:val="231F20"/>
        </w:rPr>
        <w:t>past</w:t>
      </w:r>
      <w:r w:rsidRPr="0033229B">
        <w:rPr>
          <w:rFonts w:ascii="Area Medium Inktrap" w:hAnsi="Area Medium Inktrap"/>
          <w:color w:val="231F20"/>
          <w:spacing w:val="-1"/>
        </w:rPr>
        <w:t xml:space="preserve"> </w:t>
      </w:r>
      <w:r w:rsidRPr="0033229B">
        <w:rPr>
          <w:rFonts w:ascii="Area Medium Inktrap" w:hAnsi="Area Medium Inktrap"/>
          <w:color w:val="231F20"/>
        </w:rPr>
        <w:t>and</w:t>
      </w:r>
      <w:r w:rsidRPr="0033229B">
        <w:rPr>
          <w:rFonts w:ascii="Area Medium Inktrap" w:hAnsi="Area Medium Inktrap"/>
          <w:color w:val="231F20"/>
          <w:spacing w:val="-1"/>
        </w:rPr>
        <w:t xml:space="preserve"> </w:t>
      </w:r>
      <w:r w:rsidRPr="0033229B">
        <w:rPr>
          <w:rFonts w:ascii="Area Medium Inktrap" w:hAnsi="Area Medium Inktrap"/>
          <w:color w:val="231F20"/>
        </w:rPr>
        <w:t>present,</w:t>
      </w:r>
      <w:r w:rsidRPr="0033229B">
        <w:rPr>
          <w:rFonts w:ascii="Area Medium Inktrap" w:hAnsi="Area Medium Inktrap"/>
          <w:color w:val="231F20"/>
          <w:spacing w:val="-8"/>
        </w:rPr>
        <w:t xml:space="preserve"> </w:t>
      </w:r>
      <w:r w:rsidRPr="0033229B">
        <w:rPr>
          <w:rFonts w:ascii="Area Medium Inktrap" w:hAnsi="Area Medium Inktrap"/>
          <w:color w:val="231F20"/>
        </w:rPr>
        <w:t>are</w:t>
      </w:r>
      <w:r w:rsidRPr="0033229B">
        <w:rPr>
          <w:rFonts w:ascii="Area Medium Inktrap" w:hAnsi="Area Medium Inktrap"/>
          <w:color w:val="231F20"/>
          <w:spacing w:val="-1"/>
        </w:rPr>
        <w:t xml:space="preserve"> </w:t>
      </w:r>
      <w:r w:rsidRPr="0033229B">
        <w:rPr>
          <w:rFonts w:ascii="Area Medium Inktrap" w:hAnsi="Area Medium Inktrap"/>
          <w:color w:val="231F20"/>
        </w:rPr>
        <w:t>essential</w:t>
      </w:r>
      <w:r w:rsidRPr="0033229B">
        <w:rPr>
          <w:rFonts w:ascii="Area Medium Inktrap" w:hAnsi="Area Medium Inktrap"/>
          <w:color w:val="231F20"/>
          <w:spacing w:val="-1"/>
        </w:rPr>
        <w:t xml:space="preserve"> </w:t>
      </w:r>
      <w:r w:rsidRPr="0033229B">
        <w:rPr>
          <w:rFonts w:ascii="Area Medium Inktrap" w:hAnsi="Area Medium Inktrap"/>
          <w:color w:val="231F20"/>
        </w:rPr>
        <w:t>in</w:t>
      </w:r>
      <w:r w:rsidRPr="0033229B">
        <w:rPr>
          <w:rFonts w:ascii="Area Medium Inktrap" w:hAnsi="Area Medium Inktrap"/>
          <w:color w:val="231F20"/>
          <w:spacing w:val="-1"/>
        </w:rPr>
        <w:t xml:space="preserve"> </w:t>
      </w:r>
      <w:proofErr w:type="spellStart"/>
      <w:r w:rsidRPr="0033229B">
        <w:rPr>
          <w:rFonts w:ascii="Area Medium Inktrap" w:hAnsi="Area Medium Inktrap"/>
          <w:color w:val="231F20"/>
        </w:rPr>
        <w:t>realising</w:t>
      </w:r>
      <w:proofErr w:type="spellEnd"/>
      <w:r w:rsidRPr="0033229B">
        <w:rPr>
          <w:rFonts w:ascii="Area Medium Inktrap" w:hAnsi="Area Medium Inktrap"/>
          <w:color w:val="231F20"/>
          <w:spacing w:val="-1"/>
        </w:rPr>
        <w:t xml:space="preserve"> </w:t>
      </w:r>
      <w:r w:rsidRPr="0033229B">
        <w:rPr>
          <w:rFonts w:ascii="Area Medium Inktrap" w:hAnsi="Area Medium Inktrap"/>
          <w:color w:val="231F20"/>
        </w:rPr>
        <w:t>an inclusive society.</w:t>
      </w:r>
    </w:p>
    <w:p w14:paraId="2243E366" w14:textId="77777777" w:rsidR="00874E37" w:rsidRPr="0033229B" w:rsidRDefault="00874E37">
      <w:pPr>
        <w:pStyle w:val="BodyText"/>
        <w:rPr>
          <w:rFonts w:ascii="Area Medium Inktrap" w:hAnsi="Area Medium Inktrap"/>
          <w:sz w:val="26"/>
        </w:rPr>
      </w:pPr>
    </w:p>
    <w:p w14:paraId="2243E367" w14:textId="77777777" w:rsidR="00874E37" w:rsidRPr="0033229B" w:rsidRDefault="00874E37">
      <w:pPr>
        <w:pStyle w:val="BodyText"/>
        <w:rPr>
          <w:rFonts w:ascii="Area Medium Inktrap" w:hAnsi="Area Medium Inktrap"/>
          <w:sz w:val="26"/>
        </w:rPr>
      </w:pPr>
    </w:p>
    <w:p w14:paraId="2243E368" w14:textId="77777777" w:rsidR="00874E37" w:rsidRPr="0033229B" w:rsidRDefault="00CB17DF">
      <w:pPr>
        <w:pStyle w:val="Heading4"/>
        <w:rPr>
          <w:rFonts w:ascii="Area Medium Inktrap" w:hAnsi="Area Medium Inktrap"/>
        </w:rPr>
      </w:pPr>
      <w:bookmarkStart w:id="2" w:name="_TOC_250006"/>
      <w:r w:rsidRPr="0033229B">
        <w:rPr>
          <w:rFonts w:ascii="Area Medium Inktrap" w:hAnsi="Area Medium Inktrap"/>
          <w:color w:val="231F20"/>
        </w:rPr>
        <w:t>A</w:t>
      </w:r>
      <w:r w:rsidRPr="0033229B">
        <w:rPr>
          <w:rFonts w:ascii="Area Medium Inktrap" w:hAnsi="Area Medium Inktrap"/>
          <w:color w:val="231F20"/>
          <w:spacing w:val="-11"/>
        </w:rPr>
        <w:t xml:space="preserve"> </w:t>
      </w:r>
      <w:r w:rsidRPr="0033229B">
        <w:rPr>
          <w:rFonts w:ascii="Area Medium Inktrap" w:hAnsi="Area Medium Inktrap"/>
          <w:color w:val="231F20"/>
        </w:rPr>
        <w:t>note</w:t>
      </w:r>
      <w:r w:rsidRPr="0033229B">
        <w:rPr>
          <w:rFonts w:ascii="Area Medium Inktrap" w:hAnsi="Area Medium Inktrap"/>
          <w:color w:val="231F20"/>
          <w:spacing w:val="-2"/>
        </w:rPr>
        <w:t xml:space="preserve"> </w:t>
      </w:r>
      <w:r w:rsidRPr="0033229B">
        <w:rPr>
          <w:rFonts w:ascii="Area Medium Inktrap" w:hAnsi="Area Medium Inktrap"/>
          <w:color w:val="231F20"/>
        </w:rPr>
        <w:t>on</w:t>
      </w:r>
      <w:r w:rsidRPr="0033229B">
        <w:rPr>
          <w:rFonts w:ascii="Area Medium Inktrap" w:hAnsi="Area Medium Inktrap"/>
          <w:color w:val="231F20"/>
          <w:spacing w:val="-1"/>
        </w:rPr>
        <w:t xml:space="preserve"> </w:t>
      </w:r>
      <w:bookmarkEnd w:id="2"/>
      <w:r w:rsidRPr="0033229B">
        <w:rPr>
          <w:rFonts w:ascii="Area Medium Inktrap" w:hAnsi="Area Medium Inktrap"/>
          <w:color w:val="231F20"/>
          <w:spacing w:val="-2"/>
        </w:rPr>
        <w:t>language</w:t>
      </w:r>
    </w:p>
    <w:p w14:paraId="2243E369" w14:textId="77777777" w:rsidR="00874E37" w:rsidRPr="0033229B" w:rsidRDefault="00CB17DF">
      <w:pPr>
        <w:pStyle w:val="BodyText"/>
        <w:spacing w:before="290" w:line="319" w:lineRule="auto"/>
        <w:ind w:left="1283" w:right="1612"/>
        <w:rPr>
          <w:rFonts w:ascii="Area Medium Inktrap" w:hAnsi="Area Medium Inktrap"/>
        </w:rPr>
      </w:pPr>
      <w:r w:rsidRPr="0033229B">
        <w:rPr>
          <w:rFonts w:ascii="Area Medium Inktrap" w:hAnsi="Area Medium Inktrap"/>
          <w:color w:val="231F20"/>
        </w:rPr>
        <w:t xml:space="preserve">We </w:t>
      </w:r>
      <w:proofErr w:type="spellStart"/>
      <w:r w:rsidRPr="0033229B">
        <w:rPr>
          <w:rFonts w:ascii="Area Medium Inktrap" w:hAnsi="Area Medium Inktrap"/>
          <w:color w:val="231F20"/>
        </w:rPr>
        <w:t>recognise</w:t>
      </w:r>
      <w:proofErr w:type="spellEnd"/>
      <w:r w:rsidRPr="0033229B">
        <w:rPr>
          <w:rFonts w:ascii="Area Medium Inktrap" w:hAnsi="Area Medium Inktrap"/>
          <w:color w:val="231F20"/>
        </w:rPr>
        <w:t xml:space="preserve"> that there are varying views on language and terminology around disability in</w:t>
      </w:r>
      <w:r w:rsidRPr="0033229B">
        <w:rPr>
          <w:rFonts w:ascii="Area Medium Inktrap" w:hAnsi="Area Medium Inktrap"/>
          <w:color w:val="231F20"/>
          <w:spacing w:val="-3"/>
        </w:rPr>
        <w:t xml:space="preserve"> </w:t>
      </w:r>
      <w:r w:rsidRPr="0033229B">
        <w:rPr>
          <w:rFonts w:ascii="Area Medium Inktrap" w:hAnsi="Area Medium Inktrap"/>
          <w:color w:val="231F20"/>
        </w:rPr>
        <w:t>Australia and internationally.</w:t>
      </w:r>
      <w:r w:rsidRPr="0033229B">
        <w:rPr>
          <w:rFonts w:ascii="Area Medium Inktrap" w:hAnsi="Area Medium Inktrap"/>
          <w:color w:val="231F20"/>
          <w:spacing w:val="-3"/>
        </w:rPr>
        <w:t xml:space="preserve"> </w:t>
      </w:r>
      <w:r w:rsidRPr="0033229B">
        <w:rPr>
          <w:rFonts w:ascii="Area Medium Inktrap" w:hAnsi="Area Medium Inktrap"/>
          <w:color w:val="231F20"/>
        </w:rPr>
        <w:t>Language can be both a personal,</w:t>
      </w:r>
      <w:r w:rsidRPr="0033229B">
        <w:rPr>
          <w:rFonts w:ascii="Area Medium Inktrap" w:hAnsi="Area Medium Inktrap"/>
          <w:color w:val="231F20"/>
          <w:spacing w:val="-3"/>
        </w:rPr>
        <w:t xml:space="preserve"> </w:t>
      </w:r>
      <w:proofErr w:type="gramStart"/>
      <w:r w:rsidRPr="0033229B">
        <w:rPr>
          <w:rFonts w:ascii="Area Medium Inktrap" w:hAnsi="Area Medium Inktrap"/>
          <w:color w:val="231F20"/>
        </w:rPr>
        <w:t>and also</w:t>
      </w:r>
      <w:proofErr w:type="gramEnd"/>
      <w:r w:rsidRPr="0033229B">
        <w:rPr>
          <w:rFonts w:ascii="Area Medium Inktrap" w:hAnsi="Area Medium Inktrap"/>
          <w:color w:val="231F20"/>
        </w:rPr>
        <w:t xml:space="preserve"> political,</w:t>
      </w:r>
      <w:r w:rsidRPr="0033229B">
        <w:rPr>
          <w:rFonts w:ascii="Area Medium Inktrap" w:hAnsi="Area Medium Inktrap"/>
          <w:color w:val="231F20"/>
          <w:spacing w:val="-3"/>
        </w:rPr>
        <w:t xml:space="preserve"> </w:t>
      </w:r>
      <w:r w:rsidRPr="0033229B">
        <w:rPr>
          <w:rFonts w:ascii="Area Medium Inktrap" w:hAnsi="Area Medium Inktrap"/>
          <w:color w:val="231F20"/>
        </w:rPr>
        <w:t>choice.</w:t>
      </w:r>
    </w:p>
    <w:p w14:paraId="2243E36A" w14:textId="77777777" w:rsidR="00874E37" w:rsidRPr="0033229B" w:rsidRDefault="00CB17DF">
      <w:pPr>
        <w:pStyle w:val="BodyText"/>
        <w:spacing w:before="1" w:line="319" w:lineRule="auto"/>
        <w:ind w:left="1283" w:right="1319"/>
        <w:rPr>
          <w:rFonts w:ascii="Area Medium Inktrap" w:hAnsi="Area Medium Inktrap"/>
        </w:rPr>
      </w:pPr>
      <w:r w:rsidRPr="0033229B">
        <w:rPr>
          <w:rFonts w:ascii="Area Medium Inktrap" w:hAnsi="Area Medium Inktrap"/>
          <w:color w:val="231F20"/>
        </w:rPr>
        <w:t>We use the person-first language of</w:t>
      </w:r>
      <w:r w:rsidRPr="0033229B">
        <w:rPr>
          <w:rFonts w:ascii="Area Medium Inktrap" w:hAnsi="Area Medium Inktrap"/>
          <w:color w:val="231F20"/>
          <w:spacing w:val="-2"/>
        </w:rPr>
        <w:t xml:space="preserve"> </w:t>
      </w:r>
      <w:r w:rsidRPr="0033229B">
        <w:rPr>
          <w:rFonts w:ascii="Area Medium Inktrap" w:hAnsi="Area Medium Inktrap"/>
          <w:color w:val="231F20"/>
        </w:rPr>
        <w:t xml:space="preserve">‘person with disability’ to </w:t>
      </w:r>
      <w:proofErr w:type="spellStart"/>
      <w:r w:rsidRPr="0033229B">
        <w:rPr>
          <w:rFonts w:ascii="Area Medium Inktrap" w:hAnsi="Area Medium Inktrap"/>
          <w:color w:val="231F20"/>
        </w:rPr>
        <w:t>recognise</w:t>
      </w:r>
      <w:proofErr w:type="spellEnd"/>
      <w:r w:rsidRPr="0033229B">
        <w:rPr>
          <w:rFonts w:ascii="Area Medium Inktrap" w:hAnsi="Area Medium Inktrap"/>
          <w:color w:val="231F20"/>
        </w:rPr>
        <w:t xml:space="preserve"> that disability is just one</w:t>
      </w:r>
      <w:r w:rsidRPr="0033229B">
        <w:rPr>
          <w:rFonts w:ascii="Area Medium Inktrap" w:hAnsi="Area Medium Inktrap"/>
          <w:color w:val="231F20"/>
          <w:spacing w:val="-7"/>
        </w:rPr>
        <w:t xml:space="preserve"> </w:t>
      </w:r>
      <w:r w:rsidRPr="0033229B">
        <w:rPr>
          <w:rFonts w:ascii="Area Medium Inktrap" w:hAnsi="Area Medium Inktrap"/>
          <w:color w:val="231F20"/>
        </w:rPr>
        <w:t>aspect</w:t>
      </w:r>
      <w:r w:rsidRPr="0033229B">
        <w:rPr>
          <w:rFonts w:ascii="Area Medium Inktrap" w:hAnsi="Area Medium Inktrap"/>
          <w:color w:val="231F20"/>
          <w:spacing w:val="-6"/>
        </w:rPr>
        <w:t xml:space="preserve"> </w:t>
      </w:r>
      <w:r w:rsidRPr="0033229B">
        <w:rPr>
          <w:rFonts w:ascii="Area Medium Inktrap" w:hAnsi="Area Medium Inktrap"/>
          <w:color w:val="231F20"/>
        </w:rPr>
        <w:t>of</w:t>
      </w:r>
      <w:r w:rsidRPr="0033229B">
        <w:rPr>
          <w:rFonts w:ascii="Area Medium Inktrap" w:hAnsi="Area Medium Inktrap"/>
          <w:color w:val="231F20"/>
          <w:spacing w:val="-11"/>
        </w:rPr>
        <w:t xml:space="preserve"> </w:t>
      </w:r>
      <w:r w:rsidRPr="0033229B">
        <w:rPr>
          <w:rFonts w:ascii="Area Medium Inktrap" w:hAnsi="Area Medium Inktrap"/>
          <w:color w:val="231F20"/>
        </w:rPr>
        <w:t>a</w:t>
      </w:r>
      <w:r w:rsidRPr="0033229B">
        <w:rPr>
          <w:rFonts w:ascii="Area Medium Inktrap" w:hAnsi="Area Medium Inktrap"/>
          <w:color w:val="231F20"/>
          <w:spacing w:val="-6"/>
        </w:rPr>
        <w:t xml:space="preserve"> </w:t>
      </w:r>
      <w:r w:rsidRPr="0033229B">
        <w:rPr>
          <w:rFonts w:ascii="Area Medium Inktrap" w:hAnsi="Area Medium Inktrap"/>
          <w:color w:val="231F20"/>
        </w:rPr>
        <w:t>person’s</w:t>
      </w:r>
      <w:r w:rsidRPr="0033229B">
        <w:rPr>
          <w:rFonts w:ascii="Area Medium Inktrap" w:hAnsi="Area Medium Inktrap"/>
          <w:color w:val="231F20"/>
          <w:spacing w:val="-6"/>
        </w:rPr>
        <w:t xml:space="preserve"> </w:t>
      </w:r>
      <w:r w:rsidRPr="0033229B">
        <w:rPr>
          <w:rFonts w:ascii="Area Medium Inktrap" w:hAnsi="Area Medium Inktrap"/>
          <w:color w:val="231F20"/>
        </w:rPr>
        <w:t>life</w:t>
      </w:r>
      <w:r w:rsidRPr="0033229B">
        <w:rPr>
          <w:rFonts w:ascii="Area Medium Inktrap" w:hAnsi="Area Medium Inktrap"/>
          <w:color w:val="231F20"/>
          <w:spacing w:val="-6"/>
        </w:rPr>
        <w:t xml:space="preserve"> </w:t>
      </w:r>
      <w:r w:rsidRPr="0033229B">
        <w:rPr>
          <w:rFonts w:ascii="Area Medium Inktrap" w:hAnsi="Area Medium Inktrap"/>
          <w:color w:val="231F20"/>
        </w:rPr>
        <w:t>and</w:t>
      </w:r>
      <w:r w:rsidRPr="0033229B">
        <w:rPr>
          <w:rFonts w:ascii="Area Medium Inktrap" w:hAnsi="Area Medium Inktrap"/>
          <w:color w:val="231F20"/>
          <w:spacing w:val="-6"/>
        </w:rPr>
        <w:t xml:space="preserve"> </w:t>
      </w:r>
      <w:r w:rsidRPr="0033229B">
        <w:rPr>
          <w:rFonts w:ascii="Area Medium Inktrap" w:hAnsi="Area Medium Inktrap"/>
          <w:color w:val="231F20"/>
        </w:rPr>
        <w:t>does</w:t>
      </w:r>
      <w:r w:rsidRPr="0033229B">
        <w:rPr>
          <w:rFonts w:ascii="Area Medium Inktrap" w:hAnsi="Area Medium Inktrap"/>
          <w:color w:val="231F20"/>
          <w:spacing w:val="-6"/>
        </w:rPr>
        <w:t xml:space="preserve"> </w:t>
      </w:r>
      <w:r w:rsidRPr="0033229B">
        <w:rPr>
          <w:rFonts w:ascii="Area Medium Inktrap" w:hAnsi="Area Medium Inktrap"/>
          <w:color w:val="231F20"/>
        </w:rPr>
        <w:t>not</w:t>
      </w:r>
      <w:r w:rsidRPr="0033229B">
        <w:rPr>
          <w:rFonts w:ascii="Area Medium Inktrap" w:hAnsi="Area Medium Inktrap"/>
          <w:color w:val="231F20"/>
          <w:spacing w:val="-6"/>
        </w:rPr>
        <w:t xml:space="preserve"> </w:t>
      </w:r>
      <w:r w:rsidRPr="0033229B">
        <w:rPr>
          <w:rFonts w:ascii="Area Medium Inktrap" w:hAnsi="Area Medium Inktrap"/>
          <w:color w:val="231F20"/>
        </w:rPr>
        <w:t>determine</w:t>
      </w:r>
      <w:r w:rsidRPr="0033229B">
        <w:rPr>
          <w:rFonts w:ascii="Area Medium Inktrap" w:hAnsi="Area Medium Inktrap"/>
          <w:color w:val="231F20"/>
          <w:spacing w:val="-9"/>
        </w:rPr>
        <w:t xml:space="preserve"> </w:t>
      </w:r>
      <w:r w:rsidRPr="0033229B">
        <w:rPr>
          <w:rFonts w:ascii="Area Medium Inktrap" w:hAnsi="Area Medium Inktrap"/>
          <w:color w:val="231F20"/>
        </w:rPr>
        <w:t>who</w:t>
      </w:r>
      <w:r w:rsidRPr="0033229B">
        <w:rPr>
          <w:rFonts w:ascii="Area Medium Inktrap" w:hAnsi="Area Medium Inktrap"/>
          <w:color w:val="231F20"/>
          <w:spacing w:val="-9"/>
        </w:rPr>
        <w:t xml:space="preserve"> </w:t>
      </w:r>
      <w:r w:rsidRPr="0033229B">
        <w:rPr>
          <w:rFonts w:ascii="Area Medium Inktrap" w:hAnsi="Area Medium Inktrap"/>
          <w:color w:val="231F20"/>
        </w:rPr>
        <w:t>they</w:t>
      </w:r>
      <w:r w:rsidRPr="0033229B">
        <w:rPr>
          <w:rFonts w:ascii="Area Medium Inktrap" w:hAnsi="Area Medium Inktrap"/>
          <w:color w:val="231F20"/>
          <w:spacing w:val="-10"/>
        </w:rPr>
        <w:t xml:space="preserve"> </w:t>
      </w:r>
      <w:r w:rsidRPr="0033229B">
        <w:rPr>
          <w:rFonts w:ascii="Area Medium Inktrap" w:hAnsi="Area Medium Inktrap"/>
          <w:color w:val="231F20"/>
        </w:rPr>
        <w:t>are.</w:t>
      </w:r>
      <w:r w:rsidRPr="0033229B">
        <w:rPr>
          <w:rFonts w:ascii="Area Medium Inktrap" w:hAnsi="Area Medium Inktrap"/>
          <w:color w:val="231F20"/>
          <w:spacing w:val="-12"/>
        </w:rPr>
        <w:t xml:space="preserve"> </w:t>
      </w:r>
      <w:r w:rsidRPr="0033229B">
        <w:rPr>
          <w:rFonts w:ascii="Area Medium Inktrap" w:hAnsi="Area Medium Inktrap"/>
          <w:color w:val="231F20"/>
        </w:rPr>
        <w:t>However,</w:t>
      </w:r>
      <w:r w:rsidRPr="0033229B">
        <w:rPr>
          <w:rFonts w:ascii="Area Medium Inktrap" w:hAnsi="Area Medium Inktrap"/>
          <w:color w:val="231F20"/>
          <w:spacing w:val="-14"/>
        </w:rPr>
        <w:t xml:space="preserve"> </w:t>
      </w:r>
      <w:r w:rsidRPr="0033229B">
        <w:rPr>
          <w:rFonts w:ascii="Area Medium Inktrap" w:hAnsi="Area Medium Inktrap"/>
          <w:color w:val="231F20"/>
        </w:rPr>
        <w:t>we</w:t>
      </w:r>
      <w:r w:rsidRPr="0033229B">
        <w:rPr>
          <w:rFonts w:ascii="Area Medium Inktrap" w:hAnsi="Area Medium Inktrap"/>
          <w:color w:val="231F20"/>
          <w:spacing w:val="-5"/>
        </w:rPr>
        <w:t xml:space="preserve"> </w:t>
      </w:r>
      <w:r w:rsidRPr="0033229B">
        <w:rPr>
          <w:rFonts w:ascii="Area Medium Inktrap" w:hAnsi="Area Medium Inktrap"/>
          <w:color w:val="231F20"/>
        </w:rPr>
        <w:t>respect</w:t>
      </w:r>
      <w:r w:rsidRPr="0033229B">
        <w:rPr>
          <w:rFonts w:ascii="Area Medium Inktrap" w:hAnsi="Area Medium Inktrap"/>
          <w:color w:val="231F20"/>
          <w:spacing w:val="-9"/>
        </w:rPr>
        <w:t xml:space="preserve"> </w:t>
      </w:r>
      <w:r w:rsidRPr="0033229B">
        <w:rPr>
          <w:rFonts w:ascii="Area Medium Inktrap" w:hAnsi="Area Medium Inktrap"/>
          <w:color w:val="231F20"/>
        </w:rPr>
        <w:t>that different people have different preferences about language.</w:t>
      </w:r>
    </w:p>
    <w:p w14:paraId="2243E36B" w14:textId="77777777" w:rsidR="00874E37" w:rsidRPr="0033229B" w:rsidRDefault="00874E37">
      <w:pPr>
        <w:pStyle w:val="BodyText"/>
        <w:rPr>
          <w:rFonts w:ascii="Area Medium Inktrap" w:hAnsi="Area Medium Inktrap"/>
        </w:rPr>
      </w:pPr>
    </w:p>
    <w:p w14:paraId="2243E36C" w14:textId="77777777" w:rsidR="00874E37" w:rsidRPr="0033229B" w:rsidRDefault="00874E37">
      <w:pPr>
        <w:pStyle w:val="BodyText"/>
        <w:spacing w:before="4"/>
        <w:rPr>
          <w:rFonts w:ascii="Area Medium Inktrap" w:hAnsi="Area Medium Inktrap"/>
          <w:sz w:val="28"/>
        </w:rPr>
      </w:pPr>
    </w:p>
    <w:p w14:paraId="2243E36D" w14:textId="77777777" w:rsidR="00874E37" w:rsidRPr="0033229B" w:rsidRDefault="00CB17DF">
      <w:pPr>
        <w:spacing w:before="118"/>
        <w:ind w:right="846"/>
        <w:jc w:val="right"/>
        <w:rPr>
          <w:rFonts w:ascii="Area Medium Inktrap" w:hAnsi="Area Medium Inktrap"/>
          <w:b/>
          <w:sz w:val="20"/>
        </w:rPr>
      </w:pPr>
      <w:r w:rsidRPr="0033229B">
        <w:rPr>
          <w:rFonts w:ascii="Area Medium Inktrap" w:hAnsi="Area Medium Inktrap"/>
          <w:b/>
          <w:color w:val="A7A9AC"/>
          <w:sz w:val="20"/>
        </w:rPr>
        <w:t>3</w:t>
      </w:r>
    </w:p>
    <w:p w14:paraId="2243E36E" w14:textId="77777777" w:rsidR="00874E37" w:rsidRPr="0033229B" w:rsidRDefault="00874E37">
      <w:pPr>
        <w:jc w:val="right"/>
        <w:rPr>
          <w:rFonts w:ascii="Area Medium Inktrap" w:hAnsi="Area Medium Inktrap"/>
          <w:sz w:val="20"/>
        </w:rPr>
        <w:sectPr w:rsidR="00874E37" w:rsidRPr="0033229B">
          <w:pgSz w:w="11910" w:h="16840"/>
          <w:pgMar w:top="780" w:right="0" w:bottom="280" w:left="0" w:header="720" w:footer="720" w:gutter="0"/>
          <w:cols w:space="720"/>
        </w:sectPr>
      </w:pPr>
    </w:p>
    <w:p w14:paraId="2243E36F" w14:textId="77777777" w:rsidR="00874E37" w:rsidRPr="0033229B" w:rsidRDefault="0033229B">
      <w:pPr>
        <w:pStyle w:val="Heading7"/>
        <w:spacing w:before="102"/>
        <w:rPr>
          <w:rFonts w:ascii="Area Medium Inktrap" w:hAnsi="Area Medium Inktrap"/>
        </w:rPr>
      </w:pPr>
      <w:r w:rsidRPr="0033229B">
        <w:rPr>
          <w:rFonts w:ascii="Area Medium Inktrap" w:hAnsi="Area Medium Inktrap"/>
          <w:noProof/>
        </w:rPr>
        <w:lastRenderedPageBreak/>
      </w:r>
      <w:r w:rsidR="0033229B" w:rsidRPr="0033229B">
        <w:rPr>
          <w:rFonts w:ascii="Area Medium Inktrap" w:hAnsi="Area Medium Inktrap"/>
          <w:noProof/>
        </w:rPr>
        <w:pict w14:anchorId="2243E5B9">
          <v:group id="docshapegroup12" o:spid="_x0000_s1099" alt="" style="position:absolute;left:0;text-align:left;margin-left:0;margin-top:0;width:595.3pt;height:841.9pt;z-index:-16159232;mso-position-horizontal-relative:page;mso-position-vertical-relative:page" coordsize="11906,16838">
            <v:shape id="docshape13" o:spid="_x0000_s1101" type="#_x0000_t75" alt="" style="position:absolute;width:11886;height:16838">
              <v:imagedata r:id="rId10" o:title=""/>
            </v:shape>
            <v:shape id="docshape14" o:spid="_x0000_s1100" alt="" style="position:absolute;left:3500;top:17;width:8406;height:16820" coordorigin="3500,18" coordsize="8406,16820" path="m11906,18r-8406,l3577,38r227,l3880,58r75,l4030,78r75,l4180,98r74,l4329,118r74,l4477,138r74,l4770,198r73,l5275,318r71,l5417,338r71,40l5975,518r69,40l6180,598r68,40l6382,678r67,40l6516,738r66,40l6648,798r66,40l6779,858r65,40l6909,918r64,40l7038,978r127,80l7228,1078r250,160l7539,1258r61,40l7901,1498r234,160l8364,1818r56,60l8586,1998r55,60l8802,2178r53,60l8908,2278r52,60l9064,2418r51,60l9165,2518r50,60l9265,2618r49,60l9363,2718r49,60l9460,2818r47,60l9554,2938r47,40l9647,3038r46,60l9739,3138r45,60l9828,3258r44,60l9916,3358r43,60l10001,3478r42,60l10085,3598r41,60l10167,3698r40,60l10247,3818r39,60l10325,3938r38,60l10401,4058r37,60l10475,4178r36,60l10547,4298r35,60l10617,4418r34,60l10685,4538r33,80l10751,4678r32,60l10815,4798r31,60l10877,4918r30,80l10936,5058r29,60l10993,5178r28,80l11049,5318r26,60l11102,5438r25,80l11152,5578r25,60l11201,5718r23,60l11247,5838r22,80l11291,5978r21,80l11332,6118r20,80l11372,6258r18,60l11408,6398r18,60l11443,6538r16,60l11475,6678r15,80l11504,6818r14,80l11532,6958r12,80l11556,7098r12,80l11578,7258r11,60l11598,7398r9,60l11615,7538r8,80l11630,7678r6,80l11642,7838r5,60l11651,7978r4,80l11658,8138r2,60l11662,8278r1,80l11663,8418r,80l11662,8578r-2,80l11658,8718r-3,80l11651,8878r-4,80l11642,9018r-6,80l11630,9178r-7,60l11615,9318r-8,80l11598,9458r-9,80l11578,9598r-10,80l11556,9758r-12,60l11532,9898r-14,60l11504,10038r-14,60l11475,10178r-16,80l11443,10318r-17,80l11408,10458r-18,60l11372,10598r-20,60l11332,10738r-20,60l11291,10878r-22,60l11247,11018r-23,60l11201,11138r-24,80l11152,11278r-25,60l11102,11418r-27,60l11049,11538r-28,60l10993,11678r-28,60l10936,11798r-29,60l10877,11938r-31,60l10815,12058r-32,60l10751,12178r-33,60l10685,12318r-34,60l10617,12438r-35,60l10547,12558r-36,60l10475,12678r-37,60l10401,12798r-38,60l10325,12918r-39,60l10247,13038r-40,60l10167,13158r-41,40l10085,13258r-42,60l10001,13378r-42,60l9916,13498r-44,40l9828,13598r-44,60l9739,13718r-46,40l9647,13818r-46,60l9554,13918r-47,60l9460,14038r-48,40l9363,14138r-49,40l9265,14238r-50,40l9165,14338r-50,40l9064,14438r-104,80l8908,14578r-53,40l8802,14678r-161,120l8586,14858r-166,120l8364,15038r-57,40l8077,15238r-235,160l7539,15598r-61,20l7228,15778r-63,20l7038,15878r-65,20l6909,15938r-65,20l6779,15998r-65,20l6648,16058r-66,20l6516,16118r-67,20l6382,16178r-134,40l6180,16258r-136,40l5975,16338r-487,140l5417,16518r-71,l4843,16658r-73,l4624,16698r-73,l4403,16738r-74,l4254,16758r-74,l4105,16778r-75,l3955,16798r-75,l3804,16818r-227,l3500,16838r8406,l11906,18xe" fillcolor="#d2b1ff" stroked="f">
              <v:path arrowok="t"/>
            </v:shape>
            <w10:wrap anchorx="page" anchory="page"/>
          </v:group>
        </w:pict>
      </w:r>
      <w:r w:rsidR="00CB17DF" w:rsidRPr="0033229B">
        <w:rPr>
          <w:rFonts w:ascii="Area Medium Inktrap" w:hAnsi="Area Medium Inktrap"/>
          <w:color w:val="FFFFFF"/>
        </w:rPr>
        <w:t>The</w:t>
      </w:r>
      <w:r w:rsidR="00CB17DF" w:rsidRPr="0033229B">
        <w:rPr>
          <w:rFonts w:ascii="Area Medium Inktrap" w:hAnsi="Area Medium Inktrap"/>
          <w:color w:val="FFFFFF"/>
          <w:spacing w:val="-3"/>
        </w:rPr>
        <w:t xml:space="preserve"> </w:t>
      </w:r>
      <w:r w:rsidR="00CB17DF" w:rsidRPr="0033229B">
        <w:rPr>
          <w:rFonts w:ascii="Area Medium Inktrap" w:hAnsi="Area Medium Inktrap"/>
          <w:color w:val="FFFFFF"/>
        </w:rPr>
        <w:t>Aspie</w:t>
      </w:r>
      <w:r w:rsidR="00CB17DF" w:rsidRPr="0033229B">
        <w:rPr>
          <w:rFonts w:ascii="Area Medium Inktrap" w:hAnsi="Area Medium Inktrap"/>
          <w:color w:val="FFFFFF"/>
          <w:spacing w:val="4"/>
        </w:rPr>
        <w:t xml:space="preserve"> </w:t>
      </w:r>
      <w:r w:rsidR="00CB17DF" w:rsidRPr="0033229B">
        <w:rPr>
          <w:rFonts w:ascii="Area Medium Inktrap" w:hAnsi="Area Medium Inktrap"/>
          <w:color w:val="FFFFFF"/>
          <w:spacing w:val="-4"/>
        </w:rPr>
        <w:t>Hour</w:t>
      </w:r>
    </w:p>
    <w:p w14:paraId="2243E370" w14:textId="77777777" w:rsidR="00874E37" w:rsidRPr="0033229B" w:rsidRDefault="00CB17DF">
      <w:pPr>
        <w:spacing w:before="16"/>
        <w:ind w:left="720"/>
        <w:rPr>
          <w:rFonts w:ascii="Area Medium Inktrap" w:hAnsi="Area Medium Inktrap"/>
        </w:rPr>
      </w:pPr>
      <w:r w:rsidRPr="0033229B">
        <w:rPr>
          <w:rFonts w:ascii="Area Medium Inktrap" w:hAnsi="Area Medium Inktrap"/>
          <w:color w:val="FFFFFF"/>
        </w:rPr>
        <w:t>Sydney</w:t>
      </w:r>
      <w:r w:rsidRPr="0033229B">
        <w:rPr>
          <w:rFonts w:ascii="Area Medium Inktrap" w:hAnsi="Area Medium Inktrap"/>
          <w:color w:val="FFFFFF"/>
          <w:spacing w:val="4"/>
        </w:rPr>
        <w:t xml:space="preserve"> </w:t>
      </w:r>
      <w:r w:rsidRPr="0033229B">
        <w:rPr>
          <w:rFonts w:ascii="Area Medium Inktrap" w:hAnsi="Area Medium Inktrap"/>
          <w:color w:val="FFFFFF"/>
        </w:rPr>
        <w:t>Festival</w:t>
      </w:r>
      <w:r w:rsidRPr="0033229B">
        <w:rPr>
          <w:rFonts w:ascii="Area Medium Inktrap" w:hAnsi="Area Medium Inktrap"/>
          <w:color w:val="FFFFFF"/>
          <w:spacing w:val="10"/>
        </w:rPr>
        <w:t xml:space="preserve"> </w:t>
      </w:r>
      <w:r w:rsidRPr="0033229B">
        <w:rPr>
          <w:rFonts w:ascii="Area Medium Inktrap" w:hAnsi="Area Medium Inktrap"/>
          <w:color w:val="FFFFFF"/>
          <w:spacing w:val="-4"/>
        </w:rPr>
        <w:t>2020</w:t>
      </w:r>
    </w:p>
    <w:p w14:paraId="2243E371" w14:textId="77777777" w:rsidR="00874E37" w:rsidRPr="0033229B" w:rsidRDefault="00874E37">
      <w:pPr>
        <w:rPr>
          <w:rFonts w:ascii="Area Medium Inktrap" w:hAnsi="Area Medium Inktrap"/>
        </w:rPr>
        <w:sectPr w:rsidR="00874E37" w:rsidRPr="0033229B">
          <w:pgSz w:w="11910" w:h="16840"/>
          <w:pgMar w:top="560" w:right="0" w:bottom="280" w:left="0" w:header="720" w:footer="720" w:gutter="0"/>
          <w:cols w:space="720"/>
        </w:sectPr>
      </w:pPr>
    </w:p>
    <w:p w14:paraId="2243E372" w14:textId="77777777" w:rsidR="00874E37" w:rsidRPr="0033229B" w:rsidRDefault="0033229B">
      <w:pPr>
        <w:pStyle w:val="Heading1"/>
        <w:ind w:right="2342"/>
        <w:jc w:val="center"/>
        <w:rPr>
          <w:rFonts w:ascii="Area Medium Inktrap" w:hAnsi="Area Medium Inktrap"/>
        </w:rPr>
      </w:pPr>
      <w:r w:rsidRPr="0033229B">
        <w:rPr>
          <w:rFonts w:ascii="Area Medium Inktrap" w:hAnsi="Area Medium Inktrap"/>
          <w:noProof/>
        </w:rPr>
        <w:lastRenderedPageBreak/>
      </w:r>
      <w:r w:rsidR="0033229B" w:rsidRPr="0033229B">
        <w:rPr>
          <w:rFonts w:ascii="Area Medium Inktrap" w:hAnsi="Area Medium Inktrap"/>
          <w:noProof/>
        </w:rPr>
        <w:pict w14:anchorId="2243E5BA">
          <v:rect id="docshape15" o:spid="_x0000_s1098" alt="" style="position:absolute;left:0;text-align:left;margin-left:0;margin-top:0;width:595.3pt;height:841.9pt;z-index:-16158208;mso-wrap-edited:f;mso-width-percent:0;mso-height-percent:0;mso-position-horizontal-relative:page;mso-position-vertical-relative:page;mso-width-percent:0;mso-height-percent:0" fillcolor="#d2b1ff" stroked="f">
            <w10:wrap anchorx="page" anchory="page"/>
          </v:rect>
        </w:pict>
      </w:r>
      <w:r w:rsidR="00CB17DF" w:rsidRPr="0033229B">
        <w:rPr>
          <w:rFonts w:ascii="Area Medium Inktrap" w:hAnsi="Area Medium Inktrap"/>
          <w:color w:val="231F20"/>
          <w:spacing w:val="-83"/>
        </w:rPr>
        <w:t>C</w:t>
      </w:r>
      <w:r w:rsidR="00CB17DF" w:rsidRPr="0033229B">
        <w:rPr>
          <w:rFonts w:ascii="Area Medium Inktrap" w:hAnsi="Area Medium Inktrap"/>
          <w:color w:val="231F20"/>
          <w:spacing w:val="-105"/>
        </w:rPr>
        <w:t>O</w:t>
      </w:r>
      <w:r w:rsidR="00CB17DF" w:rsidRPr="0033229B">
        <w:rPr>
          <w:rFonts w:ascii="Area Medium Inktrap" w:hAnsi="Area Medium Inktrap"/>
          <w:color w:val="231F20"/>
          <w:spacing w:val="-104"/>
        </w:rPr>
        <w:t>N</w:t>
      </w:r>
      <w:r w:rsidR="00CB17DF" w:rsidRPr="0033229B">
        <w:rPr>
          <w:rFonts w:ascii="Area Medium Inktrap" w:hAnsi="Area Medium Inktrap"/>
          <w:color w:val="231F20"/>
          <w:spacing w:val="-106"/>
        </w:rPr>
        <w:t>T</w:t>
      </w:r>
      <w:r w:rsidR="00CB17DF" w:rsidRPr="0033229B">
        <w:rPr>
          <w:rFonts w:ascii="Area Medium Inktrap" w:hAnsi="Area Medium Inktrap"/>
          <w:color w:val="231F20"/>
          <w:spacing w:val="-132"/>
        </w:rPr>
        <w:t>E</w:t>
      </w:r>
      <w:r w:rsidR="00CB17DF" w:rsidRPr="0033229B">
        <w:rPr>
          <w:rFonts w:ascii="Area Medium Inktrap" w:hAnsi="Area Medium Inktrap"/>
          <w:color w:val="231F20"/>
          <w:spacing w:val="-104"/>
        </w:rPr>
        <w:t>N</w:t>
      </w:r>
      <w:r w:rsidR="00CB17DF" w:rsidRPr="0033229B">
        <w:rPr>
          <w:rFonts w:ascii="Area Medium Inktrap" w:hAnsi="Area Medium Inktrap"/>
          <w:color w:val="231F20"/>
          <w:spacing w:val="-103"/>
        </w:rPr>
        <w:t>T</w:t>
      </w:r>
      <w:r w:rsidR="00CB17DF" w:rsidRPr="0033229B">
        <w:rPr>
          <w:rFonts w:ascii="Area Medium Inktrap" w:hAnsi="Area Medium Inktrap"/>
          <w:color w:val="231F20"/>
          <w:spacing w:val="-2"/>
        </w:rPr>
        <w:t>S</w:t>
      </w:r>
    </w:p>
    <w:p w14:paraId="2243E373" w14:textId="77777777" w:rsidR="00874E37" w:rsidRPr="0033229B" w:rsidRDefault="00874E37">
      <w:pPr>
        <w:pStyle w:val="BodyText"/>
        <w:rPr>
          <w:rFonts w:ascii="Area Medium Inktrap" w:hAnsi="Area Medium Inktrap"/>
        </w:rPr>
      </w:pPr>
    </w:p>
    <w:p w14:paraId="2243E374" w14:textId="77777777" w:rsidR="00874E37" w:rsidRPr="0033229B" w:rsidRDefault="00874E37">
      <w:pPr>
        <w:pStyle w:val="BodyText"/>
        <w:rPr>
          <w:rFonts w:ascii="Area Medium Inktrap" w:hAnsi="Area Medium Inktrap"/>
        </w:rPr>
      </w:pPr>
    </w:p>
    <w:p w14:paraId="2243E375" w14:textId="77777777" w:rsidR="00874E37" w:rsidRPr="0033229B" w:rsidRDefault="00874E37">
      <w:pPr>
        <w:pStyle w:val="BodyText"/>
        <w:rPr>
          <w:rFonts w:ascii="Area Medium Inktrap" w:hAnsi="Area Medium Inktrap"/>
        </w:rPr>
      </w:pPr>
    </w:p>
    <w:p w14:paraId="2243E376" w14:textId="77777777" w:rsidR="00874E37" w:rsidRPr="0033229B" w:rsidRDefault="00874E37">
      <w:pPr>
        <w:pStyle w:val="BodyText"/>
        <w:rPr>
          <w:rFonts w:ascii="Area Medium Inktrap" w:hAnsi="Area Medium Inktrap"/>
        </w:rPr>
      </w:pPr>
    </w:p>
    <w:p w14:paraId="2243E377" w14:textId="77777777" w:rsidR="00874E37" w:rsidRPr="0033229B" w:rsidRDefault="0033229B">
      <w:pPr>
        <w:pStyle w:val="BodyText"/>
        <w:spacing w:before="5"/>
        <w:rPr>
          <w:rFonts w:ascii="Area Medium Inktrap" w:hAnsi="Area Medium Inktrap"/>
          <w:sz w:val="12"/>
        </w:rPr>
      </w:pPr>
      <w:r w:rsidRPr="0033229B">
        <w:rPr>
          <w:rFonts w:ascii="Area Medium Inktrap" w:hAnsi="Area Medium Inktrap"/>
          <w:noProof/>
        </w:rPr>
      </w:r>
      <w:r w:rsidR="0033229B" w:rsidRPr="0033229B">
        <w:rPr>
          <w:rFonts w:ascii="Area Medium Inktrap" w:hAnsi="Area Medium Inktrap"/>
          <w:noProof/>
        </w:rPr>
        <w:pict w14:anchorId="2243E5BB">
          <v:shape id="docshape16" o:spid="_x0000_s1097" alt="" style="position:absolute;margin-left:64.15pt;margin-top:8.65pt;width:467pt;height:.1pt;z-index:-15726080;mso-wrap-edited:f;mso-width-percent:0;mso-height-percent:0;mso-wrap-distance-left:0;mso-wrap-distance-right:0;mso-position-horizontal-relative:page;mso-width-percent:0;mso-height-percent:0" coordsize="9340,1270" path="m,l9339,e" filled="f" strokecolor="#231f20" strokeweight="1pt">
            <v:path arrowok="t" o:connecttype="custom" o:connectlocs="0,0;2147483646,0" o:connectangles="0,0"/>
            <w10:wrap type="topAndBottom" anchorx="page"/>
          </v:shape>
        </w:pict>
      </w:r>
    </w:p>
    <w:p w14:paraId="2243E378" w14:textId="77777777" w:rsidR="00874E37" w:rsidRPr="0033229B" w:rsidRDefault="00874E37">
      <w:pPr>
        <w:pStyle w:val="BodyText"/>
        <w:rPr>
          <w:rFonts w:ascii="Area Medium Inktrap" w:hAnsi="Area Medium Inktrap"/>
        </w:rPr>
      </w:pPr>
    </w:p>
    <w:p w14:paraId="2243E379" w14:textId="77777777" w:rsidR="00874E37" w:rsidRPr="0033229B" w:rsidRDefault="00874E37">
      <w:pPr>
        <w:pStyle w:val="BodyText"/>
        <w:rPr>
          <w:rFonts w:ascii="Area Medium Inktrap" w:hAnsi="Area Medium Inktrap"/>
        </w:rPr>
      </w:pPr>
    </w:p>
    <w:p w14:paraId="2243E37A" w14:textId="77777777" w:rsidR="00874E37" w:rsidRPr="0033229B" w:rsidRDefault="00874E37">
      <w:pPr>
        <w:pStyle w:val="BodyText"/>
        <w:rPr>
          <w:rFonts w:ascii="Area Medium Inktrap" w:hAnsi="Area Medium Inktrap"/>
        </w:rPr>
      </w:pPr>
    </w:p>
    <w:p w14:paraId="2243E37B" w14:textId="77777777" w:rsidR="00874E37" w:rsidRPr="0033229B" w:rsidRDefault="00874E37">
      <w:pPr>
        <w:pStyle w:val="BodyText"/>
        <w:rPr>
          <w:rFonts w:ascii="Area Medium Inktrap" w:hAnsi="Area Medium Inktrap"/>
        </w:rPr>
      </w:pPr>
    </w:p>
    <w:p w14:paraId="2243E37C" w14:textId="77777777" w:rsidR="00874E37" w:rsidRPr="0033229B" w:rsidRDefault="00874E37">
      <w:pPr>
        <w:pStyle w:val="BodyText"/>
        <w:rPr>
          <w:rFonts w:ascii="Area Medium Inktrap" w:hAnsi="Area Medium Inktrap"/>
        </w:rPr>
      </w:pPr>
    </w:p>
    <w:p w14:paraId="2243E37D" w14:textId="77777777" w:rsidR="00874E37" w:rsidRPr="0033229B" w:rsidRDefault="00874E37">
      <w:pPr>
        <w:pStyle w:val="BodyText"/>
        <w:rPr>
          <w:rFonts w:ascii="Area Medium Inktrap" w:hAnsi="Area Medium Inktrap"/>
        </w:rPr>
      </w:pPr>
    </w:p>
    <w:p w14:paraId="2243E37E" w14:textId="77777777" w:rsidR="00874E37" w:rsidRPr="0033229B" w:rsidRDefault="00874E37">
      <w:pPr>
        <w:pStyle w:val="BodyText"/>
        <w:rPr>
          <w:rFonts w:ascii="Area Medium Inktrap" w:hAnsi="Area Medium Inktrap"/>
        </w:rPr>
      </w:pPr>
    </w:p>
    <w:sdt>
      <w:sdtPr>
        <w:rPr>
          <w:rFonts w:ascii="Area Medium Inktrap" w:hAnsi="Area Medium Inktrap"/>
        </w:rPr>
        <w:id w:val="-1963027836"/>
        <w:docPartObj>
          <w:docPartGallery w:val="Table of Contents"/>
          <w:docPartUnique/>
        </w:docPartObj>
      </w:sdtPr>
      <w:sdtEndPr/>
      <w:sdtContent>
        <w:p w14:paraId="2243E37F" w14:textId="77777777" w:rsidR="00874E37" w:rsidRPr="0033229B" w:rsidRDefault="00283BB4">
          <w:pPr>
            <w:pStyle w:val="TOC1"/>
            <w:tabs>
              <w:tab w:val="right" w:pos="9342"/>
            </w:tabs>
            <w:spacing w:before="270"/>
            <w:rPr>
              <w:rFonts w:ascii="Area Medium Inktrap" w:hAnsi="Area Medium Inktrap"/>
              <w:b/>
            </w:rPr>
          </w:pPr>
          <w:hyperlink w:anchor="_TOC_250008" w:history="1">
            <w:r w:rsidR="00CB17DF" w:rsidRPr="0033229B">
              <w:rPr>
                <w:rFonts w:ascii="Area Medium Inktrap" w:hAnsi="Area Medium Inktrap"/>
                <w:color w:val="231F20"/>
              </w:rPr>
              <w:t>Acknowledgement</w:t>
            </w:r>
            <w:r w:rsidR="00CB17DF" w:rsidRPr="0033229B">
              <w:rPr>
                <w:rFonts w:ascii="Area Medium Inktrap" w:hAnsi="Area Medium Inktrap"/>
                <w:color w:val="231F20"/>
                <w:spacing w:val="-8"/>
              </w:rPr>
              <w:t xml:space="preserve"> </w:t>
            </w:r>
            <w:r w:rsidR="00CB17DF" w:rsidRPr="0033229B">
              <w:rPr>
                <w:rFonts w:ascii="Area Medium Inktrap" w:hAnsi="Area Medium Inktrap"/>
                <w:color w:val="231F20"/>
              </w:rPr>
              <w:t>of</w:t>
            </w:r>
            <w:r w:rsidR="00CB17DF" w:rsidRPr="0033229B">
              <w:rPr>
                <w:rFonts w:ascii="Area Medium Inktrap" w:hAnsi="Area Medium Inktrap"/>
                <w:color w:val="231F20"/>
                <w:spacing w:val="-14"/>
              </w:rPr>
              <w:t xml:space="preserve"> </w:t>
            </w:r>
            <w:r w:rsidR="00CB17DF" w:rsidRPr="0033229B">
              <w:rPr>
                <w:rFonts w:ascii="Area Medium Inktrap" w:hAnsi="Area Medium Inktrap"/>
                <w:color w:val="231F20"/>
                <w:spacing w:val="-2"/>
              </w:rPr>
              <w:t>Country</w:t>
            </w:r>
            <w:r w:rsidR="00CB17DF" w:rsidRPr="0033229B">
              <w:rPr>
                <w:rFonts w:ascii="Area Medium Inktrap" w:hAnsi="Area Medium Inktrap"/>
                <w:color w:val="231F20"/>
              </w:rPr>
              <w:tab/>
            </w:r>
            <w:r w:rsidR="00CB17DF" w:rsidRPr="0033229B">
              <w:rPr>
                <w:rFonts w:ascii="Area Medium Inktrap" w:hAnsi="Area Medium Inktrap"/>
                <w:b/>
                <w:color w:val="231F20"/>
                <w:spacing w:val="-10"/>
              </w:rPr>
              <w:t>3</w:t>
            </w:r>
          </w:hyperlink>
        </w:p>
        <w:p w14:paraId="2243E380" w14:textId="77777777" w:rsidR="00874E37" w:rsidRPr="0033229B" w:rsidRDefault="00CB17DF">
          <w:pPr>
            <w:pStyle w:val="TOC1"/>
            <w:tabs>
              <w:tab w:val="right" w:pos="9342"/>
            </w:tabs>
            <w:spacing w:before="138"/>
            <w:rPr>
              <w:rFonts w:ascii="Area Medium Inktrap" w:hAnsi="Area Medium Inktrap"/>
              <w:b/>
            </w:rPr>
          </w:pPr>
          <w:r w:rsidRPr="0033229B">
            <w:rPr>
              <w:rFonts w:ascii="Area Medium Inktrap" w:hAnsi="Area Medium Inktrap"/>
              <w:color w:val="231F20"/>
              <w:position w:val="1"/>
            </w:rPr>
            <w:t>Other</w:t>
          </w:r>
          <w:r w:rsidRPr="0033229B">
            <w:rPr>
              <w:rFonts w:ascii="Area Medium Inktrap" w:hAnsi="Area Medium Inktrap"/>
              <w:color w:val="231F20"/>
              <w:spacing w:val="-19"/>
              <w:position w:val="1"/>
            </w:rPr>
            <w:t xml:space="preserve"> </w:t>
          </w:r>
          <w:r w:rsidRPr="0033229B">
            <w:rPr>
              <w:rFonts w:ascii="Area Medium Inktrap" w:hAnsi="Area Medium Inktrap"/>
              <w:color w:val="231F20"/>
              <w:spacing w:val="-2"/>
              <w:position w:val="1"/>
            </w:rPr>
            <w:t>Acknowledgements</w:t>
          </w:r>
          <w:r w:rsidRPr="0033229B">
            <w:rPr>
              <w:rFonts w:ascii="Area Medium Inktrap" w:hAnsi="Area Medium Inktrap"/>
              <w:color w:val="231F20"/>
              <w:position w:val="1"/>
            </w:rPr>
            <w:tab/>
          </w:r>
          <w:r w:rsidRPr="0033229B">
            <w:rPr>
              <w:rFonts w:ascii="Area Medium Inktrap" w:hAnsi="Area Medium Inktrap"/>
              <w:b/>
              <w:color w:val="231F20"/>
              <w:spacing w:val="-10"/>
            </w:rPr>
            <w:t>3</w:t>
          </w:r>
        </w:p>
        <w:p w14:paraId="2243E381" w14:textId="77777777" w:rsidR="00874E37" w:rsidRPr="0033229B" w:rsidRDefault="00283BB4">
          <w:pPr>
            <w:pStyle w:val="TOC1"/>
            <w:tabs>
              <w:tab w:val="right" w:pos="9342"/>
            </w:tabs>
            <w:spacing w:before="139"/>
            <w:rPr>
              <w:rFonts w:ascii="Area Medium Inktrap" w:hAnsi="Area Medium Inktrap"/>
              <w:b/>
            </w:rPr>
          </w:pPr>
          <w:hyperlink w:anchor="_TOC_250007" w:history="1">
            <w:r w:rsidR="00CB17DF" w:rsidRPr="0033229B">
              <w:rPr>
                <w:rFonts w:ascii="Area Medium Inktrap" w:hAnsi="Area Medium Inktrap"/>
                <w:color w:val="231F20"/>
                <w:position w:val="1"/>
              </w:rPr>
              <w:t>Alternative</w:t>
            </w:r>
            <w:r w:rsidR="00CB17DF" w:rsidRPr="0033229B">
              <w:rPr>
                <w:rFonts w:ascii="Area Medium Inktrap" w:hAnsi="Area Medium Inktrap"/>
                <w:color w:val="231F20"/>
                <w:spacing w:val="-11"/>
                <w:position w:val="1"/>
              </w:rPr>
              <w:t xml:space="preserve"> </w:t>
            </w:r>
            <w:r w:rsidR="00CB17DF" w:rsidRPr="0033229B">
              <w:rPr>
                <w:rFonts w:ascii="Area Medium Inktrap" w:hAnsi="Area Medium Inktrap"/>
                <w:color w:val="231F20"/>
                <w:spacing w:val="-2"/>
                <w:position w:val="1"/>
              </w:rPr>
              <w:t>Formats</w:t>
            </w:r>
            <w:r w:rsidR="00CB17DF" w:rsidRPr="0033229B">
              <w:rPr>
                <w:rFonts w:ascii="Area Medium Inktrap" w:hAnsi="Area Medium Inktrap"/>
                <w:color w:val="231F20"/>
                <w:position w:val="1"/>
              </w:rPr>
              <w:tab/>
            </w:r>
            <w:r w:rsidR="00CB17DF" w:rsidRPr="0033229B">
              <w:rPr>
                <w:rFonts w:ascii="Area Medium Inktrap" w:hAnsi="Area Medium Inktrap"/>
                <w:b/>
                <w:color w:val="231F20"/>
                <w:spacing w:val="-10"/>
              </w:rPr>
              <w:t>3</w:t>
            </w:r>
          </w:hyperlink>
        </w:p>
        <w:p w14:paraId="2243E382" w14:textId="77777777" w:rsidR="00874E37" w:rsidRPr="0033229B" w:rsidRDefault="00283BB4">
          <w:pPr>
            <w:pStyle w:val="TOC1"/>
            <w:tabs>
              <w:tab w:val="right" w:pos="9342"/>
            </w:tabs>
            <w:spacing w:before="128"/>
            <w:rPr>
              <w:rFonts w:ascii="Area Medium Inktrap" w:hAnsi="Area Medium Inktrap"/>
              <w:b/>
            </w:rPr>
          </w:pPr>
          <w:hyperlink w:anchor="_TOC_250006" w:history="1">
            <w:r w:rsidR="00CB17DF" w:rsidRPr="0033229B">
              <w:rPr>
                <w:rFonts w:ascii="Area Medium Inktrap" w:hAnsi="Area Medium Inktrap"/>
                <w:color w:val="231F20"/>
                <w:position w:val="2"/>
              </w:rPr>
              <w:t>A</w:t>
            </w:r>
            <w:r w:rsidR="00CB17DF" w:rsidRPr="0033229B">
              <w:rPr>
                <w:rFonts w:ascii="Area Medium Inktrap" w:hAnsi="Area Medium Inktrap"/>
                <w:color w:val="231F20"/>
                <w:spacing w:val="-17"/>
                <w:position w:val="2"/>
              </w:rPr>
              <w:t xml:space="preserve"> </w:t>
            </w:r>
            <w:r w:rsidR="00CB17DF" w:rsidRPr="0033229B">
              <w:rPr>
                <w:rFonts w:ascii="Area Medium Inktrap" w:hAnsi="Area Medium Inktrap"/>
                <w:color w:val="231F20"/>
                <w:position w:val="2"/>
              </w:rPr>
              <w:t>Note</w:t>
            </w:r>
            <w:r w:rsidR="00CB17DF" w:rsidRPr="0033229B">
              <w:rPr>
                <w:rFonts w:ascii="Area Medium Inktrap" w:hAnsi="Area Medium Inktrap"/>
                <w:color w:val="231F20"/>
                <w:spacing w:val="-3"/>
                <w:position w:val="2"/>
              </w:rPr>
              <w:t xml:space="preserve"> </w:t>
            </w:r>
            <w:r w:rsidR="00CB17DF" w:rsidRPr="0033229B">
              <w:rPr>
                <w:rFonts w:ascii="Area Medium Inktrap" w:hAnsi="Area Medium Inktrap"/>
                <w:color w:val="231F20"/>
                <w:position w:val="2"/>
              </w:rPr>
              <w:t>on</w:t>
            </w:r>
            <w:r w:rsidR="00CB17DF" w:rsidRPr="0033229B">
              <w:rPr>
                <w:rFonts w:ascii="Area Medium Inktrap" w:hAnsi="Area Medium Inktrap"/>
                <w:color w:val="231F20"/>
                <w:spacing w:val="-3"/>
                <w:position w:val="2"/>
              </w:rPr>
              <w:t xml:space="preserve"> </w:t>
            </w:r>
            <w:r w:rsidR="00CB17DF" w:rsidRPr="0033229B">
              <w:rPr>
                <w:rFonts w:ascii="Area Medium Inktrap" w:hAnsi="Area Medium Inktrap"/>
                <w:color w:val="231F20"/>
                <w:spacing w:val="-2"/>
                <w:position w:val="2"/>
              </w:rPr>
              <w:t>Language</w:t>
            </w:r>
            <w:r w:rsidR="00CB17DF" w:rsidRPr="0033229B">
              <w:rPr>
                <w:rFonts w:ascii="Area Medium Inktrap" w:hAnsi="Area Medium Inktrap"/>
                <w:color w:val="231F20"/>
                <w:position w:val="2"/>
              </w:rPr>
              <w:tab/>
            </w:r>
            <w:r w:rsidR="00CB17DF" w:rsidRPr="0033229B">
              <w:rPr>
                <w:rFonts w:ascii="Area Medium Inktrap" w:hAnsi="Area Medium Inktrap"/>
                <w:b/>
                <w:color w:val="231F20"/>
                <w:spacing w:val="-10"/>
              </w:rPr>
              <w:t>3</w:t>
            </w:r>
          </w:hyperlink>
        </w:p>
        <w:p w14:paraId="2243E383" w14:textId="77777777" w:rsidR="00874E37" w:rsidRPr="0033229B" w:rsidRDefault="00CB17DF">
          <w:pPr>
            <w:pStyle w:val="TOC1"/>
            <w:tabs>
              <w:tab w:val="right" w:pos="9332"/>
            </w:tabs>
            <w:spacing w:before="66"/>
            <w:rPr>
              <w:rFonts w:ascii="Area Medium Inktrap" w:hAnsi="Area Medium Inktrap"/>
              <w:b/>
            </w:rPr>
          </w:pPr>
          <w:r w:rsidRPr="0033229B">
            <w:rPr>
              <w:rFonts w:ascii="Area Medium Inktrap" w:hAnsi="Area Medium Inktrap"/>
              <w:color w:val="231F20"/>
            </w:rPr>
            <w:t>Message</w:t>
          </w:r>
          <w:r w:rsidRPr="0033229B">
            <w:rPr>
              <w:rFonts w:ascii="Area Medium Inktrap" w:hAnsi="Area Medium Inktrap"/>
              <w:color w:val="231F20"/>
              <w:spacing w:val="-5"/>
            </w:rPr>
            <w:t xml:space="preserve"> </w:t>
          </w:r>
          <w:r w:rsidRPr="0033229B">
            <w:rPr>
              <w:rFonts w:ascii="Area Medium Inktrap" w:hAnsi="Area Medium Inktrap"/>
              <w:color w:val="231F20"/>
            </w:rPr>
            <w:t>from</w:t>
          </w:r>
          <w:r w:rsidRPr="0033229B">
            <w:rPr>
              <w:rFonts w:ascii="Area Medium Inktrap" w:hAnsi="Area Medium Inktrap"/>
              <w:color w:val="231F20"/>
              <w:spacing w:val="-11"/>
            </w:rPr>
            <w:t xml:space="preserve"> </w:t>
          </w:r>
          <w:r w:rsidRPr="0033229B">
            <w:rPr>
              <w:rFonts w:ascii="Area Medium Inktrap" w:hAnsi="Area Medium Inktrap"/>
              <w:color w:val="231F20"/>
            </w:rPr>
            <w:t>the</w:t>
          </w:r>
          <w:r w:rsidRPr="0033229B">
            <w:rPr>
              <w:rFonts w:ascii="Area Medium Inktrap" w:hAnsi="Area Medium Inktrap"/>
              <w:color w:val="231F20"/>
              <w:spacing w:val="-4"/>
            </w:rPr>
            <w:t xml:space="preserve"> </w:t>
          </w:r>
          <w:r w:rsidRPr="0033229B">
            <w:rPr>
              <w:rFonts w:ascii="Area Medium Inktrap" w:hAnsi="Area Medium Inktrap"/>
              <w:color w:val="231F20"/>
            </w:rPr>
            <w:t>Executive</w:t>
          </w:r>
          <w:r w:rsidRPr="0033229B">
            <w:rPr>
              <w:rFonts w:ascii="Area Medium Inktrap" w:hAnsi="Area Medium Inktrap"/>
              <w:color w:val="231F20"/>
              <w:spacing w:val="-4"/>
            </w:rPr>
            <w:t xml:space="preserve"> </w:t>
          </w:r>
          <w:r w:rsidRPr="0033229B">
            <w:rPr>
              <w:rFonts w:ascii="Area Medium Inktrap" w:hAnsi="Area Medium Inktrap"/>
              <w:color w:val="231F20"/>
              <w:spacing w:val="-2"/>
            </w:rPr>
            <w:t>Director</w:t>
          </w:r>
          <w:r w:rsidRPr="0033229B">
            <w:rPr>
              <w:rFonts w:ascii="Area Medium Inktrap" w:hAnsi="Area Medium Inktrap"/>
              <w:color w:val="231F20"/>
            </w:rPr>
            <w:tab/>
          </w:r>
          <w:r w:rsidRPr="0033229B">
            <w:rPr>
              <w:rFonts w:ascii="Area Medium Inktrap" w:hAnsi="Area Medium Inktrap"/>
              <w:b/>
              <w:color w:val="231F20"/>
              <w:spacing w:val="-10"/>
              <w:position w:val="6"/>
            </w:rPr>
            <w:t>7</w:t>
          </w:r>
        </w:p>
        <w:p w14:paraId="2243E384" w14:textId="77777777" w:rsidR="00874E37" w:rsidRPr="0033229B" w:rsidRDefault="00283BB4">
          <w:pPr>
            <w:pStyle w:val="TOC1"/>
            <w:tabs>
              <w:tab w:val="right" w:pos="9345"/>
            </w:tabs>
            <w:spacing w:before="93"/>
            <w:rPr>
              <w:rFonts w:ascii="Area Medium Inktrap" w:hAnsi="Area Medium Inktrap"/>
              <w:b/>
            </w:rPr>
          </w:pPr>
          <w:hyperlink w:anchor="_TOC_250005" w:history="1">
            <w:r w:rsidR="00CB17DF" w:rsidRPr="0033229B">
              <w:rPr>
                <w:rFonts w:ascii="Area Medium Inktrap" w:hAnsi="Area Medium Inktrap"/>
                <w:color w:val="231F20"/>
                <w:spacing w:val="-2"/>
              </w:rPr>
              <w:t>Introduction</w:t>
            </w:r>
            <w:r w:rsidR="00CB17DF" w:rsidRPr="0033229B">
              <w:rPr>
                <w:rFonts w:ascii="Area Medium Inktrap" w:hAnsi="Area Medium Inktrap"/>
                <w:color w:val="231F20"/>
              </w:rPr>
              <w:tab/>
            </w:r>
            <w:r w:rsidR="00CB17DF" w:rsidRPr="0033229B">
              <w:rPr>
                <w:rFonts w:ascii="Area Medium Inktrap" w:hAnsi="Area Medium Inktrap"/>
                <w:b/>
                <w:color w:val="231F20"/>
                <w:spacing w:val="-10"/>
                <w:position w:val="5"/>
              </w:rPr>
              <w:t>8</w:t>
            </w:r>
          </w:hyperlink>
        </w:p>
        <w:p w14:paraId="2243E385" w14:textId="77777777" w:rsidR="00874E37" w:rsidRPr="0033229B" w:rsidRDefault="00283BB4">
          <w:pPr>
            <w:pStyle w:val="TOC1"/>
            <w:tabs>
              <w:tab w:val="right" w:pos="9345"/>
            </w:tabs>
            <w:spacing w:before="93"/>
            <w:rPr>
              <w:rFonts w:ascii="Area Medium Inktrap" w:hAnsi="Area Medium Inktrap"/>
              <w:b/>
            </w:rPr>
          </w:pPr>
          <w:hyperlink w:anchor="_TOC_250004" w:history="1">
            <w:r w:rsidR="00CB17DF" w:rsidRPr="0033229B">
              <w:rPr>
                <w:rFonts w:ascii="Area Medium Inktrap" w:hAnsi="Area Medium Inktrap"/>
                <w:color w:val="231F20"/>
              </w:rPr>
              <w:t>About</w:t>
            </w:r>
            <w:r w:rsidR="00CB17DF" w:rsidRPr="0033229B">
              <w:rPr>
                <w:rFonts w:ascii="Area Medium Inktrap" w:hAnsi="Area Medium Inktrap"/>
                <w:color w:val="231F20"/>
                <w:spacing w:val="-1"/>
              </w:rPr>
              <w:t xml:space="preserve"> </w:t>
            </w:r>
            <w:r w:rsidR="00CB17DF" w:rsidRPr="0033229B">
              <w:rPr>
                <w:rFonts w:ascii="Area Medium Inktrap" w:hAnsi="Area Medium Inktrap"/>
                <w:color w:val="231F20"/>
                <w:spacing w:val="-5"/>
              </w:rPr>
              <w:t>Us</w:t>
            </w:r>
            <w:r w:rsidR="00CB17DF" w:rsidRPr="0033229B">
              <w:rPr>
                <w:rFonts w:ascii="Area Medium Inktrap" w:hAnsi="Area Medium Inktrap"/>
                <w:color w:val="231F20"/>
              </w:rPr>
              <w:tab/>
            </w:r>
            <w:r w:rsidR="00CB17DF" w:rsidRPr="0033229B">
              <w:rPr>
                <w:rFonts w:ascii="Area Medium Inktrap" w:hAnsi="Area Medium Inktrap"/>
                <w:b/>
                <w:color w:val="231F20"/>
                <w:spacing w:val="-10"/>
                <w:position w:val="5"/>
              </w:rPr>
              <w:t>8</w:t>
            </w:r>
          </w:hyperlink>
        </w:p>
        <w:p w14:paraId="2243E386" w14:textId="77777777" w:rsidR="00874E37" w:rsidRPr="0033229B" w:rsidRDefault="00283BB4">
          <w:pPr>
            <w:pStyle w:val="TOC1"/>
            <w:tabs>
              <w:tab w:val="right" w:pos="9415"/>
            </w:tabs>
            <w:spacing w:before="102"/>
            <w:rPr>
              <w:rFonts w:ascii="Area Medium Inktrap" w:hAnsi="Area Medium Inktrap"/>
              <w:b/>
            </w:rPr>
          </w:pPr>
          <w:hyperlink w:anchor="_TOC_250003" w:history="1">
            <w:r w:rsidR="00CB17DF" w:rsidRPr="0033229B">
              <w:rPr>
                <w:rFonts w:ascii="Area Medium Inktrap" w:hAnsi="Area Medium Inktrap"/>
                <w:color w:val="231F20"/>
              </w:rPr>
              <w:t>Disability</w:t>
            </w:r>
            <w:r w:rsidR="00CB17DF" w:rsidRPr="0033229B">
              <w:rPr>
                <w:rFonts w:ascii="Area Medium Inktrap" w:hAnsi="Area Medium Inktrap"/>
                <w:color w:val="231F20"/>
                <w:spacing w:val="-12"/>
              </w:rPr>
              <w:t xml:space="preserve"> </w:t>
            </w:r>
            <w:r w:rsidR="00CB17DF" w:rsidRPr="0033229B">
              <w:rPr>
                <w:rFonts w:ascii="Area Medium Inktrap" w:hAnsi="Area Medium Inktrap"/>
                <w:color w:val="231F20"/>
              </w:rPr>
              <w:t>in</w:t>
            </w:r>
            <w:r w:rsidR="00CB17DF" w:rsidRPr="0033229B">
              <w:rPr>
                <w:rFonts w:ascii="Area Medium Inktrap" w:hAnsi="Area Medium Inktrap"/>
                <w:color w:val="231F20"/>
                <w:spacing w:val="-12"/>
              </w:rPr>
              <w:t xml:space="preserve"> </w:t>
            </w:r>
            <w:r w:rsidR="00CB17DF" w:rsidRPr="0033229B">
              <w:rPr>
                <w:rFonts w:ascii="Area Medium Inktrap" w:hAnsi="Area Medium Inktrap"/>
                <w:color w:val="231F20"/>
                <w:spacing w:val="-2"/>
              </w:rPr>
              <w:t>Australia</w:t>
            </w:r>
            <w:r w:rsidR="00CB17DF" w:rsidRPr="0033229B">
              <w:rPr>
                <w:rFonts w:ascii="Area Medium Inktrap" w:hAnsi="Area Medium Inktrap"/>
                <w:color w:val="231F20"/>
              </w:rPr>
              <w:tab/>
            </w:r>
            <w:r w:rsidR="00CB17DF" w:rsidRPr="0033229B">
              <w:rPr>
                <w:rFonts w:ascii="Area Medium Inktrap" w:hAnsi="Area Medium Inktrap"/>
                <w:b/>
                <w:color w:val="231F20"/>
                <w:spacing w:val="-5"/>
                <w:position w:val="4"/>
              </w:rPr>
              <w:t>10</w:t>
            </w:r>
          </w:hyperlink>
        </w:p>
        <w:p w14:paraId="2243E387" w14:textId="77777777" w:rsidR="00874E37" w:rsidRPr="0033229B" w:rsidRDefault="00CB17DF">
          <w:pPr>
            <w:pStyle w:val="TOC1"/>
            <w:tabs>
              <w:tab w:val="right" w:pos="9407"/>
            </w:tabs>
            <w:rPr>
              <w:rFonts w:ascii="Area Medium Inktrap" w:hAnsi="Area Medium Inktrap"/>
              <w:b/>
            </w:rPr>
          </w:pPr>
          <w:r w:rsidRPr="0033229B">
            <w:rPr>
              <w:rFonts w:ascii="Area Medium Inktrap" w:hAnsi="Area Medium Inktrap"/>
              <w:color w:val="231F20"/>
            </w:rPr>
            <w:t>Our</w:t>
          </w:r>
          <w:r w:rsidRPr="0033229B">
            <w:rPr>
              <w:rFonts w:ascii="Area Medium Inktrap" w:hAnsi="Area Medium Inktrap"/>
              <w:color w:val="231F20"/>
              <w:spacing w:val="-11"/>
            </w:rPr>
            <w:t xml:space="preserve"> </w:t>
          </w:r>
          <w:r w:rsidRPr="0033229B">
            <w:rPr>
              <w:rFonts w:ascii="Area Medium Inktrap" w:hAnsi="Area Medium Inktrap"/>
              <w:color w:val="231F20"/>
              <w:spacing w:val="-4"/>
            </w:rPr>
            <w:t>DIAP</w:t>
          </w:r>
          <w:r w:rsidRPr="0033229B">
            <w:rPr>
              <w:rFonts w:ascii="Area Medium Inktrap" w:hAnsi="Area Medium Inktrap"/>
              <w:color w:val="231F20"/>
            </w:rPr>
            <w:tab/>
          </w:r>
          <w:r w:rsidRPr="0033229B">
            <w:rPr>
              <w:rFonts w:ascii="Area Medium Inktrap" w:hAnsi="Area Medium Inktrap"/>
              <w:b/>
              <w:color w:val="231F20"/>
              <w:spacing w:val="-5"/>
              <w:position w:val="3"/>
            </w:rPr>
            <w:t>13</w:t>
          </w:r>
        </w:p>
        <w:p w14:paraId="2243E388" w14:textId="77777777" w:rsidR="00874E37" w:rsidRPr="0033229B" w:rsidRDefault="00CB17DF">
          <w:pPr>
            <w:pStyle w:val="TOC1"/>
            <w:tabs>
              <w:tab w:val="right" w:pos="9410"/>
            </w:tabs>
            <w:rPr>
              <w:rFonts w:ascii="Area Medium Inktrap" w:hAnsi="Area Medium Inktrap"/>
              <w:b/>
            </w:rPr>
          </w:pPr>
          <w:r w:rsidRPr="0033229B">
            <w:rPr>
              <w:rFonts w:ascii="Area Medium Inktrap" w:hAnsi="Area Medium Inktrap"/>
              <w:color w:val="231F20"/>
            </w:rPr>
            <w:t>Our</w:t>
          </w:r>
          <w:r w:rsidRPr="0033229B">
            <w:rPr>
              <w:rFonts w:ascii="Area Medium Inktrap" w:hAnsi="Area Medium Inktrap"/>
              <w:color w:val="231F20"/>
              <w:spacing w:val="-23"/>
            </w:rPr>
            <w:t xml:space="preserve"> </w:t>
          </w:r>
          <w:r w:rsidRPr="0033229B">
            <w:rPr>
              <w:rFonts w:ascii="Area Medium Inktrap" w:hAnsi="Area Medium Inktrap"/>
              <w:color w:val="231F20"/>
            </w:rPr>
            <w:t>Achievements</w:t>
          </w:r>
          <w:r w:rsidRPr="0033229B">
            <w:rPr>
              <w:rFonts w:ascii="Area Medium Inktrap" w:hAnsi="Area Medium Inktrap"/>
              <w:color w:val="231F20"/>
              <w:spacing w:val="-16"/>
            </w:rPr>
            <w:t xml:space="preserve"> </w:t>
          </w:r>
          <w:r w:rsidRPr="0033229B">
            <w:rPr>
              <w:rFonts w:ascii="Area Medium Inktrap" w:hAnsi="Area Medium Inktrap"/>
              <w:color w:val="231F20"/>
            </w:rPr>
            <w:t>to</w:t>
          </w:r>
          <w:r w:rsidRPr="0033229B">
            <w:rPr>
              <w:rFonts w:ascii="Area Medium Inktrap" w:hAnsi="Area Medium Inktrap"/>
              <w:color w:val="231F20"/>
              <w:spacing w:val="-6"/>
            </w:rPr>
            <w:t xml:space="preserve"> </w:t>
          </w:r>
          <w:r w:rsidRPr="0033229B">
            <w:rPr>
              <w:rFonts w:ascii="Area Medium Inktrap" w:hAnsi="Area Medium Inktrap"/>
              <w:color w:val="231F20"/>
              <w:spacing w:val="-4"/>
            </w:rPr>
            <w:t>Date</w:t>
          </w:r>
          <w:r w:rsidRPr="0033229B">
            <w:rPr>
              <w:rFonts w:ascii="Area Medium Inktrap" w:hAnsi="Area Medium Inktrap"/>
              <w:color w:val="231F20"/>
            </w:rPr>
            <w:tab/>
          </w:r>
          <w:r w:rsidRPr="0033229B">
            <w:rPr>
              <w:rFonts w:ascii="Area Medium Inktrap" w:hAnsi="Area Medium Inktrap"/>
              <w:b/>
              <w:color w:val="231F20"/>
              <w:spacing w:val="-5"/>
              <w:position w:val="3"/>
            </w:rPr>
            <w:t>14</w:t>
          </w:r>
        </w:p>
        <w:p w14:paraId="2243E389" w14:textId="77777777" w:rsidR="00874E37" w:rsidRPr="0033229B" w:rsidRDefault="00CB17DF">
          <w:pPr>
            <w:pStyle w:val="TOC1"/>
            <w:tabs>
              <w:tab w:val="right" w:pos="9412"/>
            </w:tabs>
            <w:spacing w:before="123"/>
            <w:rPr>
              <w:rFonts w:ascii="Area Medium Inktrap" w:hAnsi="Area Medium Inktrap"/>
              <w:b/>
            </w:rPr>
          </w:pPr>
          <w:r w:rsidRPr="0033229B">
            <w:rPr>
              <w:rFonts w:ascii="Area Medium Inktrap" w:hAnsi="Area Medium Inktrap"/>
              <w:color w:val="231F20"/>
            </w:rPr>
            <w:t>Methodology</w:t>
          </w:r>
          <w:r w:rsidRPr="0033229B">
            <w:rPr>
              <w:rFonts w:ascii="Area Medium Inktrap" w:hAnsi="Area Medium Inktrap"/>
              <w:color w:val="231F20"/>
              <w:spacing w:val="-12"/>
            </w:rPr>
            <w:t xml:space="preserve"> </w:t>
          </w:r>
          <w:r w:rsidRPr="0033229B">
            <w:rPr>
              <w:rFonts w:ascii="Area Medium Inktrap" w:hAnsi="Area Medium Inktrap"/>
              <w:color w:val="231F20"/>
            </w:rPr>
            <w:t>and</w:t>
          </w:r>
          <w:r w:rsidRPr="0033229B">
            <w:rPr>
              <w:rFonts w:ascii="Area Medium Inktrap" w:hAnsi="Area Medium Inktrap"/>
              <w:color w:val="231F20"/>
              <w:spacing w:val="-1"/>
            </w:rPr>
            <w:t xml:space="preserve"> </w:t>
          </w:r>
          <w:proofErr w:type="spellStart"/>
          <w:r w:rsidRPr="0033229B">
            <w:rPr>
              <w:rFonts w:ascii="Area Medium Inktrap" w:hAnsi="Area Medium Inktrap"/>
              <w:color w:val="231F20"/>
              <w:spacing w:val="-2"/>
            </w:rPr>
            <w:t>Consulation</w:t>
          </w:r>
          <w:proofErr w:type="spellEnd"/>
          <w:r w:rsidRPr="0033229B">
            <w:rPr>
              <w:rFonts w:ascii="Area Medium Inktrap" w:hAnsi="Area Medium Inktrap"/>
              <w:color w:val="231F20"/>
            </w:rPr>
            <w:tab/>
          </w:r>
          <w:r w:rsidRPr="0033229B">
            <w:rPr>
              <w:rFonts w:ascii="Area Medium Inktrap" w:hAnsi="Area Medium Inktrap"/>
              <w:b/>
              <w:color w:val="231F20"/>
              <w:spacing w:val="-7"/>
              <w:position w:val="2"/>
            </w:rPr>
            <w:t>16</w:t>
          </w:r>
        </w:p>
        <w:p w14:paraId="2243E38A" w14:textId="77777777" w:rsidR="00874E37" w:rsidRPr="0033229B" w:rsidRDefault="00283BB4">
          <w:pPr>
            <w:pStyle w:val="TOC1"/>
            <w:tabs>
              <w:tab w:val="right" w:pos="9413"/>
            </w:tabs>
            <w:spacing w:before="122"/>
            <w:rPr>
              <w:rFonts w:ascii="Area Medium Inktrap" w:hAnsi="Area Medium Inktrap"/>
              <w:b/>
            </w:rPr>
          </w:pPr>
          <w:hyperlink w:anchor="_TOC_250002" w:history="1">
            <w:r w:rsidR="00CB17DF" w:rsidRPr="0033229B">
              <w:rPr>
                <w:rFonts w:ascii="Area Medium Inktrap" w:hAnsi="Area Medium Inktrap"/>
                <w:color w:val="231F20"/>
              </w:rPr>
              <w:t>Governance,</w:t>
            </w:r>
            <w:r w:rsidR="00CB17DF" w:rsidRPr="0033229B">
              <w:rPr>
                <w:rFonts w:ascii="Area Medium Inktrap" w:hAnsi="Area Medium Inktrap"/>
                <w:color w:val="231F20"/>
                <w:spacing w:val="-14"/>
              </w:rPr>
              <w:t xml:space="preserve"> </w:t>
            </w:r>
            <w:r w:rsidR="00CB17DF" w:rsidRPr="0033229B">
              <w:rPr>
                <w:rFonts w:ascii="Area Medium Inktrap" w:hAnsi="Area Medium Inktrap"/>
                <w:color w:val="231F20"/>
              </w:rPr>
              <w:t>Monitoring</w:t>
            </w:r>
            <w:r w:rsidR="00CB17DF" w:rsidRPr="0033229B">
              <w:rPr>
                <w:rFonts w:ascii="Area Medium Inktrap" w:hAnsi="Area Medium Inktrap"/>
                <w:color w:val="231F20"/>
                <w:spacing w:val="-5"/>
              </w:rPr>
              <w:t xml:space="preserve"> </w:t>
            </w:r>
            <w:r w:rsidR="00CB17DF" w:rsidRPr="0033229B">
              <w:rPr>
                <w:rFonts w:ascii="Area Medium Inktrap" w:hAnsi="Area Medium Inktrap"/>
                <w:color w:val="231F20"/>
              </w:rPr>
              <w:t>and</w:t>
            </w:r>
            <w:r w:rsidR="00CB17DF" w:rsidRPr="0033229B">
              <w:rPr>
                <w:rFonts w:ascii="Area Medium Inktrap" w:hAnsi="Area Medium Inktrap"/>
                <w:color w:val="231F20"/>
                <w:spacing w:val="-4"/>
              </w:rPr>
              <w:t xml:space="preserve"> </w:t>
            </w:r>
            <w:r w:rsidR="00CB17DF" w:rsidRPr="0033229B">
              <w:rPr>
                <w:rFonts w:ascii="Area Medium Inktrap" w:hAnsi="Area Medium Inktrap"/>
                <w:color w:val="231F20"/>
                <w:spacing w:val="-2"/>
              </w:rPr>
              <w:t>Review</w:t>
            </w:r>
            <w:r w:rsidR="00CB17DF" w:rsidRPr="0033229B">
              <w:rPr>
                <w:rFonts w:ascii="Area Medium Inktrap" w:hAnsi="Area Medium Inktrap"/>
                <w:color w:val="231F20"/>
              </w:rPr>
              <w:tab/>
            </w:r>
            <w:r w:rsidR="00CB17DF" w:rsidRPr="0033229B">
              <w:rPr>
                <w:rFonts w:ascii="Area Medium Inktrap" w:hAnsi="Area Medium Inktrap"/>
                <w:b/>
                <w:color w:val="231F20"/>
                <w:spacing w:val="-5"/>
                <w:position w:val="2"/>
              </w:rPr>
              <w:t>19</w:t>
            </w:r>
          </w:hyperlink>
        </w:p>
        <w:p w14:paraId="2243E38B" w14:textId="77777777" w:rsidR="00874E37" w:rsidRPr="0033229B" w:rsidRDefault="00283BB4">
          <w:pPr>
            <w:pStyle w:val="TOC1"/>
            <w:tabs>
              <w:tab w:val="right" w:pos="9452"/>
            </w:tabs>
            <w:spacing w:before="133"/>
            <w:rPr>
              <w:rFonts w:ascii="Area Medium Inktrap" w:hAnsi="Area Medium Inktrap"/>
              <w:b/>
            </w:rPr>
          </w:pPr>
          <w:hyperlink w:anchor="_TOC_250001" w:history="1">
            <w:r w:rsidR="00CB17DF" w:rsidRPr="0033229B">
              <w:rPr>
                <w:rFonts w:ascii="Area Medium Inktrap" w:hAnsi="Area Medium Inktrap"/>
                <w:color w:val="231F20"/>
              </w:rPr>
              <w:t>Plan,</w:t>
            </w:r>
            <w:r w:rsidR="00CB17DF" w:rsidRPr="0033229B">
              <w:rPr>
                <w:rFonts w:ascii="Area Medium Inktrap" w:hAnsi="Area Medium Inktrap"/>
                <w:color w:val="231F20"/>
                <w:spacing w:val="-12"/>
              </w:rPr>
              <w:t xml:space="preserve"> </w:t>
            </w:r>
            <w:r w:rsidR="00CB17DF" w:rsidRPr="0033229B">
              <w:rPr>
                <w:rFonts w:ascii="Area Medium Inktrap" w:hAnsi="Area Medium Inktrap"/>
                <w:color w:val="231F20"/>
              </w:rPr>
              <w:t>Commitment,</w:t>
            </w:r>
            <w:r w:rsidR="00CB17DF" w:rsidRPr="0033229B">
              <w:rPr>
                <w:rFonts w:ascii="Area Medium Inktrap" w:hAnsi="Area Medium Inktrap"/>
                <w:color w:val="231F20"/>
                <w:spacing w:val="-21"/>
              </w:rPr>
              <w:t xml:space="preserve"> </w:t>
            </w:r>
            <w:r w:rsidR="00CB17DF" w:rsidRPr="0033229B">
              <w:rPr>
                <w:rFonts w:ascii="Area Medium Inktrap" w:hAnsi="Area Medium Inktrap"/>
                <w:color w:val="231F20"/>
              </w:rPr>
              <w:t>Vision</w:t>
            </w:r>
            <w:r w:rsidR="00CB17DF" w:rsidRPr="0033229B">
              <w:rPr>
                <w:rFonts w:ascii="Area Medium Inktrap" w:hAnsi="Area Medium Inktrap"/>
                <w:color w:val="231F20"/>
                <w:spacing w:val="-2"/>
              </w:rPr>
              <w:t xml:space="preserve"> </w:t>
            </w:r>
            <w:r w:rsidR="00CB17DF" w:rsidRPr="0033229B">
              <w:rPr>
                <w:rFonts w:ascii="Area Medium Inktrap" w:hAnsi="Area Medium Inktrap"/>
                <w:color w:val="231F20"/>
              </w:rPr>
              <w:t>and</w:t>
            </w:r>
            <w:r w:rsidR="00CB17DF" w:rsidRPr="0033229B">
              <w:rPr>
                <w:rFonts w:ascii="Area Medium Inktrap" w:hAnsi="Area Medium Inktrap"/>
                <w:color w:val="231F20"/>
                <w:spacing w:val="-1"/>
              </w:rPr>
              <w:t xml:space="preserve"> </w:t>
            </w:r>
            <w:r w:rsidR="00CB17DF" w:rsidRPr="0033229B">
              <w:rPr>
                <w:rFonts w:ascii="Area Medium Inktrap" w:hAnsi="Area Medium Inktrap"/>
                <w:color w:val="231F20"/>
                <w:spacing w:val="-2"/>
              </w:rPr>
              <w:t>Goals</w:t>
            </w:r>
            <w:r w:rsidR="00CB17DF" w:rsidRPr="0033229B">
              <w:rPr>
                <w:rFonts w:ascii="Area Medium Inktrap" w:hAnsi="Area Medium Inktrap"/>
                <w:color w:val="231F20"/>
              </w:rPr>
              <w:tab/>
            </w:r>
            <w:r w:rsidR="00CB17DF" w:rsidRPr="0033229B">
              <w:rPr>
                <w:rFonts w:ascii="Area Medium Inktrap" w:hAnsi="Area Medium Inktrap"/>
                <w:b/>
                <w:color w:val="231F20"/>
                <w:spacing w:val="-5"/>
                <w:position w:val="1"/>
              </w:rPr>
              <w:t>20</w:t>
            </w:r>
          </w:hyperlink>
        </w:p>
        <w:p w14:paraId="2243E38D" w14:textId="77777777" w:rsidR="00874E37" w:rsidRPr="0033229B" w:rsidRDefault="00283BB4">
          <w:pPr>
            <w:pStyle w:val="TOC1"/>
            <w:tabs>
              <w:tab w:val="right" w:pos="9439"/>
            </w:tabs>
            <w:spacing w:before="143"/>
            <w:rPr>
              <w:rFonts w:ascii="Area Medium Inktrap" w:hAnsi="Area Medium Inktrap"/>
              <w:b/>
            </w:rPr>
          </w:pPr>
          <w:hyperlink w:anchor="_TOC_250000" w:history="1">
            <w:r w:rsidR="00CB17DF" w:rsidRPr="0033229B">
              <w:rPr>
                <w:rFonts w:ascii="Area Medium Inktrap" w:hAnsi="Area Medium Inktrap"/>
                <w:color w:val="231F20"/>
              </w:rPr>
              <w:t>Contact</w:t>
            </w:r>
            <w:r w:rsidR="00CB17DF" w:rsidRPr="0033229B">
              <w:rPr>
                <w:rFonts w:ascii="Area Medium Inktrap" w:hAnsi="Area Medium Inktrap"/>
                <w:color w:val="231F20"/>
                <w:spacing w:val="-5"/>
              </w:rPr>
              <w:t xml:space="preserve"> Us</w:t>
            </w:r>
            <w:r w:rsidR="00CB17DF" w:rsidRPr="0033229B">
              <w:rPr>
                <w:rFonts w:ascii="Area Medium Inktrap" w:hAnsi="Area Medium Inktrap"/>
                <w:color w:val="231F20"/>
              </w:rPr>
              <w:tab/>
            </w:r>
            <w:r w:rsidR="00CB17DF" w:rsidRPr="0033229B">
              <w:rPr>
                <w:rFonts w:ascii="Area Medium Inktrap" w:hAnsi="Area Medium Inktrap"/>
                <w:b/>
                <w:color w:val="231F20"/>
                <w:spacing w:val="-5"/>
              </w:rPr>
              <w:t>24</w:t>
            </w:r>
          </w:hyperlink>
        </w:p>
      </w:sdtContent>
    </w:sdt>
    <w:p w14:paraId="2243E38E" w14:textId="77777777" w:rsidR="00874E37" w:rsidRPr="0033229B" w:rsidRDefault="00874E37">
      <w:pPr>
        <w:rPr>
          <w:rFonts w:ascii="Area Medium Inktrap" w:hAnsi="Area Medium Inktrap"/>
        </w:rPr>
        <w:sectPr w:rsidR="00874E37" w:rsidRPr="0033229B">
          <w:pgSz w:w="11910" w:h="16840"/>
          <w:pgMar w:top="600" w:right="0" w:bottom="280" w:left="0" w:header="720" w:footer="720" w:gutter="0"/>
          <w:cols w:space="720"/>
        </w:sectPr>
      </w:pPr>
    </w:p>
    <w:p w14:paraId="2243E38F" w14:textId="77777777" w:rsidR="00874E37" w:rsidRPr="0033229B" w:rsidRDefault="0033229B">
      <w:pPr>
        <w:pStyle w:val="Heading7"/>
        <w:spacing w:before="89"/>
        <w:ind w:left="7832"/>
        <w:rPr>
          <w:rFonts w:ascii="Area Medium Inktrap" w:hAnsi="Area Medium Inktrap"/>
        </w:rPr>
      </w:pPr>
      <w:r w:rsidRPr="0033229B">
        <w:rPr>
          <w:rFonts w:ascii="Area Medium Inktrap" w:hAnsi="Area Medium Inktrap"/>
          <w:noProof/>
        </w:rPr>
        <w:lastRenderedPageBreak/>
      </w:r>
      <w:r w:rsidR="0033229B" w:rsidRPr="0033229B">
        <w:rPr>
          <w:rFonts w:ascii="Area Medium Inktrap" w:hAnsi="Area Medium Inktrap"/>
          <w:noProof/>
        </w:rPr>
        <w:pict w14:anchorId="2243E5BC">
          <v:group id="docshapegroup17" o:spid="_x0000_s1094" alt="" style="position:absolute;left:0;text-align:left;margin-left:-.75pt;margin-top:-.75pt;width:596.8pt;height:843.4pt;z-index:-16157696;mso-position-horizontal-relative:page;mso-position-vertical-relative:page" coordorigin="-15,-15" coordsize="11936,16868">
            <v:shape id="docshape18" o:spid="_x0000_s1096" type="#_x0000_t75" alt="" style="position:absolute;width:11906;height:16838">
              <v:imagedata r:id="rId11" o:title=""/>
            </v:shape>
            <v:shape id="docshape19" o:spid="_x0000_s1095" alt="" style="position:absolute;width:11906;height:16838" coordsize="11906,16838" o:spt="100" adj="0,,0" path="m3137,r-39,3l3024,10r-74,9l2877,29r-73,10l2732,52r-72,13l2589,80r-71,16l2447,113r-70,18l2307,150r-69,21l2170,193r-69,22l2034,239r-67,25l1900,291r-66,27l1769,346r-65,30l1640,406r-64,32l1513,470r-62,34l1389,539r-61,35l1267,611r-59,37l1148,687r-58,40l1032,767r-57,41l919,851r-55,43l809,938r-54,45l701,1029r-52,47l597,1124r-51,48l496,1222r-49,50l399,1323r-48,51l304,1427r-46,53l213,1535r-44,54l126,1645r-42,56l42,1759,2,1816r-2,3m,6586r2,3l42,6647r42,57l126,6760r43,56l213,6871r45,54l304,6978r47,53l399,7083r48,51l496,7184r50,49l597,7282r52,48l701,7376r54,46l809,7467r55,44l919,7555r56,42l1032,7638r58,41l1148,7718r60,39l1267,7795r61,36l1389,7867r62,35l1513,7935r63,33l1640,7999r64,31l1769,8059r65,29l1900,8115r67,26l2034,8166r67,24l2170,8213r68,22l2307,8255r70,20l2447,8293r71,17l2589,8326r71,14l2732,8354r72,12l2877,8377r73,10l3024,8395r74,7l3172,8408r75,5l3322,8416r75,2l3473,8419,,8419t8768,8419l8808,16835r74,-8l8955,16819r73,-10l9101,16798r72,-12l9245,16773r72,-15l9388,16742r70,-17l9529,16707r69,-20l9667,16667r69,-22l9804,16622r68,-24l9939,16573r66,-26l10071,16520r66,-29l10202,16462r64,-31l10329,16400r63,-33l10455,16334r62,-35l10578,16264r60,-37l10698,16189r59,-38l10815,16111r58,-40l10930,16029r56,-42l11042,15944r55,-44l11151,15854r53,-45l11257,15762r51,-48l11359,15666r50,-50l11459,15566r48,-51l11555,15463r46,-52l11647,15357r45,-54l11736,15248r43,-55l11822,15136r41,-57l11903,15021r3,-3m11906,10252r-3,-3l11863,10191r-41,-57l11779,10077r-43,-55l11692,9967r-45,-54l11601,9859r-46,-52l11507,9755r-48,-51l11409,9654r-50,-50l11308,9556r-51,-48l11204,9461r-53,-45l11097,9370r-55,-44l10986,9283r-56,-42l10873,9199r-58,-40l10757,9119r-59,-38l10638,9043r-60,-37l10517,8971r-62,-35l10392,8903r-63,-33l10266,8839r-64,-31l10137,8779r-66,-29l10005,8723r-66,-26l9872,8672r-68,-24l9736,8625r-69,-22l9598,8583r-69,-20l9458,8545r-70,-17l9317,8512r-72,-15l9173,8484r-72,-12l9028,8461r-73,-10l8882,8443r-74,-8l8733,8429r-74,-4l8584,8422r-76,-2l8433,8419r3473,e" filled="f" strokecolor="#d2b1ff" strokeweight="1.5pt">
              <v:stroke joinstyle="round"/>
              <v:formulas/>
              <v:path arrowok="t" o:connecttype="segments"/>
            </v:shape>
            <w10:wrap anchorx="page" anchory="page"/>
          </v:group>
        </w:pict>
      </w:r>
      <w:r w:rsidR="00CB17DF" w:rsidRPr="0033229B">
        <w:rPr>
          <w:rFonts w:ascii="Area Medium Inktrap" w:hAnsi="Area Medium Inktrap"/>
          <w:color w:val="231F20"/>
        </w:rPr>
        <w:t>Vigil: Songs</w:t>
      </w:r>
      <w:r w:rsidR="00CB17DF" w:rsidRPr="0033229B">
        <w:rPr>
          <w:rFonts w:ascii="Area Medium Inktrap" w:hAnsi="Area Medium Inktrap"/>
          <w:color w:val="231F20"/>
          <w:spacing w:val="1"/>
        </w:rPr>
        <w:t xml:space="preserve"> </w:t>
      </w:r>
      <w:proofErr w:type="gramStart"/>
      <w:r w:rsidR="00CB17DF" w:rsidRPr="0033229B">
        <w:rPr>
          <w:rFonts w:ascii="Area Medium Inktrap" w:hAnsi="Area Medium Inktrap"/>
          <w:color w:val="231F20"/>
        </w:rPr>
        <w:t>For</w:t>
      </w:r>
      <w:proofErr w:type="gramEnd"/>
      <w:r w:rsidR="00CB17DF" w:rsidRPr="0033229B">
        <w:rPr>
          <w:rFonts w:ascii="Area Medium Inktrap" w:hAnsi="Area Medium Inktrap"/>
          <w:color w:val="231F20"/>
          <w:spacing w:val="-11"/>
        </w:rPr>
        <w:t xml:space="preserve"> </w:t>
      </w:r>
      <w:r w:rsidR="00CB17DF" w:rsidRPr="0033229B">
        <w:rPr>
          <w:rFonts w:ascii="Area Medium Inktrap" w:hAnsi="Area Medium Inktrap"/>
          <w:color w:val="231F20"/>
          <w:spacing w:val="-2"/>
        </w:rPr>
        <w:t>Tomorrow</w:t>
      </w:r>
    </w:p>
    <w:p w14:paraId="2243E390" w14:textId="77777777" w:rsidR="00874E37" w:rsidRPr="0033229B" w:rsidRDefault="00CB17DF">
      <w:pPr>
        <w:spacing w:before="16"/>
        <w:ind w:right="1129"/>
        <w:jc w:val="right"/>
        <w:rPr>
          <w:rFonts w:ascii="Area Medium Inktrap" w:hAnsi="Area Medium Inktrap"/>
        </w:rPr>
      </w:pPr>
      <w:r w:rsidRPr="0033229B">
        <w:rPr>
          <w:rFonts w:ascii="Area Medium Inktrap" w:hAnsi="Area Medium Inktrap"/>
          <w:color w:val="231F20"/>
        </w:rPr>
        <w:t>Sydney</w:t>
      </w:r>
      <w:r w:rsidRPr="0033229B">
        <w:rPr>
          <w:rFonts w:ascii="Area Medium Inktrap" w:hAnsi="Area Medium Inktrap"/>
          <w:color w:val="231F20"/>
          <w:spacing w:val="4"/>
        </w:rPr>
        <w:t xml:space="preserve"> </w:t>
      </w:r>
      <w:r w:rsidRPr="0033229B">
        <w:rPr>
          <w:rFonts w:ascii="Area Medium Inktrap" w:hAnsi="Area Medium Inktrap"/>
          <w:color w:val="231F20"/>
        </w:rPr>
        <w:t>Festival</w:t>
      </w:r>
      <w:r w:rsidRPr="0033229B">
        <w:rPr>
          <w:rFonts w:ascii="Area Medium Inktrap" w:hAnsi="Area Medium Inktrap"/>
          <w:color w:val="231F20"/>
          <w:spacing w:val="10"/>
        </w:rPr>
        <w:t xml:space="preserve"> </w:t>
      </w:r>
      <w:r w:rsidRPr="0033229B">
        <w:rPr>
          <w:rFonts w:ascii="Area Medium Inktrap" w:hAnsi="Area Medium Inktrap"/>
          <w:color w:val="231F20"/>
          <w:spacing w:val="-4"/>
        </w:rPr>
        <w:t>2022</w:t>
      </w:r>
    </w:p>
    <w:p w14:paraId="2243E391" w14:textId="77777777" w:rsidR="00874E37" w:rsidRPr="0033229B" w:rsidRDefault="00874E37">
      <w:pPr>
        <w:jc w:val="right"/>
        <w:rPr>
          <w:rFonts w:ascii="Area Medium Inktrap" w:hAnsi="Area Medium Inktrap"/>
        </w:rPr>
        <w:sectPr w:rsidR="00874E37" w:rsidRPr="0033229B">
          <w:pgSz w:w="11910" w:h="16840"/>
          <w:pgMar w:top="940" w:right="0" w:bottom="280" w:left="0" w:header="720" w:footer="720" w:gutter="0"/>
          <w:cols w:space="720"/>
        </w:sectPr>
      </w:pPr>
    </w:p>
    <w:p w14:paraId="2243E392" w14:textId="77777777" w:rsidR="00874E37" w:rsidRPr="0033229B" w:rsidRDefault="0033229B">
      <w:pPr>
        <w:pStyle w:val="Heading2"/>
        <w:spacing w:before="1142" w:line="180" w:lineRule="auto"/>
        <w:ind w:right="0"/>
        <w:rPr>
          <w:rFonts w:ascii="Area Medium Inktrap" w:hAnsi="Area Medium Inktrap"/>
        </w:rPr>
      </w:pPr>
      <w:r w:rsidRPr="0033229B">
        <w:rPr>
          <w:rFonts w:ascii="Area Medium Inktrap" w:hAnsi="Area Medium Inktrap"/>
          <w:noProof/>
        </w:rPr>
        <w:lastRenderedPageBreak/>
      </w:r>
      <w:r w:rsidR="0033229B" w:rsidRPr="0033229B">
        <w:rPr>
          <w:rFonts w:ascii="Area Medium Inktrap" w:hAnsi="Area Medium Inktrap"/>
          <w:noProof/>
        </w:rPr>
        <w:pict w14:anchorId="2243E5BD">
          <v:group id="docshapegroup20" o:spid="_x0000_s1091" alt="" style="position:absolute;left:0;text-align:left;margin-left:64.15pt;margin-top:-.9pt;width:531.15pt;height:300.05pt;z-index:-16156672;mso-position-horizontal-relative:page" coordorigin="1283,-18" coordsize="10623,6001">
            <v:shape id="docshape21" o:spid="_x0000_s1093" alt="" style="position:absolute;left:8226;top:-18;width:3680;height:6001" coordorigin="8226,-18" coordsize="3680,6001" path="m11906,-18r-3680,l8226,702r,2482l8226,4149r2,76l8232,4300r8,74l8250,4447r13,72l8279,4590r19,70l8320,4729r24,68l8371,4863r29,65l8431,4992r34,62l8502,5115r38,60l8581,5232r43,56l8669,5343r47,52l8765,5446r51,49l8868,5542r55,45l8979,5629r58,41l9097,5709r61,36l9220,5779r64,31l9350,5839r66,27l9484,5890r69,21l9624,5930r71,16l9767,5959r74,11l9915,5977r75,5l10066,5983r76,-1l10217,5977r74,-7l10364,5959r73,-13l10508,5930r70,-19l10647,5890r68,-24l10782,5839r65,-29l10911,5779r63,-34l11035,5709r59,-39l11152,5629r57,-42l11263,5542r53,-47l11367,5446r49,-51l11463,5343r45,-55l11551,5232r40,-57l11630,5115r36,-61l11700,4992r32,-64l11761,4863r27,-66l11812,4729r21,-69l11852,4590r16,-71l11881,4447r11,-73l11899,4300r5,-75l11906,4149r,-965l11906,702r,-720xe" fillcolor="#f1e7ff" stroked="f">
              <v:path arrowok="t"/>
            </v:shape>
            <v:line id="_x0000_s1092" alt="" style="position:absolute" from="1283,5129" to="10622,5129" strokecolor="#231f20" strokeweight="1pt"/>
            <w10:wrap anchorx="page"/>
          </v:group>
        </w:pict>
      </w:r>
      <w:r w:rsidR="00CB17DF" w:rsidRPr="0033229B">
        <w:rPr>
          <w:rFonts w:ascii="Area Medium Inktrap" w:hAnsi="Area Medium Inktrap"/>
          <w:color w:val="231F20"/>
        </w:rPr>
        <w:t>A</w:t>
      </w:r>
      <w:r w:rsidR="00CB17DF" w:rsidRPr="0033229B">
        <w:rPr>
          <w:rFonts w:ascii="Area Medium Inktrap" w:hAnsi="Area Medium Inktrap"/>
          <w:color w:val="231F20"/>
          <w:spacing w:val="-136"/>
        </w:rPr>
        <w:t xml:space="preserve"> </w:t>
      </w:r>
      <w:r w:rsidR="00CB17DF" w:rsidRPr="0033229B">
        <w:rPr>
          <w:rFonts w:ascii="Area Medium Inktrap" w:hAnsi="Area Medium Inktrap"/>
          <w:color w:val="231F20"/>
          <w:spacing w:val="-103"/>
        </w:rPr>
        <w:t>M</w:t>
      </w:r>
      <w:r w:rsidR="00CB17DF" w:rsidRPr="0033229B">
        <w:rPr>
          <w:rFonts w:ascii="Area Medium Inktrap" w:hAnsi="Area Medium Inktrap"/>
          <w:color w:val="231F20"/>
          <w:spacing w:val="-114"/>
        </w:rPr>
        <w:t>E</w:t>
      </w:r>
      <w:r w:rsidR="00CB17DF" w:rsidRPr="0033229B">
        <w:rPr>
          <w:rFonts w:ascii="Area Medium Inktrap" w:hAnsi="Area Medium Inktrap"/>
          <w:color w:val="231F20"/>
          <w:spacing w:val="-75"/>
        </w:rPr>
        <w:t>S</w:t>
      </w:r>
      <w:r w:rsidR="00CB17DF" w:rsidRPr="0033229B">
        <w:rPr>
          <w:rFonts w:ascii="Area Medium Inktrap" w:hAnsi="Area Medium Inktrap"/>
          <w:color w:val="231F20"/>
          <w:spacing w:val="-96"/>
        </w:rPr>
        <w:t>S</w:t>
      </w:r>
      <w:r w:rsidR="00CB17DF" w:rsidRPr="0033229B">
        <w:rPr>
          <w:rFonts w:ascii="Area Medium Inktrap" w:hAnsi="Area Medium Inktrap"/>
          <w:color w:val="231F20"/>
          <w:spacing w:val="-125"/>
        </w:rPr>
        <w:t>A</w:t>
      </w:r>
      <w:r w:rsidR="00CB17DF" w:rsidRPr="0033229B">
        <w:rPr>
          <w:rFonts w:ascii="Area Medium Inktrap" w:hAnsi="Area Medium Inktrap"/>
          <w:color w:val="231F20"/>
          <w:spacing w:val="-88"/>
        </w:rPr>
        <w:t>G</w:t>
      </w:r>
      <w:r w:rsidR="00CB17DF" w:rsidRPr="0033229B">
        <w:rPr>
          <w:rFonts w:ascii="Area Medium Inktrap" w:hAnsi="Area Medium Inktrap"/>
          <w:color w:val="231F20"/>
        </w:rPr>
        <w:t>E</w:t>
      </w:r>
      <w:r w:rsidR="00CB17DF" w:rsidRPr="0033229B">
        <w:rPr>
          <w:rFonts w:ascii="Area Medium Inktrap" w:hAnsi="Area Medium Inktrap"/>
          <w:color w:val="231F20"/>
          <w:spacing w:val="-136"/>
        </w:rPr>
        <w:t xml:space="preserve"> </w:t>
      </w:r>
      <w:r w:rsidR="00CB17DF" w:rsidRPr="0033229B">
        <w:rPr>
          <w:rFonts w:ascii="Area Medium Inktrap" w:hAnsi="Area Medium Inktrap"/>
          <w:color w:val="231F20"/>
          <w:spacing w:val="-111"/>
        </w:rPr>
        <w:t>F</w:t>
      </w:r>
      <w:r w:rsidR="00CB17DF" w:rsidRPr="0033229B">
        <w:rPr>
          <w:rFonts w:ascii="Area Medium Inktrap" w:hAnsi="Area Medium Inktrap"/>
          <w:color w:val="231F20"/>
          <w:spacing w:val="-101"/>
        </w:rPr>
        <w:t>R</w:t>
      </w:r>
      <w:r w:rsidR="00CB17DF" w:rsidRPr="0033229B">
        <w:rPr>
          <w:rFonts w:ascii="Area Medium Inktrap" w:hAnsi="Area Medium Inktrap"/>
          <w:color w:val="231F20"/>
          <w:spacing w:val="-98"/>
        </w:rPr>
        <w:t>O</w:t>
      </w:r>
      <w:r w:rsidR="00CB17DF" w:rsidRPr="0033229B">
        <w:rPr>
          <w:rFonts w:ascii="Area Medium Inktrap" w:hAnsi="Area Medium Inktrap"/>
          <w:color w:val="231F20"/>
          <w:spacing w:val="-4"/>
        </w:rPr>
        <w:t>M</w:t>
      </w:r>
      <w:r w:rsidR="00CB17DF" w:rsidRPr="0033229B">
        <w:rPr>
          <w:rFonts w:ascii="Area Medium Inktrap" w:hAnsi="Area Medium Inktrap"/>
          <w:color w:val="231F20"/>
          <w:spacing w:val="-79"/>
        </w:rPr>
        <w:t xml:space="preserve"> </w:t>
      </w:r>
      <w:r w:rsidR="00CB17DF" w:rsidRPr="0033229B">
        <w:rPr>
          <w:rFonts w:ascii="Area Medium Inktrap" w:hAnsi="Area Medium Inktrap"/>
          <w:color w:val="231F20"/>
          <w:spacing w:val="-95"/>
        </w:rPr>
        <w:t>T</w:t>
      </w:r>
      <w:r w:rsidR="00CB17DF" w:rsidRPr="0033229B">
        <w:rPr>
          <w:rFonts w:ascii="Area Medium Inktrap" w:hAnsi="Area Medium Inktrap"/>
          <w:color w:val="231F20"/>
          <w:spacing w:val="-103"/>
        </w:rPr>
        <w:t>H</w:t>
      </w:r>
      <w:r w:rsidR="00CB17DF" w:rsidRPr="0033229B">
        <w:rPr>
          <w:rFonts w:ascii="Area Medium Inktrap" w:hAnsi="Area Medium Inktrap"/>
          <w:color w:val="231F20"/>
        </w:rPr>
        <w:t>E</w:t>
      </w:r>
      <w:r w:rsidR="00CB17DF" w:rsidRPr="0033229B">
        <w:rPr>
          <w:rFonts w:ascii="Area Medium Inktrap" w:hAnsi="Area Medium Inktrap"/>
          <w:color w:val="231F20"/>
          <w:spacing w:val="-66"/>
        </w:rPr>
        <w:t xml:space="preserve"> </w:t>
      </w:r>
      <w:r w:rsidR="00CB17DF" w:rsidRPr="0033229B">
        <w:rPr>
          <w:rFonts w:ascii="Area Medium Inktrap" w:hAnsi="Area Medium Inktrap"/>
          <w:color w:val="231F20"/>
          <w:spacing w:val="-61"/>
        </w:rPr>
        <w:t>E</w:t>
      </w:r>
      <w:r w:rsidR="00CB17DF" w:rsidRPr="0033229B">
        <w:rPr>
          <w:rFonts w:ascii="Area Medium Inktrap" w:hAnsi="Area Medium Inktrap"/>
          <w:color w:val="231F20"/>
          <w:spacing w:val="-93"/>
        </w:rPr>
        <w:t>X</w:t>
      </w:r>
      <w:r w:rsidR="00CB17DF" w:rsidRPr="0033229B">
        <w:rPr>
          <w:rFonts w:ascii="Area Medium Inktrap" w:hAnsi="Area Medium Inktrap"/>
          <w:color w:val="231F20"/>
          <w:spacing w:val="-104"/>
        </w:rPr>
        <w:t>E</w:t>
      </w:r>
      <w:r w:rsidR="00CB17DF" w:rsidRPr="0033229B">
        <w:rPr>
          <w:rFonts w:ascii="Area Medium Inktrap" w:hAnsi="Area Medium Inktrap"/>
          <w:color w:val="231F20"/>
          <w:spacing w:val="-93"/>
        </w:rPr>
        <w:t>C</w:t>
      </w:r>
      <w:r w:rsidR="00CB17DF" w:rsidRPr="0033229B">
        <w:rPr>
          <w:rFonts w:ascii="Area Medium Inktrap" w:hAnsi="Area Medium Inktrap"/>
          <w:color w:val="231F20"/>
          <w:spacing w:val="-89"/>
        </w:rPr>
        <w:t>U</w:t>
      </w:r>
      <w:r w:rsidR="00CB17DF" w:rsidRPr="0033229B">
        <w:rPr>
          <w:rFonts w:ascii="Area Medium Inktrap" w:hAnsi="Area Medium Inktrap"/>
          <w:color w:val="231F20"/>
          <w:spacing w:val="-95"/>
        </w:rPr>
        <w:t>T</w:t>
      </w:r>
      <w:r w:rsidR="00CB17DF" w:rsidRPr="0033229B">
        <w:rPr>
          <w:rFonts w:ascii="Area Medium Inktrap" w:hAnsi="Area Medium Inktrap"/>
          <w:color w:val="231F20"/>
          <w:spacing w:val="-99"/>
        </w:rPr>
        <w:t>I</w:t>
      </w:r>
      <w:r w:rsidR="00CB17DF" w:rsidRPr="0033229B">
        <w:rPr>
          <w:rFonts w:ascii="Area Medium Inktrap" w:hAnsi="Area Medium Inktrap"/>
          <w:color w:val="231F20"/>
          <w:spacing w:val="-98"/>
        </w:rPr>
        <w:t>V</w:t>
      </w:r>
      <w:r w:rsidR="00CB17DF" w:rsidRPr="0033229B">
        <w:rPr>
          <w:rFonts w:ascii="Area Medium Inktrap" w:hAnsi="Area Medium Inktrap"/>
          <w:color w:val="231F20"/>
        </w:rPr>
        <w:t>E</w:t>
      </w:r>
      <w:r w:rsidR="00CB17DF" w:rsidRPr="0033229B">
        <w:rPr>
          <w:rFonts w:ascii="Area Medium Inktrap" w:hAnsi="Area Medium Inktrap"/>
          <w:color w:val="231F20"/>
          <w:spacing w:val="-82"/>
        </w:rPr>
        <w:t xml:space="preserve"> </w:t>
      </w:r>
      <w:r w:rsidR="00CB17DF" w:rsidRPr="0033229B">
        <w:rPr>
          <w:rFonts w:ascii="Area Medium Inktrap" w:hAnsi="Area Medium Inktrap"/>
          <w:color w:val="231F20"/>
          <w:spacing w:val="-94"/>
        </w:rPr>
        <w:t>D</w:t>
      </w:r>
      <w:r w:rsidR="00CB17DF" w:rsidRPr="0033229B">
        <w:rPr>
          <w:rFonts w:ascii="Area Medium Inktrap" w:hAnsi="Area Medium Inktrap"/>
          <w:color w:val="231F20"/>
          <w:spacing w:val="-108"/>
        </w:rPr>
        <w:t>I</w:t>
      </w:r>
      <w:r w:rsidR="00CB17DF" w:rsidRPr="0033229B">
        <w:rPr>
          <w:rFonts w:ascii="Area Medium Inktrap" w:hAnsi="Area Medium Inktrap"/>
          <w:color w:val="231F20"/>
          <w:spacing w:val="-105"/>
        </w:rPr>
        <w:t>R</w:t>
      </w:r>
      <w:r w:rsidR="00CB17DF" w:rsidRPr="0033229B">
        <w:rPr>
          <w:rFonts w:ascii="Area Medium Inktrap" w:hAnsi="Area Medium Inktrap"/>
          <w:color w:val="231F20"/>
          <w:spacing w:val="-106"/>
        </w:rPr>
        <w:t>E</w:t>
      </w:r>
      <w:r w:rsidR="00CB17DF" w:rsidRPr="0033229B">
        <w:rPr>
          <w:rFonts w:ascii="Area Medium Inktrap" w:hAnsi="Area Medium Inktrap"/>
          <w:color w:val="231F20"/>
          <w:spacing w:val="-114"/>
        </w:rPr>
        <w:t>C</w:t>
      </w:r>
      <w:r w:rsidR="00CB17DF" w:rsidRPr="0033229B">
        <w:rPr>
          <w:rFonts w:ascii="Area Medium Inktrap" w:hAnsi="Area Medium Inktrap"/>
          <w:color w:val="231F20"/>
          <w:spacing w:val="-144"/>
        </w:rPr>
        <w:t>T</w:t>
      </w:r>
      <w:r w:rsidR="00CB17DF" w:rsidRPr="0033229B">
        <w:rPr>
          <w:rFonts w:ascii="Area Medium Inktrap" w:hAnsi="Area Medium Inktrap"/>
          <w:color w:val="231F20"/>
          <w:spacing w:val="-96"/>
        </w:rPr>
        <w:t>O</w:t>
      </w:r>
      <w:r w:rsidR="00CB17DF" w:rsidRPr="0033229B">
        <w:rPr>
          <w:rFonts w:ascii="Area Medium Inktrap" w:hAnsi="Area Medium Inktrap"/>
          <w:color w:val="231F20"/>
          <w:spacing w:val="-2"/>
        </w:rPr>
        <w:t>R</w:t>
      </w:r>
    </w:p>
    <w:p w14:paraId="2243E393" w14:textId="77777777" w:rsidR="00874E37" w:rsidRPr="0033229B" w:rsidRDefault="00874E37">
      <w:pPr>
        <w:pStyle w:val="BodyText"/>
        <w:rPr>
          <w:rFonts w:ascii="Area Medium Inktrap" w:hAnsi="Area Medium Inktrap"/>
        </w:rPr>
      </w:pPr>
    </w:p>
    <w:p w14:paraId="2243E394" w14:textId="77777777" w:rsidR="00874E37" w:rsidRPr="0033229B" w:rsidRDefault="00874E37">
      <w:pPr>
        <w:pStyle w:val="BodyText"/>
        <w:rPr>
          <w:rFonts w:ascii="Area Medium Inktrap" w:hAnsi="Area Medium Inktrap"/>
        </w:rPr>
      </w:pPr>
    </w:p>
    <w:p w14:paraId="2243E395" w14:textId="77777777" w:rsidR="00874E37" w:rsidRPr="0033229B" w:rsidRDefault="00874E37">
      <w:pPr>
        <w:pStyle w:val="BodyText"/>
        <w:rPr>
          <w:rFonts w:ascii="Area Medium Inktrap" w:hAnsi="Area Medium Inktrap"/>
        </w:rPr>
      </w:pPr>
    </w:p>
    <w:p w14:paraId="2243E396" w14:textId="77777777" w:rsidR="00874E37" w:rsidRPr="0033229B" w:rsidRDefault="00874E37">
      <w:pPr>
        <w:pStyle w:val="BodyText"/>
        <w:rPr>
          <w:rFonts w:ascii="Area Medium Inktrap" w:hAnsi="Area Medium Inktrap"/>
        </w:rPr>
      </w:pPr>
    </w:p>
    <w:p w14:paraId="2243E397" w14:textId="77777777" w:rsidR="00874E37" w:rsidRPr="0033229B" w:rsidRDefault="00874E37">
      <w:pPr>
        <w:pStyle w:val="BodyText"/>
        <w:rPr>
          <w:rFonts w:ascii="Area Medium Inktrap" w:hAnsi="Area Medium Inktrap"/>
        </w:rPr>
      </w:pPr>
    </w:p>
    <w:p w14:paraId="2243E398" w14:textId="77777777" w:rsidR="00874E37" w:rsidRPr="0033229B" w:rsidRDefault="00874E37">
      <w:pPr>
        <w:pStyle w:val="BodyText"/>
        <w:rPr>
          <w:rFonts w:ascii="Area Medium Inktrap" w:hAnsi="Area Medium Inktrap"/>
        </w:rPr>
      </w:pPr>
    </w:p>
    <w:p w14:paraId="2243E399" w14:textId="77777777" w:rsidR="00874E37" w:rsidRPr="0033229B" w:rsidRDefault="00874E37">
      <w:pPr>
        <w:pStyle w:val="BodyText"/>
        <w:rPr>
          <w:rFonts w:ascii="Area Medium Inktrap" w:hAnsi="Area Medium Inktrap"/>
        </w:rPr>
      </w:pPr>
    </w:p>
    <w:p w14:paraId="2243E39A" w14:textId="77777777" w:rsidR="00874E37" w:rsidRPr="0033229B" w:rsidRDefault="00874E37">
      <w:pPr>
        <w:pStyle w:val="BodyText"/>
        <w:spacing w:before="1"/>
        <w:rPr>
          <w:rFonts w:ascii="Area Medium Inktrap" w:hAnsi="Area Medium Inktrap"/>
          <w:sz w:val="24"/>
        </w:rPr>
      </w:pPr>
    </w:p>
    <w:p w14:paraId="2243E39B" w14:textId="77777777" w:rsidR="00874E37" w:rsidRPr="0033229B" w:rsidRDefault="00CB17DF">
      <w:pPr>
        <w:pStyle w:val="Heading7"/>
        <w:spacing w:before="0" w:line="292" w:lineRule="auto"/>
        <w:ind w:left="1283" w:right="1903"/>
        <w:rPr>
          <w:rFonts w:ascii="Area Medium Inktrap" w:hAnsi="Area Medium Inktrap"/>
        </w:rPr>
      </w:pPr>
      <w:r w:rsidRPr="0033229B">
        <w:rPr>
          <w:rFonts w:ascii="Area Medium Inktrap" w:hAnsi="Area Medium Inktrap"/>
          <w:color w:val="231F20"/>
        </w:rPr>
        <w:t>Sydney Festival celebrates the art of summer</w:t>
      </w:r>
      <w:r w:rsidRPr="0033229B">
        <w:rPr>
          <w:rFonts w:ascii="Area Medium Inktrap" w:hAnsi="Area Medium Inktrap"/>
          <w:color w:val="231F20"/>
          <w:spacing w:val="-1"/>
        </w:rPr>
        <w:t xml:space="preserve"> </w:t>
      </w:r>
      <w:r w:rsidRPr="0033229B">
        <w:rPr>
          <w:rFonts w:ascii="Area Medium Inktrap" w:hAnsi="Area Medium Inktrap"/>
          <w:color w:val="231F20"/>
        </w:rPr>
        <w:t>with an annual festival that presents</w:t>
      </w:r>
      <w:r w:rsidRPr="0033229B">
        <w:rPr>
          <w:rFonts w:ascii="Area Medium Inktrap" w:hAnsi="Area Medium Inktrap"/>
          <w:color w:val="231F20"/>
          <w:spacing w:val="-10"/>
        </w:rPr>
        <w:t xml:space="preserve"> </w:t>
      </w:r>
      <w:r w:rsidRPr="0033229B">
        <w:rPr>
          <w:rFonts w:ascii="Area Medium Inktrap" w:hAnsi="Area Medium Inktrap"/>
          <w:color w:val="231F20"/>
        </w:rPr>
        <w:t>the</w:t>
      </w:r>
      <w:r w:rsidRPr="0033229B">
        <w:rPr>
          <w:rFonts w:ascii="Area Medium Inktrap" w:hAnsi="Area Medium Inktrap"/>
          <w:color w:val="231F20"/>
          <w:spacing w:val="-9"/>
        </w:rPr>
        <w:t xml:space="preserve"> </w:t>
      </w:r>
      <w:r w:rsidRPr="0033229B">
        <w:rPr>
          <w:rFonts w:ascii="Area Medium Inktrap" w:hAnsi="Area Medium Inktrap"/>
          <w:color w:val="231F20"/>
        </w:rPr>
        <w:t>world’s</w:t>
      </w:r>
      <w:r w:rsidRPr="0033229B">
        <w:rPr>
          <w:rFonts w:ascii="Area Medium Inktrap" w:hAnsi="Area Medium Inktrap"/>
          <w:color w:val="231F20"/>
          <w:spacing w:val="-6"/>
        </w:rPr>
        <w:t xml:space="preserve"> </w:t>
      </w:r>
      <w:r w:rsidRPr="0033229B">
        <w:rPr>
          <w:rFonts w:ascii="Area Medium Inktrap" w:hAnsi="Area Medium Inktrap"/>
          <w:color w:val="231F20"/>
        </w:rPr>
        <w:t>leading</w:t>
      </w:r>
      <w:r w:rsidRPr="0033229B">
        <w:rPr>
          <w:rFonts w:ascii="Area Medium Inktrap" w:hAnsi="Area Medium Inktrap"/>
          <w:color w:val="231F20"/>
          <w:spacing w:val="-6"/>
        </w:rPr>
        <w:t xml:space="preserve"> </w:t>
      </w:r>
      <w:r w:rsidRPr="0033229B">
        <w:rPr>
          <w:rFonts w:ascii="Area Medium Inktrap" w:hAnsi="Area Medium Inktrap"/>
          <w:color w:val="231F20"/>
        </w:rPr>
        <w:t>artists</w:t>
      </w:r>
      <w:r w:rsidRPr="0033229B">
        <w:rPr>
          <w:rFonts w:ascii="Area Medium Inktrap" w:hAnsi="Area Medium Inktrap"/>
          <w:color w:val="231F20"/>
          <w:spacing w:val="-6"/>
        </w:rPr>
        <w:t xml:space="preserve"> </w:t>
      </w:r>
      <w:r w:rsidRPr="0033229B">
        <w:rPr>
          <w:rFonts w:ascii="Area Medium Inktrap" w:hAnsi="Area Medium Inktrap"/>
          <w:color w:val="231F20"/>
        </w:rPr>
        <w:t>and</w:t>
      </w:r>
      <w:r w:rsidRPr="0033229B">
        <w:rPr>
          <w:rFonts w:ascii="Area Medium Inktrap" w:hAnsi="Area Medium Inktrap"/>
          <w:color w:val="231F20"/>
          <w:spacing w:val="-6"/>
        </w:rPr>
        <w:t xml:space="preserve"> </w:t>
      </w:r>
      <w:proofErr w:type="spellStart"/>
      <w:r w:rsidRPr="0033229B">
        <w:rPr>
          <w:rFonts w:ascii="Area Medium Inktrap" w:hAnsi="Area Medium Inktrap"/>
          <w:color w:val="231F20"/>
        </w:rPr>
        <w:t>organisations</w:t>
      </w:r>
      <w:proofErr w:type="spellEnd"/>
      <w:r w:rsidRPr="0033229B">
        <w:rPr>
          <w:rFonts w:ascii="Area Medium Inktrap" w:hAnsi="Area Medium Inktrap"/>
          <w:color w:val="231F20"/>
          <w:spacing w:val="-6"/>
        </w:rPr>
        <w:t xml:space="preserve"> </w:t>
      </w:r>
      <w:r w:rsidRPr="0033229B">
        <w:rPr>
          <w:rFonts w:ascii="Area Medium Inktrap" w:hAnsi="Area Medium Inktrap"/>
          <w:color w:val="231F20"/>
        </w:rPr>
        <w:t>across</w:t>
      </w:r>
      <w:r w:rsidRPr="0033229B">
        <w:rPr>
          <w:rFonts w:ascii="Area Medium Inktrap" w:hAnsi="Area Medium Inktrap"/>
          <w:color w:val="231F20"/>
          <w:spacing w:val="-10"/>
        </w:rPr>
        <w:t xml:space="preserve"> </w:t>
      </w:r>
      <w:r w:rsidRPr="0033229B">
        <w:rPr>
          <w:rFonts w:ascii="Area Medium Inktrap" w:hAnsi="Area Medium Inktrap"/>
          <w:color w:val="231F20"/>
        </w:rPr>
        <w:t>the</w:t>
      </w:r>
      <w:r w:rsidRPr="0033229B">
        <w:rPr>
          <w:rFonts w:ascii="Area Medium Inktrap" w:hAnsi="Area Medium Inktrap"/>
          <w:color w:val="231F20"/>
          <w:spacing w:val="-6"/>
        </w:rPr>
        <w:t xml:space="preserve"> </w:t>
      </w:r>
      <w:r w:rsidRPr="0033229B">
        <w:rPr>
          <w:rFonts w:ascii="Area Medium Inktrap" w:hAnsi="Area Medium Inktrap"/>
          <w:color w:val="231F20"/>
        </w:rPr>
        <w:t>city’s</w:t>
      </w:r>
      <w:r w:rsidRPr="0033229B">
        <w:rPr>
          <w:rFonts w:ascii="Area Medium Inktrap" w:hAnsi="Area Medium Inktrap"/>
          <w:color w:val="231F20"/>
          <w:spacing w:val="-6"/>
        </w:rPr>
        <w:t xml:space="preserve"> </w:t>
      </w:r>
      <w:r w:rsidRPr="0033229B">
        <w:rPr>
          <w:rFonts w:ascii="Area Medium Inktrap" w:hAnsi="Area Medium Inktrap"/>
          <w:color w:val="231F20"/>
        </w:rPr>
        <w:t>finest venues and stages, found spaces and pop-up precincts.</w:t>
      </w:r>
    </w:p>
    <w:p w14:paraId="2243E39C" w14:textId="77777777" w:rsidR="00874E37" w:rsidRPr="0033229B" w:rsidRDefault="00874E37">
      <w:pPr>
        <w:pStyle w:val="BodyText"/>
        <w:spacing w:before="5"/>
        <w:rPr>
          <w:rFonts w:ascii="Area Medium Inktrap" w:hAnsi="Area Medium Inktrap"/>
          <w:b/>
          <w:sz w:val="23"/>
        </w:rPr>
      </w:pPr>
    </w:p>
    <w:p w14:paraId="2243E39D" w14:textId="77777777" w:rsidR="00874E37" w:rsidRPr="0033229B" w:rsidRDefault="00CB17DF">
      <w:pPr>
        <w:pStyle w:val="BodyText"/>
        <w:spacing w:before="1" w:line="321" w:lineRule="auto"/>
        <w:ind w:left="1283" w:right="1903"/>
        <w:rPr>
          <w:rFonts w:ascii="Area Medium Inktrap" w:hAnsi="Area Medium Inktrap"/>
        </w:rPr>
      </w:pPr>
      <w:r w:rsidRPr="0033229B">
        <w:rPr>
          <w:rFonts w:ascii="Area Medium Inktrap" w:hAnsi="Area Medium Inktrap"/>
          <w:color w:val="231F20"/>
        </w:rPr>
        <w:t>Sydney Festival welcomes and encourages the entire community to this annual celebration by actively pursuing inclusivity and access as a key priority in its operational planning.</w:t>
      </w:r>
      <w:r w:rsidRPr="0033229B">
        <w:rPr>
          <w:rFonts w:ascii="Area Medium Inktrap" w:hAnsi="Area Medium Inktrap"/>
          <w:color w:val="231F20"/>
          <w:spacing w:val="-11"/>
        </w:rPr>
        <w:t xml:space="preserve"> </w:t>
      </w:r>
      <w:r w:rsidRPr="0033229B">
        <w:rPr>
          <w:rFonts w:ascii="Area Medium Inktrap" w:hAnsi="Area Medium Inktrap"/>
          <w:color w:val="231F20"/>
        </w:rPr>
        <w:t>Our</w:t>
      </w:r>
      <w:r w:rsidRPr="0033229B">
        <w:rPr>
          <w:rFonts w:ascii="Area Medium Inktrap" w:hAnsi="Area Medium Inktrap"/>
          <w:color w:val="231F20"/>
          <w:spacing w:val="-10"/>
        </w:rPr>
        <w:t xml:space="preserve"> </w:t>
      </w:r>
      <w:r w:rsidRPr="0033229B">
        <w:rPr>
          <w:rFonts w:ascii="Area Medium Inktrap" w:hAnsi="Area Medium Inktrap"/>
          <w:color w:val="231F20"/>
        </w:rPr>
        <w:t>journey</w:t>
      </w:r>
      <w:r w:rsidRPr="0033229B">
        <w:rPr>
          <w:rFonts w:ascii="Area Medium Inktrap" w:hAnsi="Area Medium Inktrap"/>
          <w:color w:val="231F20"/>
          <w:spacing w:val="-13"/>
        </w:rPr>
        <w:t xml:space="preserve"> </w:t>
      </w:r>
      <w:r w:rsidRPr="0033229B">
        <w:rPr>
          <w:rFonts w:ascii="Area Medium Inktrap" w:hAnsi="Area Medium Inktrap"/>
          <w:color w:val="231F20"/>
        </w:rPr>
        <w:t>to</w:t>
      </w:r>
      <w:r w:rsidRPr="0033229B">
        <w:rPr>
          <w:rFonts w:ascii="Area Medium Inktrap" w:hAnsi="Area Medium Inktrap"/>
          <w:color w:val="231F20"/>
          <w:spacing w:val="-4"/>
        </w:rPr>
        <w:t xml:space="preserve"> </w:t>
      </w:r>
      <w:r w:rsidRPr="0033229B">
        <w:rPr>
          <w:rFonts w:ascii="Area Medium Inktrap" w:hAnsi="Area Medium Inktrap"/>
          <w:color w:val="231F20"/>
        </w:rPr>
        <w:t>better</w:t>
      </w:r>
      <w:r w:rsidRPr="0033229B">
        <w:rPr>
          <w:rFonts w:ascii="Area Medium Inktrap" w:hAnsi="Area Medium Inktrap"/>
          <w:color w:val="231F20"/>
          <w:spacing w:val="-10"/>
        </w:rPr>
        <w:t xml:space="preserve"> </w:t>
      </w:r>
      <w:r w:rsidRPr="0033229B">
        <w:rPr>
          <w:rFonts w:ascii="Area Medium Inktrap" w:hAnsi="Area Medium Inktrap"/>
          <w:color w:val="231F20"/>
        </w:rPr>
        <w:t>access</w:t>
      </w:r>
      <w:r w:rsidRPr="0033229B">
        <w:rPr>
          <w:rFonts w:ascii="Area Medium Inktrap" w:hAnsi="Area Medium Inktrap"/>
          <w:color w:val="231F20"/>
          <w:spacing w:val="-4"/>
        </w:rPr>
        <w:t xml:space="preserve"> </w:t>
      </w:r>
      <w:r w:rsidRPr="0033229B">
        <w:rPr>
          <w:rFonts w:ascii="Area Medium Inktrap" w:hAnsi="Area Medium Inktrap"/>
          <w:color w:val="231F20"/>
        </w:rPr>
        <w:t>and</w:t>
      </w:r>
      <w:r w:rsidRPr="0033229B">
        <w:rPr>
          <w:rFonts w:ascii="Area Medium Inktrap" w:hAnsi="Area Medium Inktrap"/>
          <w:color w:val="231F20"/>
          <w:spacing w:val="-4"/>
        </w:rPr>
        <w:t xml:space="preserve"> </w:t>
      </w:r>
      <w:r w:rsidRPr="0033229B">
        <w:rPr>
          <w:rFonts w:ascii="Area Medium Inktrap" w:hAnsi="Area Medium Inktrap"/>
          <w:color w:val="231F20"/>
        </w:rPr>
        <w:t>inclusion</w:t>
      </w:r>
      <w:r w:rsidRPr="0033229B">
        <w:rPr>
          <w:rFonts w:ascii="Area Medium Inktrap" w:hAnsi="Area Medium Inktrap"/>
          <w:color w:val="231F20"/>
          <w:spacing w:val="-4"/>
        </w:rPr>
        <w:t xml:space="preserve"> </w:t>
      </w:r>
      <w:r w:rsidRPr="0033229B">
        <w:rPr>
          <w:rFonts w:ascii="Area Medium Inktrap" w:hAnsi="Area Medium Inktrap"/>
          <w:color w:val="231F20"/>
        </w:rPr>
        <w:t>is</w:t>
      </w:r>
      <w:r w:rsidRPr="0033229B">
        <w:rPr>
          <w:rFonts w:ascii="Area Medium Inktrap" w:hAnsi="Area Medium Inktrap"/>
          <w:color w:val="231F20"/>
          <w:spacing w:val="-4"/>
        </w:rPr>
        <w:t xml:space="preserve"> </w:t>
      </w:r>
      <w:r w:rsidRPr="0033229B">
        <w:rPr>
          <w:rFonts w:ascii="Area Medium Inktrap" w:hAnsi="Area Medium Inktrap"/>
          <w:color w:val="231F20"/>
        </w:rPr>
        <w:t>ongoing,</w:t>
      </w:r>
      <w:r w:rsidRPr="0033229B">
        <w:rPr>
          <w:rFonts w:ascii="Area Medium Inktrap" w:hAnsi="Area Medium Inktrap"/>
          <w:color w:val="231F20"/>
          <w:spacing w:val="-11"/>
        </w:rPr>
        <w:t xml:space="preserve"> </w:t>
      </w:r>
      <w:r w:rsidRPr="0033229B">
        <w:rPr>
          <w:rFonts w:ascii="Area Medium Inktrap" w:hAnsi="Area Medium Inktrap"/>
          <w:color w:val="231F20"/>
        </w:rPr>
        <w:t>in</w:t>
      </w:r>
      <w:r w:rsidRPr="0033229B">
        <w:rPr>
          <w:rFonts w:ascii="Area Medium Inktrap" w:hAnsi="Area Medium Inktrap"/>
          <w:color w:val="231F20"/>
          <w:spacing w:val="-4"/>
        </w:rPr>
        <w:t xml:space="preserve"> </w:t>
      </w:r>
      <w:r w:rsidRPr="0033229B">
        <w:rPr>
          <w:rFonts w:ascii="Area Medium Inktrap" w:hAnsi="Area Medium Inktrap"/>
          <w:color w:val="231F20"/>
        </w:rPr>
        <w:t>recent</w:t>
      </w:r>
      <w:r w:rsidRPr="0033229B">
        <w:rPr>
          <w:rFonts w:ascii="Area Medium Inktrap" w:hAnsi="Area Medium Inktrap"/>
          <w:color w:val="231F20"/>
          <w:spacing w:val="-9"/>
        </w:rPr>
        <w:t xml:space="preserve"> </w:t>
      </w:r>
      <w:r w:rsidRPr="0033229B">
        <w:rPr>
          <w:rFonts w:ascii="Area Medium Inktrap" w:hAnsi="Area Medium Inktrap"/>
          <w:color w:val="231F20"/>
        </w:rPr>
        <w:t>years</w:t>
      </w:r>
      <w:r w:rsidRPr="0033229B">
        <w:rPr>
          <w:rFonts w:ascii="Area Medium Inktrap" w:hAnsi="Area Medium Inktrap"/>
          <w:color w:val="231F20"/>
          <w:spacing w:val="-4"/>
        </w:rPr>
        <w:t xml:space="preserve"> </w:t>
      </w:r>
      <w:r w:rsidRPr="0033229B">
        <w:rPr>
          <w:rFonts w:ascii="Area Medium Inktrap" w:hAnsi="Area Medium Inktrap"/>
          <w:color w:val="231F20"/>
        </w:rPr>
        <w:t>initiatives such as our Disability Programming Initiative and the introduction of our</w:t>
      </w:r>
      <w:r w:rsidRPr="0033229B">
        <w:rPr>
          <w:rFonts w:ascii="Area Medium Inktrap" w:hAnsi="Area Medium Inktrap"/>
          <w:color w:val="231F20"/>
          <w:spacing w:val="-5"/>
        </w:rPr>
        <w:t xml:space="preserve"> </w:t>
      </w:r>
      <w:r w:rsidRPr="0033229B">
        <w:rPr>
          <w:rFonts w:ascii="Area Medium Inktrap" w:hAnsi="Area Medium Inktrap"/>
          <w:color w:val="231F20"/>
        </w:rPr>
        <w:t xml:space="preserve">Access and Inclusion Panel have been significant drivers in </w:t>
      </w:r>
      <w:proofErr w:type="spellStart"/>
      <w:r w:rsidRPr="0033229B">
        <w:rPr>
          <w:rFonts w:ascii="Area Medium Inktrap" w:hAnsi="Area Medium Inktrap"/>
          <w:color w:val="231F20"/>
        </w:rPr>
        <w:t>realising</w:t>
      </w:r>
      <w:proofErr w:type="spellEnd"/>
      <w:r w:rsidRPr="0033229B">
        <w:rPr>
          <w:rFonts w:ascii="Area Medium Inktrap" w:hAnsi="Area Medium Inktrap"/>
          <w:color w:val="231F20"/>
        </w:rPr>
        <w:t xml:space="preserve"> this priority.</w:t>
      </w:r>
    </w:p>
    <w:p w14:paraId="2243E39E" w14:textId="77777777" w:rsidR="00874E37" w:rsidRPr="0033229B" w:rsidRDefault="00874E37">
      <w:pPr>
        <w:pStyle w:val="BodyText"/>
        <w:rPr>
          <w:rFonts w:ascii="Area Medium Inktrap" w:hAnsi="Area Medium Inktrap"/>
          <w:sz w:val="22"/>
        </w:rPr>
      </w:pPr>
    </w:p>
    <w:p w14:paraId="2243E39F" w14:textId="77777777" w:rsidR="00874E37" w:rsidRPr="0033229B" w:rsidRDefault="00CB17DF">
      <w:pPr>
        <w:pStyle w:val="BodyText"/>
        <w:spacing w:line="321" w:lineRule="auto"/>
        <w:ind w:left="1283" w:right="1903"/>
        <w:rPr>
          <w:rFonts w:ascii="Area Medium Inktrap" w:hAnsi="Area Medium Inktrap"/>
        </w:rPr>
      </w:pPr>
      <w:r w:rsidRPr="0033229B">
        <w:rPr>
          <w:rFonts w:ascii="Area Medium Inktrap" w:hAnsi="Area Medium Inktrap"/>
          <w:color w:val="231F20"/>
        </w:rPr>
        <w:t xml:space="preserve">We are working to embed access and inclusion principles into the hearts and minds of everyone across the </w:t>
      </w:r>
      <w:proofErr w:type="spellStart"/>
      <w:r w:rsidRPr="0033229B">
        <w:rPr>
          <w:rFonts w:ascii="Area Medium Inktrap" w:hAnsi="Area Medium Inktrap"/>
          <w:color w:val="231F20"/>
        </w:rPr>
        <w:t>organisation</w:t>
      </w:r>
      <w:proofErr w:type="spellEnd"/>
      <w:r w:rsidRPr="0033229B">
        <w:rPr>
          <w:rFonts w:ascii="Area Medium Inktrap" w:hAnsi="Area Medium Inktrap"/>
          <w:color w:val="231F20"/>
        </w:rPr>
        <w:t xml:space="preserve"> – we want it to be front and </w:t>
      </w:r>
      <w:proofErr w:type="spellStart"/>
      <w:r w:rsidRPr="0033229B">
        <w:rPr>
          <w:rFonts w:ascii="Area Medium Inktrap" w:hAnsi="Area Medium Inktrap"/>
          <w:color w:val="231F20"/>
        </w:rPr>
        <w:t>centre</w:t>
      </w:r>
      <w:proofErr w:type="spellEnd"/>
      <w:r w:rsidRPr="0033229B">
        <w:rPr>
          <w:rFonts w:ascii="Area Medium Inktrap" w:hAnsi="Area Medium Inktrap"/>
          <w:color w:val="231F20"/>
        </w:rPr>
        <w:t xml:space="preserve"> in all our</w:t>
      </w:r>
      <w:r w:rsidRPr="0033229B">
        <w:rPr>
          <w:rFonts w:ascii="Area Medium Inktrap" w:hAnsi="Area Medium Inktrap"/>
          <w:color w:val="231F20"/>
          <w:spacing w:val="-4"/>
        </w:rPr>
        <w:t xml:space="preserve"> </w:t>
      </w:r>
      <w:r w:rsidRPr="0033229B">
        <w:rPr>
          <w:rFonts w:ascii="Area Medium Inktrap" w:hAnsi="Area Medium Inktrap"/>
          <w:color w:val="231F20"/>
        </w:rPr>
        <w:t>thinking and just ‘part of</w:t>
      </w:r>
      <w:r w:rsidRPr="0033229B">
        <w:rPr>
          <w:rFonts w:ascii="Area Medium Inktrap" w:hAnsi="Area Medium Inktrap"/>
          <w:color w:val="231F20"/>
          <w:spacing w:val="-4"/>
        </w:rPr>
        <w:t xml:space="preserve"> </w:t>
      </w:r>
      <w:r w:rsidRPr="0033229B">
        <w:rPr>
          <w:rFonts w:ascii="Area Medium Inktrap" w:hAnsi="Area Medium Inktrap"/>
          <w:color w:val="231F20"/>
        </w:rPr>
        <w:t>what we do’.</w:t>
      </w:r>
      <w:r w:rsidRPr="0033229B">
        <w:rPr>
          <w:rFonts w:ascii="Area Medium Inktrap" w:hAnsi="Area Medium Inktrap"/>
          <w:color w:val="231F20"/>
          <w:spacing w:val="-6"/>
        </w:rPr>
        <w:t xml:space="preserve"> </w:t>
      </w:r>
      <w:r w:rsidRPr="0033229B">
        <w:rPr>
          <w:rFonts w:ascii="Area Medium Inktrap" w:hAnsi="Area Medium Inktrap"/>
          <w:color w:val="231F20"/>
        </w:rPr>
        <w:t xml:space="preserve">We are always learning as an </w:t>
      </w:r>
      <w:proofErr w:type="spellStart"/>
      <w:r w:rsidRPr="0033229B">
        <w:rPr>
          <w:rFonts w:ascii="Area Medium Inktrap" w:hAnsi="Area Medium Inktrap"/>
          <w:color w:val="231F20"/>
        </w:rPr>
        <w:t>organisation</w:t>
      </w:r>
      <w:proofErr w:type="spellEnd"/>
      <w:r w:rsidRPr="0033229B">
        <w:rPr>
          <w:rFonts w:ascii="Area Medium Inktrap" w:hAnsi="Area Medium Inktrap"/>
          <w:color w:val="231F20"/>
        </w:rPr>
        <w:t>, and we will continue</w:t>
      </w:r>
      <w:r w:rsidRPr="0033229B">
        <w:rPr>
          <w:rFonts w:ascii="Area Medium Inktrap" w:hAnsi="Area Medium Inktrap"/>
          <w:color w:val="231F20"/>
          <w:spacing w:val="-9"/>
        </w:rPr>
        <w:t xml:space="preserve"> </w:t>
      </w:r>
      <w:r w:rsidRPr="0033229B">
        <w:rPr>
          <w:rFonts w:ascii="Area Medium Inktrap" w:hAnsi="Area Medium Inktrap"/>
          <w:color w:val="231F20"/>
        </w:rPr>
        <w:t>to</w:t>
      </w:r>
      <w:r w:rsidRPr="0033229B">
        <w:rPr>
          <w:rFonts w:ascii="Area Medium Inktrap" w:hAnsi="Area Medium Inktrap"/>
          <w:color w:val="231F20"/>
          <w:spacing w:val="-4"/>
        </w:rPr>
        <w:t xml:space="preserve"> </w:t>
      </w:r>
      <w:r w:rsidRPr="0033229B">
        <w:rPr>
          <w:rFonts w:ascii="Area Medium Inktrap" w:hAnsi="Area Medium Inktrap"/>
          <w:color w:val="231F20"/>
        </w:rPr>
        <w:t>learn</w:t>
      </w:r>
      <w:r w:rsidRPr="0033229B">
        <w:rPr>
          <w:rFonts w:ascii="Area Medium Inktrap" w:hAnsi="Area Medium Inktrap"/>
          <w:color w:val="231F20"/>
          <w:spacing w:val="-4"/>
        </w:rPr>
        <w:t xml:space="preserve"> </w:t>
      </w:r>
      <w:r w:rsidRPr="0033229B">
        <w:rPr>
          <w:rFonts w:ascii="Area Medium Inktrap" w:hAnsi="Area Medium Inktrap"/>
          <w:color w:val="231F20"/>
        </w:rPr>
        <w:t>and</w:t>
      </w:r>
      <w:r w:rsidRPr="0033229B">
        <w:rPr>
          <w:rFonts w:ascii="Area Medium Inktrap" w:hAnsi="Area Medium Inktrap"/>
          <w:color w:val="231F20"/>
          <w:spacing w:val="-4"/>
        </w:rPr>
        <w:t xml:space="preserve"> </w:t>
      </w:r>
      <w:r w:rsidRPr="0033229B">
        <w:rPr>
          <w:rFonts w:ascii="Area Medium Inktrap" w:hAnsi="Area Medium Inktrap"/>
          <w:color w:val="231F20"/>
        </w:rPr>
        <w:t>explore</w:t>
      </w:r>
      <w:r w:rsidRPr="0033229B">
        <w:rPr>
          <w:rFonts w:ascii="Area Medium Inktrap" w:hAnsi="Area Medium Inktrap"/>
          <w:color w:val="231F20"/>
          <w:spacing w:val="-4"/>
        </w:rPr>
        <w:t xml:space="preserve"> </w:t>
      </w:r>
      <w:r w:rsidRPr="0033229B">
        <w:rPr>
          <w:rFonts w:ascii="Area Medium Inktrap" w:hAnsi="Area Medium Inktrap"/>
          <w:color w:val="231F20"/>
        </w:rPr>
        <w:t>new</w:t>
      </w:r>
      <w:r w:rsidRPr="0033229B">
        <w:rPr>
          <w:rFonts w:ascii="Area Medium Inktrap" w:hAnsi="Area Medium Inktrap"/>
          <w:color w:val="231F20"/>
          <w:spacing w:val="-8"/>
        </w:rPr>
        <w:t xml:space="preserve"> </w:t>
      </w:r>
      <w:r w:rsidRPr="0033229B">
        <w:rPr>
          <w:rFonts w:ascii="Area Medium Inktrap" w:hAnsi="Area Medium Inktrap"/>
          <w:color w:val="231F20"/>
        </w:rPr>
        <w:t>possibilities</w:t>
      </w:r>
      <w:r w:rsidRPr="0033229B">
        <w:rPr>
          <w:rFonts w:ascii="Area Medium Inktrap" w:hAnsi="Area Medium Inktrap"/>
          <w:color w:val="231F20"/>
          <w:spacing w:val="-4"/>
        </w:rPr>
        <w:t xml:space="preserve"> </w:t>
      </w:r>
      <w:r w:rsidRPr="0033229B">
        <w:rPr>
          <w:rFonts w:ascii="Area Medium Inktrap" w:hAnsi="Area Medium Inktrap"/>
          <w:color w:val="231F20"/>
        </w:rPr>
        <w:t>in</w:t>
      </w:r>
      <w:r w:rsidRPr="0033229B">
        <w:rPr>
          <w:rFonts w:ascii="Area Medium Inktrap" w:hAnsi="Area Medium Inktrap"/>
          <w:color w:val="231F20"/>
          <w:spacing w:val="-9"/>
        </w:rPr>
        <w:t xml:space="preserve"> </w:t>
      </w:r>
      <w:r w:rsidRPr="0033229B">
        <w:rPr>
          <w:rFonts w:ascii="Area Medium Inktrap" w:hAnsi="Area Medium Inktrap"/>
          <w:color w:val="231F20"/>
        </w:rPr>
        <w:t>this</w:t>
      </w:r>
      <w:r w:rsidRPr="0033229B">
        <w:rPr>
          <w:rFonts w:ascii="Area Medium Inktrap" w:hAnsi="Area Medium Inktrap"/>
          <w:color w:val="231F20"/>
          <w:spacing w:val="-4"/>
        </w:rPr>
        <w:t xml:space="preserve"> </w:t>
      </w:r>
      <w:r w:rsidRPr="0033229B">
        <w:rPr>
          <w:rFonts w:ascii="Area Medium Inktrap" w:hAnsi="Area Medium Inktrap"/>
          <w:color w:val="231F20"/>
        </w:rPr>
        <w:t>area</w:t>
      </w:r>
      <w:r w:rsidRPr="0033229B">
        <w:rPr>
          <w:rFonts w:ascii="Area Medium Inktrap" w:hAnsi="Area Medium Inktrap"/>
          <w:color w:val="231F20"/>
          <w:spacing w:val="-4"/>
        </w:rPr>
        <w:t xml:space="preserve"> </w:t>
      </w:r>
      <w:r w:rsidRPr="0033229B">
        <w:rPr>
          <w:rFonts w:ascii="Area Medium Inktrap" w:hAnsi="Area Medium Inktrap"/>
          <w:color w:val="231F20"/>
        </w:rPr>
        <w:t>–</w:t>
      </w:r>
      <w:r w:rsidRPr="0033229B">
        <w:rPr>
          <w:rFonts w:ascii="Area Medium Inktrap" w:hAnsi="Area Medium Inktrap"/>
          <w:color w:val="231F20"/>
          <w:spacing w:val="-4"/>
        </w:rPr>
        <w:t xml:space="preserve"> </w:t>
      </w:r>
      <w:r w:rsidRPr="0033229B">
        <w:rPr>
          <w:rFonts w:ascii="Area Medium Inktrap" w:hAnsi="Area Medium Inktrap"/>
          <w:color w:val="231F20"/>
        </w:rPr>
        <w:t>by</w:t>
      </w:r>
      <w:r w:rsidRPr="0033229B">
        <w:rPr>
          <w:rFonts w:ascii="Area Medium Inktrap" w:hAnsi="Area Medium Inktrap"/>
          <w:color w:val="231F20"/>
          <w:spacing w:val="-12"/>
        </w:rPr>
        <w:t xml:space="preserve"> </w:t>
      </w:r>
      <w:r w:rsidRPr="0033229B">
        <w:rPr>
          <w:rFonts w:ascii="Area Medium Inktrap" w:hAnsi="Area Medium Inktrap"/>
          <w:color w:val="231F20"/>
        </w:rPr>
        <w:t>working</w:t>
      </w:r>
      <w:r w:rsidRPr="0033229B">
        <w:rPr>
          <w:rFonts w:ascii="Area Medium Inktrap" w:hAnsi="Area Medium Inktrap"/>
          <w:color w:val="231F20"/>
          <w:spacing w:val="-8"/>
        </w:rPr>
        <w:t xml:space="preserve"> </w:t>
      </w:r>
      <w:r w:rsidRPr="0033229B">
        <w:rPr>
          <w:rFonts w:ascii="Area Medium Inktrap" w:hAnsi="Area Medium Inktrap"/>
          <w:color w:val="231F20"/>
        </w:rPr>
        <w:t>with</w:t>
      </w:r>
      <w:r w:rsidRPr="0033229B">
        <w:rPr>
          <w:rFonts w:ascii="Area Medium Inktrap" w:hAnsi="Area Medium Inktrap"/>
          <w:color w:val="231F20"/>
          <w:spacing w:val="-4"/>
        </w:rPr>
        <w:t xml:space="preserve"> </w:t>
      </w:r>
      <w:r w:rsidRPr="0033229B">
        <w:rPr>
          <w:rFonts w:ascii="Area Medium Inktrap" w:hAnsi="Area Medium Inktrap"/>
          <w:color w:val="231F20"/>
        </w:rPr>
        <w:t>people</w:t>
      </w:r>
      <w:r w:rsidRPr="0033229B">
        <w:rPr>
          <w:rFonts w:ascii="Area Medium Inktrap" w:hAnsi="Area Medium Inktrap"/>
          <w:color w:val="231F20"/>
          <w:spacing w:val="-8"/>
        </w:rPr>
        <w:t xml:space="preserve"> </w:t>
      </w:r>
      <w:r w:rsidRPr="0033229B">
        <w:rPr>
          <w:rFonts w:ascii="Area Medium Inktrap" w:hAnsi="Area Medium Inktrap"/>
          <w:color w:val="231F20"/>
        </w:rPr>
        <w:t xml:space="preserve">with lived experience, keeping up to date with new technologies and working with partner </w:t>
      </w:r>
      <w:proofErr w:type="spellStart"/>
      <w:r w:rsidRPr="0033229B">
        <w:rPr>
          <w:rFonts w:ascii="Area Medium Inktrap" w:hAnsi="Area Medium Inktrap"/>
          <w:color w:val="231F20"/>
        </w:rPr>
        <w:t>organisations</w:t>
      </w:r>
      <w:proofErr w:type="spellEnd"/>
      <w:r w:rsidRPr="0033229B">
        <w:rPr>
          <w:rFonts w:ascii="Area Medium Inktrap" w:hAnsi="Area Medium Inktrap"/>
          <w:color w:val="231F20"/>
        </w:rPr>
        <w:t xml:space="preserve"> (</w:t>
      </w:r>
      <w:proofErr w:type="gramStart"/>
      <w:r w:rsidRPr="0033229B">
        <w:rPr>
          <w:rFonts w:ascii="Area Medium Inktrap" w:hAnsi="Area Medium Inktrap"/>
          <w:color w:val="231F20"/>
        </w:rPr>
        <w:t>e.g.</w:t>
      </w:r>
      <w:proofErr w:type="gramEnd"/>
      <w:r w:rsidRPr="0033229B">
        <w:rPr>
          <w:rFonts w:ascii="Area Medium Inktrap" w:hAnsi="Area Medium Inktrap"/>
          <w:color w:val="231F20"/>
        </w:rPr>
        <w:t xml:space="preserve"> Radio 2RPH,</w:t>
      </w:r>
      <w:r w:rsidRPr="0033229B">
        <w:rPr>
          <w:rFonts w:ascii="Area Medium Inktrap" w:hAnsi="Area Medium Inktrap"/>
          <w:color w:val="231F20"/>
          <w:spacing w:val="-4"/>
        </w:rPr>
        <w:t xml:space="preserve"> </w:t>
      </w:r>
      <w:r w:rsidRPr="0033229B">
        <w:rPr>
          <w:rFonts w:ascii="Area Medium Inktrap" w:hAnsi="Area Medium Inktrap"/>
          <w:color w:val="231F20"/>
        </w:rPr>
        <w:t>Accessible Arts) who are experts in this field.</w:t>
      </w:r>
    </w:p>
    <w:p w14:paraId="2243E3A0" w14:textId="77777777" w:rsidR="00874E37" w:rsidRPr="0033229B" w:rsidRDefault="00874E37">
      <w:pPr>
        <w:pStyle w:val="BodyText"/>
        <w:spacing w:before="1"/>
        <w:rPr>
          <w:rFonts w:ascii="Area Medium Inktrap" w:hAnsi="Area Medium Inktrap"/>
          <w:sz w:val="22"/>
        </w:rPr>
      </w:pPr>
    </w:p>
    <w:p w14:paraId="2243E3A1" w14:textId="77777777" w:rsidR="00874E37" w:rsidRPr="0033229B" w:rsidRDefault="00CB17DF">
      <w:pPr>
        <w:pStyle w:val="BodyText"/>
        <w:spacing w:line="321" w:lineRule="auto"/>
        <w:ind w:left="1283" w:right="2260"/>
        <w:rPr>
          <w:rFonts w:ascii="Area Medium Inktrap" w:hAnsi="Area Medium Inktrap"/>
        </w:rPr>
      </w:pPr>
      <w:r w:rsidRPr="0033229B">
        <w:rPr>
          <w:rFonts w:ascii="Area Medium Inktrap" w:hAnsi="Area Medium Inktrap"/>
          <w:color w:val="231F20"/>
        </w:rPr>
        <w:t xml:space="preserve">Finally, I would like to acknowledge the work and invaluable advice provided to the </w:t>
      </w:r>
      <w:proofErr w:type="spellStart"/>
      <w:r w:rsidRPr="0033229B">
        <w:rPr>
          <w:rFonts w:ascii="Area Medium Inktrap" w:hAnsi="Area Medium Inktrap"/>
          <w:color w:val="231F20"/>
        </w:rPr>
        <w:t>organisation</w:t>
      </w:r>
      <w:proofErr w:type="spellEnd"/>
      <w:r w:rsidRPr="0033229B">
        <w:rPr>
          <w:rFonts w:ascii="Area Medium Inktrap" w:hAnsi="Area Medium Inktrap"/>
          <w:color w:val="231F20"/>
        </w:rPr>
        <w:t xml:space="preserve"> by the Access and Inclusion Advisory Panel. Members of the panel share</w:t>
      </w:r>
      <w:r w:rsidRPr="0033229B">
        <w:rPr>
          <w:rFonts w:ascii="Area Medium Inktrap" w:hAnsi="Area Medium Inktrap"/>
          <w:color w:val="231F20"/>
          <w:spacing w:val="-2"/>
        </w:rPr>
        <w:t xml:space="preserve"> </w:t>
      </w:r>
      <w:r w:rsidRPr="0033229B">
        <w:rPr>
          <w:rFonts w:ascii="Area Medium Inktrap" w:hAnsi="Area Medium Inktrap"/>
          <w:color w:val="231F20"/>
        </w:rPr>
        <w:t>a</w:t>
      </w:r>
      <w:r w:rsidRPr="0033229B">
        <w:rPr>
          <w:rFonts w:ascii="Area Medium Inktrap" w:hAnsi="Area Medium Inktrap"/>
          <w:color w:val="231F20"/>
          <w:spacing w:val="-2"/>
        </w:rPr>
        <w:t xml:space="preserve"> </w:t>
      </w:r>
      <w:r w:rsidRPr="0033229B">
        <w:rPr>
          <w:rFonts w:ascii="Area Medium Inktrap" w:hAnsi="Area Medium Inktrap"/>
          <w:color w:val="231F20"/>
        </w:rPr>
        <w:t>deep</w:t>
      </w:r>
      <w:r w:rsidRPr="0033229B">
        <w:rPr>
          <w:rFonts w:ascii="Area Medium Inktrap" w:hAnsi="Area Medium Inktrap"/>
          <w:color w:val="231F20"/>
          <w:spacing w:val="-2"/>
        </w:rPr>
        <w:t xml:space="preserve"> </w:t>
      </w:r>
      <w:r w:rsidRPr="0033229B">
        <w:rPr>
          <w:rFonts w:ascii="Area Medium Inktrap" w:hAnsi="Area Medium Inktrap"/>
          <w:color w:val="231F20"/>
        </w:rPr>
        <w:t>passion</w:t>
      </w:r>
      <w:r w:rsidRPr="0033229B">
        <w:rPr>
          <w:rFonts w:ascii="Area Medium Inktrap" w:hAnsi="Area Medium Inktrap"/>
          <w:color w:val="231F20"/>
          <w:spacing w:val="-1"/>
        </w:rPr>
        <w:t xml:space="preserve"> </w:t>
      </w:r>
      <w:r w:rsidRPr="0033229B">
        <w:rPr>
          <w:rFonts w:ascii="Area Medium Inktrap" w:hAnsi="Area Medium Inktrap"/>
          <w:color w:val="231F20"/>
        </w:rPr>
        <w:t>and</w:t>
      </w:r>
      <w:r w:rsidRPr="0033229B">
        <w:rPr>
          <w:rFonts w:ascii="Area Medium Inktrap" w:hAnsi="Area Medium Inktrap"/>
          <w:color w:val="231F20"/>
          <w:spacing w:val="-2"/>
        </w:rPr>
        <w:t xml:space="preserve"> </w:t>
      </w:r>
      <w:r w:rsidRPr="0033229B">
        <w:rPr>
          <w:rFonts w:ascii="Area Medium Inktrap" w:hAnsi="Area Medium Inktrap"/>
          <w:color w:val="231F20"/>
        </w:rPr>
        <w:t>enthusiasm</w:t>
      </w:r>
      <w:r w:rsidRPr="0033229B">
        <w:rPr>
          <w:rFonts w:ascii="Area Medium Inktrap" w:hAnsi="Area Medium Inktrap"/>
          <w:color w:val="231F20"/>
          <w:spacing w:val="-2"/>
        </w:rPr>
        <w:t xml:space="preserve"> </w:t>
      </w:r>
      <w:r w:rsidRPr="0033229B">
        <w:rPr>
          <w:rFonts w:ascii="Area Medium Inktrap" w:hAnsi="Area Medium Inktrap"/>
          <w:color w:val="231F20"/>
        </w:rPr>
        <w:t>for</w:t>
      </w:r>
      <w:r w:rsidRPr="0033229B">
        <w:rPr>
          <w:rFonts w:ascii="Area Medium Inktrap" w:hAnsi="Area Medium Inktrap"/>
          <w:color w:val="231F20"/>
          <w:spacing w:val="-11"/>
        </w:rPr>
        <w:t xml:space="preserve"> </w:t>
      </w:r>
      <w:r w:rsidRPr="0033229B">
        <w:rPr>
          <w:rFonts w:ascii="Area Medium Inktrap" w:hAnsi="Area Medium Inktrap"/>
          <w:color w:val="231F20"/>
        </w:rPr>
        <w:t>the</w:t>
      </w:r>
      <w:r w:rsidRPr="0033229B">
        <w:rPr>
          <w:rFonts w:ascii="Area Medium Inktrap" w:hAnsi="Area Medium Inktrap"/>
          <w:color w:val="231F20"/>
          <w:spacing w:val="-2"/>
        </w:rPr>
        <w:t xml:space="preserve"> </w:t>
      </w:r>
      <w:proofErr w:type="gramStart"/>
      <w:r w:rsidRPr="0033229B">
        <w:rPr>
          <w:rFonts w:ascii="Area Medium Inktrap" w:hAnsi="Area Medium Inktrap"/>
          <w:color w:val="231F20"/>
        </w:rPr>
        <w:t>Festival</w:t>
      </w:r>
      <w:proofErr w:type="gramEnd"/>
      <w:r w:rsidRPr="0033229B">
        <w:rPr>
          <w:rFonts w:ascii="Area Medium Inktrap" w:hAnsi="Area Medium Inktrap"/>
          <w:color w:val="231F20"/>
          <w:spacing w:val="-2"/>
        </w:rPr>
        <w:t xml:space="preserve"> </w:t>
      </w:r>
      <w:r w:rsidRPr="0033229B">
        <w:rPr>
          <w:rFonts w:ascii="Area Medium Inktrap" w:hAnsi="Area Medium Inktrap"/>
          <w:color w:val="231F20"/>
        </w:rPr>
        <w:t>and</w:t>
      </w:r>
      <w:r w:rsidRPr="0033229B">
        <w:rPr>
          <w:rFonts w:ascii="Area Medium Inktrap" w:hAnsi="Area Medium Inktrap"/>
          <w:color w:val="231F20"/>
          <w:spacing w:val="-6"/>
        </w:rPr>
        <w:t xml:space="preserve"> </w:t>
      </w:r>
      <w:r w:rsidRPr="0033229B">
        <w:rPr>
          <w:rFonts w:ascii="Area Medium Inktrap" w:hAnsi="Area Medium Inktrap"/>
          <w:color w:val="231F20"/>
        </w:rPr>
        <w:t>their</w:t>
      </w:r>
      <w:r w:rsidRPr="0033229B">
        <w:rPr>
          <w:rFonts w:ascii="Area Medium Inktrap" w:hAnsi="Area Medium Inktrap"/>
          <w:color w:val="231F20"/>
          <w:spacing w:val="-8"/>
        </w:rPr>
        <w:t xml:space="preserve"> </w:t>
      </w:r>
      <w:r w:rsidRPr="0033229B">
        <w:rPr>
          <w:rFonts w:ascii="Area Medium Inktrap" w:hAnsi="Area Medium Inktrap"/>
          <w:color w:val="231F20"/>
        </w:rPr>
        <w:t>personal</w:t>
      </w:r>
      <w:r w:rsidRPr="0033229B">
        <w:rPr>
          <w:rFonts w:ascii="Area Medium Inktrap" w:hAnsi="Area Medium Inktrap"/>
          <w:color w:val="231F20"/>
          <w:spacing w:val="-1"/>
        </w:rPr>
        <w:t xml:space="preserve"> </w:t>
      </w:r>
      <w:r w:rsidRPr="0033229B">
        <w:rPr>
          <w:rFonts w:ascii="Area Medium Inktrap" w:hAnsi="Area Medium Inktrap"/>
          <w:color w:val="231F20"/>
          <w:spacing w:val="-2"/>
        </w:rPr>
        <w:t>experiences,</w:t>
      </w:r>
    </w:p>
    <w:p w14:paraId="2243E3A2" w14:textId="77777777" w:rsidR="00874E37" w:rsidRPr="0033229B" w:rsidRDefault="00CB17DF">
      <w:pPr>
        <w:pStyle w:val="BodyText"/>
        <w:spacing w:before="2" w:line="321" w:lineRule="auto"/>
        <w:ind w:left="1283" w:right="1537"/>
        <w:rPr>
          <w:rFonts w:ascii="Area Medium Inktrap" w:hAnsi="Area Medium Inktrap"/>
        </w:rPr>
      </w:pPr>
      <w:r w:rsidRPr="0033229B">
        <w:rPr>
          <w:rFonts w:ascii="Area Medium Inktrap" w:hAnsi="Area Medium Inktrap"/>
          <w:color w:val="231F20"/>
        </w:rPr>
        <w:t>observations</w:t>
      </w:r>
      <w:r w:rsidRPr="0033229B">
        <w:rPr>
          <w:rFonts w:ascii="Area Medium Inktrap" w:hAnsi="Area Medium Inktrap"/>
          <w:color w:val="231F20"/>
          <w:spacing w:val="-5"/>
        </w:rPr>
        <w:t xml:space="preserve"> </w:t>
      </w:r>
      <w:r w:rsidRPr="0033229B">
        <w:rPr>
          <w:rFonts w:ascii="Area Medium Inktrap" w:hAnsi="Area Medium Inktrap"/>
          <w:color w:val="231F20"/>
        </w:rPr>
        <w:t>and</w:t>
      </w:r>
      <w:r w:rsidRPr="0033229B">
        <w:rPr>
          <w:rFonts w:ascii="Area Medium Inktrap" w:hAnsi="Area Medium Inktrap"/>
          <w:color w:val="231F20"/>
          <w:spacing w:val="-5"/>
        </w:rPr>
        <w:t xml:space="preserve"> </w:t>
      </w:r>
      <w:r w:rsidRPr="0033229B">
        <w:rPr>
          <w:rFonts w:ascii="Area Medium Inktrap" w:hAnsi="Area Medium Inktrap"/>
          <w:color w:val="231F20"/>
        </w:rPr>
        <w:t>expertise</w:t>
      </w:r>
      <w:r w:rsidRPr="0033229B">
        <w:rPr>
          <w:rFonts w:ascii="Area Medium Inktrap" w:hAnsi="Area Medium Inktrap"/>
          <w:color w:val="231F20"/>
          <w:spacing w:val="-5"/>
        </w:rPr>
        <w:t xml:space="preserve"> </w:t>
      </w:r>
      <w:r w:rsidRPr="0033229B">
        <w:rPr>
          <w:rFonts w:ascii="Area Medium Inktrap" w:hAnsi="Area Medium Inktrap"/>
          <w:color w:val="231F20"/>
        </w:rPr>
        <w:t>are</w:t>
      </w:r>
      <w:r w:rsidRPr="0033229B">
        <w:rPr>
          <w:rFonts w:ascii="Area Medium Inktrap" w:hAnsi="Area Medium Inktrap"/>
          <w:color w:val="231F20"/>
          <w:spacing w:val="-5"/>
        </w:rPr>
        <w:t xml:space="preserve"> </w:t>
      </w:r>
      <w:r w:rsidRPr="0033229B">
        <w:rPr>
          <w:rFonts w:ascii="Area Medium Inktrap" w:hAnsi="Area Medium Inktrap"/>
          <w:color w:val="231F20"/>
        </w:rPr>
        <w:t>critical</w:t>
      </w:r>
      <w:r w:rsidRPr="0033229B">
        <w:rPr>
          <w:rFonts w:ascii="Area Medium Inktrap" w:hAnsi="Area Medium Inktrap"/>
          <w:color w:val="231F20"/>
          <w:spacing w:val="-5"/>
        </w:rPr>
        <w:t xml:space="preserve"> </w:t>
      </w:r>
      <w:r w:rsidRPr="0033229B">
        <w:rPr>
          <w:rFonts w:ascii="Area Medium Inktrap" w:hAnsi="Area Medium Inktrap"/>
          <w:color w:val="231F20"/>
        </w:rPr>
        <w:t>in</w:t>
      </w:r>
      <w:r w:rsidRPr="0033229B">
        <w:rPr>
          <w:rFonts w:ascii="Area Medium Inktrap" w:hAnsi="Area Medium Inktrap"/>
          <w:color w:val="231F20"/>
          <w:spacing w:val="-5"/>
        </w:rPr>
        <w:t xml:space="preserve"> </w:t>
      </w:r>
      <w:r w:rsidRPr="0033229B">
        <w:rPr>
          <w:rFonts w:ascii="Area Medium Inktrap" w:hAnsi="Area Medium Inktrap"/>
          <w:color w:val="231F20"/>
        </w:rPr>
        <w:t>informing</w:t>
      </w:r>
      <w:r w:rsidRPr="0033229B">
        <w:rPr>
          <w:rFonts w:ascii="Area Medium Inktrap" w:hAnsi="Area Medium Inktrap"/>
          <w:color w:val="231F20"/>
          <w:spacing w:val="-5"/>
        </w:rPr>
        <w:t xml:space="preserve"> </w:t>
      </w:r>
      <w:r w:rsidRPr="0033229B">
        <w:rPr>
          <w:rFonts w:ascii="Area Medium Inktrap" w:hAnsi="Area Medium Inktrap"/>
          <w:color w:val="231F20"/>
        </w:rPr>
        <w:t>our</w:t>
      </w:r>
      <w:r w:rsidRPr="0033229B">
        <w:rPr>
          <w:rFonts w:ascii="Area Medium Inktrap" w:hAnsi="Area Medium Inktrap"/>
          <w:color w:val="231F20"/>
          <w:spacing w:val="-10"/>
        </w:rPr>
        <w:t xml:space="preserve"> </w:t>
      </w:r>
      <w:r w:rsidRPr="0033229B">
        <w:rPr>
          <w:rFonts w:ascii="Area Medium Inktrap" w:hAnsi="Area Medium Inktrap"/>
          <w:color w:val="231F20"/>
        </w:rPr>
        <w:t>ongoing</w:t>
      </w:r>
      <w:r w:rsidRPr="0033229B">
        <w:rPr>
          <w:rFonts w:ascii="Area Medium Inktrap" w:hAnsi="Area Medium Inktrap"/>
          <w:color w:val="231F20"/>
          <w:spacing w:val="-5"/>
        </w:rPr>
        <w:t xml:space="preserve"> </w:t>
      </w:r>
      <w:r w:rsidRPr="0033229B">
        <w:rPr>
          <w:rFonts w:ascii="Area Medium Inktrap" w:hAnsi="Area Medium Inktrap"/>
          <w:color w:val="231F20"/>
        </w:rPr>
        <w:t>journey</w:t>
      </w:r>
      <w:r w:rsidRPr="0033229B">
        <w:rPr>
          <w:rFonts w:ascii="Area Medium Inktrap" w:hAnsi="Area Medium Inktrap"/>
          <w:color w:val="231F20"/>
          <w:spacing w:val="-9"/>
        </w:rPr>
        <w:t xml:space="preserve"> </w:t>
      </w:r>
      <w:r w:rsidRPr="0033229B">
        <w:rPr>
          <w:rFonts w:ascii="Area Medium Inktrap" w:hAnsi="Area Medium Inktrap"/>
          <w:color w:val="231F20"/>
        </w:rPr>
        <w:t>in</w:t>
      </w:r>
      <w:r w:rsidRPr="0033229B">
        <w:rPr>
          <w:rFonts w:ascii="Area Medium Inktrap" w:hAnsi="Area Medium Inktrap"/>
          <w:color w:val="231F20"/>
          <w:spacing w:val="-5"/>
        </w:rPr>
        <w:t xml:space="preserve"> </w:t>
      </w:r>
      <w:r w:rsidRPr="0033229B">
        <w:rPr>
          <w:rFonts w:ascii="Area Medium Inktrap" w:hAnsi="Area Medium Inktrap"/>
          <w:color w:val="231F20"/>
        </w:rPr>
        <w:t>access</w:t>
      </w:r>
      <w:r w:rsidRPr="0033229B">
        <w:rPr>
          <w:rFonts w:ascii="Area Medium Inktrap" w:hAnsi="Area Medium Inktrap"/>
          <w:color w:val="231F20"/>
          <w:spacing w:val="-5"/>
        </w:rPr>
        <w:t xml:space="preserve"> </w:t>
      </w:r>
      <w:r w:rsidRPr="0033229B">
        <w:rPr>
          <w:rFonts w:ascii="Area Medium Inktrap" w:hAnsi="Area Medium Inktrap"/>
          <w:color w:val="231F20"/>
        </w:rPr>
        <w:t>and inclusion for all.</w:t>
      </w:r>
    </w:p>
    <w:p w14:paraId="2243E3A3" w14:textId="77777777" w:rsidR="00874E37" w:rsidRPr="0033229B" w:rsidRDefault="00874E37">
      <w:pPr>
        <w:pStyle w:val="BodyText"/>
        <w:rPr>
          <w:rFonts w:ascii="Area Medium Inktrap" w:hAnsi="Area Medium Inktrap"/>
          <w:sz w:val="26"/>
        </w:rPr>
      </w:pPr>
    </w:p>
    <w:p w14:paraId="2243E3A4" w14:textId="77777777" w:rsidR="00874E37" w:rsidRPr="0033229B" w:rsidRDefault="00874E37">
      <w:pPr>
        <w:pStyle w:val="BodyText"/>
        <w:rPr>
          <w:rFonts w:ascii="Area Medium Inktrap" w:hAnsi="Area Medium Inktrap"/>
          <w:sz w:val="26"/>
        </w:rPr>
      </w:pPr>
    </w:p>
    <w:p w14:paraId="2243E3A5" w14:textId="77777777" w:rsidR="00874E37" w:rsidRPr="0033229B" w:rsidRDefault="00CB17DF">
      <w:pPr>
        <w:pStyle w:val="Heading7"/>
        <w:spacing w:before="163"/>
        <w:ind w:left="1283"/>
        <w:rPr>
          <w:rFonts w:ascii="Area Medium Inktrap" w:hAnsi="Area Medium Inktrap"/>
        </w:rPr>
      </w:pPr>
      <w:r w:rsidRPr="0033229B">
        <w:rPr>
          <w:rFonts w:ascii="Area Medium Inktrap" w:hAnsi="Area Medium Inktrap"/>
          <w:color w:val="231F20"/>
          <w:spacing w:val="-2"/>
        </w:rPr>
        <w:t>Christopher</w:t>
      </w:r>
      <w:r w:rsidRPr="0033229B">
        <w:rPr>
          <w:rFonts w:ascii="Area Medium Inktrap" w:hAnsi="Area Medium Inktrap"/>
          <w:color w:val="231F20"/>
          <w:spacing w:val="4"/>
        </w:rPr>
        <w:t xml:space="preserve"> </w:t>
      </w:r>
      <w:proofErr w:type="spellStart"/>
      <w:r w:rsidRPr="0033229B">
        <w:rPr>
          <w:rFonts w:ascii="Area Medium Inktrap" w:hAnsi="Area Medium Inktrap"/>
          <w:color w:val="231F20"/>
          <w:spacing w:val="-2"/>
        </w:rPr>
        <w:t>Tooher</w:t>
      </w:r>
      <w:proofErr w:type="spellEnd"/>
    </w:p>
    <w:p w14:paraId="2243E3A6" w14:textId="77777777" w:rsidR="00874E37" w:rsidRPr="0033229B" w:rsidRDefault="00CB17DF">
      <w:pPr>
        <w:pStyle w:val="BodyText"/>
        <w:spacing w:before="143"/>
        <w:ind w:left="1283"/>
        <w:rPr>
          <w:rFonts w:ascii="Area Medium Inktrap" w:hAnsi="Area Medium Inktrap"/>
        </w:rPr>
      </w:pPr>
      <w:r w:rsidRPr="0033229B">
        <w:rPr>
          <w:rFonts w:ascii="Area Medium Inktrap" w:hAnsi="Area Medium Inktrap"/>
          <w:color w:val="231F20"/>
        </w:rPr>
        <w:t>Executive</w:t>
      </w:r>
      <w:r w:rsidRPr="0033229B">
        <w:rPr>
          <w:rFonts w:ascii="Area Medium Inktrap" w:hAnsi="Area Medium Inktrap"/>
          <w:color w:val="231F20"/>
          <w:spacing w:val="-6"/>
        </w:rPr>
        <w:t xml:space="preserve"> </w:t>
      </w:r>
      <w:r w:rsidRPr="0033229B">
        <w:rPr>
          <w:rFonts w:ascii="Area Medium Inktrap" w:hAnsi="Area Medium Inktrap"/>
          <w:color w:val="231F20"/>
          <w:spacing w:val="-2"/>
        </w:rPr>
        <w:t>Director</w:t>
      </w:r>
    </w:p>
    <w:p w14:paraId="2243E3A7" w14:textId="77777777" w:rsidR="00874E37" w:rsidRPr="0033229B" w:rsidRDefault="00874E37">
      <w:pPr>
        <w:pStyle w:val="BodyText"/>
        <w:rPr>
          <w:rFonts w:ascii="Area Medium Inktrap" w:hAnsi="Area Medium Inktrap"/>
        </w:rPr>
      </w:pPr>
    </w:p>
    <w:p w14:paraId="2243E3A8" w14:textId="77777777" w:rsidR="00874E37" w:rsidRPr="0033229B" w:rsidRDefault="00874E37">
      <w:pPr>
        <w:pStyle w:val="BodyText"/>
        <w:rPr>
          <w:rFonts w:ascii="Area Medium Inktrap" w:hAnsi="Area Medium Inktrap"/>
        </w:rPr>
      </w:pPr>
    </w:p>
    <w:p w14:paraId="2243E3A9" w14:textId="77777777" w:rsidR="00874E37" w:rsidRPr="0033229B" w:rsidRDefault="00874E37">
      <w:pPr>
        <w:pStyle w:val="BodyText"/>
        <w:rPr>
          <w:rFonts w:ascii="Area Medium Inktrap" w:hAnsi="Area Medium Inktrap"/>
        </w:rPr>
      </w:pPr>
    </w:p>
    <w:p w14:paraId="2243E3AA" w14:textId="77777777" w:rsidR="00874E37" w:rsidRPr="0033229B" w:rsidRDefault="00874E37">
      <w:pPr>
        <w:pStyle w:val="BodyText"/>
        <w:rPr>
          <w:rFonts w:ascii="Area Medium Inktrap" w:hAnsi="Area Medium Inktrap"/>
        </w:rPr>
      </w:pPr>
    </w:p>
    <w:p w14:paraId="2243E3AB" w14:textId="77777777" w:rsidR="00874E37" w:rsidRPr="0033229B" w:rsidRDefault="00874E37">
      <w:pPr>
        <w:pStyle w:val="BodyText"/>
        <w:rPr>
          <w:rFonts w:ascii="Area Medium Inktrap" w:hAnsi="Area Medium Inktrap"/>
        </w:rPr>
      </w:pPr>
    </w:p>
    <w:p w14:paraId="2243E3AC" w14:textId="77777777" w:rsidR="00874E37" w:rsidRPr="0033229B" w:rsidRDefault="00874E37">
      <w:pPr>
        <w:pStyle w:val="BodyText"/>
        <w:rPr>
          <w:rFonts w:ascii="Area Medium Inktrap" w:hAnsi="Area Medium Inktrap"/>
          <w:sz w:val="15"/>
        </w:rPr>
      </w:pPr>
    </w:p>
    <w:p w14:paraId="2243E3AD" w14:textId="77777777" w:rsidR="00874E37" w:rsidRPr="0033229B" w:rsidRDefault="0033229B">
      <w:pPr>
        <w:spacing w:before="231"/>
        <w:ind w:right="846"/>
        <w:jc w:val="right"/>
        <w:rPr>
          <w:rFonts w:ascii="Area Medium Inktrap" w:hAnsi="Area Medium Inktrap"/>
          <w:b/>
          <w:sz w:val="20"/>
        </w:rPr>
      </w:pPr>
      <w:r w:rsidRPr="0033229B">
        <w:rPr>
          <w:rFonts w:ascii="Area Medium Inktrap" w:hAnsi="Area Medium Inktrap"/>
          <w:noProof/>
        </w:rPr>
      </w:r>
      <w:r w:rsidR="0033229B" w:rsidRPr="0033229B">
        <w:rPr>
          <w:rFonts w:ascii="Area Medium Inktrap" w:hAnsi="Area Medium Inktrap"/>
          <w:noProof/>
        </w:rPr>
        <w:pict w14:anchorId="2243E5BE">
          <v:group id="docshapegroup22" o:spid="_x0000_s1088" alt="" style="position:absolute;left:0;text-align:left;margin-left:0;margin-top:-45.05pt;width:208.65pt;height:91pt;z-index:15732736;mso-position-horizontal-relative:page" coordorigin=",-901" coordsize="4173,1820">
            <v:shape id="docshape23" o:spid="_x0000_s1090" alt="" style="position:absolute;top:-901;width:4173;height:1820" coordorigin=",-901" coordsize="4173,1820" path="m4173,9r-3,-74l4161,-138r-15,-71l4126,-278r-25,-67l4071,-409r-34,-61l3998,-528r-44,-55l3907,-634r-51,-48l3801,-725r-58,-39l3682,-799r-63,-30l3552,-854r-68,-20l3413,-889r-73,-9l3266,-901r-237,l1941,-901,,-901,,919r3266,l3340,916r73,-9l3484,893r68,-20l3619,847r63,-30l3743,783r58,-40l3856,700r51,-47l3954,601r44,-54l4037,488r34,-61l4101,363r25,-66l4146,228r15,-71l4170,84r3,-75xe" fillcolor="#f1e7ff" stroked="f">
              <v:path arrowok="t"/>
            </v:shape>
            <v:shape id="docshape24" o:spid="_x0000_s1089" type="#_x0000_t202" alt="" style="position:absolute;top:-901;width:4173;height:1820;mso-wrap-style:square;v-text-anchor:top" filled="f" stroked="f">
              <v:textbox inset="0,0,0,0">
                <w:txbxContent>
                  <w:p w14:paraId="2243E5DE" w14:textId="77777777" w:rsidR="00874E37" w:rsidRDefault="00874E37">
                    <w:pPr>
                      <w:spacing w:before="7"/>
                      <w:rPr>
                        <w:rFonts w:ascii="Area-ExtraboldInktrap"/>
                        <w:b/>
                        <w:sz w:val="38"/>
                      </w:rPr>
                    </w:pPr>
                  </w:p>
                  <w:p w14:paraId="2243E5DF" w14:textId="77777777" w:rsidR="00874E37" w:rsidRDefault="00CB17DF">
                    <w:pPr>
                      <w:ind w:left="1283"/>
                      <w:rPr>
                        <w:rFonts w:ascii="Area Inktrap"/>
                        <w:b/>
                        <w:sz w:val="19"/>
                      </w:rPr>
                    </w:pPr>
                    <w:r>
                      <w:rPr>
                        <w:rFonts w:ascii="Area Inktrap"/>
                        <w:b/>
                        <w:color w:val="231F20"/>
                        <w:sz w:val="19"/>
                      </w:rPr>
                      <w:t>COVER</w:t>
                    </w:r>
                    <w:r>
                      <w:rPr>
                        <w:rFonts w:ascii="Area Inktrap"/>
                        <w:b/>
                        <w:color w:val="231F20"/>
                        <w:spacing w:val="-6"/>
                        <w:sz w:val="19"/>
                      </w:rPr>
                      <w:t xml:space="preserve"> </w:t>
                    </w:r>
                    <w:r>
                      <w:rPr>
                        <w:rFonts w:ascii="Area Inktrap"/>
                        <w:b/>
                        <w:color w:val="231F20"/>
                        <w:spacing w:val="-2"/>
                        <w:sz w:val="19"/>
                      </w:rPr>
                      <w:t>IMAGE:</w:t>
                    </w:r>
                  </w:p>
                  <w:p w14:paraId="2243E5E0" w14:textId="77777777" w:rsidR="00874E37" w:rsidRDefault="00CB17DF">
                    <w:pPr>
                      <w:spacing w:before="48"/>
                      <w:ind w:left="1283"/>
                      <w:rPr>
                        <w:rFonts w:ascii="Area-MediumInktrap"/>
                        <w:sz w:val="19"/>
                      </w:rPr>
                    </w:pPr>
                    <w:r>
                      <w:rPr>
                        <w:rFonts w:ascii="Area-MediumInktrap"/>
                        <w:color w:val="231F20"/>
                        <w:spacing w:val="-2"/>
                        <w:sz w:val="19"/>
                      </w:rPr>
                      <w:t>ANTHEM</w:t>
                    </w:r>
                  </w:p>
                  <w:p w14:paraId="2243E5E1" w14:textId="77777777" w:rsidR="00874E37" w:rsidRDefault="00CB17DF">
                    <w:pPr>
                      <w:spacing w:before="47"/>
                      <w:ind w:left="1283"/>
                      <w:rPr>
                        <w:rFonts w:ascii="Area-MediumInktrap"/>
                        <w:sz w:val="19"/>
                      </w:rPr>
                    </w:pPr>
                    <w:r>
                      <w:rPr>
                        <w:rFonts w:ascii="Area-MediumInktrap"/>
                        <w:color w:val="231F20"/>
                        <w:sz w:val="19"/>
                      </w:rPr>
                      <w:t>Sydney</w:t>
                    </w:r>
                    <w:r>
                      <w:rPr>
                        <w:rFonts w:ascii="Area-MediumInktrap"/>
                        <w:color w:val="231F20"/>
                        <w:spacing w:val="-6"/>
                        <w:sz w:val="19"/>
                      </w:rPr>
                      <w:t xml:space="preserve"> </w:t>
                    </w:r>
                    <w:r>
                      <w:rPr>
                        <w:rFonts w:ascii="Area-MediumInktrap"/>
                        <w:color w:val="231F20"/>
                        <w:sz w:val="19"/>
                      </w:rPr>
                      <w:t>Festival</w:t>
                    </w:r>
                    <w:r>
                      <w:rPr>
                        <w:rFonts w:ascii="Area-MediumInktrap"/>
                        <w:color w:val="231F20"/>
                        <w:spacing w:val="-2"/>
                        <w:sz w:val="19"/>
                      </w:rPr>
                      <w:t xml:space="preserve"> </w:t>
                    </w:r>
                    <w:r>
                      <w:rPr>
                        <w:rFonts w:ascii="Area-MediumInktrap"/>
                        <w:color w:val="231F20"/>
                        <w:spacing w:val="-4"/>
                        <w:sz w:val="19"/>
                      </w:rPr>
                      <w:t>2020</w:t>
                    </w:r>
                  </w:p>
                </w:txbxContent>
              </v:textbox>
            </v:shape>
            <w10:wrap anchorx="page"/>
          </v:group>
        </w:pict>
      </w:r>
      <w:r w:rsidR="00CB17DF" w:rsidRPr="0033229B">
        <w:rPr>
          <w:rFonts w:ascii="Area Medium Inktrap" w:hAnsi="Area Medium Inktrap"/>
          <w:b/>
          <w:color w:val="A7A9AC"/>
          <w:sz w:val="20"/>
        </w:rPr>
        <w:t>7</w:t>
      </w:r>
    </w:p>
    <w:p w14:paraId="2243E3AE" w14:textId="77777777" w:rsidR="00874E37" w:rsidRPr="0033229B" w:rsidRDefault="00874E37">
      <w:pPr>
        <w:jc w:val="right"/>
        <w:rPr>
          <w:rFonts w:ascii="Area Medium Inktrap" w:hAnsi="Area Medium Inktrap"/>
          <w:sz w:val="20"/>
        </w:rPr>
        <w:sectPr w:rsidR="00874E37" w:rsidRPr="0033229B">
          <w:pgSz w:w="11910" w:h="16840"/>
          <w:pgMar w:top="0" w:right="0" w:bottom="0" w:left="0" w:header="720" w:footer="720" w:gutter="0"/>
          <w:cols w:space="720"/>
        </w:sectPr>
      </w:pPr>
    </w:p>
    <w:p w14:paraId="2243E3AF" w14:textId="77777777" w:rsidR="00874E37" w:rsidRPr="0033229B" w:rsidRDefault="0033229B">
      <w:pPr>
        <w:pStyle w:val="Heading2"/>
        <w:spacing w:before="165"/>
        <w:ind w:left="1278" w:right="2342"/>
        <w:jc w:val="center"/>
        <w:rPr>
          <w:rFonts w:ascii="Area Medium Inktrap" w:hAnsi="Area Medium Inktrap"/>
        </w:rPr>
      </w:pPr>
      <w:r w:rsidRPr="0033229B">
        <w:rPr>
          <w:rFonts w:ascii="Area Medium Inktrap" w:hAnsi="Area Medium Inktrap"/>
          <w:noProof/>
        </w:rPr>
        <w:lastRenderedPageBreak/>
      </w:r>
      <w:r w:rsidR="0033229B" w:rsidRPr="0033229B">
        <w:rPr>
          <w:rFonts w:ascii="Area Medium Inktrap" w:hAnsi="Area Medium Inktrap"/>
          <w:noProof/>
        </w:rPr>
        <w:pict w14:anchorId="2243E5BF">
          <v:group id="docshapegroup25" o:spid="_x0000_s1085" alt="" style="position:absolute;left:0;text-align:left;margin-left:0;margin-top:77.75pt;width:531.15pt;height:184pt;z-index:-15723520;mso-wrap-distance-left:0;mso-wrap-distance-right:0;mso-position-horizontal-relative:page" coordorigin=",1555" coordsize="10623,3680">
            <v:shape id="docshape26" o:spid="_x0000_s1087" alt="" style="position:absolute;top:1555;width:5007;height:3680" coordorigin=",1555" coordsize="5007,3680" path="m5007,3395r-2,-76l5001,3244r-8,-74l4983,3097r-13,-73l4954,2953r-19,-70l4913,2814r-24,-68l4863,2679r-29,-65l4802,2550r-34,-63l4732,2426r-38,-59l4653,2309r-43,-57l4565,2198r-46,-53l4470,2094r-51,-49l4366,1998r-54,-45l4256,1910r-58,-40l4139,1831r-61,-36l4016,1761r-64,-32l3887,1700r-67,-27l3753,1649r-69,-21l3614,1609r-72,-16l3470,1580r-73,-11l3323,1562r-75,-5l3173,1555r-293,l,1555,,5235r2880,l3173,5235r75,-2l3323,5229r74,-8l3470,5211r72,-13l3614,5182r70,-19l3753,5141r67,-24l3887,5090r65,-29l4016,5030r62,-34l4139,4959r59,-38l4256,4880r56,-43l4366,4792r53,-47l4470,4696r49,-51l4565,4593r45,-55l4653,4482r41,-58l4732,4364r36,-61l4802,4241r32,-64l4863,4111r26,-66l4913,3977r22,-69l4954,3837r16,-71l4983,3694r10,-74l5001,3546r4,-75l5007,3395xe" fillcolor="#d3f8ea" stroked="f">
              <v:path arrowok="t"/>
            </v:shape>
            <v:line id="_x0000_s1086" alt="" style="position:absolute" from="1283,2387" to="10622,2387" strokecolor="#231f20" strokeweight="1pt"/>
            <w10:wrap type="topAndBottom" anchorx="page"/>
          </v:group>
        </w:pict>
      </w:r>
      <w:bookmarkStart w:id="3" w:name="_TOC_250005"/>
      <w:bookmarkEnd w:id="3"/>
      <w:r w:rsidR="00CB17DF" w:rsidRPr="0033229B">
        <w:rPr>
          <w:rFonts w:ascii="Area Medium Inktrap" w:hAnsi="Area Medium Inktrap"/>
          <w:color w:val="231F20"/>
          <w:spacing w:val="-99"/>
        </w:rPr>
        <w:t>INTRODUCTION</w:t>
      </w:r>
    </w:p>
    <w:p w14:paraId="2243E3B0" w14:textId="77777777" w:rsidR="00874E37" w:rsidRPr="0033229B" w:rsidRDefault="00874E37">
      <w:pPr>
        <w:pStyle w:val="BodyText"/>
        <w:rPr>
          <w:rFonts w:ascii="Area Medium Inktrap" w:hAnsi="Area Medium Inktrap"/>
        </w:rPr>
      </w:pPr>
    </w:p>
    <w:p w14:paraId="2243E3B1" w14:textId="77777777" w:rsidR="00874E37" w:rsidRPr="0033229B" w:rsidRDefault="00874E37">
      <w:pPr>
        <w:pStyle w:val="BodyText"/>
        <w:rPr>
          <w:rFonts w:ascii="Area Medium Inktrap" w:hAnsi="Area Medium Inktrap"/>
        </w:rPr>
      </w:pPr>
    </w:p>
    <w:p w14:paraId="2243E3B2" w14:textId="77777777" w:rsidR="00874E37" w:rsidRPr="0033229B" w:rsidRDefault="00CB17DF">
      <w:pPr>
        <w:pStyle w:val="Heading5"/>
        <w:spacing w:before="247" w:line="276" w:lineRule="auto"/>
        <w:rPr>
          <w:rFonts w:ascii="Area Medium Inktrap" w:hAnsi="Area Medium Inktrap"/>
        </w:rPr>
      </w:pPr>
      <w:r w:rsidRPr="0033229B">
        <w:rPr>
          <w:rFonts w:ascii="Area Medium Inktrap" w:hAnsi="Area Medium Inktrap"/>
          <w:color w:val="231F20"/>
        </w:rPr>
        <w:t>Our Disability Inclusion</w:t>
      </w:r>
      <w:r w:rsidRPr="0033229B">
        <w:rPr>
          <w:rFonts w:ascii="Area Medium Inktrap" w:hAnsi="Area Medium Inktrap"/>
          <w:color w:val="231F20"/>
          <w:spacing w:val="-1"/>
        </w:rPr>
        <w:t xml:space="preserve"> </w:t>
      </w:r>
      <w:r w:rsidRPr="0033229B">
        <w:rPr>
          <w:rFonts w:ascii="Area Medium Inktrap" w:hAnsi="Area Medium Inktrap"/>
          <w:color w:val="231F20"/>
        </w:rPr>
        <w:t>Action Plan highlights our</w:t>
      </w:r>
      <w:r w:rsidRPr="0033229B">
        <w:rPr>
          <w:rFonts w:ascii="Area Medium Inktrap" w:hAnsi="Area Medium Inktrap"/>
          <w:color w:val="231F20"/>
          <w:spacing w:val="-5"/>
        </w:rPr>
        <w:t xml:space="preserve"> </w:t>
      </w:r>
      <w:r w:rsidRPr="0033229B">
        <w:rPr>
          <w:rFonts w:ascii="Area Medium Inktrap" w:hAnsi="Area Medium Inktrap"/>
          <w:color w:val="231F20"/>
        </w:rPr>
        <w:t>work to</w:t>
      </w:r>
      <w:r w:rsidRPr="0033229B">
        <w:rPr>
          <w:rFonts w:ascii="Area Medium Inktrap" w:hAnsi="Area Medium Inktrap"/>
          <w:color w:val="231F20"/>
          <w:spacing w:val="-3"/>
        </w:rPr>
        <w:t xml:space="preserve"> </w:t>
      </w:r>
      <w:r w:rsidRPr="0033229B">
        <w:rPr>
          <w:rFonts w:ascii="Area Medium Inktrap" w:hAnsi="Area Medium Inktrap"/>
          <w:color w:val="231F20"/>
        </w:rPr>
        <w:t>date</w:t>
      </w:r>
      <w:r w:rsidRPr="0033229B">
        <w:rPr>
          <w:rFonts w:ascii="Area Medium Inktrap" w:hAnsi="Area Medium Inktrap"/>
          <w:color w:val="231F20"/>
          <w:spacing w:val="-2"/>
        </w:rPr>
        <w:t xml:space="preserve"> </w:t>
      </w:r>
      <w:r w:rsidRPr="0033229B">
        <w:rPr>
          <w:rFonts w:ascii="Area Medium Inktrap" w:hAnsi="Area Medium Inktrap"/>
          <w:color w:val="231F20"/>
        </w:rPr>
        <w:t>and</w:t>
      </w:r>
      <w:r w:rsidRPr="0033229B">
        <w:rPr>
          <w:rFonts w:ascii="Area Medium Inktrap" w:hAnsi="Area Medium Inktrap"/>
          <w:color w:val="231F20"/>
          <w:spacing w:val="-2"/>
        </w:rPr>
        <w:t xml:space="preserve"> </w:t>
      </w:r>
      <w:r w:rsidRPr="0033229B">
        <w:rPr>
          <w:rFonts w:ascii="Area Medium Inktrap" w:hAnsi="Area Medium Inktrap"/>
          <w:color w:val="231F20"/>
        </w:rPr>
        <w:t>outlines</w:t>
      </w:r>
      <w:r w:rsidRPr="0033229B">
        <w:rPr>
          <w:rFonts w:ascii="Area Medium Inktrap" w:hAnsi="Area Medium Inktrap"/>
          <w:color w:val="231F20"/>
          <w:spacing w:val="-2"/>
        </w:rPr>
        <w:t xml:space="preserve"> </w:t>
      </w:r>
      <w:r w:rsidRPr="0033229B">
        <w:rPr>
          <w:rFonts w:ascii="Area Medium Inktrap" w:hAnsi="Area Medium Inktrap"/>
          <w:color w:val="231F20"/>
        </w:rPr>
        <w:t>our</w:t>
      </w:r>
      <w:r w:rsidRPr="0033229B">
        <w:rPr>
          <w:rFonts w:ascii="Area Medium Inktrap" w:hAnsi="Area Medium Inktrap"/>
          <w:color w:val="231F20"/>
          <w:spacing w:val="-9"/>
        </w:rPr>
        <w:t xml:space="preserve"> </w:t>
      </w:r>
      <w:r w:rsidRPr="0033229B">
        <w:rPr>
          <w:rFonts w:ascii="Area Medium Inktrap" w:hAnsi="Area Medium Inktrap"/>
          <w:color w:val="231F20"/>
        </w:rPr>
        <w:t>approach</w:t>
      </w:r>
      <w:r w:rsidRPr="0033229B">
        <w:rPr>
          <w:rFonts w:ascii="Area Medium Inktrap" w:hAnsi="Area Medium Inktrap"/>
          <w:color w:val="231F20"/>
          <w:spacing w:val="-3"/>
        </w:rPr>
        <w:t xml:space="preserve"> </w:t>
      </w:r>
      <w:r w:rsidRPr="0033229B">
        <w:rPr>
          <w:rFonts w:ascii="Area Medium Inktrap" w:hAnsi="Area Medium Inktrap"/>
          <w:color w:val="231F20"/>
        </w:rPr>
        <w:t>for</w:t>
      </w:r>
      <w:r w:rsidRPr="0033229B">
        <w:rPr>
          <w:rFonts w:ascii="Area Medium Inktrap" w:hAnsi="Area Medium Inktrap"/>
          <w:color w:val="231F20"/>
          <w:spacing w:val="-9"/>
        </w:rPr>
        <w:t xml:space="preserve"> </w:t>
      </w:r>
      <w:r w:rsidRPr="0033229B">
        <w:rPr>
          <w:rFonts w:ascii="Area Medium Inktrap" w:hAnsi="Area Medium Inktrap"/>
          <w:color w:val="231F20"/>
        </w:rPr>
        <w:t>further</w:t>
      </w:r>
      <w:r w:rsidRPr="0033229B">
        <w:rPr>
          <w:rFonts w:ascii="Area Medium Inktrap" w:hAnsi="Area Medium Inktrap"/>
          <w:color w:val="231F20"/>
          <w:spacing w:val="-8"/>
        </w:rPr>
        <w:t xml:space="preserve"> </w:t>
      </w:r>
      <w:proofErr w:type="gramStart"/>
      <w:r w:rsidRPr="0033229B">
        <w:rPr>
          <w:rFonts w:ascii="Area Medium Inktrap" w:hAnsi="Area Medium Inktrap"/>
          <w:color w:val="231F20"/>
          <w:spacing w:val="-2"/>
        </w:rPr>
        <w:t>improving</w:t>
      </w:r>
      <w:proofErr w:type="gramEnd"/>
    </w:p>
    <w:p w14:paraId="2243E3B3" w14:textId="77777777" w:rsidR="00874E37" w:rsidRPr="0033229B" w:rsidRDefault="00CB17DF">
      <w:pPr>
        <w:spacing w:before="2" w:line="276" w:lineRule="auto"/>
        <w:ind w:left="1283" w:right="1903"/>
        <w:rPr>
          <w:rFonts w:ascii="Area Medium Inktrap" w:hAnsi="Area Medium Inktrap"/>
          <w:b/>
          <w:sz w:val="26"/>
        </w:rPr>
      </w:pPr>
      <w:r w:rsidRPr="0033229B">
        <w:rPr>
          <w:rFonts w:ascii="Area Medium Inktrap" w:hAnsi="Area Medium Inktrap"/>
          <w:b/>
          <w:color w:val="231F20"/>
          <w:sz w:val="26"/>
        </w:rPr>
        <w:t>accessibility</w:t>
      </w:r>
      <w:r w:rsidRPr="0033229B">
        <w:rPr>
          <w:rFonts w:ascii="Area Medium Inktrap" w:hAnsi="Area Medium Inktrap"/>
          <w:b/>
          <w:color w:val="231F20"/>
          <w:spacing w:val="-11"/>
          <w:sz w:val="26"/>
        </w:rPr>
        <w:t xml:space="preserve"> </w:t>
      </w:r>
      <w:r w:rsidRPr="0033229B">
        <w:rPr>
          <w:rFonts w:ascii="Area Medium Inktrap" w:hAnsi="Area Medium Inktrap"/>
          <w:b/>
          <w:color w:val="231F20"/>
          <w:sz w:val="26"/>
        </w:rPr>
        <w:t>and</w:t>
      </w:r>
      <w:r w:rsidRPr="0033229B">
        <w:rPr>
          <w:rFonts w:ascii="Area Medium Inktrap" w:hAnsi="Area Medium Inktrap"/>
          <w:b/>
          <w:color w:val="231F20"/>
          <w:spacing w:val="-6"/>
          <w:sz w:val="26"/>
        </w:rPr>
        <w:t xml:space="preserve"> </w:t>
      </w:r>
      <w:r w:rsidRPr="0033229B">
        <w:rPr>
          <w:rFonts w:ascii="Area Medium Inktrap" w:hAnsi="Area Medium Inktrap"/>
          <w:b/>
          <w:color w:val="231F20"/>
          <w:sz w:val="26"/>
        </w:rPr>
        <w:t>inclusion</w:t>
      </w:r>
      <w:r w:rsidRPr="0033229B">
        <w:rPr>
          <w:rFonts w:ascii="Area Medium Inktrap" w:hAnsi="Area Medium Inktrap"/>
          <w:b/>
          <w:color w:val="231F20"/>
          <w:spacing w:val="-6"/>
          <w:sz w:val="26"/>
        </w:rPr>
        <w:t xml:space="preserve"> </w:t>
      </w:r>
      <w:r w:rsidRPr="0033229B">
        <w:rPr>
          <w:rFonts w:ascii="Area Medium Inktrap" w:hAnsi="Area Medium Inktrap"/>
          <w:b/>
          <w:color w:val="231F20"/>
          <w:sz w:val="26"/>
        </w:rPr>
        <w:t>for</w:t>
      </w:r>
      <w:r w:rsidRPr="0033229B">
        <w:rPr>
          <w:rFonts w:ascii="Area Medium Inktrap" w:hAnsi="Area Medium Inktrap"/>
          <w:b/>
          <w:color w:val="231F20"/>
          <w:spacing w:val="-12"/>
          <w:sz w:val="26"/>
        </w:rPr>
        <w:t xml:space="preserve"> </w:t>
      </w:r>
      <w:r w:rsidRPr="0033229B">
        <w:rPr>
          <w:rFonts w:ascii="Area Medium Inktrap" w:hAnsi="Area Medium Inktrap"/>
          <w:b/>
          <w:color w:val="231F20"/>
          <w:sz w:val="26"/>
        </w:rPr>
        <w:t>people</w:t>
      </w:r>
      <w:r w:rsidRPr="0033229B">
        <w:rPr>
          <w:rFonts w:ascii="Area Medium Inktrap" w:hAnsi="Area Medium Inktrap"/>
          <w:b/>
          <w:color w:val="231F20"/>
          <w:spacing w:val="-10"/>
          <w:sz w:val="26"/>
        </w:rPr>
        <w:t xml:space="preserve"> </w:t>
      </w:r>
      <w:r w:rsidRPr="0033229B">
        <w:rPr>
          <w:rFonts w:ascii="Area Medium Inktrap" w:hAnsi="Area Medium Inktrap"/>
          <w:b/>
          <w:color w:val="231F20"/>
          <w:sz w:val="26"/>
        </w:rPr>
        <w:t>with</w:t>
      </w:r>
      <w:r w:rsidRPr="0033229B">
        <w:rPr>
          <w:rFonts w:ascii="Area Medium Inktrap" w:hAnsi="Area Medium Inktrap"/>
          <w:b/>
          <w:color w:val="231F20"/>
          <w:spacing w:val="-6"/>
          <w:sz w:val="26"/>
        </w:rPr>
        <w:t xml:space="preserve"> </w:t>
      </w:r>
      <w:r w:rsidRPr="0033229B">
        <w:rPr>
          <w:rFonts w:ascii="Area Medium Inktrap" w:hAnsi="Area Medium Inktrap"/>
          <w:b/>
          <w:color w:val="231F20"/>
          <w:sz w:val="26"/>
        </w:rPr>
        <w:t>disability</w:t>
      </w:r>
      <w:r w:rsidRPr="0033229B">
        <w:rPr>
          <w:rFonts w:ascii="Area Medium Inktrap" w:hAnsi="Area Medium Inktrap"/>
          <w:b/>
          <w:color w:val="231F20"/>
          <w:spacing w:val="-11"/>
          <w:sz w:val="26"/>
        </w:rPr>
        <w:t xml:space="preserve"> </w:t>
      </w:r>
      <w:r w:rsidRPr="0033229B">
        <w:rPr>
          <w:rFonts w:ascii="Area Medium Inktrap" w:hAnsi="Area Medium Inktrap"/>
          <w:b/>
          <w:color w:val="231F20"/>
          <w:sz w:val="26"/>
        </w:rPr>
        <w:t>across</w:t>
      </w:r>
      <w:r w:rsidRPr="0033229B">
        <w:rPr>
          <w:rFonts w:ascii="Area Medium Inktrap" w:hAnsi="Area Medium Inktrap"/>
          <w:b/>
          <w:color w:val="231F20"/>
          <w:spacing w:val="-6"/>
          <w:sz w:val="26"/>
        </w:rPr>
        <w:t xml:space="preserve"> </w:t>
      </w:r>
      <w:r w:rsidRPr="0033229B">
        <w:rPr>
          <w:rFonts w:ascii="Area Medium Inktrap" w:hAnsi="Area Medium Inktrap"/>
          <w:b/>
          <w:color w:val="231F20"/>
          <w:sz w:val="26"/>
        </w:rPr>
        <w:t>all aspects of our festival.</w:t>
      </w:r>
    </w:p>
    <w:p w14:paraId="2243E3B4" w14:textId="77777777" w:rsidR="00874E37" w:rsidRPr="0033229B" w:rsidRDefault="00874E37">
      <w:pPr>
        <w:pStyle w:val="BodyText"/>
        <w:spacing w:before="4"/>
        <w:rPr>
          <w:rFonts w:ascii="Area Medium Inktrap" w:hAnsi="Area Medium Inktrap"/>
          <w:b/>
          <w:sz w:val="47"/>
        </w:rPr>
      </w:pPr>
    </w:p>
    <w:p w14:paraId="2243E3B5" w14:textId="77777777" w:rsidR="00874E37" w:rsidRPr="0033229B" w:rsidRDefault="00CB17DF">
      <w:pPr>
        <w:pStyle w:val="BodyText"/>
        <w:spacing w:line="319" w:lineRule="auto"/>
        <w:ind w:left="1283" w:right="3147"/>
        <w:rPr>
          <w:rFonts w:ascii="Area Medium Inktrap" w:hAnsi="Area Medium Inktrap"/>
        </w:rPr>
      </w:pPr>
      <w:r w:rsidRPr="0033229B">
        <w:rPr>
          <w:rFonts w:ascii="Area Medium Inktrap" w:hAnsi="Area Medium Inktrap"/>
          <w:color w:val="231F20"/>
        </w:rPr>
        <w:t>It reinforces and focuses our</w:t>
      </w:r>
      <w:r w:rsidRPr="0033229B">
        <w:rPr>
          <w:rFonts w:ascii="Area Medium Inktrap" w:hAnsi="Area Medium Inktrap"/>
          <w:color w:val="231F20"/>
          <w:spacing w:val="-2"/>
        </w:rPr>
        <w:t xml:space="preserve"> </w:t>
      </w:r>
      <w:r w:rsidRPr="0033229B">
        <w:rPr>
          <w:rFonts w:ascii="Area Medium Inktrap" w:hAnsi="Area Medium Inktrap"/>
          <w:color w:val="231F20"/>
        </w:rPr>
        <w:t>work to ensure we include and represent people with disability – as artists, audiences, staff, partners, donors and other stakeholders.</w:t>
      </w:r>
      <w:r w:rsidRPr="0033229B">
        <w:rPr>
          <w:rFonts w:ascii="Area Medium Inktrap" w:hAnsi="Area Medium Inktrap"/>
          <w:color w:val="231F20"/>
          <w:spacing w:val="-3"/>
        </w:rPr>
        <w:t xml:space="preserve"> </w:t>
      </w:r>
      <w:r w:rsidRPr="0033229B">
        <w:rPr>
          <w:rFonts w:ascii="Area Medium Inktrap" w:hAnsi="Area Medium Inktrap"/>
          <w:color w:val="231F20"/>
        </w:rPr>
        <w:t>We want all members of the community to have the opportunity</w:t>
      </w:r>
      <w:r w:rsidRPr="0033229B">
        <w:rPr>
          <w:rFonts w:ascii="Area Medium Inktrap" w:hAnsi="Area Medium Inktrap"/>
          <w:color w:val="231F20"/>
          <w:spacing w:val="-13"/>
        </w:rPr>
        <w:t xml:space="preserve"> </w:t>
      </w:r>
      <w:r w:rsidRPr="0033229B">
        <w:rPr>
          <w:rFonts w:ascii="Area Medium Inktrap" w:hAnsi="Area Medium Inktrap"/>
          <w:color w:val="231F20"/>
        </w:rPr>
        <w:t>to</w:t>
      </w:r>
      <w:r w:rsidRPr="0033229B">
        <w:rPr>
          <w:rFonts w:ascii="Area Medium Inktrap" w:hAnsi="Area Medium Inktrap"/>
          <w:color w:val="231F20"/>
          <w:spacing w:val="-5"/>
        </w:rPr>
        <w:t xml:space="preserve"> </w:t>
      </w:r>
      <w:r w:rsidRPr="0033229B">
        <w:rPr>
          <w:rFonts w:ascii="Area Medium Inktrap" w:hAnsi="Area Medium Inktrap"/>
          <w:color w:val="231F20"/>
        </w:rPr>
        <w:t>experience</w:t>
      </w:r>
      <w:r w:rsidRPr="0033229B">
        <w:rPr>
          <w:rFonts w:ascii="Area Medium Inktrap" w:hAnsi="Area Medium Inktrap"/>
          <w:color w:val="231F20"/>
          <w:spacing w:val="-5"/>
        </w:rPr>
        <w:t xml:space="preserve"> </w:t>
      </w:r>
      <w:r w:rsidRPr="0033229B">
        <w:rPr>
          <w:rFonts w:ascii="Area Medium Inktrap" w:hAnsi="Area Medium Inktrap"/>
          <w:color w:val="231F20"/>
        </w:rPr>
        <w:t>our</w:t>
      </w:r>
      <w:r w:rsidRPr="0033229B">
        <w:rPr>
          <w:rFonts w:ascii="Area Medium Inktrap" w:hAnsi="Area Medium Inktrap"/>
          <w:color w:val="231F20"/>
          <w:spacing w:val="-10"/>
        </w:rPr>
        <w:t xml:space="preserve"> </w:t>
      </w:r>
      <w:r w:rsidRPr="0033229B">
        <w:rPr>
          <w:rFonts w:ascii="Area Medium Inktrap" w:hAnsi="Area Medium Inktrap"/>
          <w:color w:val="231F20"/>
        </w:rPr>
        <w:t>festival</w:t>
      </w:r>
      <w:r w:rsidRPr="0033229B">
        <w:rPr>
          <w:rFonts w:ascii="Area Medium Inktrap" w:hAnsi="Area Medium Inktrap"/>
          <w:color w:val="231F20"/>
          <w:spacing w:val="-5"/>
        </w:rPr>
        <w:t xml:space="preserve"> </w:t>
      </w:r>
      <w:r w:rsidRPr="0033229B">
        <w:rPr>
          <w:rFonts w:ascii="Area Medium Inktrap" w:hAnsi="Area Medium Inktrap"/>
          <w:color w:val="231F20"/>
        </w:rPr>
        <w:t>and</w:t>
      </w:r>
      <w:r w:rsidRPr="0033229B">
        <w:rPr>
          <w:rFonts w:ascii="Area Medium Inktrap" w:hAnsi="Area Medium Inktrap"/>
          <w:color w:val="231F20"/>
          <w:spacing w:val="-8"/>
        </w:rPr>
        <w:t xml:space="preserve"> </w:t>
      </w:r>
      <w:r w:rsidRPr="0033229B">
        <w:rPr>
          <w:rFonts w:ascii="Area Medium Inktrap" w:hAnsi="Area Medium Inktrap"/>
          <w:color w:val="231F20"/>
        </w:rPr>
        <w:t>this</w:t>
      </w:r>
      <w:r w:rsidRPr="0033229B">
        <w:rPr>
          <w:rFonts w:ascii="Area Medium Inktrap" w:hAnsi="Area Medium Inktrap"/>
          <w:color w:val="231F20"/>
          <w:spacing w:val="-5"/>
        </w:rPr>
        <w:t xml:space="preserve"> </w:t>
      </w:r>
      <w:r w:rsidRPr="0033229B">
        <w:rPr>
          <w:rFonts w:ascii="Area Medium Inktrap" w:hAnsi="Area Medium Inktrap"/>
          <w:color w:val="231F20"/>
        </w:rPr>
        <w:t>plan</w:t>
      </w:r>
      <w:r w:rsidRPr="0033229B">
        <w:rPr>
          <w:rFonts w:ascii="Area Medium Inktrap" w:hAnsi="Area Medium Inktrap"/>
          <w:color w:val="231F20"/>
          <w:spacing w:val="-5"/>
        </w:rPr>
        <w:t xml:space="preserve"> </w:t>
      </w:r>
      <w:r w:rsidRPr="0033229B">
        <w:rPr>
          <w:rFonts w:ascii="Area Medium Inktrap" w:hAnsi="Area Medium Inktrap"/>
          <w:color w:val="231F20"/>
        </w:rPr>
        <w:t>acts</w:t>
      </w:r>
      <w:r w:rsidRPr="0033229B">
        <w:rPr>
          <w:rFonts w:ascii="Area Medium Inktrap" w:hAnsi="Area Medium Inktrap"/>
          <w:color w:val="231F20"/>
          <w:spacing w:val="-5"/>
        </w:rPr>
        <w:t xml:space="preserve"> </w:t>
      </w:r>
      <w:r w:rsidRPr="0033229B">
        <w:rPr>
          <w:rFonts w:ascii="Area Medium Inktrap" w:hAnsi="Area Medium Inktrap"/>
          <w:color w:val="231F20"/>
        </w:rPr>
        <w:t>as</w:t>
      </w:r>
      <w:r w:rsidRPr="0033229B">
        <w:rPr>
          <w:rFonts w:ascii="Area Medium Inktrap" w:hAnsi="Area Medium Inktrap"/>
          <w:color w:val="231F20"/>
          <w:spacing w:val="-5"/>
        </w:rPr>
        <w:t xml:space="preserve"> </w:t>
      </w:r>
      <w:r w:rsidRPr="0033229B">
        <w:rPr>
          <w:rFonts w:ascii="Area Medium Inktrap" w:hAnsi="Area Medium Inktrap"/>
          <w:color w:val="231F20"/>
        </w:rPr>
        <w:t>our</w:t>
      </w:r>
      <w:r w:rsidRPr="0033229B">
        <w:rPr>
          <w:rFonts w:ascii="Area Medium Inktrap" w:hAnsi="Area Medium Inktrap"/>
          <w:color w:val="231F20"/>
          <w:spacing w:val="-10"/>
        </w:rPr>
        <w:t xml:space="preserve"> </w:t>
      </w:r>
      <w:r w:rsidRPr="0033229B">
        <w:rPr>
          <w:rFonts w:ascii="Area Medium Inktrap" w:hAnsi="Area Medium Inktrap"/>
          <w:color w:val="231F20"/>
        </w:rPr>
        <w:t>Roadmap</w:t>
      </w:r>
      <w:r w:rsidRPr="0033229B">
        <w:rPr>
          <w:rFonts w:ascii="Area Medium Inktrap" w:hAnsi="Area Medium Inktrap"/>
          <w:color w:val="231F20"/>
          <w:spacing w:val="-8"/>
        </w:rPr>
        <w:t xml:space="preserve"> </w:t>
      </w:r>
      <w:r w:rsidRPr="0033229B">
        <w:rPr>
          <w:rFonts w:ascii="Area Medium Inktrap" w:hAnsi="Area Medium Inktrap"/>
          <w:color w:val="231F20"/>
        </w:rPr>
        <w:t>to how to we will continue to work towards this over</w:t>
      </w:r>
      <w:r w:rsidRPr="0033229B">
        <w:rPr>
          <w:rFonts w:ascii="Area Medium Inktrap" w:hAnsi="Area Medium Inktrap"/>
          <w:color w:val="231F20"/>
          <w:spacing w:val="-2"/>
        </w:rPr>
        <w:t xml:space="preserve"> </w:t>
      </w:r>
      <w:r w:rsidRPr="0033229B">
        <w:rPr>
          <w:rFonts w:ascii="Area Medium Inktrap" w:hAnsi="Area Medium Inktrap"/>
          <w:color w:val="231F20"/>
        </w:rPr>
        <w:t>the next three years.</w:t>
      </w:r>
    </w:p>
    <w:p w14:paraId="2243E3B6" w14:textId="77777777" w:rsidR="00874E37" w:rsidRPr="0033229B" w:rsidRDefault="00874E37">
      <w:pPr>
        <w:pStyle w:val="BodyText"/>
        <w:rPr>
          <w:rFonts w:ascii="Area Medium Inktrap" w:hAnsi="Area Medium Inktrap"/>
          <w:sz w:val="26"/>
        </w:rPr>
      </w:pPr>
    </w:p>
    <w:p w14:paraId="2243E3B7" w14:textId="77777777" w:rsidR="00874E37" w:rsidRPr="0033229B" w:rsidRDefault="00874E37">
      <w:pPr>
        <w:pStyle w:val="BodyText"/>
        <w:spacing w:before="11"/>
        <w:rPr>
          <w:rFonts w:ascii="Area Medium Inktrap" w:hAnsi="Area Medium Inktrap"/>
          <w:sz w:val="38"/>
        </w:rPr>
      </w:pPr>
    </w:p>
    <w:p w14:paraId="2243E3B8" w14:textId="77777777" w:rsidR="00874E37" w:rsidRPr="0033229B" w:rsidRDefault="00CB17DF">
      <w:pPr>
        <w:pStyle w:val="Heading4"/>
        <w:rPr>
          <w:rFonts w:ascii="Area Medium Inktrap" w:hAnsi="Area Medium Inktrap"/>
        </w:rPr>
      </w:pPr>
      <w:bookmarkStart w:id="4" w:name="_TOC_250004"/>
      <w:r w:rsidRPr="0033229B">
        <w:rPr>
          <w:rFonts w:ascii="Area Medium Inktrap" w:hAnsi="Area Medium Inktrap"/>
          <w:color w:val="231F20"/>
        </w:rPr>
        <w:t>About</w:t>
      </w:r>
      <w:r w:rsidRPr="0033229B">
        <w:rPr>
          <w:rFonts w:ascii="Area Medium Inktrap" w:hAnsi="Area Medium Inktrap"/>
          <w:color w:val="231F20"/>
          <w:spacing w:val="-3"/>
        </w:rPr>
        <w:t xml:space="preserve"> </w:t>
      </w:r>
      <w:bookmarkEnd w:id="4"/>
      <w:r w:rsidRPr="0033229B">
        <w:rPr>
          <w:rFonts w:ascii="Area Medium Inktrap" w:hAnsi="Area Medium Inktrap"/>
          <w:color w:val="231F20"/>
          <w:spacing w:val="-5"/>
        </w:rPr>
        <w:t>Us</w:t>
      </w:r>
    </w:p>
    <w:p w14:paraId="2243E3C0" w14:textId="2AEAD516" w:rsidR="00874E37" w:rsidRDefault="00CB17DF" w:rsidP="008A4418">
      <w:pPr>
        <w:pStyle w:val="BodyText"/>
        <w:spacing w:before="289" w:line="319" w:lineRule="auto"/>
        <w:ind w:left="1283" w:right="2650"/>
        <w:rPr>
          <w:rFonts w:ascii="Area Medium Inktrap" w:hAnsi="Area Medium Inktrap"/>
        </w:rPr>
      </w:pPr>
      <w:r w:rsidRPr="0033229B">
        <w:rPr>
          <w:rFonts w:ascii="Area Medium Inktrap" w:hAnsi="Area Medium Inktrap"/>
          <w:color w:val="231F20"/>
        </w:rPr>
        <w:t>Every</w:t>
      </w:r>
      <w:r w:rsidRPr="0033229B">
        <w:rPr>
          <w:rFonts w:ascii="Area Medium Inktrap" w:hAnsi="Area Medium Inktrap"/>
          <w:color w:val="231F20"/>
          <w:spacing w:val="-10"/>
        </w:rPr>
        <w:t xml:space="preserve"> </w:t>
      </w:r>
      <w:r w:rsidRPr="0033229B">
        <w:rPr>
          <w:rFonts w:ascii="Area Medium Inktrap" w:hAnsi="Area Medium Inktrap"/>
          <w:color w:val="231F20"/>
        </w:rPr>
        <w:t>January,</w:t>
      </w:r>
      <w:r w:rsidRPr="0033229B">
        <w:rPr>
          <w:rFonts w:ascii="Area Medium Inktrap" w:hAnsi="Area Medium Inktrap"/>
          <w:color w:val="231F20"/>
          <w:spacing w:val="-5"/>
        </w:rPr>
        <w:t xml:space="preserve"> </w:t>
      </w:r>
      <w:r w:rsidRPr="0033229B">
        <w:rPr>
          <w:rFonts w:ascii="Area Medium Inktrap" w:hAnsi="Area Medium Inktrap"/>
          <w:color w:val="231F20"/>
        </w:rPr>
        <w:t>Sydney</w:t>
      </w:r>
      <w:r w:rsidRPr="0033229B">
        <w:rPr>
          <w:rFonts w:ascii="Area Medium Inktrap" w:hAnsi="Area Medium Inktrap"/>
          <w:color w:val="231F20"/>
          <w:spacing w:val="-3"/>
        </w:rPr>
        <w:t xml:space="preserve"> </w:t>
      </w:r>
      <w:r w:rsidRPr="0033229B">
        <w:rPr>
          <w:rFonts w:ascii="Area Medium Inktrap" w:hAnsi="Area Medium Inktrap"/>
          <w:color w:val="231F20"/>
        </w:rPr>
        <w:t>Festival presents bold and memorable experiences</w:t>
      </w:r>
      <w:r w:rsidRPr="0033229B">
        <w:rPr>
          <w:rFonts w:ascii="Area Medium Inktrap" w:hAnsi="Area Medium Inktrap"/>
          <w:color w:val="231F20"/>
          <w:spacing w:val="-3"/>
        </w:rPr>
        <w:t xml:space="preserve"> </w:t>
      </w:r>
      <w:r w:rsidRPr="0033229B">
        <w:rPr>
          <w:rFonts w:ascii="Area Medium Inktrap" w:hAnsi="Area Medium Inktrap"/>
          <w:color w:val="231F20"/>
        </w:rPr>
        <w:t>that excite the city of Sydney.</w:t>
      </w:r>
      <w:r w:rsidRPr="0033229B">
        <w:rPr>
          <w:rFonts w:ascii="Area Medium Inktrap" w:hAnsi="Area Medium Inktrap"/>
          <w:color w:val="231F20"/>
          <w:spacing w:val="-1"/>
        </w:rPr>
        <w:t xml:space="preserve"> </w:t>
      </w:r>
      <w:r w:rsidRPr="0033229B">
        <w:rPr>
          <w:rFonts w:ascii="Area Medium Inktrap" w:hAnsi="Area Medium Inktrap"/>
          <w:color w:val="231F20"/>
        </w:rPr>
        <w:t>Since its inaugural year in 1977,</w:t>
      </w:r>
      <w:r w:rsidRPr="0033229B">
        <w:rPr>
          <w:rFonts w:ascii="Area Medium Inktrap" w:hAnsi="Area Medium Inktrap"/>
          <w:color w:val="231F20"/>
          <w:spacing w:val="-1"/>
        </w:rPr>
        <w:t xml:space="preserve"> </w:t>
      </w:r>
      <w:r w:rsidRPr="0033229B">
        <w:rPr>
          <w:rFonts w:ascii="Area Medium Inktrap" w:hAnsi="Area Medium Inktrap"/>
          <w:color w:val="231F20"/>
        </w:rPr>
        <w:t>Sydney Festival has grown</w:t>
      </w:r>
      <w:r w:rsidRPr="0033229B">
        <w:rPr>
          <w:rFonts w:ascii="Area Medium Inktrap" w:hAnsi="Area Medium Inktrap"/>
          <w:color w:val="231F20"/>
          <w:spacing w:val="-14"/>
        </w:rPr>
        <w:t xml:space="preserve"> </w:t>
      </w:r>
      <w:r w:rsidRPr="0033229B">
        <w:rPr>
          <w:rFonts w:ascii="Area Medium Inktrap" w:hAnsi="Area Medium Inktrap"/>
          <w:color w:val="231F20"/>
        </w:rPr>
        <w:t>to</w:t>
      </w:r>
      <w:r w:rsidRPr="0033229B">
        <w:rPr>
          <w:rFonts w:ascii="Area Medium Inktrap" w:hAnsi="Area Medium Inktrap"/>
          <w:color w:val="231F20"/>
          <w:spacing w:val="-8"/>
        </w:rPr>
        <w:t xml:space="preserve"> </w:t>
      </w:r>
      <w:r w:rsidRPr="0033229B">
        <w:rPr>
          <w:rFonts w:ascii="Area Medium Inktrap" w:hAnsi="Area Medium Inktrap"/>
          <w:color w:val="231F20"/>
        </w:rPr>
        <w:t>become</w:t>
      </w:r>
      <w:r w:rsidRPr="0033229B">
        <w:rPr>
          <w:rFonts w:ascii="Area Medium Inktrap" w:hAnsi="Area Medium Inktrap"/>
          <w:color w:val="231F20"/>
          <w:spacing w:val="-6"/>
        </w:rPr>
        <w:t xml:space="preserve"> </w:t>
      </w:r>
      <w:r w:rsidRPr="0033229B">
        <w:rPr>
          <w:rFonts w:ascii="Area Medium Inktrap" w:hAnsi="Area Medium Inktrap"/>
          <w:color w:val="231F20"/>
        </w:rPr>
        <w:t>one</w:t>
      </w:r>
      <w:r w:rsidRPr="0033229B">
        <w:rPr>
          <w:rFonts w:ascii="Area Medium Inktrap" w:hAnsi="Area Medium Inktrap"/>
          <w:color w:val="231F20"/>
          <w:spacing w:val="-6"/>
        </w:rPr>
        <w:t xml:space="preserve"> </w:t>
      </w:r>
      <w:r w:rsidRPr="0033229B">
        <w:rPr>
          <w:rFonts w:ascii="Area Medium Inktrap" w:hAnsi="Area Medium Inktrap"/>
          <w:color w:val="231F20"/>
        </w:rPr>
        <w:t>of</w:t>
      </w:r>
      <w:r w:rsidRPr="0033229B">
        <w:rPr>
          <w:rFonts w:ascii="Area Medium Inktrap" w:hAnsi="Area Medium Inktrap"/>
          <w:color w:val="231F20"/>
          <w:spacing w:val="-14"/>
        </w:rPr>
        <w:t xml:space="preserve"> </w:t>
      </w:r>
      <w:r w:rsidRPr="0033229B">
        <w:rPr>
          <w:rFonts w:ascii="Area Medium Inktrap" w:hAnsi="Area Medium Inktrap"/>
          <w:color w:val="231F20"/>
        </w:rPr>
        <w:t>Australia’s</w:t>
      </w:r>
      <w:r w:rsidRPr="0033229B">
        <w:rPr>
          <w:rFonts w:ascii="Area Medium Inktrap" w:hAnsi="Area Medium Inktrap"/>
          <w:color w:val="231F20"/>
          <w:spacing w:val="-6"/>
        </w:rPr>
        <w:t xml:space="preserve"> </w:t>
      </w:r>
      <w:r w:rsidRPr="0033229B">
        <w:rPr>
          <w:rFonts w:ascii="Area Medium Inktrap" w:hAnsi="Area Medium Inktrap"/>
          <w:color w:val="231F20"/>
        </w:rPr>
        <w:t>largest</w:t>
      </w:r>
      <w:r w:rsidRPr="0033229B">
        <w:rPr>
          <w:rFonts w:ascii="Area Medium Inktrap" w:hAnsi="Area Medium Inktrap"/>
          <w:color w:val="231F20"/>
          <w:spacing w:val="-6"/>
        </w:rPr>
        <w:t xml:space="preserve"> </w:t>
      </w:r>
      <w:r w:rsidRPr="0033229B">
        <w:rPr>
          <w:rFonts w:ascii="Area Medium Inktrap" w:hAnsi="Area Medium Inktrap"/>
          <w:color w:val="231F20"/>
        </w:rPr>
        <w:t>annual</w:t>
      </w:r>
      <w:r w:rsidRPr="0033229B">
        <w:rPr>
          <w:rFonts w:ascii="Area Medium Inktrap" w:hAnsi="Area Medium Inktrap"/>
          <w:color w:val="231F20"/>
          <w:spacing w:val="-6"/>
        </w:rPr>
        <w:t xml:space="preserve"> </w:t>
      </w:r>
      <w:r w:rsidRPr="0033229B">
        <w:rPr>
          <w:rFonts w:ascii="Area Medium Inktrap" w:hAnsi="Area Medium Inktrap"/>
          <w:color w:val="231F20"/>
        </w:rPr>
        <w:t>cultural</w:t>
      </w:r>
      <w:r w:rsidRPr="0033229B">
        <w:rPr>
          <w:rFonts w:ascii="Area Medium Inktrap" w:hAnsi="Area Medium Inktrap"/>
          <w:color w:val="231F20"/>
          <w:spacing w:val="-6"/>
        </w:rPr>
        <w:t xml:space="preserve"> </w:t>
      </w:r>
      <w:r w:rsidRPr="0033229B">
        <w:rPr>
          <w:rFonts w:ascii="Area Medium Inktrap" w:hAnsi="Area Medium Inktrap"/>
          <w:color w:val="231F20"/>
        </w:rPr>
        <w:t>celebrations,</w:t>
      </w:r>
      <w:r w:rsidRPr="0033229B">
        <w:rPr>
          <w:rFonts w:ascii="Area Medium Inktrap" w:hAnsi="Area Medium Inktrap"/>
          <w:color w:val="231F20"/>
          <w:spacing w:val="-14"/>
        </w:rPr>
        <w:t xml:space="preserve"> </w:t>
      </w:r>
      <w:r w:rsidRPr="0033229B">
        <w:rPr>
          <w:rFonts w:ascii="Area Medium Inktrap" w:hAnsi="Area Medium Inktrap"/>
          <w:color w:val="231F20"/>
        </w:rPr>
        <w:t>with</w:t>
      </w:r>
      <w:r w:rsidRPr="0033229B">
        <w:rPr>
          <w:rFonts w:ascii="Area Medium Inktrap" w:hAnsi="Area Medium Inktrap"/>
          <w:color w:val="231F20"/>
          <w:spacing w:val="-6"/>
        </w:rPr>
        <w:t xml:space="preserve"> </w:t>
      </w:r>
      <w:r w:rsidRPr="0033229B">
        <w:rPr>
          <w:rFonts w:ascii="Area Medium Inktrap" w:hAnsi="Area Medium Inktrap"/>
          <w:color w:val="231F20"/>
        </w:rPr>
        <w:t>an international</w:t>
      </w:r>
      <w:r w:rsidRPr="0033229B">
        <w:rPr>
          <w:rFonts w:ascii="Area Medium Inktrap" w:hAnsi="Area Medium Inktrap"/>
          <w:color w:val="231F20"/>
          <w:spacing w:val="-3"/>
        </w:rPr>
        <w:t xml:space="preserve"> </w:t>
      </w:r>
      <w:r w:rsidRPr="0033229B">
        <w:rPr>
          <w:rFonts w:ascii="Area Medium Inktrap" w:hAnsi="Area Medium Inktrap"/>
          <w:color w:val="231F20"/>
        </w:rPr>
        <w:t>reputation</w:t>
      </w:r>
      <w:r w:rsidRPr="0033229B">
        <w:rPr>
          <w:rFonts w:ascii="Area Medium Inktrap" w:hAnsi="Area Medium Inktrap"/>
          <w:color w:val="231F20"/>
          <w:spacing w:val="-3"/>
        </w:rPr>
        <w:t xml:space="preserve"> </w:t>
      </w:r>
      <w:r w:rsidRPr="0033229B">
        <w:rPr>
          <w:rFonts w:ascii="Area Medium Inktrap" w:hAnsi="Area Medium Inktrap"/>
          <w:color w:val="231F20"/>
        </w:rPr>
        <w:t>for</w:t>
      </w:r>
      <w:r w:rsidRPr="0033229B">
        <w:rPr>
          <w:rFonts w:ascii="Area Medium Inktrap" w:hAnsi="Area Medium Inktrap"/>
          <w:color w:val="231F20"/>
          <w:spacing w:val="-9"/>
        </w:rPr>
        <w:t xml:space="preserve"> </w:t>
      </w:r>
      <w:r w:rsidRPr="0033229B">
        <w:rPr>
          <w:rFonts w:ascii="Area Medium Inktrap" w:hAnsi="Area Medium Inktrap"/>
          <w:color w:val="231F20"/>
        </w:rPr>
        <w:t>modern</w:t>
      </w:r>
      <w:r w:rsidR="008A4418">
        <w:rPr>
          <w:rFonts w:ascii="Area Medium Inktrap" w:hAnsi="Area Medium Inktrap"/>
          <w:color w:val="231F20"/>
        </w:rPr>
        <w:t xml:space="preserve"> </w:t>
      </w:r>
      <w:r w:rsidRPr="0033229B">
        <w:rPr>
          <w:rFonts w:ascii="Area Medium Inktrap" w:hAnsi="Area Medium Inktrap"/>
          <w:color w:val="231F20"/>
        </w:rPr>
        <w:t>and</w:t>
      </w:r>
      <w:r w:rsidRPr="0033229B">
        <w:rPr>
          <w:rFonts w:ascii="Area Medium Inktrap" w:hAnsi="Area Medium Inktrap"/>
          <w:color w:val="231F20"/>
          <w:spacing w:val="-3"/>
        </w:rPr>
        <w:t xml:space="preserve"> </w:t>
      </w:r>
      <w:r w:rsidRPr="0033229B">
        <w:rPr>
          <w:rFonts w:ascii="Area Medium Inktrap" w:hAnsi="Area Medium Inktrap"/>
          <w:color w:val="231F20"/>
        </w:rPr>
        <w:t>popular</w:t>
      </w:r>
      <w:r w:rsidRPr="0033229B">
        <w:rPr>
          <w:rFonts w:ascii="Area Medium Inktrap" w:hAnsi="Area Medium Inktrap"/>
          <w:color w:val="231F20"/>
          <w:spacing w:val="40"/>
        </w:rPr>
        <w:t xml:space="preserve"> </w:t>
      </w:r>
      <w:r w:rsidRPr="0033229B">
        <w:rPr>
          <w:rFonts w:ascii="Area Medium Inktrap" w:hAnsi="Area Medium Inktrap"/>
          <w:color w:val="231F20"/>
        </w:rPr>
        <w:t>programming.</w:t>
      </w:r>
      <w:r w:rsidRPr="0033229B">
        <w:rPr>
          <w:rFonts w:ascii="Area Medium Inktrap" w:hAnsi="Area Medium Inktrap"/>
          <w:color w:val="231F20"/>
          <w:spacing w:val="-10"/>
        </w:rPr>
        <w:t xml:space="preserve"> </w:t>
      </w:r>
      <w:r w:rsidRPr="0033229B">
        <w:rPr>
          <w:rFonts w:ascii="Area Medium Inktrap" w:hAnsi="Area Medium Inktrap"/>
          <w:color w:val="231F20"/>
        </w:rPr>
        <w:t>Sydney</w:t>
      </w:r>
      <w:r w:rsidRPr="0033229B">
        <w:rPr>
          <w:rFonts w:ascii="Area Medium Inktrap" w:hAnsi="Area Medium Inktrap"/>
          <w:color w:val="231F20"/>
          <w:spacing w:val="-8"/>
        </w:rPr>
        <w:t xml:space="preserve"> </w:t>
      </w:r>
      <w:r w:rsidRPr="0033229B">
        <w:rPr>
          <w:rFonts w:ascii="Area Medium Inktrap" w:hAnsi="Area Medium Inktrap"/>
          <w:color w:val="231F20"/>
        </w:rPr>
        <w:t xml:space="preserve">Festival celebrates our city, and the </w:t>
      </w:r>
      <w:proofErr w:type="gramStart"/>
      <w:r w:rsidRPr="0033229B">
        <w:rPr>
          <w:rFonts w:ascii="Area Medium Inktrap" w:hAnsi="Area Medium Inktrap"/>
          <w:color w:val="231F20"/>
        </w:rPr>
        <w:t>Festival’s</w:t>
      </w:r>
      <w:proofErr w:type="gramEnd"/>
      <w:r w:rsidRPr="0033229B">
        <w:rPr>
          <w:rFonts w:ascii="Area Medium Inktrap" w:hAnsi="Area Medium Inktrap"/>
          <w:color w:val="231F20"/>
        </w:rPr>
        <w:t xml:space="preserve"> style and energy reflect the confidence, diversity and </w:t>
      </w:r>
      <w:proofErr w:type="spellStart"/>
      <w:r w:rsidRPr="0033229B">
        <w:rPr>
          <w:rFonts w:ascii="Area Medium Inktrap" w:hAnsi="Area Medium Inktrap"/>
          <w:color w:val="231F20"/>
        </w:rPr>
        <w:t>vigour</w:t>
      </w:r>
      <w:proofErr w:type="spellEnd"/>
      <w:r w:rsidRPr="0033229B">
        <w:rPr>
          <w:rFonts w:ascii="Area Medium Inktrap" w:hAnsi="Area Medium Inktrap"/>
          <w:color w:val="231F20"/>
        </w:rPr>
        <w:t xml:space="preserve"> of one of the world’s most beautiful cities.</w:t>
      </w:r>
    </w:p>
    <w:p w14:paraId="6A8E630C" w14:textId="77777777" w:rsidR="008A4418" w:rsidRPr="0033229B" w:rsidRDefault="008A4418" w:rsidP="008A4418">
      <w:pPr>
        <w:pStyle w:val="BodyText"/>
        <w:spacing w:before="289" w:line="319" w:lineRule="auto"/>
        <w:ind w:left="1283" w:right="2650"/>
        <w:rPr>
          <w:rFonts w:ascii="Area Medium Inktrap" w:hAnsi="Area Medium Inktrap"/>
        </w:rPr>
      </w:pPr>
    </w:p>
    <w:p w14:paraId="2243E3C1" w14:textId="77777777" w:rsidR="00874E37" w:rsidRPr="0033229B" w:rsidRDefault="00874E37">
      <w:pPr>
        <w:pStyle w:val="BodyText"/>
        <w:rPr>
          <w:rFonts w:ascii="Area Medium Inktrap" w:hAnsi="Area Medium Inktrap"/>
        </w:rPr>
      </w:pPr>
    </w:p>
    <w:p w14:paraId="2243E3C2" w14:textId="77777777" w:rsidR="00874E37" w:rsidRPr="0033229B" w:rsidRDefault="00874E37">
      <w:pPr>
        <w:pStyle w:val="BodyText"/>
        <w:rPr>
          <w:rFonts w:ascii="Area Medium Inktrap" w:hAnsi="Area Medium Inktrap"/>
        </w:rPr>
      </w:pPr>
    </w:p>
    <w:p w14:paraId="2243E3C3" w14:textId="77777777" w:rsidR="00874E37" w:rsidRPr="0033229B" w:rsidRDefault="00874E37">
      <w:pPr>
        <w:pStyle w:val="BodyText"/>
        <w:spacing w:before="8"/>
        <w:rPr>
          <w:rFonts w:ascii="Area Medium Inktrap" w:hAnsi="Area Medium Inktrap"/>
          <w:sz w:val="22"/>
        </w:rPr>
      </w:pPr>
    </w:p>
    <w:p w14:paraId="2243E3C4" w14:textId="77777777" w:rsidR="00874E37" w:rsidRPr="0033229B" w:rsidRDefault="00CB17DF">
      <w:pPr>
        <w:spacing w:before="117"/>
        <w:ind w:left="878"/>
        <w:rPr>
          <w:rFonts w:ascii="Area Medium Inktrap" w:hAnsi="Area Medium Inktrap"/>
          <w:b/>
          <w:sz w:val="20"/>
        </w:rPr>
      </w:pPr>
      <w:r w:rsidRPr="0033229B">
        <w:rPr>
          <w:rFonts w:ascii="Area Medium Inktrap" w:hAnsi="Area Medium Inktrap"/>
          <w:b/>
          <w:color w:val="A7A9AC"/>
          <w:w w:val="98"/>
          <w:sz w:val="20"/>
        </w:rPr>
        <w:t>8</w:t>
      </w:r>
    </w:p>
    <w:p w14:paraId="2243E3C5" w14:textId="77777777" w:rsidR="00874E37" w:rsidRPr="0033229B" w:rsidRDefault="00874E37">
      <w:pPr>
        <w:rPr>
          <w:rFonts w:ascii="Area Medium Inktrap" w:hAnsi="Area Medium Inktrap"/>
          <w:sz w:val="20"/>
        </w:rPr>
        <w:sectPr w:rsidR="00874E37" w:rsidRPr="0033229B">
          <w:pgSz w:w="11910" w:h="16840"/>
          <w:pgMar w:top="700" w:right="0" w:bottom="280" w:left="0" w:header="720" w:footer="720" w:gutter="0"/>
          <w:cols w:space="720"/>
        </w:sectPr>
      </w:pPr>
    </w:p>
    <w:p w14:paraId="2243E3C6" w14:textId="77777777" w:rsidR="00874E37" w:rsidRPr="0033229B" w:rsidRDefault="0033229B">
      <w:pPr>
        <w:pStyle w:val="BodyText"/>
        <w:rPr>
          <w:rFonts w:ascii="Area Medium Inktrap" w:hAnsi="Area Medium Inktrap"/>
          <w:b/>
        </w:rPr>
      </w:pPr>
      <w:r w:rsidRPr="0033229B">
        <w:rPr>
          <w:rFonts w:ascii="Area Medium Inktrap" w:hAnsi="Area Medium Inktrap"/>
          <w:noProof/>
        </w:rPr>
        <w:lastRenderedPageBreak/>
      </w:r>
      <w:r w:rsidR="0033229B" w:rsidRPr="0033229B">
        <w:rPr>
          <w:rFonts w:ascii="Area Medium Inktrap" w:hAnsi="Area Medium Inktrap"/>
          <w:noProof/>
        </w:rPr>
        <w:pict w14:anchorId="2243E5C0">
          <v:group id="docshapegroup27" o:spid="_x0000_s1082" alt="" style="position:absolute;margin-left:-.75pt;margin-top:-.75pt;width:596.8pt;height:843.4pt;z-index:15734272;mso-position-horizontal-relative:page;mso-position-vertical-relative:page" coordorigin="-15,-15" coordsize="11936,16868">
            <v:shape id="docshape28" o:spid="_x0000_s1084" type="#_x0000_t75" alt="" style="position:absolute;width:11906;height:16838">
              <v:imagedata r:id="rId12" o:title=""/>
            </v:shape>
            <v:shape id="docshape29" o:spid="_x0000_s1083" alt="" style="position:absolute;width:11906;height:16838" coordsize="11906,16838" o:spt="100" adj="0,,0" path="m3137,r-39,3l3024,10r-74,9l2877,29r-73,10l2732,52r-72,13l2589,80r-71,16l2447,113r-70,18l2307,150r-69,21l2170,193r-69,22l2034,239r-67,25l1900,291r-66,27l1769,346r-65,30l1640,406r-64,32l1513,470r-62,34l1389,539r-61,35l1267,611r-59,37l1148,687r-58,40l1032,767r-57,41l919,851r-55,43l809,938r-54,45l701,1029r-52,47l597,1124r-51,48l496,1222r-49,50l399,1323r-48,51l304,1427r-46,53l213,1535r-44,54l126,1645r-42,56l42,1759,2,1816r-2,3m,6586r2,3l42,6647r42,57l126,6760r43,56l213,6871r45,54l304,6978r47,53l399,7083r48,51l496,7184r50,49l597,7282r52,48l701,7376r54,46l809,7467r55,44l919,7555r56,42l1032,7638r58,41l1148,7718r60,39l1267,7795r61,36l1389,7867r62,35l1513,7935r63,33l1640,7999r64,31l1769,8059r65,29l1900,8115r67,26l2034,8166r67,24l2170,8213r68,22l2307,8255r70,20l2447,8293r71,17l2589,8326r71,14l2732,8354r72,12l2877,8377r73,10l3024,8395r74,7l3172,8408r75,5l3322,8416r75,2l3473,8419,,8419t8768,8419l8808,16835r74,-8l8955,16819r73,-10l9101,16798r72,-12l9245,16773r72,-15l9388,16742r70,-17l9529,16707r69,-20l9667,16667r69,-22l9804,16622r68,-24l9939,16573r66,-26l10071,16520r66,-29l10202,16462r64,-31l10329,16400r63,-33l10455,16334r62,-35l10578,16264r60,-37l10698,16189r59,-38l10815,16111r58,-40l10930,16029r56,-42l11042,15944r55,-44l11151,15854r53,-45l11257,15762r51,-48l11359,15666r50,-50l11459,15566r48,-51l11555,15463r46,-52l11647,15357r45,-54l11736,15248r43,-55l11822,15136r41,-57l11903,15021r3,-3m11906,10252r-3,-3l11863,10191r-41,-57l11779,10077r-43,-55l11692,9967r-45,-54l11601,9859r-46,-52l11507,9755r-48,-51l11409,9654r-50,-50l11308,9556r-51,-48l11204,9461r-53,-45l11097,9370r-55,-44l10986,9283r-56,-42l10873,9199r-58,-40l10757,9119r-59,-38l10638,9043r-60,-37l10517,8971r-62,-35l10392,8903r-63,-33l10266,8839r-64,-31l10137,8779r-66,-29l10005,8723r-66,-26l9872,8672r-68,-24l9736,8625r-69,-22l9598,8583r-69,-20l9458,8545r-70,-17l9317,8512r-72,-15l9173,8484r-72,-12l9028,8461r-73,-10l8882,8443r-74,-8l8733,8429r-74,-4l8584,8422r-76,-2l8433,8419r3473,e" filled="f" strokecolor="#6debba" strokeweight="1.5pt">
              <v:stroke joinstyle="round"/>
              <v:formulas/>
              <v:path arrowok="t" o:connecttype="segments"/>
            </v:shape>
            <w10:wrap anchorx="page" anchory="page"/>
          </v:group>
        </w:pict>
      </w:r>
    </w:p>
    <w:p w14:paraId="2243E3C7" w14:textId="77777777" w:rsidR="00874E37" w:rsidRPr="0033229B" w:rsidRDefault="00874E37">
      <w:pPr>
        <w:pStyle w:val="BodyText"/>
        <w:rPr>
          <w:rFonts w:ascii="Area Medium Inktrap" w:hAnsi="Area Medium Inktrap"/>
          <w:b/>
        </w:rPr>
      </w:pPr>
    </w:p>
    <w:p w14:paraId="2243E3C8" w14:textId="77777777" w:rsidR="00874E37" w:rsidRPr="0033229B" w:rsidRDefault="00874E37">
      <w:pPr>
        <w:pStyle w:val="BodyText"/>
        <w:rPr>
          <w:rFonts w:ascii="Area Medium Inktrap" w:hAnsi="Area Medium Inktrap"/>
          <w:b/>
        </w:rPr>
      </w:pPr>
    </w:p>
    <w:p w14:paraId="2243E3C9" w14:textId="77777777" w:rsidR="00874E37" w:rsidRPr="0033229B" w:rsidRDefault="00874E37">
      <w:pPr>
        <w:pStyle w:val="BodyText"/>
        <w:rPr>
          <w:rFonts w:ascii="Area Medium Inktrap" w:hAnsi="Area Medium Inktrap"/>
          <w:b/>
        </w:rPr>
      </w:pPr>
    </w:p>
    <w:p w14:paraId="2243E3CA" w14:textId="77777777" w:rsidR="00874E37" w:rsidRPr="0033229B" w:rsidRDefault="00874E37">
      <w:pPr>
        <w:pStyle w:val="BodyText"/>
        <w:rPr>
          <w:rFonts w:ascii="Area Medium Inktrap" w:hAnsi="Area Medium Inktrap"/>
          <w:b/>
        </w:rPr>
      </w:pPr>
    </w:p>
    <w:p w14:paraId="2243E3CB" w14:textId="77777777" w:rsidR="00874E37" w:rsidRPr="0033229B" w:rsidRDefault="00874E37">
      <w:pPr>
        <w:pStyle w:val="BodyText"/>
        <w:rPr>
          <w:rFonts w:ascii="Area Medium Inktrap" w:hAnsi="Area Medium Inktrap"/>
          <w:b/>
        </w:rPr>
      </w:pPr>
    </w:p>
    <w:p w14:paraId="2243E3CC" w14:textId="77777777" w:rsidR="00874E37" w:rsidRPr="0033229B" w:rsidRDefault="00874E37">
      <w:pPr>
        <w:pStyle w:val="BodyText"/>
        <w:rPr>
          <w:rFonts w:ascii="Area Medium Inktrap" w:hAnsi="Area Medium Inktrap"/>
          <w:b/>
        </w:rPr>
      </w:pPr>
    </w:p>
    <w:p w14:paraId="2243E3CD" w14:textId="77777777" w:rsidR="00874E37" w:rsidRPr="0033229B" w:rsidRDefault="00874E37">
      <w:pPr>
        <w:pStyle w:val="BodyText"/>
        <w:rPr>
          <w:rFonts w:ascii="Area Medium Inktrap" w:hAnsi="Area Medium Inktrap"/>
          <w:b/>
        </w:rPr>
      </w:pPr>
    </w:p>
    <w:p w14:paraId="2243E3CE" w14:textId="77777777" w:rsidR="00874E37" w:rsidRPr="0033229B" w:rsidRDefault="00874E37">
      <w:pPr>
        <w:pStyle w:val="BodyText"/>
        <w:rPr>
          <w:rFonts w:ascii="Area Medium Inktrap" w:hAnsi="Area Medium Inktrap"/>
          <w:b/>
        </w:rPr>
      </w:pPr>
    </w:p>
    <w:p w14:paraId="2243E3CF" w14:textId="77777777" w:rsidR="00874E37" w:rsidRPr="0033229B" w:rsidRDefault="00874E37">
      <w:pPr>
        <w:pStyle w:val="BodyText"/>
        <w:rPr>
          <w:rFonts w:ascii="Area Medium Inktrap" w:hAnsi="Area Medium Inktrap"/>
          <w:b/>
        </w:rPr>
      </w:pPr>
    </w:p>
    <w:p w14:paraId="2243E3D0" w14:textId="77777777" w:rsidR="00874E37" w:rsidRPr="0033229B" w:rsidRDefault="00874E37">
      <w:pPr>
        <w:pStyle w:val="BodyText"/>
        <w:rPr>
          <w:rFonts w:ascii="Area Medium Inktrap" w:hAnsi="Area Medium Inktrap"/>
          <w:b/>
        </w:rPr>
      </w:pPr>
    </w:p>
    <w:p w14:paraId="2243E3D1" w14:textId="77777777" w:rsidR="00874E37" w:rsidRPr="0033229B" w:rsidRDefault="00874E37">
      <w:pPr>
        <w:pStyle w:val="BodyText"/>
        <w:rPr>
          <w:rFonts w:ascii="Area Medium Inktrap" w:hAnsi="Area Medium Inktrap"/>
          <w:b/>
        </w:rPr>
      </w:pPr>
    </w:p>
    <w:p w14:paraId="2243E3D2" w14:textId="77777777" w:rsidR="00874E37" w:rsidRPr="0033229B" w:rsidRDefault="00874E37">
      <w:pPr>
        <w:pStyle w:val="BodyText"/>
        <w:rPr>
          <w:rFonts w:ascii="Area Medium Inktrap" w:hAnsi="Area Medium Inktrap"/>
          <w:b/>
        </w:rPr>
      </w:pPr>
    </w:p>
    <w:p w14:paraId="2243E3D3" w14:textId="77777777" w:rsidR="00874E37" w:rsidRPr="0033229B" w:rsidRDefault="00874E37">
      <w:pPr>
        <w:pStyle w:val="BodyText"/>
        <w:rPr>
          <w:rFonts w:ascii="Area Medium Inktrap" w:hAnsi="Area Medium Inktrap"/>
          <w:b/>
        </w:rPr>
      </w:pPr>
    </w:p>
    <w:p w14:paraId="2243E3D4" w14:textId="77777777" w:rsidR="00874E37" w:rsidRPr="0033229B" w:rsidRDefault="00874E37">
      <w:pPr>
        <w:pStyle w:val="BodyText"/>
        <w:rPr>
          <w:rFonts w:ascii="Area Medium Inktrap" w:hAnsi="Area Medium Inktrap"/>
          <w:b/>
        </w:rPr>
      </w:pPr>
    </w:p>
    <w:p w14:paraId="2243E3D5" w14:textId="77777777" w:rsidR="00874E37" w:rsidRPr="0033229B" w:rsidRDefault="00874E37">
      <w:pPr>
        <w:pStyle w:val="BodyText"/>
        <w:rPr>
          <w:rFonts w:ascii="Area Medium Inktrap" w:hAnsi="Area Medium Inktrap"/>
          <w:b/>
        </w:rPr>
      </w:pPr>
    </w:p>
    <w:p w14:paraId="2243E3D6" w14:textId="77777777" w:rsidR="00874E37" w:rsidRPr="0033229B" w:rsidRDefault="00874E37">
      <w:pPr>
        <w:pStyle w:val="BodyText"/>
        <w:rPr>
          <w:rFonts w:ascii="Area Medium Inktrap" w:hAnsi="Area Medium Inktrap"/>
          <w:b/>
        </w:rPr>
      </w:pPr>
    </w:p>
    <w:p w14:paraId="2243E3D7" w14:textId="77777777" w:rsidR="00874E37" w:rsidRPr="0033229B" w:rsidRDefault="00874E37">
      <w:pPr>
        <w:pStyle w:val="BodyText"/>
        <w:rPr>
          <w:rFonts w:ascii="Area Medium Inktrap" w:hAnsi="Area Medium Inktrap"/>
          <w:b/>
        </w:rPr>
      </w:pPr>
    </w:p>
    <w:p w14:paraId="2243E3D8" w14:textId="77777777" w:rsidR="00874E37" w:rsidRPr="0033229B" w:rsidRDefault="00874E37">
      <w:pPr>
        <w:pStyle w:val="BodyText"/>
        <w:rPr>
          <w:rFonts w:ascii="Area Medium Inktrap" w:hAnsi="Area Medium Inktrap"/>
          <w:b/>
        </w:rPr>
      </w:pPr>
    </w:p>
    <w:p w14:paraId="2243E3D9" w14:textId="77777777" w:rsidR="00874E37" w:rsidRPr="0033229B" w:rsidRDefault="00874E37">
      <w:pPr>
        <w:pStyle w:val="BodyText"/>
        <w:rPr>
          <w:rFonts w:ascii="Area Medium Inktrap" w:hAnsi="Area Medium Inktrap"/>
          <w:b/>
        </w:rPr>
      </w:pPr>
    </w:p>
    <w:p w14:paraId="2243E3DA" w14:textId="77777777" w:rsidR="00874E37" w:rsidRPr="0033229B" w:rsidRDefault="00874E37">
      <w:pPr>
        <w:pStyle w:val="BodyText"/>
        <w:rPr>
          <w:rFonts w:ascii="Area Medium Inktrap" w:hAnsi="Area Medium Inktrap"/>
          <w:b/>
        </w:rPr>
      </w:pPr>
    </w:p>
    <w:p w14:paraId="2243E3DB" w14:textId="77777777" w:rsidR="00874E37" w:rsidRPr="0033229B" w:rsidRDefault="00874E37">
      <w:pPr>
        <w:pStyle w:val="BodyText"/>
        <w:rPr>
          <w:rFonts w:ascii="Area Medium Inktrap" w:hAnsi="Area Medium Inktrap"/>
          <w:b/>
        </w:rPr>
      </w:pPr>
    </w:p>
    <w:p w14:paraId="2243E3DC" w14:textId="77777777" w:rsidR="00874E37" w:rsidRPr="0033229B" w:rsidRDefault="00874E37">
      <w:pPr>
        <w:pStyle w:val="BodyText"/>
        <w:rPr>
          <w:rFonts w:ascii="Area Medium Inktrap" w:hAnsi="Area Medium Inktrap"/>
          <w:b/>
        </w:rPr>
      </w:pPr>
    </w:p>
    <w:p w14:paraId="2243E3DD" w14:textId="77777777" w:rsidR="00874E37" w:rsidRPr="0033229B" w:rsidRDefault="00874E37">
      <w:pPr>
        <w:pStyle w:val="BodyText"/>
        <w:rPr>
          <w:rFonts w:ascii="Area Medium Inktrap" w:hAnsi="Area Medium Inktrap"/>
          <w:b/>
        </w:rPr>
      </w:pPr>
    </w:p>
    <w:p w14:paraId="2243E3DE" w14:textId="77777777" w:rsidR="00874E37" w:rsidRPr="0033229B" w:rsidRDefault="00874E37">
      <w:pPr>
        <w:pStyle w:val="BodyText"/>
        <w:rPr>
          <w:rFonts w:ascii="Area Medium Inktrap" w:hAnsi="Area Medium Inktrap"/>
          <w:b/>
        </w:rPr>
      </w:pPr>
    </w:p>
    <w:p w14:paraId="2243E3DF" w14:textId="77777777" w:rsidR="00874E37" w:rsidRPr="0033229B" w:rsidRDefault="00874E37">
      <w:pPr>
        <w:pStyle w:val="BodyText"/>
        <w:rPr>
          <w:rFonts w:ascii="Area Medium Inktrap" w:hAnsi="Area Medium Inktrap"/>
          <w:b/>
        </w:rPr>
      </w:pPr>
    </w:p>
    <w:p w14:paraId="2243E3E0" w14:textId="77777777" w:rsidR="00874E37" w:rsidRPr="0033229B" w:rsidRDefault="00874E37">
      <w:pPr>
        <w:pStyle w:val="BodyText"/>
        <w:rPr>
          <w:rFonts w:ascii="Area Medium Inktrap" w:hAnsi="Area Medium Inktrap"/>
          <w:b/>
        </w:rPr>
      </w:pPr>
    </w:p>
    <w:p w14:paraId="2243E3E1" w14:textId="77777777" w:rsidR="00874E37" w:rsidRPr="0033229B" w:rsidRDefault="00874E37">
      <w:pPr>
        <w:pStyle w:val="BodyText"/>
        <w:rPr>
          <w:rFonts w:ascii="Area Medium Inktrap" w:hAnsi="Area Medium Inktrap"/>
          <w:b/>
        </w:rPr>
      </w:pPr>
    </w:p>
    <w:p w14:paraId="2243E3E2" w14:textId="77777777" w:rsidR="00874E37" w:rsidRPr="0033229B" w:rsidRDefault="00874E37">
      <w:pPr>
        <w:pStyle w:val="BodyText"/>
        <w:rPr>
          <w:rFonts w:ascii="Area Medium Inktrap" w:hAnsi="Area Medium Inktrap"/>
          <w:b/>
        </w:rPr>
      </w:pPr>
    </w:p>
    <w:p w14:paraId="2243E3E3" w14:textId="77777777" w:rsidR="00874E37" w:rsidRPr="0033229B" w:rsidRDefault="00874E37">
      <w:pPr>
        <w:pStyle w:val="BodyText"/>
        <w:rPr>
          <w:rFonts w:ascii="Area Medium Inktrap" w:hAnsi="Area Medium Inktrap"/>
          <w:b/>
        </w:rPr>
      </w:pPr>
    </w:p>
    <w:p w14:paraId="2243E3E4" w14:textId="77777777" w:rsidR="00874E37" w:rsidRPr="0033229B" w:rsidRDefault="00874E37">
      <w:pPr>
        <w:pStyle w:val="BodyText"/>
        <w:rPr>
          <w:rFonts w:ascii="Area Medium Inktrap" w:hAnsi="Area Medium Inktrap"/>
          <w:b/>
        </w:rPr>
      </w:pPr>
    </w:p>
    <w:p w14:paraId="2243E3E5" w14:textId="77777777" w:rsidR="00874E37" w:rsidRPr="0033229B" w:rsidRDefault="00874E37">
      <w:pPr>
        <w:pStyle w:val="BodyText"/>
        <w:rPr>
          <w:rFonts w:ascii="Area Medium Inktrap" w:hAnsi="Area Medium Inktrap"/>
          <w:b/>
        </w:rPr>
      </w:pPr>
    </w:p>
    <w:p w14:paraId="2243E3E6" w14:textId="77777777" w:rsidR="00874E37" w:rsidRPr="0033229B" w:rsidRDefault="00874E37">
      <w:pPr>
        <w:pStyle w:val="BodyText"/>
        <w:rPr>
          <w:rFonts w:ascii="Area Medium Inktrap" w:hAnsi="Area Medium Inktrap"/>
          <w:b/>
        </w:rPr>
      </w:pPr>
    </w:p>
    <w:p w14:paraId="2243E3E7" w14:textId="77777777" w:rsidR="00874E37" w:rsidRPr="0033229B" w:rsidRDefault="00874E37">
      <w:pPr>
        <w:pStyle w:val="BodyText"/>
        <w:rPr>
          <w:rFonts w:ascii="Area Medium Inktrap" w:hAnsi="Area Medium Inktrap"/>
          <w:b/>
        </w:rPr>
      </w:pPr>
    </w:p>
    <w:p w14:paraId="2243E3E8" w14:textId="77777777" w:rsidR="00874E37" w:rsidRPr="0033229B" w:rsidRDefault="00874E37">
      <w:pPr>
        <w:pStyle w:val="BodyText"/>
        <w:rPr>
          <w:rFonts w:ascii="Area Medium Inktrap" w:hAnsi="Area Medium Inktrap"/>
          <w:b/>
        </w:rPr>
      </w:pPr>
    </w:p>
    <w:p w14:paraId="2243E3E9" w14:textId="77777777" w:rsidR="00874E37" w:rsidRPr="0033229B" w:rsidRDefault="00874E37">
      <w:pPr>
        <w:pStyle w:val="BodyText"/>
        <w:rPr>
          <w:rFonts w:ascii="Area Medium Inktrap" w:hAnsi="Area Medium Inktrap"/>
          <w:b/>
        </w:rPr>
      </w:pPr>
    </w:p>
    <w:p w14:paraId="2243E3EA" w14:textId="77777777" w:rsidR="00874E37" w:rsidRPr="0033229B" w:rsidRDefault="00874E37">
      <w:pPr>
        <w:pStyle w:val="BodyText"/>
        <w:rPr>
          <w:rFonts w:ascii="Area Medium Inktrap" w:hAnsi="Area Medium Inktrap"/>
          <w:b/>
        </w:rPr>
      </w:pPr>
    </w:p>
    <w:p w14:paraId="2243E3EB" w14:textId="77777777" w:rsidR="00874E37" w:rsidRPr="0033229B" w:rsidRDefault="00874E37">
      <w:pPr>
        <w:pStyle w:val="BodyText"/>
        <w:rPr>
          <w:rFonts w:ascii="Area Medium Inktrap" w:hAnsi="Area Medium Inktrap"/>
          <w:b/>
        </w:rPr>
      </w:pPr>
    </w:p>
    <w:p w14:paraId="2243E3EC" w14:textId="77777777" w:rsidR="00874E37" w:rsidRPr="0033229B" w:rsidRDefault="00874E37">
      <w:pPr>
        <w:pStyle w:val="BodyText"/>
        <w:rPr>
          <w:rFonts w:ascii="Area Medium Inktrap" w:hAnsi="Area Medium Inktrap"/>
          <w:b/>
        </w:rPr>
      </w:pPr>
    </w:p>
    <w:p w14:paraId="2243E3ED" w14:textId="77777777" w:rsidR="00874E37" w:rsidRPr="0033229B" w:rsidRDefault="00874E37">
      <w:pPr>
        <w:pStyle w:val="BodyText"/>
        <w:rPr>
          <w:rFonts w:ascii="Area Medium Inktrap" w:hAnsi="Area Medium Inktrap"/>
          <w:b/>
        </w:rPr>
      </w:pPr>
    </w:p>
    <w:p w14:paraId="2243E3EE" w14:textId="77777777" w:rsidR="00874E37" w:rsidRPr="0033229B" w:rsidRDefault="00874E37">
      <w:pPr>
        <w:pStyle w:val="BodyText"/>
        <w:rPr>
          <w:rFonts w:ascii="Area Medium Inktrap" w:hAnsi="Area Medium Inktrap"/>
          <w:b/>
        </w:rPr>
      </w:pPr>
    </w:p>
    <w:p w14:paraId="2243E3EF" w14:textId="77777777" w:rsidR="00874E37" w:rsidRPr="0033229B" w:rsidRDefault="00874E37">
      <w:pPr>
        <w:pStyle w:val="BodyText"/>
        <w:rPr>
          <w:rFonts w:ascii="Area Medium Inktrap" w:hAnsi="Area Medium Inktrap"/>
          <w:b/>
        </w:rPr>
      </w:pPr>
    </w:p>
    <w:p w14:paraId="2243E3F0" w14:textId="77777777" w:rsidR="00874E37" w:rsidRPr="0033229B" w:rsidRDefault="00874E37">
      <w:pPr>
        <w:pStyle w:val="BodyText"/>
        <w:rPr>
          <w:rFonts w:ascii="Area Medium Inktrap" w:hAnsi="Area Medium Inktrap"/>
          <w:b/>
        </w:rPr>
      </w:pPr>
    </w:p>
    <w:p w14:paraId="2243E3F1" w14:textId="77777777" w:rsidR="00874E37" w:rsidRPr="0033229B" w:rsidRDefault="00874E37">
      <w:pPr>
        <w:pStyle w:val="BodyText"/>
        <w:rPr>
          <w:rFonts w:ascii="Area Medium Inktrap" w:hAnsi="Area Medium Inktrap"/>
          <w:b/>
        </w:rPr>
      </w:pPr>
    </w:p>
    <w:p w14:paraId="2243E3F2" w14:textId="77777777" w:rsidR="00874E37" w:rsidRPr="0033229B" w:rsidRDefault="00874E37">
      <w:pPr>
        <w:pStyle w:val="BodyText"/>
        <w:rPr>
          <w:rFonts w:ascii="Area Medium Inktrap" w:hAnsi="Area Medium Inktrap"/>
          <w:b/>
        </w:rPr>
      </w:pPr>
    </w:p>
    <w:p w14:paraId="2243E3F3" w14:textId="77777777" w:rsidR="00874E37" w:rsidRPr="0033229B" w:rsidRDefault="00874E37">
      <w:pPr>
        <w:pStyle w:val="BodyText"/>
        <w:rPr>
          <w:rFonts w:ascii="Area Medium Inktrap" w:hAnsi="Area Medium Inktrap"/>
          <w:b/>
        </w:rPr>
      </w:pPr>
    </w:p>
    <w:p w14:paraId="2243E3F4" w14:textId="77777777" w:rsidR="00874E37" w:rsidRPr="0033229B" w:rsidRDefault="00874E37">
      <w:pPr>
        <w:pStyle w:val="BodyText"/>
        <w:rPr>
          <w:rFonts w:ascii="Area Medium Inktrap" w:hAnsi="Area Medium Inktrap"/>
          <w:b/>
        </w:rPr>
      </w:pPr>
    </w:p>
    <w:p w14:paraId="2243E3F5" w14:textId="77777777" w:rsidR="00874E37" w:rsidRPr="0033229B" w:rsidRDefault="00874E37">
      <w:pPr>
        <w:pStyle w:val="BodyText"/>
        <w:rPr>
          <w:rFonts w:ascii="Area Medium Inktrap" w:hAnsi="Area Medium Inktrap"/>
          <w:b/>
        </w:rPr>
      </w:pPr>
    </w:p>
    <w:p w14:paraId="2243E3F6" w14:textId="77777777" w:rsidR="00874E37" w:rsidRPr="0033229B" w:rsidRDefault="00874E37">
      <w:pPr>
        <w:pStyle w:val="BodyText"/>
        <w:rPr>
          <w:rFonts w:ascii="Area Medium Inktrap" w:hAnsi="Area Medium Inktrap"/>
          <w:b/>
        </w:rPr>
      </w:pPr>
    </w:p>
    <w:p w14:paraId="2243E3F7" w14:textId="77777777" w:rsidR="00874E37" w:rsidRPr="0033229B" w:rsidRDefault="00874E37">
      <w:pPr>
        <w:pStyle w:val="BodyText"/>
        <w:rPr>
          <w:rFonts w:ascii="Area Medium Inktrap" w:hAnsi="Area Medium Inktrap"/>
          <w:b/>
        </w:rPr>
      </w:pPr>
    </w:p>
    <w:p w14:paraId="2243E3F8" w14:textId="77777777" w:rsidR="00874E37" w:rsidRPr="0033229B" w:rsidRDefault="00874E37">
      <w:pPr>
        <w:pStyle w:val="BodyText"/>
        <w:rPr>
          <w:rFonts w:ascii="Area Medium Inktrap" w:hAnsi="Area Medium Inktrap"/>
          <w:b/>
        </w:rPr>
      </w:pPr>
    </w:p>
    <w:p w14:paraId="2243E3F9" w14:textId="77777777" w:rsidR="00874E37" w:rsidRPr="0033229B" w:rsidRDefault="00874E37">
      <w:pPr>
        <w:pStyle w:val="BodyText"/>
        <w:rPr>
          <w:rFonts w:ascii="Area Medium Inktrap" w:hAnsi="Area Medium Inktrap"/>
          <w:b/>
        </w:rPr>
      </w:pPr>
    </w:p>
    <w:p w14:paraId="2243E3FA" w14:textId="77777777" w:rsidR="00874E37" w:rsidRPr="0033229B" w:rsidRDefault="00874E37">
      <w:pPr>
        <w:pStyle w:val="BodyText"/>
        <w:rPr>
          <w:rFonts w:ascii="Area Medium Inktrap" w:hAnsi="Area Medium Inktrap"/>
          <w:b/>
        </w:rPr>
      </w:pPr>
    </w:p>
    <w:p w14:paraId="2243E3FB" w14:textId="77777777" w:rsidR="00874E37" w:rsidRPr="0033229B" w:rsidRDefault="00874E37">
      <w:pPr>
        <w:pStyle w:val="BodyText"/>
        <w:rPr>
          <w:rFonts w:ascii="Area Medium Inktrap" w:hAnsi="Area Medium Inktrap"/>
          <w:b/>
        </w:rPr>
      </w:pPr>
    </w:p>
    <w:p w14:paraId="2243E3FC" w14:textId="77777777" w:rsidR="00874E37" w:rsidRPr="0033229B" w:rsidRDefault="00874E37">
      <w:pPr>
        <w:pStyle w:val="BodyText"/>
        <w:rPr>
          <w:rFonts w:ascii="Area Medium Inktrap" w:hAnsi="Area Medium Inktrap"/>
          <w:b/>
        </w:rPr>
      </w:pPr>
    </w:p>
    <w:p w14:paraId="2243E3FD" w14:textId="77777777" w:rsidR="00874E37" w:rsidRPr="0033229B" w:rsidRDefault="00874E37">
      <w:pPr>
        <w:pStyle w:val="BodyText"/>
        <w:rPr>
          <w:rFonts w:ascii="Area Medium Inktrap" w:hAnsi="Area Medium Inktrap"/>
          <w:b/>
        </w:rPr>
      </w:pPr>
    </w:p>
    <w:p w14:paraId="2243E3FE" w14:textId="77777777" w:rsidR="00874E37" w:rsidRPr="0033229B" w:rsidRDefault="00874E37">
      <w:pPr>
        <w:pStyle w:val="BodyText"/>
        <w:rPr>
          <w:rFonts w:ascii="Area Medium Inktrap" w:hAnsi="Area Medium Inktrap"/>
          <w:b/>
        </w:rPr>
      </w:pPr>
    </w:p>
    <w:p w14:paraId="2243E3FF" w14:textId="77777777" w:rsidR="00874E37" w:rsidRPr="0033229B" w:rsidRDefault="00874E37">
      <w:pPr>
        <w:pStyle w:val="BodyText"/>
        <w:rPr>
          <w:rFonts w:ascii="Area Medium Inktrap" w:hAnsi="Area Medium Inktrap"/>
          <w:b/>
        </w:rPr>
      </w:pPr>
    </w:p>
    <w:p w14:paraId="2243E400" w14:textId="77777777" w:rsidR="00874E37" w:rsidRPr="0033229B" w:rsidRDefault="00874E37">
      <w:pPr>
        <w:pStyle w:val="BodyText"/>
        <w:spacing w:before="4"/>
        <w:rPr>
          <w:rFonts w:ascii="Area Medium Inktrap" w:hAnsi="Area Medium Inktrap"/>
          <w:b/>
          <w:sz w:val="24"/>
        </w:rPr>
      </w:pPr>
    </w:p>
    <w:p w14:paraId="2243E401" w14:textId="77777777" w:rsidR="00874E37" w:rsidRPr="0033229B" w:rsidRDefault="00CB17DF">
      <w:pPr>
        <w:ind w:right="846"/>
        <w:jc w:val="right"/>
        <w:rPr>
          <w:rFonts w:ascii="Area Medium Inktrap" w:hAnsi="Area Medium Inktrap"/>
          <w:b/>
          <w:sz w:val="20"/>
        </w:rPr>
      </w:pPr>
      <w:r w:rsidRPr="0033229B">
        <w:rPr>
          <w:rFonts w:ascii="Area Medium Inktrap" w:hAnsi="Area Medium Inktrap"/>
          <w:b/>
          <w:color w:val="A7A9AC"/>
          <w:sz w:val="20"/>
        </w:rPr>
        <w:t>9</w:t>
      </w:r>
    </w:p>
    <w:p w14:paraId="2243E402" w14:textId="77777777" w:rsidR="00874E37" w:rsidRPr="0033229B" w:rsidRDefault="00874E37">
      <w:pPr>
        <w:jc w:val="right"/>
        <w:rPr>
          <w:rFonts w:ascii="Area Medium Inktrap" w:hAnsi="Area Medium Inktrap"/>
          <w:sz w:val="20"/>
        </w:rPr>
        <w:sectPr w:rsidR="00874E37" w:rsidRPr="0033229B">
          <w:pgSz w:w="11910" w:h="16840"/>
          <w:pgMar w:top="1920" w:right="0" w:bottom="280" w:left="0" w:header="720" w:footer="720" w:gutter="0"/>
          <w:cols w:space="720"/>
        </w:sectPr>
      </w:pPr>
    </w:p>
    <w:p w14:paraId="2243E403" w14:textId="77777777" w:rsidR="00874E37" w:rsidRPr="0033229B" w:rsidRDefault="00874E37">
      <w:pPr>
        <w:pStyle w:val="BodyText"/>
        <w:rPr>
          <w:rFonts w:ascii="Area Medium Inktrap" w:hAnsi="Area Medium Inktrap"/>
          <w:b/>
        </w:rPr>
      </w:pPr>
    </w:p>
    <w:p w14:paraId="2243E404" w14:textId="77777777" w:rsidR="00874E37" w:rsidRPr="0033229B" w:rsidRDefault="00874E37">
      <w:pPr>
        <w:pStyle w:val="BodyText"/>
        <w:rPr>
          <w:rFonts w:ascii="Area Medium Inktrap" w:hAnsi="Area Medium Inktrap"/>
          <w:b/>
        </w:rPr>
      </w:pPr>
    </w:p>
    <w:p w14:paraId="2243E405" w14:textId="77777777" w:rsidR="00874E37" w:rsidRPr="0033229B" w:rsidRDefault="00874E37">
      <w:pPr>
        <w:pStyle w:val="BodyText"/>
        <w:rPr>
          <w:rFonts w:ascii="Area Medium Inktrap" w:hAnsi="Area Medium Inktrap"/>
          <w:b/>
        </w:rPr>
      </w:pPr>
    </w:p>
    <w:p w14:paraId="2243E406" w14:textId="77777777" w:rsidR="00874E37" w:rsidRPr="0033229B" w:rsidRDefault="00874E37">
      <w:pPr>
        <w:pStyle w:val="BodyText"/>
        <w:rPr>
          <w:rFonts w:ascii="Area Medium Inktrap" w:hAnsi="Area Medium Inktrap"/>
          <w:b/>
        </w:rPr>
      </w:pPr>
    </w:p>
    <w:p w14:paraId="2243E407" w14:textId="77777777" w:rsidR="00874E37" w:rsidRPr="0033229B" w:rsidRDefault="00874E37">
      <w:pPr>
        <w:pStyle w:val="BodyText"/>
        <w:rPr>
          <w:rFonts w:ascii="Area Medium Inktrap" w:hAnsi="Area Medium Inktrap"/>
          <w:b/>
        </w:rPr>
      </w:pPr>
    </w:p>
    <w:p w14:paraId="2243E408" w14:textId="77777777" w:rsidR="00874E37" w:rsidRPr="0033229B" w:rsidRDefault="00874E37">
      <w:pPr>
        <w:pStyle w:val="BodyText"/>
        <w:rPr>
          <w:rFonts w:ascii="Area Medium Inktrap" w:hAnsi="Area Medium Inktrap"/>
          <w:b/>
        </w:rPr>
      </w:pPr>
    </w:p>
    <w:p w14:paraId="2243E409" w14:textId="77777777" w:rsidR="00874E37" w:rsidRPr="0033229B" w:rsidRDefault="00874E37">
      <w:pPr>
        <w:pStyle w:val="BodyText"/>
        <w:rPr>
          <w:rFonts w:ascii="Area Medium Inktrap" w:hAnsi="Area Medium Inktrap"/>
          <w:b/>
        </w:rPr>
      </w:pPr>
    </w:p>
    <w:p w14:paraId="2243E40A" w14:textId="77777777" w:rsidR="00874E37" w:rsidRPr="0033229B" w:rsidRDefault="00874E37">
      <w:pPr>
        <w:pStyle w:val="BodyText"/>
        <w:rPr>
          <w:rFonts w:ascii="Area Medium Inktrap" w:hAnsi="Area Medium Inktrap"/>
          <w:b/>
        </w:rPr>
      </w:pPr>
    </w:p>
    <w:p w14:paraId="2243E40B" w14:textId="77777777" w:rsidR="00874E37" w:rsidRPr="0033229B" w:rsidRDefault="00874E37">
      <w:pPr>
        <w:pStyle w:val="BodyText"/>
        <w:rPr>
          <w:rFonts w:ascii="Area Medium Inktrap" w:hAnsi="Area Medium Inktrap"/>
          <w:b/>
        </w:rPr>
      </w:pPr>
    </w:p>
    <w:p w14:paraId="2243E40C" w14:textId="77777777" w:rsidR="00874E37" w:rsidRPr="0033229B" w:rsidRDefault="00874E37">
      <w:pPr>
        <w:pStyle w:val="BodyText"/>
        <w:rPr>
          <w:rFonts w:ascii="Area Medium Inktrap" w:hAnsi="Area Medium Inktrap"/>
          <w:b/>
        </w:rPr>
      </w:pPr>
    </w:p>
    <w:p w14:paraId="2243E40D" w14:textId="77777777" w:rsidR="00874E37" w:rsidRPr="0033229B" w:rsidRDefault="00874E37">
      <w:pPr>
        <w:pStyle w:val="BodyText"/>
        <w:rPr>
          <w:rFonts w:ascii="Area Medium Inktrap" w:hAnsi="Area Medium Inktrap"/>
          <w:b/>
        </w:rPr>
      </w:pPr>
    </w:p>
    <w:p w14:paraId="2243E40E" w14:textId="77777777" w:rsidR="00874E37" w:rsidRPr="0033229B" w:rsidRDefault="00874E37">
      <w:pPr>
        <w:pStyle w:val="BodyText"/>
        <w:rPr>
          <w:rFonts w:ascii="Area Medium Inktrap" w:hAnsi="Area Medium Inktrap"/>
          <w:b/>
        </w:rPr>
      </w:pPr>
    </w:p>
    <w:p w14:paraId="2243E40F" w14:textId="77777777" w:rsidR="00874E37" w:rsidRPr="0033229B" w:rsidRDefault="00874E37">
      <w:pPr>
        <w:pStyle w:val="BodyText"/>
        <w:rPr>
          <w:rFonts w:ascii="Area Medium Inktrap" w:hAnsi="Area Medium Inktrap"/>
          <w:b/>
        </w:rPr>
      </w:pPr>
    </w:p>
    <w:p w14:paraId="2243E410" w14:textId="77777777" w:rsidR="00874E37" w:rsidRPr="0033229B" w:rsidRDefault="00874E37">
      <w:pPr>
        <w:pStyle w:val="BodyText"/>
        <w:rPr>
          <w:rFonts w:ascii="Area Medium Inktrap" w:hAnsi="Area Medium Inktrap"/>
          <w:b/>
        </w:rPr>
      </w:pPr>
    </w:p>
    <w:p w14:paraId="2243E411" w14:textId="77777777" w:rsidR="00874E37" w:rsidRPr="0033229B" w:rsidRDefault="00874E37">
      <w:pPr>
        <w:pStyle w:val="BodyText"/>
        <w:rPr>
          <w:rFonts w:ascii="Area Medium Inktrap" w:hAnsi="Area Medium Inktrap"/>
          <w:b/>
        </w:rPr>
      </w:pPr>
    </w:p>
    <w:p w14:paraId="2243E412" w14:textId="77777777" w:rsidR="00874E37" w:rsidRPr="0033229B" w:rsidRDefault="00874E37">
      <w:pPr>
        <w:pStyle w:val="BodyText"/>
        <w:rPr>
          <w:rFonts w:ascii="Area Medium Inktrap" w:hAnsi="Area Medium Inktrap"/>
          <w:b/>
        </w:rPr>
      </w:pPr>
    </w:p>
    <w:p w14:paraId="2243E413" w14:textId="77777777" w:rsidR="00874E37" w:rsidRPr="0033229B" w:rsidRDefault="00874E37">
      <w:pPr>
        <w:pStyle w:val="BodyText"/>
        <w:rPr>
          <w:rFonts w:ascii="Area Medium Inktrap" w:hAnsi="Area Medium Inktrap"/>
          <w:b/>
        </w:rPr>
      </w:pPr>
    </w:p>
    <w:p w14:paraId="2243E414" w14:textId="77777777" w:rsidR="00874E37" w:rsidRPr="0033229B" w:rsidRDefault="00874E37">
      <w:pPr>
        <w:pStyle w:val="BodyText"/>
        <w:rPr>
          <w:rFonts w:ascii="Area Medium Inktrap" w:hAnsi="Area Medium Inktrap"/>
          <w:b/>
        </w:rPr>
      </w:pPr>
    </w:p>
    <w:p w14:paraId="2243E415" w14:textId="77777777" w:rsidR="00874E37" w:rsidRPr="0033229B" w:rsidRDefault="00874E37">
      <w:pPr>
        <w:pStyle w:val="BodyText"/>
        <w:rPr>
          <w:rFonts w:ascii="Area Medium Inktrap" w:hAnsi="Area Medium Inktrap"/>
          <w:b/>
        </w:rPr>
      </w:pPr>
    </w:p>
    <w:p w14:paraId="2243E416" w14:textId="77777777" w:rsidR="00874E37" w:rsidRPr="0033229B" w:rsidRDefault="00874E37">
      <w:pPr>
        <w:pStyle w:val="BodyText"/>
        <w:rPr>
          <w:rFonts w:ascii="Area Medium Inktrap" w:hAnsi="Area Medium Inktrap"/>
          <w:b/>
        </w:rPr>
      </w:pPr>
    </w:p>
    <w:p w14:paraId="2243E417" w14:textId="77777777" w:rsidR="00874E37" w:rsidRPr="0033229B" w:rsidRDefault="00874E37">
      <w:pPr>
        <w:pStyle w:val="BodyText"/>
        <w:rPr>
          <w:rFonts w:ascii="Area Medium Inktrap" w:hAnsi="Area Medium Inktrap"/>
          <w:b/>
        </w:rPr>
      </w:pPr>
    </w:p>
    <w:p w14:paraId="2243E418" w14:textId="77777777" w:rsidR="00874E37" w:rsidRPr="0033229B" w:rsidRDefault="00874E37">
      <w:pPr>
        <w:pStyle w:val="BodyText"/>
        <w:rPr>
          <w:rFonts w:ascii="Area Medium Inktrap" w:hAnsi="Area Medium Inktrap"/>
          <w:b/>
        </w:rPr>
      </w:pPr>
    </w:p>
    <w:p w14:paraId="2243E419" w14:textId="77777777" w:rsidR="00874E37" w:rsidRPr="0033229B" w:rsidRDefault="00874E37">
      <w:pPr>
        <w:pStyle w:val="BodyText"/>
        <w:rPr>
          <w:rFonts w:ascii="Area Medium Inktrap" w:hAnsi="Area Medium Inktrap"/>
          <w:b/>
        </w:rPr>
      </w:pPr>
    </w:p>
    <w:p w14:paraId="2243E41A" w14:textId="77777777" w:rsidR="00874E37" w:rsidRPr="0033229B" w:rsidRDefault="00874E37">
      <w:pPr>
        <w:pStyle w:val="BodyText"/>
        <w:rPr>
          <w:rFonts w:ascii="Area Medium Inktrap" w:hAnsi="Area Medium Inktrap"/>
          <w:b/>
        </w:rPr>
      </w:pPr>
    </w:p>
    <w:p w14:paraId="2243E41B" w14:textId="77777777" w:rsidR="00874E37" w:rsidRPr="0033229B" w:rsidRDefault="00874E37">
      <w:pPr>
        <w:pStyle w:val="BodyText"/>
        <w:rPr>
          <w:rFonts w:ascii="Area Medium Inktrap" w:hAnsi="Area Medium Inktrap"/>
          <w:b/>
        </w:rPr>
      </w:pPr>
    </w:p>
    <w:p w14:paraId="2243E41C" w14:textId="77777777" w:rsidR="00874E37" w:rsidRPr="0033229B" w:rsidRDefault="00874E37">
      <w:pPr>
        <w:pStyle w:val="BodyText"/>
        <w:spacing w:before="8"/>
        <w:rPr>
          <w:rFonts w:ascii="Area Medium Inktrap" w:hAnsi="Area Medium Inktrap"/>
          <w:b/>
          <w:sz w:val="28"/>
        </w:rPr>
      </w:pPr>
    </w:p>
    <w:p w14:paraId="2243E41D" w14:textId="77777777" w:rsidR="00874E37" w:rsidRPr="0033229B" w:rsidRDefault="0033229B">
      <w:pPr>
        <w:pStyle w:val="Heading2"/>
        <w:spacing w:before="462" w:line="180" w:lineRule="auto"/>
        <w:ind w:left="2002" w:hanging="720"/>
        <w:rPr>
          <w:rFonts w:ascii="Area Medium Inktrap" w:hAnsi="Area Medium Inktrap"/>
        </w:rPr>
      </w:pPr>
      <w:r w:rsidRPr="0033229B">
        <w:rPr>
          <w:rFonts w:ascii="Area Medium Inktrap" w:hAnsi="Area Medium Inktrap"/>
          <w:noProof/>
        </w:rPr>
      </w:r>
      <w:r w:rsidR="0033229B" w:rsidRPr="0033229B">
        <w:rPr>
          <w:rFonts w:ascii="Area Medium Inktrap" w:hAnsi="Area Medium Inktrap"/>
          <w:noProof/>
        </w:rPr>
        <w:pict w14:anchorId="2243E5C1">
          <v:group id="docshapegroup30" o:spid="_x0000_s1078" alt="" style="position:absolute;left:0;text-align:left;margin-left:0;margin-top:-318.1pt;width:595.3pt;height:604.3pt;z-index:-16155136;mso-position-horizontal-relative:page" coordorigin=",-6362" coordsize="11906,12086">
            <v:shape id="docshape31" o:spid="_x0000_s1081" alt="" style="position:absolute;left:42;top:-523;width:3680;height:6247" coordorigin="42,-523" coordsize="3680,6247" path="m3722,-523r-3680,l42,443r,2481l42,3890r2,75l49,4040r7,74l67,4187r13,72l96,4330r19,70l136,4469r24,68l187,4603r29,66l248,4732r34,63l318,4856r39,59l397,4973r43,56l485,5083r47,53l581,5186r51,49l685,5282r54,45l796,5370r58,40l913,5449r61,36l1037,5519r64,31l1166,5579r67,27l1301,5630r69,22l1440,5670r71,16l1584,5700r73,10l1731,5718r75,4l1882,5724r76,-2l2033,5718r74,-8l2181,5700r72,-14l2324,5670r71,-18l2464,5630r68,-24l2598,5579r66,-29l2728,5519r62,-34l2851,5449r60,-39l2969,5370r56,-43l3079,5282r53,-47l3183,5186r49,-50l3279,5083r45,-54l3367,4973r41,-58l3446,4856r37,-61l3517,4732r31,-63l3577,4603r27,-66l3628,4469r22,-69l3668,4330r17,-71l3698,4187r10,-73l3716,4040r4,-75l3722,3890r,-966l3722,443r,-966xe" fillcolor="#f1e7ff" stroked="f">
              <v:path arrowok="t"/>
            </v:shape>
            <v:line id="_x0000_s1080" alt="" style="position:absolute" from="1283,3427" to="10622,3427" strokecolor="#231f20" strokeweight="1pt"/>
            <v:shape id="docshape32" o:spid="_x0000_s1079" type="#_x0000_t75" alt="" style="position:absolute;top:-6363;width:11906;height:5840">
              <v:imagedata r:id="rId13" o:title=""/>
            </v:shape>
            <w10:wrap anchorx="page"/>
          </v:group>
        </w:pict>
      </w:r>
      <w:bookmarkStart w:id="5" w:name="_TOC_250003"/>
      <w:r w:rsidR="00CB17DF" w:rsidRPr="0033229B">
        <w:rPr>
          <w:rFonts w:ascii="Area Medium Inktrap" w:hAnsi="Area Medium Inktrap"/>
          <w:color w:val="231F20"/>
          <w:spacing w:val="-72"/>
        </w:rPr>
        <w:t>DISABILITY</w:t>
      </w:r>
      <w:r w:rsidR="00CB17DF" w:rsidRPr="0033229B">
        <w:rPr>
          <w:rFonts w:ascii="Area Medium Inktrap" w:hAnsi="Area Medium Inktrap"/>
          <w:color w:val="231F20"/>
          <w:spacing w:val="-114"/>
        </w:rPr>
        <w:t xml:space="preserve"> </w:t>
      </w:r>
      <w:r w:rsidR="00CB17DF" w:rsidRPr="0033229B">
        <w:rPr>
          <w:rFonts w:ascii="Area Medium Inktrap" w:hAnsi="Area Medium Inktrap"/>
          <w:color w:val="231F20"/>
          <w:spacing w:val="-54"/>
        </w:rPr>
        <w:t xml:space="preserve">IN </w:t>
      </w:r>
      <w:bookmarkEnd w:id="5"/>
      <w:r w:rsidR="00CB17DF" w:rsidRPr="0033229B">
        <w:rPr>
          <w:rFonts w:ascii="Area Medium Inktrap" w:hAnsi="Area Medium Inktrap"/>
          <w:color w:val="231F20"/>
          <w:spacing w:val="-87"/>
        </w:rPr>
        <w:t>AUSTRALIA</w:t>
      </w:r>
    </w:p>
    <w:p w14:paraId="2243E41E" w14:textId="77777777" w:rsidR="00874E37" w:rsidRPr="0033229B" w:rsidRDefault="00874E37">
      <w:pPr>
        <w:pStyle w:val="BodyText"/>
        <w:rPr>
          <w:rFonts w:ascii="Area Medium Inktrap" w:hAnsi="Area Medium Inktrap"/>
        </w:rPr>
      </w:pPr>
    </w:p>
    <w:p w14:paraId="2243E41F" w14:textId="77777777" w:rsidR="00874E37" w:rsidRPr="0033229B" w:rsidRDefault="00874E37">
      <w:pPr>
        <w:pStyle w:val="BodyText"/>
        <w:rPr>
          <w:rFonts w:ascii="Area Medium Inktrap" w:hAnsi="Area Medium Inktrap"/>
        </w:rPr>
      </w:pPr>
    </w:p>
    <w:p w14:paraId="2243E420" w14:textId="77777777" w:rsidR="00874E37" w:rsidRPr="0033229B" w:rsidRDefault="00874E37">
      <w:pPr>
        <w:pStyle w:val="BodyText"/>
        <w:rPr>
          <w:rFonts w:ascii="Area Medium Inktrap" w:hAnsi="Area Medium Inktrap"/>
        </w:rPr>
      </w:pPr>
    </w:p>
    <w:p w14:paraId="2243E421" w14:textId="77777777" w:rsidR="00874E37" w:rsidRPr="0033229B" w:rsidRDefault="00874E37">
      <w:pPr>
        <w:pStyle w:val="BodyText"/>
        <w:rPr>
          <w:rFonts w:ascii="Area Medium Inktrap" w:hAnsi="Area Medium Inktrap"/>
        </w:rPr>
      </w:pPr>
    </w:p>
    <w:p w14:paraId="2243E422" w14:textId="77777777" w:rsidR="00874E37" w:rsidRPr="0033229B" w:rsidRDefault="00874E37">
      <w:pPr>
        <w:pStyle w:val="BodyText"/>
        <w:rPr>
          <w:rFonts w:ascii="Area Medium Inktrap" w:hAnsi="Area Medium Inktrap"/>
        </w:rPr>
      </w:pPr>
    </w:p>
    <w:p w14:paraId="2243E423" w14:textId="77777777" w:rsidR="00874E37" w:rsidRPr="0033229B" w:rsidRDefault="00874E37">
      <w:pPr>
        <w:pStyle w:val="BodyText"/>
        <w:rPr>
          <w:rFonts w:ascii="Area Medium Inktrap" w:hAnsi="Area Medium Inktrap"/>
        </w:rPr>
      </w:pPr>
    </w:p>
    <w:p w14:paraId="2243E424" w14:textId="77777777" w:rsidR="00874E37" w:rsidRPr="0033229B" w:rsidRDefault="00874E37">
      <w:pPr>
        <w:pStyle w:val="BodyText"/>
        <w:spacing w:before="9"/>
        <w:rPr>
          <w:rFonts w:ascii="Area Medium Inktrap" w:hAnsi="Area Medium Inktrap"/>
          <w:sz w:val="18"/>
        </w:rPr>
      </w:pPr>
    </w:p>
    <w:p w14:paraId="2243E425" w14:textId="77777777" w:rsidR="00874E37" w:rsidRPr="0033229B" w:rsidRDefault="00CB17DF">
      <w:pPr>
        <w:pStyle w:val="BodyText"/>
        <w:spacing w:before="115" w:line="319" w:lineRule="auto"/>
        <w:ind w:left="5736" w:right="1319"/>
        <w:rPr>
          <w:rFonts w:ascii="Area Medium Inktrap" w:hAnsi="Area Medium Inktrap"/>
        </w:rPr>
      </w:pPr>
      <w:r w:rsidRPr="0033229B">
        <w:rPr>
          <w:rFonts w:ascii="Area Medium Inktrap" w:hAnsi="Area Medium Inktrap"/>
          <w:color w:val="231F20"/>
        </w:rPr>
        <w:t>The 2006 UN Convention on the Rights of Persons with Disabilities defines people with disability</w:t>
      </w:r>
      <w:r w:rsidRPr="0033229B">
        <w:rPr>
          <w:rFonts w:ascii="Area Medium Inktrap" w:hAnsi="Area Medium Inktrap"/>
          <w:color w:val="231F20"/>
          <w:spacing w:val="-12"/>
        </w:rPr>
        <w:t xml:space="preserve"> </w:t>
      </w:r>
      <w:r w:rsidRPr="0033229B">
        <w:rPr>
          <w:rFonts w:ascii="Area Medium Inktrap" w:hAnsi="Area Medium Inktrap"/>
          <w:color w:val="231F20"/>
        </w:rPr>
        <w:t>as</w:t>
      </w:r>
      <w:r w:rsidRPr="0033229B">
        <w:rPr>
          <w:rFonts w:ascii="Area Medium Inktrap" w:hAnsi="Area Medium Inktrap"/>
          <w:color w:val="231F20"/>
          <w:spacing w:val="-12"/>
        </w:rPr>
        <w:t xml:space="preserve"> </w:t>
      </w:r>
      <w:r w:rsidRPr="0033229B">
        <w:rPr>
          <w:rFonts w:ascii="Area Medium Inktrap" w:hAnsi="Area Medium Inktrap"/>
          <w:color w:val="231F20"/>
        </w:rPr>
        <w:t>those</w:t>
      </w:r>
      <w:r w:rsidRPr="0033229B">
        <w:rPr>
          <w:rFonts w:ascii="Area Medium Inktrap" w:hAnsi="Area Medium Inktrap"/>
          <w:color w:val="231F20"/>
          <w:spacing w:val="-8"/>
        </w:rPr>
        <w:t xml:space="preserve"> </w:t>
      </w:r>
      <w:r w:rsidRPr="0033229B">
        <w:rPr>
          <w:rFonts w:ascii="Area Medium Inktrap" w:hAnsi="Area Medium Inktrap"/>
          <w:color w:val="231F20"/>
        </w:rPr>
        <w:t>‘who</w:t>
      </w:r>
      <w:r w:rsidRPr="0033229B">
        <w:rPr>
          <w:rFonts w:ascii="Area Medium Inktrap" w:hAnsi="Area Medium Inktrap"/>
          <w:color w:val="231F20"/>
          <w:spacing w:val="-8"/>
        </w:rPr>
        <w:t xml:space="preserve"> </w:t>
      </w:r>
      <w:r w:rsidRPr="0033229B">
        <w:rPr>
          <w:rFonts w:ascii="Area Medium Inktrap" w:hAnsi="Area Medium Inktrap"/>
          <w:color w:val="231F20"/>
        </w:rPr>
        <w:t>have</w:t>
      </w:r>
      <w:r w:rsidRPr="0033229B">
        <w:rPr>
          <w:rFonts w:ascii="Area Medium Inktrap" w:hAnsi="Area Medium Inktrap"/>
          <w:color w:val="231F20"/>
          <w:spacing w:val="-8"/>
        </w:rPr>
        <w:t xml:space="preserve"> </w:t>
      </w:r>
      <w:r w:rsidRPr="0033229B">
        <w:rPr>
          <w:rFonts w:ascii="Area Medium Inktrap" w:hAnsi="Area Medium Inktrap"/>
          <w:color w:val="231F20"/>
        </w:rPr>
        <w:t>long-term</w:t>
      </w:r>
      <w:r w:rsidRPr="0033229B">
        <w:rPr>
          <w:rFonts w:ascii="Area Medium Inktrap" w:hAnsi="Area Medium Inktrap"/>
          <w:color w:val="231F20"/>
          <w:spacing w:val="-8"/>
        </w:rPr>
        <w:t xml:space="preserve"> </w:t>
      </w:r>
      <w:r w:rsidRPr="0033229B">
        <w:rPr>
          <w:rFonts w:ascii="Area Medium Inktrap" w:hAnsi="Area Medium Inktrap"/>
          <w:color w:val="231F20"/>
        </w:rPr>
        <w:t>physical, mental, intellectual or sensory impairments which in interaction with various barriers may hinder their full and effective participation in society on an equal basis with others’.</w:t>
      </w:r>
    </w:p>
    <w:p w14:paraId="2243E426" w14:textId="77777777" w:rsidR="00874E37" w:rsidRPr="0033229B" w:rsidRDefault="00874E37">
      <w:pPr>
        <w:pStyle w:val="BodyText"/>
        <w:spacing w:before="7"/>
        <w:rPr>
          <w:rFonts w:ascii="Area Medium Inktrap" w:hAnsi="Area Medium Inktrap"/>
          <w:sz w:val="17"/>
        </w:rPr>
      </w:pPr>
    </w:p>
    <w:p w14:paraId="2243E427" w14:textId="77777777" w:rsidR="00874E37" w:rsidRPr="0033229B" w:rsidRDefault="00CB17DF">
      <w:pPr>
        <w:pStyle w:val="BodyText"/>
        <w:spacing w:before="115" w:line="319" w:lineRule="auto"/>
        <w:ind w:left="5736" w:right="1319"/>
        <w:rPr>
          <w:rFonts w:ascii="Area Medium Inktrap" w:hAnsi="Area Medium Inktrap"/>
        </w:rPr>
      </w:pPr>
      <w:r w:rsidRPr="0033229B">
        <w:rPr>
          <w:rFonts w:ascii="Area Medium Inktrap" w:hAnsi="Area Medium Inktrap"/>
          <w:color w:val="231F20"/>
        </w:rPr>
        <w:t>Sydney</w:t>
      </w:r>
      <w:r w:rsidRPr="0033229B">
        <w:rPr>
          <w:rFonts w:ascii="Area Medium Inktrap" w:hAnsi="Area Medium Inktrap"/>
          <w:color w:val="231F20"/>
          <w:spacing w:val="-11"/>
        </w:rPr>
        <w:t xml:space="preserve"> </w:t>
      </w:r>
      <w:r w:rsidRPr="0033229B">
        <w:rPr>
          <w:rFonts w:ascii="Area Medium Inktrap" w:hAnsi="Area Medium Inktrap"/>
          <w:color w:val="231F20"/>
        </w:rPr>
        <w:t>Festival</w:t>
      </w:r>
      <w:r w:rsidRPr="0033229B">
        <w:rPr>
          <w:rFonts w:ascii="Area Medium Inktrap" w:hAnsi="Area Medium Inktrap"/>
          <w:color w:val="231F20"/>
          <w:spacing w:val="-7"/>
        </w:rPr>
        <w:t xml:space="preserve"> </w:t>
      </w:r>
      <w:r w:rsidRPr="0033229B">
        <w:rPr>
          <w:rFonts w:ascii="Area Medium Inktrap" w:hAnsi="Area Medium Inktrap"/>
          <w:color w:val="231F20"/>
        </w:rPr>
        <w:t>subscribes</w:t>
      </w:r>
      <w:r w:rsidRPr="0033229B">
        <w:rPr>
          <w:rFonts w:ascii="Area Medium Inktrap" w:hAnsi="Area Medium Inktrap"/>
          <w:color w:val="231F20"/>
          <w:spacing w:val="-11"/>
        </w:rPr>
        <w:t xml:space="preserve"> </w:t>
      </w:r>
      <w:r w:rsidRPr="0033229B">
        <w:rPr>
          <w:rFonts w:ascii="Area Medium Inktrap" w:hAnsi="Area Medium Inktrap"/>
          <w:color w:val="231F20"/>
        </w:rPr>
        <w:t>to</w:t>
      </w:r>
      <w:r w:rsidRPr="0033229B">
        <w:rPr>
          <w:rFonts w:ascii="Area Medium Inktrap" w:hAnsi="Area Medium Inktrap"/>
          <w:color w:val="231F20"/>
          <w:spacing w:val="-10"/>
        </w:rPr>
        <w:t xml:space="preserve"> </w:t>
      </w:r>
      <w:r w:rsidRPr="0033229B">
        <w:rPr>
          <w:rFonts w:ascii="Area Medium Inktrap" w:hAnsi="Area Medium Inktrap"/>
          <w:color w:val="231F20"/>
        </w:rPr>
        <w:t>the</w:t>
      </w:r>
      <w:r w:rsidRPr="0033229B">
        <w:rPr>
          <w:rFonts w:ascii="Area Medium Inktrap" w:hAnsi="Area Medium Inktrap"/>
          <w:color w:val="231F20"/>
          <w:spacing w:val="-7"/>
        </w:rPr>
        <w:t xml:space="preserve"> </w:t>
      </w:r>
      <w:r w:rsidRPr="0033229B">
        <w:rPr>
          <w:rFonts w:ascii="Area Medium Inktrap" w:hAnsi="Area Medium Inktrap"/>
          <w:color w:val="231F20"/>
        </w:rPr>
        <w:t>social</w:t>
      </w:r>
      <w:r w:rsidRPr="0033229B">
        <w:rPr>
          <w:rFonts w:ascii="Area Medium Inktrap" w:hAnsi="Area Medium Inktrap"/>
          <w:color w:val="231F20"/>
          <w:spacing w:val="-7"/>
        </w:rPr>
        <w:t xml:space="preserve"> </w:t>
      </w:r>
      <w:r w:rsidRPr="0033229B">
        <w:rPr>
          <w:rFonts w:ascii="Area Medium Inktrap" w:hAnsi="Area Medium Inktrap"/>
          <w:color w:val="231F20"/>
        </w:rPr>
        <w:t>model</w:t>
      </w:r>
      <w:r w:rsidRPr="0033229B">
        <w:rPr>
          <w:rFonts w:ascii="Area Medium Inktrap" w:hAnsi="Area Medium Inktrap"/>
          <w:color w:val="231F20"/>
          <w:spacing w:val="-7"/>
        </w:rPr>
        <w:t xml:space="preserve"> </w:t>
      </w:r>
      <w:r w:rsidRPr="0033229B">
        <w:rPr>
          <w:rFonts w:ascii="Area Medium Inktrap" w:hAnsi="Area Medium Inktrap"/>
          <w:color w:val="231F20"/>
        </w:rPr>
        <w:t>of disability that distinctively signals the difference between a person’s individual condition or impairment, and the barriers they experience which are created by the environment and society around them. Instead of the condition, it is the ‘barriers’ which are disabling as</w:t>
      </w:r>
      <w:r w:rsidRPr="0033229B">
        <w:rPr>
          <w:rFonts w:ascii="Area Medium Inktrap" w:hAnsi="Area Medium Inktrap"/>
          <w:color w:val="231F20"/>
          <w:spacing w:val="-1"/>
        </w:rPr>
        <w:t xml:space="preserve"> </w:t>
      </w:r>
      <w:r w:rsidRPr="0033229B">
        <w:rPr>
          <w:rFonts w:ascii="Area Medium Inktrap" w:hAnsi="Area Medium Inktrap"/>
          <w:color w:val="231F20"/>
        </w:rPr>
        <w:t>these limit opportunity, autonomy and self-expression and instead create disadvantage.</w:t>
      </w:r>
    </w:p>
    <w:p w14:paraId="2243E428" w14:textId="77777777" w:rsidR="00874E37" w:rsidRPr="0033229B" w:rsidRDefault="00CB17DF">
      <w:pPr>
        <w:spacing w:before="79"/>
        <w:ind w:left="878"/>
        <w:rPr>
          <w:rFonts w:ascii="Area Medium Inktrap" w:hAnsi="Area Medium Inktrap"/>
          <w:b/>
          <w:sz w:val="20"/>
        </w:rPr>
      </w:pPr>
      <w:r w:rsidRPr="0033229B">
        <w:rPr>
          <w:rFonts w:ascii="Area Medium Inktrap" w:hAnsi="Area Medium Inktrap"/>
          <w:b/>
          <w:color w:val="A7A9AC"/>
          <w:spacing w:val="-5"/>
          <w:sz w:val="20"/>
        </w:rPr>
        <w:t>10</w:t>
      </w:r>
    </w:p>
    <w:p w14:paraId="2243E429" w14:textId="77777777" w:rsidR="00874E37" w:rsidRPr="0033229B" w:rsidRDefault="00874E37">
      <w:pPr>
        <w:rPr>
          <w:rFonts w:ascii="Area Medium Inktrap" w:hAnsi="Area Medium Inktrap"/>
          <w:sz w:val="20"/>
        </w:rPr>
        <w:sectPr w:rsidR="00874E37" w:rsidRPr="0033229B">
          <w:pgSz w:w="11910" w:h="16840"/>
          <w:pgMar w:top="0" w:right="0" w:bottom="280" w:left="0" w:header="720" w:footer="720" w:gutter="0"/>
          <w:cols w:space="720"/>
        </w:sectPr>
      </w:pPr>
    </w:p>
    <w:p w14:paraId="2243E42A" w14:textId="77777777" w:rsidR="00874E37" w:rsidRPr="0033229B" w:rsidRDefault="00874E37">
      <w:pPr>
        <w:pStyle w:val="BodyText"/>
        <w:rPr>
          <w:rFonts w:ascii="Area Medium Inktrap" w:hAnsi="Area Medium Inktrap"/>
          <w:b/>
        </w:rPr>
      </w:pPr>
    </w:p>
    <w:p w14:paraId="2243E42B" w14:textId="77777777" w:rsidR="00874E37" w:rsidRPr="0033229B" w:rsidRDefault="00874E37">
      <w:pPr>
        <w:pStyle w:val="BodyText"/>
        <w:rPr>
          <w:rFonts w:ascii="Area Medium Inktrap" w:hAnsi="Area Medium Inktrap"/>
          <w:b/>
        </w:rPr>
      </w:pPr>
    </w:p>
    <w:p w14:paraId="2243E42C" w14:textId="77777777" w:rsidR="00874E37" w:rsidRPr="0033229B" w:rsidRDefault="00874E37">
      <w:pPr>
        <w:pStyle w:val="BodyText"/>
        <w:rPr>
          <w:rFonts w:ascii="Area Medium Inktrap" w:hAnsi="Area Medium Inktrap"/>
          <w:b/>
        </w:rPr>
      </w:pPr>
    </w:p>
    <w:p w14:paraId="2243E42D" w14:textId="77777777" w:rsidR="00874E37" w:rsidRPr="0033229B" w:rsidRDefault="00874E37">
      <w:pPr>
        <w:pStyle w:val="BodyText"/>
        <w:rPr>
          <w:rFonts w:ascii="Area Medium Inktrap" w:hAnsi="Area Medium Inktrap"/>
          <w:b/>
        </w:rPr>
      </w:pPr>
    </w:p>
    <w:p w14:paraId="2243E42E" w14:textId="77777777" w:rsidR="00874E37" w:rsidRPr="0033229B" w:rsidRDefault="00874E37">
      <w:pPr>
        <w:pStyle w:val="BodyText"/>
        <w:rPr>
          <w:rFonts w:ascii="Area Medium Inktrap" w:hAnsi="Area Medium Inktrap"/>
          <w:b/>
        </w:rPr>
      </w:pPr>
    </w:p>
    <w:p w14:paraId="2243E42F" w14:textId="77777777" w:rsidR="00874E37" w:rsidRPr="0033229B" w:rsidRDefault="00874E37">
      <w:pPr>
        <w:pStyle w:val="BodyText"/>
        <w:rPr>
          <w:rFonts w:ascii="Area Medium Inktrap" w:hAnsi="Area Medium Inktrap"/>
          <w:b/>
        </w:rPr>
      </w:pPr>
    </w:p>
    <w:p w14:paraId="2243E430" w14:textId="77777777" w:rsidR="00874E37" w:rsidRPr="0033229B" w:rsidRDefault="00874E37">
      <w:pPr>
        <w:pStyle w:val="BodyText"/>
        <w:rPr>
          <w:rFonts w:ascii="Area Medium Inktrap" w:hAnsi="Area Medium Inktrap"/>
          <w:b/>
        </w:rPr>
      </w:pPr>
    </w:p>
    <w:p w14:paraId="2243E431" w14:textId="77777777" w:rsidR="00874E37" w:rsidRPr="0033229B" w:rsidRDefault="00874E37">
      <w:pPr>
        <w:pStyle w:val="BodyText"/>
        <w:rPr>
          <w:rFonts w:ascii="Area Medium Inktrap" w:hAnsi="Area Medium Inktrap"/>
          <w:b/>
        </w:rPr>
      </w:pPr>
    </w:p>
    <w:p w14:paraId="2243E432" w14:textId="77777777" w:rsidR="00874E37" w:rsidRPr="0033229B" w:rsidRDefault="00874E37">
      <w:pPr>
        <w:pStyle w:val="BodyText"/>
        <w:rPr>
          <w:rFonts w:ascii="Area Medium Inktrap" w:hAnsi="Area Medium Inktrap"/>
          <w:b/>
        </w:rPr>
      </w:pPr>
    </w:p>
    <w:p w14:paraId="2243E433" w14:textId="77777777" w:rsidR="00874E37" w:rsidRPr="0033229B" w:rsidRDefault="00874E37">
      <w:pPr>
        <w:pStyle w:val="BodyText"/>
        <w:rPr>
          <w:rFonts w:ascii="Area Medium Inktrap" w:hAnsi="Area Medium Inktrap"/>
          <w:b/>
        </w:rPr>
      </w:pPr>
    </w:p>
    <w:p w14:paraId="2243E434" w14:textId="77777777" w:rsidR="00874E37" w:rsidRPr="0033229B" w:rsidRDefault="00874E37">
      <w:pPr>
        <w:pStyle w:val="BodyText"/>
        <w:rPr>
          <w:rFonts w:ascii="Area Medium Inktrap" w:hAnsi="Area Medium Inktrap"/>
          <w:b/>
        </w:rPr>
      </w:pPr>
    </w:p>
    <w:p w14:paraId="2243E435" w14:textId="77777777" w:rsidR="00874E37" w:rsidRPr="0033229B" w:rsidRDefault="00874E37">
      <w:pPr>
        <w:pStyle w:val="BodyText"/>
        <w:rPr>
          <w:rFonts w:ascii="Area Medium Inktrap" w:hAnsi="Area Medium Inktrap"/>
          <w:b/>
        </w:rPr>
      </w:pPr>
    </w:p>
    <w:p w14:paraId="2243E436" w14:textId="77777777" w:rsidR="00874E37" w:rsidRPr="0033229B" w:rsidRDefault="00874E37">
      <w:pPr>
        <w:pStyle w:val="BodyText"/>
        <w:rPr>
          <w:rFonts w:ascii="Area Medium Inktrap" w:hAnsi="Area Medium Inktrap"/>
          <w:b/>
        </w:rPr>
      </w:pPr>
    </w:p>
    <w:p w14:paraId="2243E437" w14:textId="77777777" w:rsidR="00874E37" w:rsidRPr="0033229B" w:rsidRDefault="00874E37">
      <w:pPr>
        <w:pStyle w:val="BodyText"/>
        <w:rPr>
          <w:rFonts w:ascii="Area Medium Inktrap" w:hAnsi="Area Medium Inktrap"/>
          <w:b/>
        </w:rPr>
      </w:pPr>
    </w:p>
    <w:p w14:paraId="2243E438" w14:textId="77777777" w:rsidR="00874E37" w:rsidRPr="0033229B" w:rsidRDefault="00874E37">
      <w:pPr>
        <w:pStyle w:val="BodyText"/>
        <w:rPr>
          <w:rFonts w:ascii="Area Medium Inktrap" w:hAnsi="Area Medium Inktrap"/>
          <w:b/>
        </w:rPr>
      </w:pPr>
    </w:p>
    <w:p w14:paraId="2243E439" w14:textId="77777777" w:rsidR="00874E37" w:rsidRPr="0033229B" w:rsidRDefault="00874E37">
      <w:pPr>
        <w:pStyle w:val="BodyText"/>
        <w:rPr>
          <w:rFonts w:ascii="Area Medium Inktrap" w:hAnsi="Area Medium Inktrap"/>
          <w:b/>
        </w:rPr>
      </w:pPr>
    </w:p>
    <w:p w14:paraId="2243E43A" w14:textId="77777777" w:rsidR="00874E37" w:rsidRPr="0033229B" w:rsidRDefault="00874E37">
      <w:pPr>
        <w:pStyle w:val="BodyText"/>
        <w:rPr>
          <w:rFonts w:ascii="Area Medium Inktrap" w:hAnsi="Area Medium Inktrap"/>
          <w:b/>
        </w:rPr>
      </w:pPr>
    </w:p>
    <w:p w14:paraId="2243E43B" w14:textId="77777777" w:rsidR="00874E37" w:rsidRPr="0033229B" w:rsidRDefault="00874E37">
      <w:pPr>
        <w:pStyle w:val="BodyText"/>
        <w:rPr>
          <w:rFonts w:ascii="Area Medium Inktrap" w:hAnsi="Area Medium Inktrap"/>
          <w:b/>
        </w:rPr>
      </w:pPr>
    </w:p>
    <w:p w14:paraId="2243E43C" w14:textId="77777777" w:rsidR="00874E37" w:rsidRPr="0033229B" w:rsidRDefault="00874E37">
      <w:pPr>
        <w:pStyle w:val="BodyText"/>
        <w:rPr>
          <w:rFonts w:ascii="Area Medium Inktrap" w:hAnsi="Area Medium Inktrap"/>
          <w:b/>
        </w:rPr>
      </w:pPr>
    </w:p>
    <w:p w14:paraId="2243E43D" w14:textId="77777777" w:rsidR="00874E37" w:rsidRPr="0033229B" w:rsidRDefault="00874E37">
      <w:pPr>
        <w:pStyle w:val="BodyText"/>
        <w:rPr>
          <w:rFonts w:ascii="Area Medium Inktrap" w:hAnsi="Area Medium Inktrap"/>
          <w:b/>
        </w:rPr>
      </w:pPr>
    </w:p>
    <w:p w14:paraId="2243E43E" w14:textId="77777777" w:rsidR="00874E37" w:rsidRPr="0033229B" w:rsidRDefault="00874E37">
      <w:pPr>
        <w:pStyle w:val="BodyText"/>
        <w:rPr>
          <w:rFonts w:ascii="Area Medium Inktrap" w:hAnsi="Area Medium Inktrap"/>
          <w:b/>
        </w:rPr>
      </w:pPr>
    </w:p>
    <w:p w14:paraId="2243E43F" w14:textId="77777777" w:rsidR="00874E37" w:rsidRPr="0033229B" w:rsidRDefault="00874E37">
      <w:pPr>
        <w:pStyle w:val="BodyText"/>
        <w:rPr>
          <w:rFonts w:ascii="Area Medium Inktrap" w:hAnsi="Area Medium Inktrap"/>
          <w:b/>
        </w:rPr>
      </w:pPr>
    </w:p>
    <w:p w14:paraId="2243E440" w14:textId="77777777" w:rsidR="00874E37" w:rsidRPr="0033229B" w:rsidRDefault="00874E37">
      <w:pPr>
        <w:pStyle w:val="BodyText"/>
        <w:rPr>
          <w:rFonts w:ascii="Area Medium Inktrap" w:hAnsi="Area Medium Inktrap"/>
          <w:b/>
        </w:rPr>
      </w:pPr>
    </w:p>
    <w:p w14:paraId="2243E441" w14:textId="77777777" w:rsidR="00874E37" w:rsidRPr="0033229B" w:rsidRDefault="00874E37">
      <w:pPr>
        <w:pStyle w:val="BodyText"/>
        <w:rPr>
          <w:rFonts w:ascii="Area Medium Inktrap" w:hAnsi="Area Medium Inktrap"/>
          <w:b/>
        </w:rPr>
      </w:pPr>
    </w:p>
    <w:p w14:paraId="2243E442" w14:textId="77777777" w:rsidR="00874E37" w:rsidRPr="0033229B" w:rsidRDefault="00874E37">
      <w:pPr>
        <w:pStyle w:val="BodyText"/>
        <w:rPr>
          <w:rFonts w:ascii="Area Medium Inktrap" w:hAnsi="Area Medium Inktrap"/>
          <w:b/>
        </w:rPr>
      </w:pPr>
    </w:p>
    <w:p w14:paraId="2243E443" w14:textId="77777777" w:rsidR="00874E37" w:rsidRPr="0033229B" w:rsidRDefault="00874E37">
      <w:pPr>
        <w:pStyle w:val="BodyText"/>
        <w:rPr>
          <w:rFonts w:ascii="Area Medium Inktrap" w:hAnsi="Area Medium Inktrap"/>
          <w:b/>
        </w:rPr>
      </w:pPr>
    </w:p>
    <w:p w14:paraId="2243E444" w14:textId="77777777" w:rsidR="00874E37" w:rsidRPr="0033229B" w:rsidRDefault="00874E37">
      <w:pPr>
        <w:pStyle w:val="BodyText"/>
        <w:rPr>
          <w:rFonts w:ascii="Area Medium Inktrap" w:hAnsi="Area Medium Inktrap"/>
          <w:b/>
        </w:rPr>
      </w:pPr>
    </w:p>
    <w:p w14:paraId="2243E445" w14:textId="77777777" w:rsidR="00874E37" w:rsidRPr="0033229B" w:rsidRDefault="00874E37">
      <w:pPr>
        <w:pStyle w:val="BodyText"/>
        <w:spacing w:before="3"/>
        <w:rPr>
          <w:rFonts w:ascii="Area Medium Inktrap" w:hAnsi="Area Medium Inktrap"/>
          <w:b/>
          <w:sz w:val="15"/>
        </w:rPr>
      </w:pPr>
    </w:p>
    <w:p w14:paraId="2243E446" w14:textId="77777777" w:rsidR="00874E37" w:rsidRPr="0033229B" w:rsidRDefault="00874E37">
      <w:pPr>
        <w:rPr>
          <w:rFonts w:ascii="Area Medium Inktrap" w:hAnsi="Area Medium Inktrap"/>
          <w:sz w:val="15"/>
        </w:rPr>
        <w:sectPr w:rsidR="00874E37" w:rsidRPr="0033229B">
          <w:pgSz w:w="11910" w:h="16840"/>
          <w:pgMar w:top="0" w:right="0" w:bottom="280" w:left="0" w:header="720" w:footer="720" w:gutter="0"/>
          <w:cols w:space="720"/>
        </w:sectPr>
      </w:pPr>
    </w:p>
    <w:p w14:paraId="2243E447" w14:textId="77777777" w:rsidR="00874E37" w:rsidRPr="0033229B" w:rsidRDefault="0033229B">
      <w:pPr>
        <w:pStyle w:val="BodyText"/>
        <w:spacing w:before="114" w:line="319" w:lineRule="auto"/>
        <w:ind w:left="720"/>
        <w:rPr>
          <w:rFonts w:ascii="Area Medium Inktrap" w:hAnsi="Area Medium Inktrap"/>
        </w:rPr>
      </w:pPr>
      <w:r w:rsidRPr="0033229B">
        <w:rPr>
          <w:rFonts w:ascii="Area Medium Inktrap" w:hAnsi="Area Medium Inktrap"/>
          <w:noProof/>
        </w:rPr>
      </w:r>
      <w:r w:rsidR="0033229B" w:rsidRPr="0033229B">
        <w:rPr>
          <w:rFonts w:ascii="Area Medium Inktrap" w:hAnsi="Area Medium Inktrap"/>
          <w:noProof/>
        </w:rPr>
        <w:pict w14:anchorId="2243E5C2">
          <v:group id="docshapegroup33" o:spid="_x0000_s1075" alt="" style="position:absolute;left:0;text-align:left;margin-left:0;margin-top:-334.05pt;width:595.3pt;height:292pt;z-index:15735296;mso-position-horizontal-relative:page" coordorigin=",-6681" coordsize="11906,5840">
            <v:shape id="docshape34" o:spid="_x0000_s1077" type="#_x0000_t75" alt="" style="position:absolute;top:-6682;width:11906;height:5840">
              <v:imagedata r:id="rId14" o:title=""/>
            </v:shape>
            <v:shape id="docshape35" o:spid="_x0000_s1076" type="#_x0000_t202" alt="" style="position:absolute;left:8830;top:-6020;width:2378;height:572;mso-wrap-style:square;v-text-anchor:top" filled="f" stroked="f">
              <v:textbox inset="0,0,0,0">
                <w:txbxContent>
                  <w:p w14:paraId="2243E5E2" w14:textId="77777777" w:rsidR="00874E37" w:rsidRDefault="00CB17DF">
                    <w:pPr>
                      <w:spacing w:before="18"/>
                      <w:ind w:left="858"/>
                      <w:rPr>
                        <w:rFonts w:ascii="Area Inktrap"/>
                        <w:b/>
                      </w:rPr>
                    </w:pPr>
                    <w:r>
                      <w:rPr>
                        <w:rFonts w:ascii="Area Inktrap"/>
                        <w:b/>
                        <w:color w:val="FFFFFF"/>
                      </w:rPr>
                      <w:t>The</w:t>
                    </w:r>
                    <w:r>
                      <w:rPr>
                        <w:rFonts w:ascii="Area Inktrap"/>
                        <w:b/>
                        <w:color w:val="FFFFFF"/>
                        <w:spacing w:val="5"/>
                      </w:rPr>
                      <w:t xml:space="preserve"> </w:t>
                    </w:r>
                    <w:r>
                      <w:rPr>
                        <w:rFonts w:ascii="Area Inktrap"/>
                        <w:b/>
                        <w:color w:val="FFFFFF"/>
                        <w:spacing w:val="-2"/>
                      </w:rPr>
                      <w:t>Mermaid</w:t>
                    </w:r>
                  </w:p>
                  <w:p w14:paraId="2243E5E3" w14:textId="77777777" w:rsidR="00874E37" w:rsidRDefault="00CB17DF">
                    <w:pPr>
                      <w:spacing w:before="16"/>
                      <w:rPr>
                        <w:rFonts w:ascii="Area-MediumInktrap"/>
                      </w:rPr>
                    </w:pPr>
                    <w:r>
                      <w:rPr>
                        <w:rFonts w:ascii="Area-MediumInktrap"/>
                        <w:color w:val="FFFFFF"/>
                      </w:rPr>
                      <w:t>Sydney</w:t>
                    </w:r>
                    <w:r>
                      <w:rPr>
                        <w:rFonts w:ascii="Area-MediumInktrap"/>
                        <w:color w:val="FFFFFF"/>
                        <w:spacing w:val="4"/>
                      </w:rPr>
                      <w:t xml:space="preserve"> </w:t>
                    </w:r>
                    <w:r>
                      <w:rPr>
                        <w:rFonts w:ascii="Area-MediumInktrap"/>
                        <w:color w:val="FFFFFF"/>
                      </w:rPr>
                      <w:t>Festival</w:t>
                    </w:r>
                    <w:r>
                      <w:rPr>
                        <w:rFonts w:ascii="Area-MediumInktrap"/>
                        <w:color w:val="FFFFFF"/>
                        <w:spacing w:val="10"/>
                      </w:rPr>
                      <w:t xml:space="preserve"> </w:t>
                    </w:r>
                    <w:r>
                      <w:rPr>
                        <w:rFonts w:ascii="Area-MediumInktrap"/>
                        <w:color w:val="FFFFFF"/>
                        <w:spacing w:val="-4"/>
                      </w:rPr>
                      <w:t>2020</w:t>
                    </w:r>
                  </w:p>
                </w:txbxContent>
              </v:textbox>
            </v:shape>
            <w10:wrap anchorx="page"/>
          </v:group>
        </w:pict>
      </w:r>
      <w:r w:rsidR="00CB17DF" w:rsidRPr="0033229B">
        <w:rPr>
          <w:rFonts w:ascii="Area Medium Inktrap" w:hAnsi="Area Medium Inktrap"/>
          <w:color w:val="231F20"/>
        </w:rPr>
        <w:t>Disability can be both permanent or temporary and invisible or</w:t>
      </w:r>
      <w:r w:rsidR="00CB17DF" w:rsidRPr="0033229B">
        <w:rPr>
          <w:rFonts w:ascii="Area Medium Inktrap" w:hAnsi="Area Medium Inktrap"/>
          <w:color w:val="231F20"/>
          <w:spacing w:val="-3"/>
        </w:rPr>
        <w:t xml:space="preserve"> </w:t>
      </w:r>
      <w:r w:rsidR="00CB17DF" w:rsidRPr="0033229B">
        <w:rPr>
          <w:rFonts w:ascii="Area Medium Inktrap" w:hAnsi="Area Medium Inktrap"/>
          <w:color w:val="231F20"/>
        </w:rPr>
        <w:t>visible.</w:t>
      </w:r>
      <w:r w:rsidR="00CB17DF" w:rsidRPr="0033229B">
        <w:rPr>
          <w:rFonts w:ascii="Area Medium Inktrap" w:hAnsi="Area Medium Inktrap"/>
          <w:color w:val="231F20"/>
          <w:spacing w:val="-6"/>
        </w:rPr>
        <w:t xml:space="preserve"> </w:t>
      </w:r>
      <w:r w:rsidR="00CB17DF" w:rsidRPr="0033229B">
        <w:rPr>
          <w:rFonts w:ascii="Area Medium Inktrap" w:hAnsi="Area Medium Inktrap"/>
          <w:color w:val="231F20"/>
        </w:rPr>
        <w:t xml:space="preserve">We include mental health within our definition of disability, as well as members of the d/Deaf community (who may not choose to identify as people with disability, but instead as part of a cultural and linguistic minority, with their first language being </w:t>
      </w:r>
      <w:proofErr w:type="spellStart"/>
      <w:r w:rsidR="00CB17DF" w:rsidRPr="0033229B">
        <w:rPr>
          <w:rFonts w:ascii="Area Medium Inktrap" w:hAnsi="Area Medium Inktrap"/>
          <w:color w:val="231F20"/>
        </w:rPr>
        <w:t>Auslan</w:t>
      </w:r>
      <w:proofErr w:type="spellEnd"/>
      <w:r w:rsidR="00CB17DF" w:rsidRPr="0033229B">
        <w:rPr>
          <w:rFonts w:ascii="Area Medium Inktrap" w:hAnsi="Area Medium Inktrap"/>
          <w:color w:val="231F20"/>
        </w:rPr>
        <w:t>). We</w:t>
      </w:r>
      <w:r w:rsidR="00CB17DF" w:rsidRPr="0033229B">
        <w:rPr>
          <w:rFonts w:ascii="Area Medium Inktrap" w:hAnsi="Area Medium Inktrap"/>
          <w:color w:val="231F20"/>
          <w:spacing w:val="-6"/>
        </w:rPr>
        <w:t xml:space="preserve"> </w:t>
      </w:r>
      <w:proofErr w:type="spellStart"/>
      <w:r w:rsidR="00CB17DF" w:rsidRPr="0033229B">
        <w:rPr>
          <w:rFonts w:ascii="Area Medium Inktrap" w:hAnsi="Area Medium Inktrap"/>
          <w:color w:val="231F20"/>
        </w:rPr>
        <w:t>recognise</w:t>
      </w:r>
      <w:proofErr w:type="spellEnd"/>
      <w:r w:rsidR="00CB17DF" w:rsidRPr="0033229B">
        <w:rPr>
          <w:rFonts w:ascii="Area Medium Inktrap" w:hAnsi="Area Medium Inktrap"/>
          <w:color w:val="231F20"/>
          <w:spacing w:val="-11"/>
        </w:rPr>
        <w:t xml:space="preserve"> </w:t>
      </w:r>
      <w:r w:rsidR="00CB17DF" w:rsidRPr="0033229B">
        <w:rPr>
          <w:rFonts w:ascii="Area Medium Inktrap" w:hAnsi="Area Medium Inktrap"/>
          <w:color w:val="231F20"/>
        </w:rPr>
        <w:t>that</w:t>
      </w:r>
      <w:r w:rsidR="00CB17DF" w:rsidRPr="0033229B">
        <w:rPr>
          <w:rFonts w:ascii="Area Medium Inktrap" w:hAnsi="Area Medium Inktrap"/>
          <w:color w:val="231F20"/>
          <w:spacing w:val="-6"/>
        </w:rPr>
        <w:t xml:space="preserve"> </w:t>
      </w:r>
      <w:r w:rsidR="00CB17DF" w:rsidRPr="0033229B">
        <w:rPr>
          <w:rFonts w:ascii="Area Medium Inktrap" w:hAnsi="Area Medium Inktrap"/>
          <w:color w:val="231F20"/>
        </w:rPr>
        <w:t>not</w:t>
      </w:r>
      <w:r w:rsidR="00CB17DF" w:rsidRPr="0033229B">
        <w:rPr>
          <w:rFonts w:ascii="Area Medium Inktrap" w:hAnsi="Area Medium Inktrap"/>
          <w:color w:val="231F20"/>
          <w:spacing w:val="-6"/>
        </w:rPr>
        <w:t xml:space="preserve"> </w:t>
      </w:r>
      <w:r w:rsidR="00CB17DF" w:rsidRPr="0033229B">
        <w:rPr>
          <w:rFonts w:ascii="Area Medium Inktrap" w:hAnsi="Area Medium Inktrap"/>
          <w:color w:val="231F20"/>
        </w:rPr>
        <w:t>everyone</w:t>
      </w:r>
      <w:r w:rsidR="00CB17DF" w:rsidRPr="0033229B">
        <w:rPr>
          <w:rFonts w:ascii="Area Medium Inktrap" w:hAnsi="Area Medium Inktrap"/>
          <w:color w:val="231F20"/>
          <w:spacing w:val="-10"/>
        </w:rPr>
        <w:t xml:space="preserve"> </w:t>
      </w:r>
      <w:r w:rsidR="00CB17DF" w:rsidRPr="0033229B">
        <w:rPr>
          <w:rFonts w:ascii="Area Medium Inktrap" w:hAnsi="Area Medium Inktrap"/>
          <w:color w:val="231F20"/>
        </w:rPr>
        <w:t>who</w:t>
      </w:r>
      <w:r w:rsidR="00CB17DF" w:rsidRPr="0033229B">
        <w:rPr>
          <w:rFonts w:ascii="Area Medium Inktrap" w:hAnsi="Area Medium Inktrap"/>
          <w:color w:val="231F20"/>
          <w:spacing w:val="-6"/>
        </w:rPr>
        <w:t xml:space="preserve"> </w:t>
      </w:r>
      <w:r w:rsidR="00CB17DF" w:rsidRPr="0033229B">
        <w:rPr>
          <w:rFonts w:ascii="Area Medium Inktrap" w:hAnsi="Area Medium Inktrap"/>
          <w:color w:val="231F20"/>
        </w:rPr>
        <w:t>faces</w:t>
      </w:r>
      <w:r w:rsidR="00CB17DF" w:rsidRPr="0033229B">
        <w:rPr>
          <w:rFonts w:ascii="Area Medium Inktrap" w:hAnsi="Area Medium Inktrap"/>
          <w:color w:val="231F20"/>
          <w:spacing w:val="-10"/>
        </w:rPr>
        <w:t xml:space="preserve"> </w:t>
      </w:r>
      <w:r w:rsidR="00CB17DF" w:rsidRPr="0033229B">
        <w:rPr>
          <w:rFonts w:ascii="Area Medium Inktrap" w:hAnsi="Area Medium Inktrap"/>
          <w:color w:val="231F20"/>
        </w:rPr>
        <w:t>these barriers chooses to identify as a person with disability and we understand that identity and disclosure in the context of disability is complex and very personal. We also understand the principles of universal design,</w:t>
      </w:r>
      <w:r w:rsidR="00CB17DF" w:rsidRPr="0033229B">
        <w:rPr>
          <w:rFonts w:ascii="Area Medium Inktrap" w:hAnsi="Area Medium Inktrap"/>
          <w:color w:val="231F20"/>
          <w:spacing w:val="-1"/>
        </w:rPr>
        <w:t xml:space="preserve"> </w:t>
      </w:r>
      <w:r w:rsidR="00CB17DF" w:rsidRPr="0033229B">
        <w:rPr>
          <w:rFonts w:ascii="Area Medium Inktrap" w:hAnsi="Area Medium Inktrap"/>
          <w:color w:val="231F20"/>
        </w:rPr>
        <w:t>that one size does not</w:t>
      </w:r>
      <w:r w:rsidR="00CB17DF" w:rsidRPr="0033229B">
        <w:rPr>
          <w:rFonts w:ascii="Area Medium Inktrap" w:hAnsi="Area Medium Inktrap"/>
          <w:color w:val="231F20"/>
          <w:spacing w:val="-8"/>
        </w:rPr>
        <w:t xml:space="preserve"> </w:t>
      </w:r>
      <w:r w:rsidR="00CB17DF" w:rsidRPr="0033229B">
        <w:rPr>
          <w:rFonts w:ascii="Area Medium Inktrap" w:hAnsi="Area Medium Inktrap"/>
          <w:color w:val="231F20"/>
        </w:rPr>
        <w:t>fit</w:t>
      </w:r>
      <w:r w:rsidR="00CB17DF" w:rsidRPr="0033229B">
        <w:rPr>
          <w:rFonts w:ascii="Area Medium Inktrap" w:hAnsi="Area Medium Inktrap"/>
          <w:color w:val="231F20"/>
          <w:spacing w:val="-8"/>
        </w:rPr>
        <w:t xml:space="preserve"> </w:t>
      </w:r>
      <w:r w:rsidR="00CB17DF" w:rsidRPr="0033229B">
        <w:rPr>
          <w:rFonts w:ascii="Area Medium Inktrap" w:hAnsi="Area Medium Inktrap"/>
          <w:color w:val="231F20"/>
        </w:rPr>
        <w:t>all,</w:t>
      </w:r>
      <w:r w:rsidR="00CB17DF" w:rsidRPr="0033229B">
        <w:rPr>
          <w:rFonts w:ascii="Area Medium Inktrap" w:hAnsi="Area Medium Inktrap"/>
          <w:color w:val="231F20"/>
          <w:spacing w:val="-14"/>
        </w:rPr>
        <w:t xml:space="preserve"> </w:t>
      </w:r>
      <w:r w:rsidR="00CB17DF" w:rsidRPr="0033229B">
        <w:rPr>
          <w:rFonts w:ascii="Area Medium Inktrap" w:hAnsi="Area Medium Inktrap"/>
          <w:color w:val="231F20"/>
        </w:rPr>
        <w:t>and</w:t>
      </w:r>
      <w:r w:rsidR="00CB17DF" w:rsidRPr="0033229B">
        <w:rPr>
          <w:rFonts w:ascii="Area Medium Inktrap" w:hAnsi="Area Medium Inktrap"/>
          <w:color w:val="231F20"/>
          <w:spacing w:val="-11"/>
        </w:rPr>
        <w:t xml:space="preserve"> </w:t>
      </w:r>
      <w:r w:rsidR="00CB17DF" w:rsidRPr="0033229B">
        <w:rPr>
          <w:rFonts w:ascii="Area Medium Inktrap" w:hAnsi="Area Medium Inktrap"/>
          <w:color w:val="231F20"/>
        </w:rPr>
        <w:t>the</w:t>
      </w:r>
      <w:r w:rsidR="00CB17DF" w:rsidRPr="0033229B">
        <w:rPr>
          <w:rFonts w:ascii="Area Medium Inktrap" w:hAnsi="Area Medium Inktrap"/>
          <w:color w:val="231F20"/>
          <w:spacing w:val="-8"/>
        </w:rPr>
        <w:t xml:space="preserve"> </w:t>
      </w:r>
      <w:r w:rsidR="00CB17DF" w:rsidRPr="0033229B">
        <w:rPr>
          <w:rFonts w:ascii="Area Medium Inktrap" w:hAnsi="Area Medium Inktrap"/>
          <w:color w:val="231F20"/>
        </w:rPr>
        <w:t>complexities</w:t>
      </w:r>
      <w:r w:rsidR="00CB17DF" w:rsidRPr="0033229B">
        <w:rPr>
          <w:rFonts w:ascii="Area Medium Inktrap" w:hAnsi="Area Medium Inktrap"/>
          <w:color w:val="231F20"/>
          <w:spacing w:val="-8"/>
        </w:rPr>
        <w:t xml:space="preserve"> </w:t>
      </w:r>
      <w:r w:rsidR="00CB17DF" w:rsidRPr="0033229B">
        <w:rPr>
          <w:rFonts w:ascii="Area Medium Inktrap" w:hAnsi="Area Medium Inktrap"/>
          <w:color w:val="231F20"/>
        </w:rPr>
        <w:t>of</w:t>
      </w:r>
      <w:r w:rsidR="00CB17DF" w:rsidRPr="0033229B">
        <w:rPr>
          <w:rFonts w:ascii="Area Medium Inktrap" w:hAnsi="Area Medium Inktrap"/>
          <w:color w:val="231F20"/>
          <w:spacing w:val="-13"/>
        </w:rPr>
        <w:t xml:space="preserve"> </w:t>
      </w:r>
      <w:r w:rsidR="00CB17DF" w:rsidRPr="0033229B">
        <w:rPr>
          <w:rFonts w:ascii="Area Medium Inktrap" w:hAnsi="Area Medium Inktrap"/>
          <w:color w:val="231F20"/>
        </w:rPr>
        <w:t>intersectionality within disability.</w:t>
      </w:r>
    </w:p>
    <w:p w14:paraId="2243E448" w14:textId="77777777" w:rsidR="00874E37" w:rsidRPr="0033229B" w:rsidRDefault="00874E37">
      <w:pPr>
        <w:pStyle w:val="BodyText"/>
        <w:spacing w:before="8"/>
        <w:rPr>
          <w:rFonts w:ascii="Area Medium Inktrap" w:hAnsi="Area Medium Inktrap"/>
          <w:sz w:val="27"/>
        </w:rPr>
      </w:pPr>
    </w:p>
    <w:p w14:paraId="2243E449" w14:textId="77777777" w:rsidR="00874E37" w:rsidRPr="0033229B" w:rsidRDefault="00CB17DF">
      <w:pPr>
        <w:pStyle w:val="BodyText"/>
        <w:spacing w:line="319" w:lineRule="auto"/>
        <w:ind w:left="720"/>
        <w:rPr>
          <w:rFonts w:ascii="Area Medium Inktrap" w:hAnsi="Area Medium Inktrap"/>
        </w:rPr>
      </w:pPr>
      <w:r w:rsidRPr="0033229B">
        <w:rPr>
          <w:rFonts w:ascii="Area Medium Inktrap" w:hAnsi="Area Medium Inktrap"/>
          <w:color w:val="231F20"/>
        </w:rPr>
        <w:t>Disability</w:t>
      </w:r>
      <w:r w:rsidRPr="0033229B">
        <w:rPr>
          <w:rFonts w:ascii="Area Medium Inktrap" w:hAnsi="Area Medium Inktrap"/>
          <w:color w:val="231F20"/>
          <w:spacing w:val="-10"/>
        </w:rPr>
        <w:t xml:space="preserve"> </w:t>
      </w:r>
      <w:r w:rsidRPr="0033229B">
        <w:rPr>
          <w:rFonts w:ascii="Area Medium Inktrap" w:hAnsi="Area Medium Inktrap"/>
          <w:color w:val="231F20"/>
        </w:rPr>
        <w:t>impacts</w:t>
      </w:r>
      <w:r w:rsidRPr="0033229B">
        <w:rPr>
          <w:rFonts w:ascii="Area Medium Inktrap" w:hAnsi="Area Medium Inktrap"/>
          <w:color w:val="231F20"/>
          <w:spacing w:val="-6"/>
        </w:rPr>
        <w:t xml:space="preserve"> </w:t>
      </w:r>
      <w:r w:rsidRPr="0033229B">
        <w:rPr>
          <w:rFonts w:ascii="Area Medium Inktrap" w:hAnsi="Area Medium Inktrap"/>
          <w:color w:val="231F20"/>
        </w:rPr>
        <w:t>us</w:t>
      </w:r>
      <w:r w:rsidRPr="0033229B">
        <w:rPr>
          <w:rFonts w:ascii="Area Medium Inktrap" w:hAnsi="Area Medium Inktrap"/>
          <w:color w:val="231F20"/>
          <w:spacing w:val="-6"/>
        </w:rPr>
        <w:t xml:space="preserve"> </w:t>
      </w:r>
      <w:r w:rsidRPr="0033229B">
        <w:rPr>
          <w:rFonts w:ascii="Area Medium Inktrap" w:hAnsi="Area Medium Inktrap"/>
          <w:color w:val="231F20"/>
        </w:rPr>
        <w:t>all.</w:t>
      </w:r>
      <w:r w:rsidRPr="0033229B">
        <w:rPr>
          <w:rFonts w:ascii="Area Medium Inktrap" w:hAnsi="Area Medium Inktrap"/>
          <w:color w:val="231F20"/>
          <w:spacing w:val="-12"/>
        </w:rPr>
        <w:t xml:space="preserve"> </w:t>
      </w:r>
      <w:r w:rsidRPr="0033229B">
        <w:rPr>
          <w:rFonts w:ascii="Area Medium Inktrap" w:hAnsi="Area Medium Inktrap"/>
          <w:color w:val="231F20"/>
        </w:rPr>
        <w:t>It</w:t>
      </w:r>
      <w:r w:rsidRPr="0033229B">
        <w:rPr>
          <w:rFonts w:ascii="Area Medium Inktrap" w:hAnsi="Area Medium Inktrap"/>
          <w:color w:val="231F20"/>
          <w:spacing w:val="-6"/>
        </w:rPr>
        <w:t xml:space="preserve"> </w:t>
      </w:r>
      <w:r w:rsidRPr="0033229B">
        <w:rPr>
          <w:rFonts w:ascii="Area Medium Inktrap" w:hAnsi="Area Medium Inktrap"/>
          <w:color w:val="231F20"/>
        </w:rPr>
        <w:t>is</w:t>
      </w:r>
      <w:r w:rsidRPr="0033229B">
        <w:rPr>
          <w:rFonts w:ascii="Area Medium Inktrap" w:hAnsi="Area Medium Inktrap"/>
          <w:color w:val="231F20"/>
          <w:spacing w:val="-6"/>
        </w:rPr>
        <w:t xml:space="preserve"> </w:t>
      </w:r>
      <w:r w:rsidRPr="0033229B">
        <w:rPr>
          <w:rFonts w:ascii="Area Medium Inktrap" w:hAnsi="Area Medium Inktrap"/>
          <w:color w:val="231F20"/>
        </w:rPr>
        <w:t>a</w:t>
      </w:r>
      <w:r w:rsidRPr="0033229B">
        <w:rPr>
          <w:rFonts w:ascii="Area Medium Inktrap" w:hAnsi="Area Medium Inktrap"/>
          <w:color w:val="231F20"/>
          <w:spacing w:val="-10"/>
        </w:rPr>
        <w:t xml:space="preserve"> </w:t>
      </w:r>
      <w:r w:rsidRPr="0033229B">
        <w:rPr>
          <w:rFonts w:ascii="Area Medium Inktrap" w:hAnsi="Area Medium Inktrap"/>
          <w:color w:val="231F20"/>
        </w:rPr>
        <w:t>very</w:t>
      </w:r>
      <w:r w:rsidRPr="0033229B">
        <w:rPr>
          <w:rFonts w:ascii="Area Medium Inktrap" w:hAnsi="Area Medium Inktrap"/>
          <w:color w:val="231F20"/>
          <w:spacing w:val="-10"/>
        </w:rPr>
        <w:t xml:space="preserve"> </w:t>
      </w:r>
      <w:r w:rsidRPr="0033229B">
        <w:rPr>
          <w:rFonts w:ascii="Area Medium Inktrap" w:hAnsi="Area Medium Inktrap"/>
          <w:color w:val="231F20"/>
        </w:rPr>
        <w:t>broad</w:t>
      </w:r>
      <w:r w:rsidRPr="0033229B">
        <w:rPr>
          <w:rFonts w:ascii="Area Medium Inktrap" w:hAnsi="Area Medium Inktrap"/>
          <w:color w:val="231F20"/>
          <w:spacing w:val="-6"/>
        </w:rPr>
        <w:t xml:space="preserve"> </w:t>
      </w:r>
      <w:r w:rsidRPr="0033229B">
        <w:rPr>
          <w:rFonts w:ascii="Area Medium Inktrap" w:hAnsi="Area Medium Inktrap"/>
          <w:color w:val="231F20"/>
        </w:rPr>
        <w:t xml:space="preserve">diversity group and is very commonly experienced amongst our community – with people either directly identifying themselves, being a </w:t>
      </w:r>
      <w:proofErr w:type="spellStart"/>
      <w:proofErr w:type="gramStart"/>
      <w:r w:rsidRPr="0033229B">
        <w:rPr>
          <w:rFonts w:ascii="Area Medium Inktrap" w:hAnsi="Area Medium Inktrap"/>
          <w:color w:val="231F20"/>
        </w:rPr>
        <w:t>carer</w:t>
      </w:r>
      <w:proofErr w:type="spellEnd"/>
      <w:proofErr w:type="gramEnd"/>
    </w:p>
    <w:p w14:paraId="2243E44A" w14:textId="77777777" w:rsidR="00874E37" w:rsidRPr="0033229B" w:rsidRDefault="00CB17DF">
      <w:pPr>
        <w:pStyle w:val="BodyText"/>
        <w:spacing w:before="3" w:line="319" w:lineRule="auto"/>
        <w:ind w:left="720"/>
        <w:rPr>
          <w:rFonts w:ascii="Area Medium Inktrap" w:hAnsi="Area Medium Inktrap"/>
        </w:rPr>
      </w:pPr>
      <w:r w:rsidRPr="0033229B">
        <w:rPr>
          <w:rFonts w:ascii="Area Medium Inktrap" w:hAnsi="Area Medium Inktrap"/>
          <w:color w:val="231F20"/>
        </w:rPr>
        <w:t>for someone else or having a family member or close friend with disability. The statistics shared below</w:t>
      </w:r>
      <w:r w:rsidRPr="0033229B">
        <w:rPr>
          <w:rFonts w:ascii="Area Medium Inktrap" w:hAnsi="Area Medium Inktrap"/>
          <w:color w:val="231F20"/>
          <w:spacing w:val="-10"/>
        </w:rPr>
        <w:t xml:space="preserve"> </w:t>
      </w:r>
      <w:r w:rsidRPr="0033229B">
        <w:rPr>
          <w:rFonts w:ascii="Area Medium Inktrap" w:hAnsi="Area Medium Inktrap"/>
          <w:color w:val="231F20"/>
        </w:rPr>
        <w:t>demonstrate</w:t>
      </w:r>
      <w:r w:rsidRPr="0033229B">
        <w:rPr>
          <w:rFonts w:ascii="Area Medium Inktrap" w:hAnsi="Area Medium Inktrap"/>
          <w:color w:val="231F20"/>
          <w:spacing w:val="-4"/>
        </w:rPr>
        <w:t xml:space="preserve"> </w:t>
      </w:r>
      <w:r w:rsidRPr="0033229B">
        <w:rPr>
          <w:rFonts w:ascii="Area Medium Inktrap" w:hAnsi="Area Medium Inktrap"/>
          <w:color w:val="231F20"/>
        </w:rPr>
        <w:t>how</w:t>
      </w:r>
      <w:r w:rsidRPr="0033229B">
        <w:rPr>
          <w:rFonts w:ascii="Area Medium Inktrap" w:hAnsi="Area Medium Inktrap"/>
          <w:color w:val="231F20"/>
          <w:spacing w:val="-11"/>
        </w:rPr>
        <w:t xml:space="preserve"> </w:t>
      </w:r>
      <w:r w:rsidRPr="0033229B">
        <w:rPr>
          <w:rFonts w:ascii="Area Medium Inktrap" w:hAnsi="Area Medium Inktrap"/>
          <w:color w:val="231F20"/>
        </w:rPr>
        <w:t>widespread</w:t>
      </w:r>
      <w:r w:rsidRPr="0033229B">
        <w:rPr>
          <w:rFonts w:ascii="Area Medium Inktrap" w:hAnsi="Area Medium Inktrap"/>
          <w:color w:val="231F20"/>
          <w:spacing w:val="-4"/>
        </w:rPr>
        <w:t xml:space="preserve"> </w:t>
      </w:r>
      <w:r w:rsidRPr="0033229B">
        <w:rPr>
          <w:rFonts w:ascii="Area Medium Inktrap" w:hAnsi="Area Medium Inktrap"/>
          <w:color w:val="231F20"/>
        </w:rPr>
        <w:t>disability</w:t>
      </w:r>
      <w:r w:rsidRPr="0033229B">
        <w:rPr>
          <w:rFonts w:ascii="Area Medium Inktrap" w:hAnsi="Area Medium Inktrap"/>
          <w:color w:val="231F20"/>
          <w:spacing w:val="-8"/>
        </w:rPr>
        <w:t xml:space="preserve"> </w:t>
      </w:r>
      <w:r w:rsidRPr="0033229B">
        <w:rPr>
          <w:rFonts w:ascii="Area Medium Inktrap" w:hAnsi="Area Medium Inktrap"/>
          <w:color w:val="231F20"/>
          <w:spacing w:val="-5"/>
        </w:rPr>
        <w:t>is:</w:t>
      </w:r>
    </w:p>
    <w:p w14:paraId="2243E44B" w14:textId="77777777" w:rsidR="00874E37" w:rsidRPr="0033229B" w:rsidRDefault="00874E37">
      <w:pPr>
        <w:pStyle w:val="BodyText"/>
        <w:spacing w:before="11"/>
        <w:rPr>
          <w:rFonts w:ascii="Area Medium Inktrap" w:hAnsi="Area Medium Inktrap"/>
          <w:sz w:val="26"/>
        </w:rPr>
      </w:pPr>
    </w:p>
    <w:p w14:paraId="2243E44C" w14:textId="77777777" w:rsidR="00874E37" w:rsidRPr="0033229B" w:rsidRDefault="00CB17DF">
      <w:pPr>
        <w:pStyle w:val="ListParagraph"/>
        <w:numPr>
          <w:ilvl w:val="0"/>
          <w:numId w:val="5"/>
        </w:numPr>
        <w:tabs>
          <w:tab w:val="left" w:pos="834"/>
        </w:tabs>
        <w:spacing w:line="319" w:lineRule="auto"/>
        <w:ind w:right="60"/>
        <w:rPr>
          <w:rFonts w:ascii="Area Medium Inktrap" w:hAnsi="Area Medium Inktrap"/>
          <w:sz w:val="20"/>
        </w:rPr>
      </w:pPr>
      <w:r w:rsidRPr="0033229B">
        <w:rPr>
          <w:rFonts w:ascii="Area Medium Inktrap" w:hAnsi="Area Medium Inktrap"/>
          <w:color w:val="231F20"/>
          <w:sz w:val="20"/>
        </w:rPr>
        <w:t>One</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in</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five</w:t>
      </w:r>
      <w:r w:rsidRPr="0033229B">
        <w:rPr>
          <w:rFonts w:ascii="Area Medium Inktrap" w:hAnsi="Area Medium Inktrap"/>
          <w:color w:val="231F20"/>
          <w:spacing w:val="-14"/>
          <w:sz w:val="20"/>
        </w:rPr>
        <w:t xml:space="preserve"> </w:t>
      </w:r>
      <w:r w:rsidRPr="0033229B">
        <w:rPr>
          <w:rFonts w:ascii="Area Medium Inktrap" w:hAnsi="Area Medium Inktrap"/>
          <w:color w:val="231F20"/>
          <w:sz w:val="20"/>
        </w:rPr>
        <w:t>Australians</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are</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people</w:t>
      </w:r>
      <w:r w:rsidRPr="0033229B">
        <w:rPr>
          <w:rFonts w:ascii="Area Medium Inktrap" w:hAnsi="Area Medium Inktrap"/>
          <w:color w:val="231F20"/>
          <w:spacing w:val="-11"/>
          <w:sz w:val="20"/>
        </w:rPr>
        <w:t xml:space="preserve"> </w:t>
      </w:r>
      <w:r w:rsidRPr="0033229B">
        <w:rPr>
          <w:rFonts w:ascii="Area Medium Inktrap" w:hAnsi="Area Medium Inktrap"/>
          <w:color w:val="231F20"/>
          <w:sz w:val="20"/>
        </w:rPr>
        <w:t>with</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disability (17.7% or 4.4 million people).</w:t>
      </w:r>
    </w:p>
    <w:p w14:paraId="2243E44D" w14:textId="77777777" w:rsidR="00874E37" w:rsidRPr="0033229B" w:rsidRDefault="00874E37">
      <w:pPr>
        <w:pStyle w:val="BodyText"/>
        <w:spacing w:before="9"/>
        <w:rPr>
          <w:rFonts w:ascii="Area Medium Inktrap" w:hAnsi="Area Medium Inktrap"/>
          <w:sz w:val="26"/>
        </w:rPr>
      </w:pPr>
    </w:p>
    <w:p w14:paraId="2243E44E" w14:textId="77777777" w:rsidR="00874E37" w:rsidRPr="0033229B" w:rsidRDefault="00CB17DF">
      <w:pPr>
        <w:pStyle w:val="ListParagraph"/>
        <w:numPr>
          <w:ilvl w:val="0"/>
          <w:numId w:val="5"/>
        </w:numPr>
        <w:tabs>
          <w:tab w:val="left" w:pos="834"/>
        </w:tabs>
        <w:spacing w:line="319" w:lineRule="auto"/>
        <w:ind w:right="181"/>
        <w:rPr>
          <w:rFonts w:ascii="Area Medium Inktrap" w:hAnsi="Area Medium Inktrap"/>
          <w:sz w:val="20"/>
        </w:rPr>
      </w:pPr>
      <w:r w:rsidRPr="0033229B">
        <w:rPr>
          <w:rFonts w:ascii="Area Medium Inktrap" w:hAnsi="Area Medium Inktrap"/>
          <w:color w:val="231F20"/>
          <w:sz w:val="20"/>
        </w:rPr>
        <w:t>Of</w:t>
      </w:r>
      <w:r w:rsidRPr="0033229B">
        <w:rPr>
          <w:rFonts w:ascii="Area Medium Inktrap" w:hAnsi="Area Medium Inktrap"/>
          <w:color w:val="231F20"/>
          <w:spacing w:val="-14"/>
          <w:sz w:val="20"/>
        </w:rPr>
        <w:t xml:space="preserve"> </w:t>
      </w:r>
      <w:r w:rsidRPr="0033229B">
        <w:rPr>
          <w:rFonts w:ascii="Area Medium Inktrap" w:hAnsi="Area Medium Inktrap"/>
          <w:color w:val="231F20"/>
          <w:sz w:val="20"/>
        </w:rPr>
        <w:t>the</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7.8</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million</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residents</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of</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NSW,</w:t>
      </w:r>
      <w:r w:rsidRPr="0033229B">
        <w:rPr>
          <w:rFonts w:ascii="Area Medium Inktrap" w:hAnsi="Area Medium Inktrap"/>
          <w:color w:val="231F20"/>
          <w:spacing w:val="-14"/>
          <w:sz w:val="20"/>
        </w:rPr>
        <w:t xml:space="preserve"> </w:t>
      </w:r>
      <w:r w:rsidRPr="0033229B">
        <w:rPr>
          <w:rFonts w:ascii="Area Medium Inktrap" w:hAnsi="Area Medium Inktrap"/>
          <w:color w:val="231F20"/>
          <w:sz w:val="20"/>
        </w:rPr>
        <w:t>1.37</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million (18.34%) have disability.</w:t>
      </w:r>
    </w:p>
    <w:p w14:paraId="2243E44F" w14:textId="77777777" w:rsidR="00874E37" w:rsidRPr="0033229B" w:rsidRDefault="00CB17DF">
      <w:pPr>
        <w:pStyle w:val="ListParagraph"/>
        <w:numPr>
          <w:ilvl w:val="0"/>
          <w:numId w:val="5"/>
        </w:numPr>
        <w:tabs>
          <w:tab w:val="left" w:pos="809"/>
        </w:tabs>
        <w:spacing w:before="114" w:line="319" w:lineRule="auto"/>
        <w:ind w:left="808" w:right="1101"/>
        <w:rPr>
          <w:rFonts w:ascii="Area Medium Inktrap" w:hAnsi="Area Medium Inktrap"/>
          <w:sz w:val="20"/>
        </w:rPr>
      </w:pPr>
      <w:r w:rsidRPr="0033229B">
        <w:rPr>
          <w:rFonts w:ascii="Area Medium Inktrap" w:hAnsi="Area Medium Inktrap"/>
        </w:rPr>
        <w:br w:type="column"/>
      </w:r>
      <w:r w:rsidRPr="0033229B">
        <w:rPr>
          <w:rFonts w:ascii="Area Medium Inktrap" w:hAnsi="Area Medium Inktrap"/>
          <w:color w:val="231F20"/>
          <w:sz w:val="20"/>
        </w:rPr>
        <w:t>More</w:t>
      </w:r>
      <w:r w:rsidRPr="0033229B">
        <w:rPr>
          <w:rFonts w:ascii="Area Medium Inktrap" w:hAnsi="Area Medium Inktrap"/>
          <w:color w:val="231F20"/>
          <w:spacing w:val="-10"/>
          <w:sz w:val="20"/>
        </w:rPr>
        <w:t xml:space="preserve"> </w:t>
      </w:r>
      <w:r w:rsidRPr="0033229B">
        <w:rPr>
          <w:rFonts w:ascii="Area Medium Inktrap" w:hAnsi="Area Medium Inktrap"/>
          <w:color w:val="231F20"/>
          <w:sz w:val="20"/>
        </w:rPr>
        <w:t>than</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1</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million</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people</w:t>
      </w:r>
      <w:r w:rsidRPr="0033229B">
        <w:rPr>
          <w:rFonts w:ascii="Area Medium Inktrap" w:hAnsi="Area Medium Inktrap"/>
          <w:color w:val="231F20"/>
          <w:spacing w:val="-10"/>
          <w:sz w:val="20"/>
        </w:rPr>
        <w:t xml:space="preserve"> </w:t>
      </w:r>
      <w:r w:rsidRPr="0033229B">
        <w:rPr>
          <w:rFonts w:ascii="Area Medium Inktrap" w:hAnsi="Area Medium Inktrap"/>
          <w:color w:val="231F20"/>
          <w:sz w:val="20"/>
        </w:rPr>
        <w:t>with</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disability</w:t>
      </w:r>
      <w:r w:rsidRPr="0033229B">
        <w:rPr>
          <w:rFonts w:ascii="Area Medium Inktrap" w:hAnsi="Area Medium Inktrap"/>
          <w:color w:val="231F20"/>
          <w:spacing w:val="-11"/>
          <w:sz w:val="20"/>
        </w:rPr>
        <w:t xml:space="preserve"> </w:t>
      </w:r>
      <w:r w:rsidRPr="0033229B">
        <w:rPr>
          <w:rFonts w:ascii="Area Medium Inktrap" w:hAnsi="Area Medium Inktrap"/>
          <w:color w:val="231F20"/>
          <w:sz w:val="20"/>
        </w:rPr>
        <w:t>are from non-English speaking backgrounds.</w:t>
      </w:r>
    </w:p>
    <w:p w14:paraId="2243E450" w14:textId="77777777" w:rsidR="00874E37" w:rsidRPr="0033229B" w:rsidRDefault="00874E37">
      <w:pPr>
        <w:pStyle w:val="BodyText"/>
        <w:spacing w:before="10"/>
        <w:rPr>
          <w:rFonts w:ascii="Area Medium Inktrap" w:hAnsi="Area Medium Inktrap"/>
          <w:sz w:val="26"/>
        </w:rPr>
      </w:pPr>
    </w:p>
    <w:p w14:paraId="2243E451" w14:textId="77777777" w:rsidR="00874E37" w:rsidRPr="0033229B" w:rsidRDefault="00CB17DF">
      <w:pPr>
        <w:pStyle w:val="ListParagraph"/>
        <w:numPr>
          <w:ilvl w:val="0"/>
          <w:numId w:val="5"/>
        </w:numPr>
        <w:tabs>
          <w:tab w:val="left" w:pos="809"/>
        </w:tabs>
        <w:spacing w:line="319" w:lineRule="auto"/>
        <w:ind w:left="808" w:right="915"/>
        <w:rPr>
          <w:rFonts w:ascii="Area Medium Inktrap" w:hAnsi="Area Medium Inktrap"/>
          <w:sz w:val="20"/>
        </w:rPr>
      </w:pPr>
      <w:r w:rsidRPr="0033229B">
        <w:rPr>
          <w:rFonts w:ascii="Area Medium Inktrap" w:hAnsi="Area Medium Inktrap"/>
          <w:color w:val="231F20"/>
          <w:sz w:val="20"/>
        </w:rPr>
        <w:t>Just</w:t>
      </w:r>
      <w:r w:rsidRPr="0033229B">
        <w:rPr>
          <w:rFonts w:ascii="Area Medium Inktrap" w:hAnsi="Area Medium Inktrap"/>
          <w:color w:val="231F20"/>
          <w:spacing w:val="-14"/>
          <w:sz w:val="20"/>
        </w:rPr>
        <w:t xml:space="preserve"> </w:t>
      </w:r>
      <w:r w:rsidRPr="0033229B">
        <w:rPr>
          <w:rFonts w:ascii="Area Medium Inktrap" w:hAnsi="Area Medium Inktrap"/>
          <w:color w:val="231F20"/>
          <w:sz w:val="20"/>
        </w:rPr>
        <w:t>under</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half</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(45.1%)</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of</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Aboriginal</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and</w:t>
      </w:r>
      <w:r w:rsidRPr="0033229B">
        <w:rPr>
          <w:rFonts w:ascii="Area Medium Inktrap" w:hAnsi="Area Medium Inktrap"/>
          <w:color w:val="231F20"/>
          <w:spacing w:val="-14"/>
          <w:sz w:val="20"/>
        </w:rPr>
        <w:t xml:space="preserve"> </w:t>
      </w:r>
      <w:r w:rsidRPr="0033229B">
        <w:rPr>
          <w:rFonts w:ascii="Area Medium Inktrap" w:hAnsi="Area Medium Inktrap"/>
          <w:color w:val="231F20"/>
          <w:sz w:val="20"/>
        </w:rPr>
        <w:t>Torres Strait Islander people aged 15 years and over, experience disability.</w:t>
      </w:r>
    </w:p>
    <w:p w14:paraId="2243E452" w14:textId="77777777" w:rsidR="00874E37" w:rsidRPr="0033229B" w:rsidRDefault="00874E37">
      <w:pPr>
        <w:pStyle w:val="BodyText"/>
        <w:spacing w:before="10"/>
        <w:rPr>
          <w:rFonts w:ascii="Area Medium Inktrap" w:hAnsi="Area Medium Inktrap"/>
          <w:sz w:val="26"/>
        </w:rPr>
      </w:pPr>
    </w:p>
    <w:p w14:paraId="2243E453" w14:textId="77777777" w:rsidR="00874E37" w:rsidRPr="0033229B" w:rsidRDefault="00CB17DF">
      <w:pPr>
        <w:pStyle w:val="ListParagraph"/>
        <w:numPr>
          <w:ilvl w:val="0"/>
          <w:numId w:val="5"/>
        </w:numPr>
        <w:tabs>
          <w:tab w:val="left" w:pos="809"/>
        </w:tabs>
        <w:spacing w:line="319" w:lineRule="auto"/>
        <w:ind w:left="808" w:right="829"/>
        <w:rPr>
          <w:rFonts w:ascii="Area Medium Inktrap" w:hAnsi="Area Medium Inktrap"/>
          <w:sz w:val="20"/>
        </w:rPr>
      </w:pPr>
      <w:r w:rsidRPr="0033229B">
        <w:rPr>
          <w:rFonts w:ascii="Area Medium Inktrap" w:hAnsi="Area Medium Inktrap"/>
          <w:color w:val="231F20"/>
          <w:sz w:val="20"/>
        </w:rPr>
        <w:t>People</w:t>
      </w:r>
      <w:r w:rsidRPr="0033229B">
        <w:rPr>
          <w:rFonts w:ascii="Area Medium Inktrap" w:hAnsi="Area Medium Inktrap"/>
          <w:color w:val="231F20"/>
          <w:spacing w:val="-10"/>
          <w:sz w:val="20"/>
        </w:rPr>
        <w:t xml:space="preserve"> </w:t>
      </w:r>
      <w:r w:rsidRPr="0033229B">
        <w:rPr>
          <w:rFonts w:ascii="Area Medium Inktrap" w:hAnsi="Area Medium Inktrap"/>
          <w:color w:val="231F20"/>
          <w:sz w:val="20"/>
        </w:rPr>
        <w:t>with</w:t>
      </w:r>
      <w:r w:rsidRPr="0033229B">
        <w:rPr>
          <w:rFonts w:ascii="Area Medium Inktrap" w:hAnsi="Area Medium Inktrap"/>
          <w:color w:val="231F20"/>
          <w:spacing w:val="-6"/>
          <w:sz w:val="20"/>
        </w:rPr>
        <w:t xml:space="preserve"> </w:t>
      </w:r>
      <w:r w:rsidRPr="0033229B">
        <w:rPr>
          <w:rFonts w:ascii="Area Medium Inktrap" w:hAnsi="Area Medium Inktrap"/>
          <w:color w:val="231F20"/>
          <w:sz w:val="20"/>
        </w:rPr>
        <w:t>disability</w:t>
      </w:r>
      <w:r w:rsidRPr="0033229B">
        <w:rPr>
          <w:rFonts w:ascii="Area Medium Inktrap" w:hAnsi="Area Medium Inktrap"/>
          <w:color w:val="231F20"/>
          <w:spacing w:val="-10"/>
          <w:sz w:val="20"/>
        </w:rPr>
        <w:t xml:space="preserve"> </w:t>
      </w:r>
      <w:r w:rsidRPr="0033229B">
        <w:rPr>
          <w:rFonts w:ascii="Area Medium Inktrap" w:hAnsi="Area Medium Inktrap"/>
          <w:color w:val="231F20"/>
          <w:sz w:val="20"/>
        </w:rPr>
        <w:t>are</w:t>
      </w:r>
      <w:r w:rsidRPr="0033229B">
        <w:rPr>
          <w:rFonts w:ascii="Area Medium Inktrap" w:hAnsi="Area Medium Inktrap"/>
          <w:color w:val="231F20"/>
          <w:spacing w:val="-9"/>
          <w:sz w:val="20"/>
        </w:rPr>
        <w:t xml:space="preserve"> </w:t>
      </w:r>
      <w:r w:rsidRPr="0033229B">
        <w:rPr>
          <w:rFonts w:ascii="Area Medium Inktrap" w:hAnsi="Area Medium Inktrap"/>
          <w:color w:val="231F20"/>
          <w:sz w:val="20"/>
        </w:rPr>
        <w:t>twice</w:t>
      </w:r>
      <w:r w:rsidRPr="0033229B">
        <w:rPr>
          <w:rFonts w:ascii="Area Medium Inktrap" w:hAnsi="Area Medium Inktrap"/>
          <w:color w:val="231F20"/>
          <w:spacing w:val="-6"/>
          <w:sz w:val="20"/>
        </w:rPr>
        <w:t xml:space="preserve"> </w:t>
      </w:r>
      <w:r w:rsidRPr="0033229B">
        <w:rPr>
          <w:rFonts w:ascii="Area Medium Inktrap" w:hAnsi="Area Medium Inktrap"/>
          <w:color w:val="231F20"/>
          <w:sz w:val="20"/>
        </w:rPr>
        <w:t>as</w:t>
      </w:r>
      <w:r w:rsidRPr="0033229B">
        <w:rPr>
          <w:rFonts w:ascii="Area Medium Inktrap" w:hAnsi="Area Medium Inktrap"/>
          <w:color w:val="231F20"/>
          <w:spacing w:val="-6"/>
          <w:sz w:val="20"/>
        </w:rPr>
        <w:t xml:space="preserve"> </w:t>
      </w:r>
      <w:r w:rsidRPr="0033229B">
        <w:rPr>
          <w:rFonts w:ascii="Area Medium Inktrap" w:hAnsi="Area Medium Inktrap"/>
          <w:color w:val="231F20"/>
          <w:sz w:val="20"/>
        </w:rPr>
        <w:t>likely</w:t>
      </w:r>
      <w:r w:rsidRPr="0033229B">
        <w:rPr>
          <w:rFonts w:ascii="Area Medium Inktrap" w:hAnsi="Area Medium Inktrap"/>
          <w:color w:val="231F20"/>
          <w:spacing w:val="-14"/>
          <w:sz w:val="20"/>
        </w:rPr>
        <w:t xml:space="preserve"> </w:t>
      </w:r>
      <w:r w:rsidRPr="0033229B">
        <w:rPr>
          <w:rFonts w:ascii="Area Medium Inktrap" w:hAnsi="Area Medium Inktrap"/>
          <w:color w:val="231F20"/>
          <w:sz w:val="20"/>
        </w:rPr>
        <w:t>to</w:t>
      </w:r>
      <w:r w:rsidRPr="0033229B">
        <w:rPr>
          <w:rFonts w:ascii="Area Medium Inktrap" w:hAnsi="Area Medium Inktrap"/>
          <w:color w:val="231F20"/>
          <w:spacing w:val="-5"/>
          <w:sz w:val="20"/>
        </w:rPr>
        <w:t xml:space="preserve"> </w:t>
      </w:r>
      <w:r w:rsidRPr="0033229B">
        <w:rPr>
          <w:rFonts w:ascii="Area Medium Inktrap" w:hAnsi="Area Medium Inktrap"/>
          <w:color w:val="231F20"/>
          <w:sz w:val="20"/>
        </w:rPr>
        <w:t>be</w:t>
      </w:r>
      <w:r w:rsidRPr="0033229B">
        <w:rPr>
          <w:rFonts w:ascii="Area Medium Inktrap" w:hAnsi="Area Medium Inktrap"/>
          <w:color w:val="231F20"/>
          <w:spacing w:val="-6"/>
          <w:sz w:val="20"/>
        </w:rPr>
        <w:t xml:space="preserve"> </w:t>
      </w:r>
      <w:r w:rsidRPr="0033229B">
        <w:rPr>
          <w:rFonts w:ascii="Area Medium Inktrap" w:hAnsi="Area Medium Inktrap"/>
          <w:color w:val="231F20"/>
          <w:sz w:val="20"/>
        </w:rPr>
        <w:t>in the bottom 20% of gross household incomes.</w:t>
      </w:r>
    </w:p>
    <w:p w14:paraId="2243E454" w14:textId="77777777" w:rsidR="00874E37" w:rsidRPr="0033229B" w:rsidRDefault="00874E37">
      <w:pPr>
        <w:pStyle w:val="BodyText"/>
        <w:spacing w:before="10"/>
        <w:rPr>
          <w:rFonts w:ascii="Area Medium Inktrap" w:hAnsi="Area Medium Inktrap"/>
          <w:sz w:val="26"/>
        </w:rPr>
      </w:pPr>
    </w:p>
    <w:p w14:paraId="2243E455" w14:textId="77777777" w:rsidR="00874E37" w:rsidRPr="0033229B" w:rsidRDefault="00CB17DF">
      <w:pPr>
        <w:pStyle w:val="ListParagraph"/>
        <w:numPr>
          <w:ilvl w:val="0"/>
          <w:numId w:val="5"/>
        </w:numPr>
        <w:tabs>
          <w:tab w:val="left" w:pos="809"/>
        </w:tabs>
        <w:spacing w:line="319" w:lineRule="auto"/>
        <w:ind w:left="808" w:right="746"/>
        <w:jc w:val="both"/>
        <w:rPr>
          <w:rFonts w:ascii="Area Medium Inktrap" w:hAnsi="Area Medium Inktrap"/>
          <w:sz w:val="20"/>
        </w:rPr>
      </w:pPr>
      <w:r w:rsidRPr="0033229B">
        <w:rPr>
          <w:rFonts w:ascii="Area Medium Inktrap" w:hAnsi="Area Medium Inktrap"/>
          <w:color w:val="231F20"/>
          <w:sz w:val="20"/>
        </w:rPr>
        <w:t>45%</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of</w:t>
      </w:r>
      <w:r w:rsidRPr="0033229B">
        <w:rPr>
          <w:rFonts w:ascii="Area Medium Inktrap" w:hAnsi="Area Medium Inktrap"/>
          <w:color w:val="231F20"/>
          <w:spacing w:val="-14"/>
          <w:sz w:val="20"/>
        </w:rPr>
        <w:t xml:space="preserve"> </w:t>
      </w:r>
      <w:r w:rsidRPr="0033229B">
        <w:rPr>
          <w:rFonts w:ascii="Area Medium Inktrap" w:hAnsi="Area Medium Inktrap"/>
          <w:color w:val="231F20"/>
          <w:sz w:val="20"/>
        </w:rPr>
        <w:t>those</w:t>
      </w:r>
      <w:r w:rsidRPr="0033229B">
        <w:rPr>
          <w:rFonts w:ascii="Area Medium Inktrap" w:hAnsi="Area Medium Inktrap"/>
          <w:color w:val="231F20"/>
          <w:spacing w:val="-9"/>
          <w:sz w:val="20"/>
        </w:rPr>
        <w:t xml:space="preserve"> </w:t>
      </w:r>
      <w:r w:rsidRPr="0033229B">
        <w:rPr>
          <w:rFonts w:ascii="Area Medium Inktrap" w:hAnsi="Area Medium Inktrap"/>
          <w:color w:val="231F20"/>
          <w:sz w:val="20"/>
        </w:rPr>
        <w:t>with</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disability</w:t>
      </w:r>
      <w:r w:rsidRPr="0033229B">
        <w:rPr>
          <w:rFonts w:ascii="Area Medium Inktrap" w:hAnsi="Area Medium Inktrap"/>
          <w:color w:val="231F20"/>
          <w:spacing w:val="-11"/>
          <w:sz w:val="20"/>
        </w:rPr>
        <w:t xml:space="preserve"> </w:t>
      </w:r>
      <w:r w:rsidRPr="0033229B">
        <w:rPr>
          <w:rFonts w:ascii="Area Medium Inktrap" w:hAnsi="Area Medium Inktrap"/>
          <w:color w:val="231F20"/>
          <w:sz w:val="20"/>
        </w:rPr>
        <w:t>in</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Australia</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are</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living either</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near</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or</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below</w:t>
      </w:r>
      <w:r w:rsidRPr="0033229B">
        <w:rPr>
          <w:rFonts w:ascii="Area Medium Inktrap" w:hAnsi="Area Medium Inktrap"/>
          <w:color w:val="231F20"/>
          <w:spacing w:val="-9"/>
          <w:sz w:val="20"/>
        </w:rPr>
        <w:t xml:space="preserve"> </w:t>
      </w:r>
      <w:r w:rsidRPr="0033229B">
        <w:rPr>
          <w:rFonts w:ascii="Area Medium Inktrap" w:hAnsi="Area Medium Inktrap"/>
          <w:color w:val="231F20"/>
          <w:sz w:val="20"/>
        </w:rPr>
        <w:t>the</w:t>
      </w:r>
      <w:r w:rsidRPr="0033229B">
        <w:rPr>
          <w:rFonts w:ascii="Area Medium Inktrap" w:hAnsi="Area Medium Inktrap"/>
          <w:color w:val="231F20"/>
          <w:spacing w:val="-1"/>
          <w:sz w:val="20"/>
        </w:rPr>
        <w:t xml:space="preserve"> </w:t>
      </w:r>
      <w:r w:rsidRPr="0033229B">
        <w:rPr>
          <w:rFonts w:ascii="Area Medium Inktrap" w:hAnsi="Area Medium Inktrap"/>
          <w:color w:val="231F20"/>
          <w:sz w:val="20"/>
        </w:rPr>
        <w:t>poverty</w:t>
      </w:r>
      <w:r w:rsidRPr="0033229B">
        <w:rPr>
          <w:rFonts w:ascii="Area Medium Inktrap" w:hAnsi="Area Medium Inktrap"/>
          <w:color w:val="231F20"/>
          <w:spacing w:val="-14"/>
          <w:sz w:val="20"/>
        </w:rPr>
        <w:t xml:space="preserve"> </w:t>
      </w:r>
      <w:r w:rsidRPr="0033229B">
        <w:rPr>
          <w:rFonts w:ascii="Area Medium Inktrap" w:hAnsi="Area Medium Inktrap"/>
          <w:color w:val="231F20"/>
          <w:sz w:val="20"/>
        </w:rPr>
        <w:t>line,</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more</w:t>
      </w:r>
      <w:r w:rsidRPr="0033229B">
        <w:rPr>
          <w:rFonts w:ascii="Area Medium Inktrap" w:hAnsi="Area Medium Inktrap"/>
          <w:color w:val="231F20"/>
          <w:spacing w:val="-5"/>
          <w:sz w:val="20"/>
        </w:rPr>
        <w:t xml:space="preserve"> </w:t>
      </w:r>
      <w:r w:rsidRPr="0033229B">
        <w:rPr>
          <w:rFonts w:ascii="Area Medium Inktrap" w:hAnsi="Area Medium Inktrap"/>
          <w:color w:val="231F20"/>
          <w:sz w:val="20"/>
        </w:rPr>
        <w:t>than double the OECD average of 22%.</w:t>
      </w:r>
    </w:p>
    <w:p w14:paraId="2243E456" w14:textId="77777777" w:rsidR="00874E37" w:rsidRPr="0033229B" w:rsidRDefault="00874E37">
      <w:pPr>
        <w:pStyle w:val="BodyText"/>
        <w:spacing w:before="10"/>
        <w:rPr>
          <w:rFonts w:ascii="Area Medium Inktrap" w:hAnsi="Area Medium Inktrap"/>
          <w:sz w:val="26"/>
        </w:rPr>
      </w:pPr>
    </w:p>
    <w:p w14:paraId="2243E457" w14:textId="77777777" w:rsidR="00874E37" w:rsidRPr="0033229B" w:rsidRDefault="00CB17DF">
      <w:pPr>
        <w:pStyle w:val="ListParagraph"/>
        <w:numPr>
          <w:ilvl w:val="0"/>
          <w:numId w:val="5"/>
        </w:numPr>
        <w:tabs>
          <w:tab w:val="left" w:pos="809"/>
        </w:tabs>
        <w:spacing w:line="319" w:lineRule="auto"/>
        <w:ind w:left="808" w:right="861"/>
        <w:jc w:val="both"/>
        <w:rPr>
          <w:rFonts w:ascii="Area Medium Inktrap" w:hAnsi="Area Medium Inktrap"/>
          <w:sz w:val="20"/>
        </w:rPr>
      </w:pPr>
      <w:r w:rsidRPr="0033229B">
        <w:rPr>
          <w:rFonts w:ascii="Area Medium Inktrap" w:hAnsi="Area Medium Inktrap"/>
          <w:color w:val="231F20"/>
          <w:sz w:val="20"/>
        </w:rPr>
        <w:t>45%</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of</w:t>
      </w:r>
      <w:r w:rsidRPr="0033229B">
        <w:rPr>
          <w:rFonts w:ascii="Area Medium Inktrap" w:hAnsi="Area Medium Inktrap"/>
          <w:color w:val="231F20"/>
          <w:spacing w:val="-14"/>
          <w:sz w:val="20"/>
        </w:rPr>
        <w:t xml:space="preserve"> </w:t>
      </w:r>
      <w:r w:rsidRPr="0033229B">
        <w:rPr>
          <w:rFonts w:ascii="Area Medium Inktrap" w:hAnsi="Area Medium Inktrap"/>
          <w:color w:val="231F20"/>
          <w:sz w:val="20"/>
        </w:rPr>
        <w:t>the</w:t>
      </w:r>
      <w:r w:rsidRPr="0033229B">
        <w:rPr>
          <w:rFonts w:ascii="Area Medium Inktrap" w:hAnsi="Area Medium Inktrap"/>
          <w:color w:val="231F20"/>
          <w:spacing w:val="-6"/>
          <w:sz w:val="20"/>
        </w:rPr>
        <w:t xml:space="preserve"> </w:t>
      </w:r>
      <w:r w:rsidRPr="0033229B">
        <w:rPr>
          <w:rFonts w:ascii="Area Medium Inktrap" w:hAnsi="Area Medium Inktrap"/>
          <w:color w:val="231F20"/>
          <w:sz w:val="20"/>
        </w:rPr>
        <w:t>population</w:t>
      </w:r>
      <w:r w:rsidRPr="0033229B">
        <w:rPr>
          <w:rFonts w:ascii="Area Medium Inktrap" w:hAnsi="Area Medium Inktrap"/>
          <w:color w:val="231F20"/>
          <w:spacing w:val="-10"/>
          <w:sz w:val="20"/>
        </w:rPr>
        <w:t xml:space="preserve"> </w:t>
      </w:r>
      <w:r w:rsidRPr="0033229B">
        <w:rPr>
          <w:rFonts w:ascii="Area Medium Inktrap" w:hAnsi="Area Medium Inktrap"/>
          <w:color w:val="231F20"/>
          <w:sz w:val="20"/>
        </w:rPr>
        <w:t>will</w:t>
      </w:r>
      <w:r w:rsidRPr="0033229B">
        <w:rPr>
          <w:rFonts w:ascii="Area Medium Inktrap" w:hAnsi="Area Medium Inktrap"/>
          <w:color w:val="231F20"/>
          <w:spacing w:val="-6"/>
          <w:sz w:val="20"/>
        </w:rPr>
        <w:t xml:space="preserve"> </w:t>
      </w:r>
      <w:r w:rsidRPr="0033229B">
        <w:rPr>
          <w:rFonts w:ascii="Area Medium Inktrap" w:hAnsi="Area Medium Inktrap"/>
          <w:color w:val="231F20"/>
          <w:sz w:val="20"/>
        </w:rPr>
        <w:t>experience</w:t>
      </w:r>
      <w:r w:rsidRPr="0033229B">
        <w:rPr>
          <w:rFonts w:ascii="Area Medium Inktrap" w:hAnsi="Area Medium Inktrap"/>
          <w:color w:val="231F20"/>
          <w:spacing w:val="-6"/>
          <w:sz w:val="20"/>
        </w:rPr>
        <w:t xml:space="preserve"> </w:t>
      </w:r>
      <w:r w:rsidRPr="0033229B">
        <w:rPr>
          <w:rFonts w:ascii="Area Medium Inktrap" w:hAnsi="Area Medium Inktrap"/>
          <w:color w:val="231F20"/>
          <w:sz w:val="20"/>
        </w:rPr>
        <w:t>a</w:t>
      </w:r>
      <w:r w:rsidRPr="0033229B">
        <w:rPr>
          <w:rFonts w:ascii="Area Medium Inktrap" w:hAnsi="Area Medium Inktrap"/>
          <w:color w:val="231F20"/>
          <w:spacing w:val="-6"/>
          <w:sz w:val="20"/>
        </w:rPr>
        <w:t xml:space="preserve"> </w:t>
      </w:r>
      <w:r w:rsidRPr="0033229B">
        <w:rPr>
          <w:rFonts w:ascii="Area Medium Inktrap" w:hAnsi="Area Medium Inktrap"/>
          <w:color w:val="231F20"/>
          <w:sz w:val="20"/>
        </w:rPr>
        <w:t>mental health condition at some point in their lives.</w:t>
      </w:r>
    </w:p>
    <w:p w14:paraId="2243E458" w14:textId="77777777" w:rsidR="00874E37" w:rsidRPr="0033229B" w:rsidRDefault="00874E37">
      <w:pPr>
        <w:pStyle w:val="BodyText"/>
        <w:spacing w:before="10"/>
        <w:rPr>
          <w:rFonts w:ascii="Area Medium Inktrap" w:hAnsi="Area Medium Inktrap"/>
          <w:sz w:val="26"/>
        </w:rPr>
      </w:pPr>
    </w:p>
    <w:p w14:paraId="2243E459" w14:textId="77777777" w:rsidR="00874E37" w:rsidRPr="0033229B" w:rsidRDefault="00CB17DF">
      <w:pPr>
        <w:pStyle w:val="ListParagraph"/>
        <w:numPr>
          <w:ilvl w:val="0"/>
          <w:numId w:val="5"/>
        </w:numPr>
        <w:tabs>
          <w:tab w:val="left" w:pos="809"/>
        </w:tabs>
        <w:spacing w:line="319" w:lineRule="auto"/>
        <w:ind w:left="808" w:right="1012"/>
        <w:rPr>
          <w:rFonts w:ascii="Area Medium Inktrap" w:hAnsi="Area Medium Inktrap"/>
          <w:sz w:val="20"/>
        </w:rPr>
      </w:pPr>
      <w:r w:rsidRPr="0033229B">
        <w:rPr>
          <w:rFonts w:ascii="Area Medium Inktrap" w:hAnsi="Area Medium Inktrap"/>
          <w:color w:val="231F20"/>
          <w:sz w:val="20"/>
        </w:rPr>
        <w:t>3.4</w:t>
      </w:r>
      <w:r w:rsidRPr="0033229B">
        <w:rPr>
          <w:rFonts w:ascii="Area Medium Inktrap" w:hAnsi="Area Medium Inktrap"/>
          <w:color w:val="231F20"/>
          <w:spacing w:val="-14"/>
          <w:sz w:val="20"/>
        </w:rPr>
        <w:t xml:space="preserve"> </w:t>
      </w:r>
      <w:r w:rsidRPr="0033229B">
        <w:rPr>
          <w:rFonts w:ascii="Area Medium Inktrap" w:hAnsi="Area Medium Inktrap"/>
          <w:color w:val="231F20"/>
          <w:sz w:val="20"/>
        </w:rPr>
        <w:t>million</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(15%)</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of</w:t>
      </w:r>
      <w:r w:rsidRPr="0033229B">
        <w:rPr>
          <w:rFonts w:ascii="Area Medium Inktrap" w:hAnsi="Area Medium Inktrap"/>
          <w:color w:val="231F20"/>
          <w:spacing w:val="-14"/>
          <w:sz w:val="20"/>
        </w:rPr>
        <w:t xml:space="preserve"> </w:t>
      </w:r>
      <w:r w:rsidRPr="0033229B">
        <w:rPr>
          <w:rFonts w:ascii="Area Medium Inktrap" w:hAnsi="Area Medium Inktrap"/>
          <w:color w:val="231F20"/>
          <w:sz w:val="20"/>
        </w:rPr>
        <w:t>Australians</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have</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a</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 xml:space="preserve">physical </w:t>
      </w:r>
      <w:r w:rsidRPr="0033229B">
        <w:rPr>
          <w:rFonts w:ascii="Area Medium Inktrap" w:hAnsi="Area Medium Inktrap"/>
          <w:color w:val="231F20"/>
          <w:spacing w:val="-2"/>
          <w:sz w:val="20"/>
        </w:rPr>
        <w:t>condition.</w:t>
      </w:r>
    </w:p>
    <w:p w14:paraId="2243E45A" w14:textId="77777777" w:rsidR="00874E37" w:rsidRPr="0033229B" w:rsidRDefault="00874E37">
      <w:pPr>
        <w:pStyle w:val="BodyText"/>
        <w:spacing w:before="9"/>
        <w:rPr>
          <w:rFonts w:ascii="Area Medium Inktrap" w:hAnsi="Area Medium Inktrap"/>
          <w:sz w:val="26"/>
        </w:rPr>
      </w:pPr>
    </w:p>
    <w:p w14:paraId="2243E45B" w14:textId="77777777" w:rsidR="00874E37" w:rsidRPr="0033229B" w:rsidRDefault="00CB17DF">
      <w:pPr>
        <w:pStyle w:val="ListParagraph"/>
        <w:numPr>
          <w:ilvl w:val="0"/>
          <w:numId w:val="5"/>
        </w:numPr>
        <w:tabs>
          <w:tab w:val="left" w:pos="809"/>
        </w:tabs>
        <w:spacing w:line="319" w:lineRule="auto"/>
        <w:ind w:left="808" w:right="1075"/>
        <w:jc w:val="both"/>
        <w:rPr>
          <w:rFonts w:ascii="Area Medium Inktrap" w:hAnsi="Area Medium Inktrap"/>
          <w:sz w:val="20"/>
        </w:rPr>
      </w:pPr>
      <w:r w:rsidRPr="0033229B">
        <w:rPr>
          <w:rFonts w:ascii="Area Medium Inktrap" w:hAnsi="Area Medium Inktrap"/>
          <w:color w:val="231F20"/>
          <w:sz w:val="20"/>
        </w:rPr>
        <w:t>Vision</w:t>
      </w:r>
      <w:r w:rsidRPr="0033229B">
        <w:rPr>
          <w:rFonts w:ascii="Area Medium Inktrap" w:hAnsi="Area Medium Inktrap"/>
          <w:color w:val="231F20"/>
          <w:spacing w:val="-14"/>
          <w:sz w:val="20"/>
        </w:rPr>
        <w:t xml:space="preserve"> </w:t>
      </w:r>
      <w:r w:rsidRPr="0033229B">
        <w:rPr>
          <w:rFonts w:ascii="Area Medium Inktrap" w:hAnsi="Area Medium Inktrap"/>
          <w:color w:val="231F20"/>
          <w:sz w:val="20"/>
        </w:rPr>
        <w:t>Australia</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estimates</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there</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are</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currently 357,000</w:t>
      </w:r>
      <w:r w:rsidRPr="0033229B">
        <w:rPr>
          <w:rFonts w:ascii="Area Medium Inktrap" w:hAnsi="Area Medium Inktrap"/>
          <w:color w:val="231F20"/>
          <w:spacing w:val="-4"/>
          <w:sz w:val="20"/>
        </w:rPr>
        <w:t xml:space="preserve"> </w:t>
      </w:r>
      <w:r w:rsidRPr="0033229B">
        <w:rPr>
          <w:rFonts w:ascii="Area Medium Inktrap" w:hAnsi="Area Medium Inktrap"/>
          <w:color w:val="231F20"/>
          <w:sz w:val="20"/>
        </w:rPr>
        <w:t>people</w:t>
      </w:r>
      <w:r w:rsidRPr="0033229B">
        <w:rPr>
          <w:rFonts w:ascii="Area Medium Inktrap" w:hAnsi="Area Medium Inktrap"/>
          <w:color w:val="231F20"/>
          <w:spacing w:val="-4"/>
          <w:sz w:val="20"/>
        </w:rPr>
        <w:t xml:space="preserve"> </w:t>
      </w:r>
      <w:r w:rsidRPr="0033229B">
        <w:rPr>
          <w:rFonts w:ascii="Area Medium Inktrap" w:hAnsi="Area Medium Inktrap"/>
          <w:color w:val="231F20"/>
          <w:sz w:val="20"/>
        </w:rPr>
        <w:t>in</w:t>
      </w:r>
      <w:r w:rsidRPr="0033229B">
        <w:rPr>
          <w:rFonts w:ascii="Area Medium Inktrap" w:hAnsi="Area Medium Inktrap"/>
          <w:color w:val="231F20"/>
          <w:spacing w:val="-10"/>
          <w:sz w:val="20"/>
        </w:rPr>
        <w:t xml:space="preserve"> </w:t>
      </w:r>
      <w:r w:rsidRPr="0033229B">
        <w:rPr>
          <w:rFonts w:ascii="Area Medium Inktrap" w:hAnsi="Area Medium Inktrap"/>
          <w:color w:val="231F20"/>
          <w:sz w:val="20"/>
        </w:rPr>
        <w:t>Australia</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who</w:t>
      </w:r>
      <w:r w:rsidRPr="0033229B">
        <w:rPr>
          <w:rFonts w:ascii="Area Medium Inktrap" w:hAnsi="Area Medium Inktrap"/>
          <w:color w:val="231F20"/>
          <w:spacing w:val="-4"/>
          <w:sz w:val="20"/>
        </w:rPr>
        <w:t xml:space="preserve"> </w:t>
      </w:r>
      <w:r w:rsidRPr="0033229B">
        <w:rPr>
          <w:rFonts w:ascii="Area Medium Inktrap" w:hAnsi="Area Medium Inktrap"/>
          <w:color w:val="231F20"/>
          <w:sz w:val="20"/>
        </w:rPr>
        <w:t>are</w:t>
      </w:r>
      <w:r w:rsidRPr="0033229B">
        <w:rPr>
          <w:rFonts w:ascii="Area Medium Inktrap" w:hAnsi="Area Medium Inktrap"/>
          <w:color w:val="231F20"/>
          <w:spacing w:val="-4"/>
          <w:sz w:val="20"/>
        </w:rPr>
        <w:t xml:space="preserve"> </w:t>
      </w:r>
      <w:r w:rsidRPr="0033229B">
        <w:rPr>
          <w:rFonts w:ascii="Area Medium Inktrap" w:hAnsi="Area Medium Inktrap"/>
          <w:color w:val="231F20"/>
          <w:sz w:val="20"/>
        </w:rPr>
        <w:t>blind</w:t>
      </w:r>
      <w:r w:rsidRPr="0033229B">
        <w:rPr>
          <w:rFonts w:ascii="Area Medium Inktrap" w:hAnsi="Area Medium Inktrap"/>
          <w:color w:val="231F20"/>
          <w:spacing w:val="-4"/>
          <w:sz w:val="20"/>
        </w:rPr>
        <w:t xml:space="preserve"> </w:t>
      </w:r>
      <w:r w:rsidRPr="0033229B">
        <w:rPr>
          <w:rFonts w:ascii="Area Medium Inktrap" w:hAnsi="Area Medium Inktrap"/>
          <w:color w:val="231F20"/>
          <w:sz w:val="20"/>
        </w:rPr>
        <w:t>or partially sighted.</w:t>
      </w:r>
    </w:p>
    <w:p w14:paraId="2243E45C" w14:textId="77777777" w:rsidR="00874E37" w:rsidRPr="0033229B" w:rsidRDefault="00874E37">
      <w:pPr>
        <w:pStyle w:val="BodyText"/>
        <w:spacing w:before="11"/>
        <w:rPr>
          <w:rFonts w:ascii="Area Medium Inktrap" w:hAnsi="Area Medium Inktrap"/>
          <w:sz w:val="26"/>
        </w:rPr>
      </w:pPr>
    </w:p>
    <w:p w14:paraId="2243E45D" w14:textId="77777777" w:rsidR="00874E37" w:rsidRPr="0033229B" w:rsidRDefault="00CB17DF">
      <w:pPr>
        <w:pStyle w:val="ListParagraph"/>
        <w:numPr>
          <w:ilvl w:val="0"/>
          <w:numId w:val="5"/>
        </w:numPr>
        <w:tabs>
          <w:tab w:val="left" w:pos="809"/>
        </w:tabs>
        <w:spacing w:line="319" w:lineRule="auto"/>
        <w:ind w:left="808" w:right="909"/>
        <w:rPr>
          <w:rFonts w:ascii="Area Medium Inktrap" w:hAnsi="Area Medium Inktrap"/>
          <w:sz w:val="20"/>
        </w:rPr>
      </w:pPr>
      <w:r w:rsidRPr="0033229B">
        <w:rPr>
          <w:rFonts w:ascii="Area Medium Inktrap" w:hAnsi="Area Medium Inktrap"/>
          <w:color w:val="231F20"/>
          <w:sz w:val="20"/>
        </w:rPr>
        <w:t>1</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in</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6</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Australians</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are</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impacted</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by</w:t>
      </w:r>
      <w:r w:rsidRPr="0033229B">
        <w:rPr>
          <w:rFonts w:ascii="Area Medium Inktrap" w:hAnsi="Area Medium Inktrap"/>
          <w:color w:val="231F20"/>
          <w:spacing w:val="-11"/>
          <w:sz w:val="20"/>
        </w:rPr>
        <w:t xml:space="preserve"> </w:t>
      </w:r>
      <w:r w:rsidRPr="0033229B">
        <w:rPr>
          <w:rFonts w:ascii="Area Medium Inktrap" w:hAnsi="Area Medium Inktrap"/>
          <w:color w:val="231F20"/>
          <w:sz w:val="20"/>
        </w:rPr>
        <w:t>hearing</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 xml:space="preserve">loss. There are approximately 30,000 Deaf </w:t>
      </w:r>
      <w:proofErr w:type="spellStart"/>
      <w:r w:rsidRPr="0033229B">
        <w:rPr>
          <w:rFonts w:ascii="Area Medium Inktrap" w:hAnsi="Area Medium Inktrap"/>
          <w:color w:val="231F20"/>
          <w:sz w:val="20"/>
        </w:rPr>
        <w:t>Auslan</w:t>
      </w:r>
      <w:proofErr w:type="spellEnd"/>
      <w:r w:rsidRPr="0033229B">
        <w:rPr>
          <w:rFonts w:ascii="Area Medium Inktrap" w:hAnsi="Area Medium Inktrap"/>
          <w:color w:val="231F20"/>
          <w:sz w:val="20"/>
        </w:rPr>
        <w:t xml:space="preserve"> users with total hearing loss.</w:t>
      </w:r>
    </w:p>
    <w:p w14:paraId="2243E45E" w14:textId="77777777" w:rsidR="00874E37" w:rsidRPr="0033229B" w:rsidRDefault="00874E37">
      <w:pPr>
        <w:pStyle w:val="BodyText"/>
        <w:rPr>
          <w:rFonts w:ascii="Area Medium Inktrap" w:hAnsi="Area Medium Inktrap"/>
          <w:sz w:val="26"/>
        </w:rPr>
      </w:pPr>
    </w:p>
    <w:p w14:paraId="2243E45F" w14:textId="77777777" w:rsidR="00874E37" w:rsidRPr="0033229B" w:rsidRDefault="00874E37">
      <w:pPr>
        <w:pStyle w:val="BodyText"/>
        <w:spacing w:before="9"/>
        <w:rPr>
          <w:rFonts w:ascii="Area Medium Inktrap" w:hAnsi="Area Medium Inktrap"/>
          <w:sz w:val="33"/>
        </w:rPr>
      </w:pPr>
    </w:p>
    <w:p w14:paraId="2243E460" w14:textId="77777777" w:rsidR="00874E37" w:rsidRPr="0033229B" w:rsidRDefault="00CB17DF">
      <w:pPr>
        <w:ind w:right="843"/>
        <w:jc w:val="right"/>
        <w:rPr>
          <w:rFonts w:ascii="Area Medium Inktrap" w:hAnsi="Area Medium Inktrap"/>
          <w:b/>
          <w:sz w:val="20"/>
        </w:rPr>
      </w:pPr>
      <w:r w:rsidRPr="0033229B">
        <w:rPr>
          <w:rFonts w:ascii="Area Medium Inktrap" w:hAnsi="Area Medium Inktrap"/>
          <w:b/>
          <w:color w:val="A7A9AC"/>
          <w:spacing w:val="-5"/>
          <w:sz w:val="20"/>
        </w:rPr>
        <w:t>11</w:t>
      </w:r>
    </w:p>
    <w:p w14:paraId="2243E461" w14:textId="77777777" w:rsidR="00874E37" w:rsidRPr="0033229B" w:rsidRDefault="00874E37">
      <w:pPr>
        <w:jc w:val="right"/>
        <w:rPr>
          <w:rFonts w:ascii="Area Medium Inktrap" w:hAnsi="Area Medium Inktrap"/>
          <w:sz w:val="20"/>
        </w:rPr>
        <w:sectPr w:rsidR="00874E37" w:rsidRPr="0033229B">
          <w:type w:val="continuous"/>
          <w:pgSz w:w="11910" w:h="16840"/>
          <w:pgMar w:top="360" w:right="0" w:bottom="280" w:left="0" w:header="720" w:footer="720" w:gutter="0"/>
          <w:cols w:num="2" w:space="720" w:equalWidth="0">
            <w:col w:w="5587" w:space="40"/>
            <w:col w:w="6283"/>
          </w:cols>
        </w:sectPr>
      </w:pPr>
    </w:p>
    <w:p w14:paraId="2243E462" w14:textId="77777777" w:rsidR="00874E37" w:rsidRPr="0033229B" w:rsidRDefault="0033229B">
      <w:pPr>
        <w:pStyle w:val="Heading7"/>
        <w:ind w:left="6723"/>
        <w:rPr>
          <w:rFonts w:ascii="Area Medium Inktrap" w:hAnsi="Area Medium Inktrap"/>
        </w:rPr>
      </w:pPr>
      <w:r w:rsidRPr="0033229B">
        <w:rPr>
          <w:rFonts w:ascii="Area Medium Inktrap" w:hAnsi="Area Medium Inktrap"/>
          <w:noProof/>
        </w:rPr>
        <w:lastRenderedPageBreak/>
      </w:r>
      <w:r w:rsidR="0033229B" w:rsidRPr="0033229B">
        <w:rPr>
          <w:rFonts w:ascii="Area Medium Inktrap" w:hAnsi="Area Medium Inktrap"/>
          <w:noProof/>
        </w:rPr>
        <w:pict w14:anchorId="2243E5C3">
          <v:group id="docshapegroup36" o:spid="_x0000_s1072" alt="" style="position:absolute;left:0;text-align:left;margin-left:-.75pt;margin-top:-.75pt;width:596.8pt;height:843.4pt;z-index:-16154112;mso-position-horizontal-relative:page;mso-position-vertical-relative:page" coordorigin="-15,-15" coordsize="11936,16868">
            <v:shape id="docshape37" o:spid="_x0000_s1074" type="#_x0000_t75" alt="" style="position:absolute;width:11906;height:16838">
              <v:imagedata r:id="rId15" o:title=""/>
            </v:shape>
            <v:shape id="docshape38" o:spid="_x0000_s1073" alt="" style="position:absolute;width:11906;height:16838" coordsize="11906,16838" o:spt="100" adj="0,,0" path="m3137,r-39,3l3024,10r-74,9l2877,29r-73,10l2732,52r-72,13l2589,80r-71,16l2447,113r-70,18l2307,150r-69,21l2170,193r-69,22l2034,239r-67,25l1900,291r-66,27l1769,346r-65,30l1640,406r-64,32l1513,470r-62,34l1389,539r-61,35l1267,611r-59,37l1148,687r-58,40l1032,767r-57,41l919,851r-55,43l809,938r-54,45l701,1029r-52,47l597,1124r-51,48l496,1222r-49,50l399,1323r-48,51l304,1427r-46,53l213,1535r-44,54l126,1645r-42,56l42,1759,2,1816r-2,3m,6586r2,3l42,6647r42,57l126,6760r43,56l213,6871r45,54l304,6978r47,53l399,7083r48,51l496,7184r50,49l597,7282r52,48l701,7376r54,46l809,7467r55,44l919,7555r56,42l1032,7638r58,41l1148,7718r60,39l1267,7795r61,36l1389,7867r62,35l1513,7935r63,33l1640,7999r64,31l1769,8059r65,29l1900,8115r67,26l2034,8166r67,24l2170,8213r68,22l2307,8255r70,20l2447,8293r71,17l2589,8326r71,14l2732,8354r72,12l2877,8377r73,10l3024,8395r74,7l3172,8408r75,5l3322,8416r75,2l3473,8419,,8419t8768,8419l8808,16835r74,-8l8955,16819r73,-10l9101,16798r72,-12l9245,16773r72,-15l9388,16742r70,-17l9529,16707r69,-20l9667,16667r69,-22l9804,16622r68,-24l9939,16573r66,-26l10071,16520r66,-29l10202,16462r64,-31l10329,16400r63,-33l10455,16334r62,-35l10578,16264r60,-37l10698,16189r59,-38l10815,16111r58,-40l10930,16029r56,-42l11042,15944r55,-44l11151,15854r53,-45l11257,15762r51,-48l11359,15666r50,-50l11459,15566r48,-51l11555,15463r46,-52l11647,15357r45,-54l11736,15248r43,-55l11822,15136r41,-57l11903,15021r3,-3m11906,10252r-3,-3l11863,10191r-41,-57l11779,10077r-43,-55l11692,9967r-45,-54l11601,9859r-46,-52l11507,9755r-48,-51l11409,9654r-50,-50l11308,9556r-51,-48l11204,9461r-53,-45l11097,9370r-55,-44l10986,9283r-56,-42l10873,9199r-58,-40l10757,9119r-59,-38l10638,9043r-60,-37l10517,8971r-62,-35l10392,8903r-63,-33l10266,8839r-64,-31l10137,8779r-66,-29l10005,8723r-66,-26l9872,8672r-68,-24l9736,8625r-69,-22l9598,8583r-69,-20l9458,8545r-70,-17l9317,8512r-72,-15l9173,8484r-72,-12l9028,8461r-73,-10l8882,8443r-74,-8l8733,8429r-74,-4l8584,8422r-76,-2l8433,8419r3473,e" filled="f" strokecolor="#cdf910" strokeweight="1.5pt">
              <v:stroke joinstyle="round"/>
              <v:formulas/>
              <v:path arrowok="t" o:connecttype="segments"/>
            </v:shape>
            <w10:wrap anchorx="page" anchory="page"/>
          </v:group>
        </w:pict>
      </w:r>
      <w:r w:rsidR="00CB17DF" w:rsidRPr="0033229B">
        <w:rPr>
          <w:rFonts w:ascii="Area Medium Inktrap" w:hAnsi="Area Medium Inktrap"/>
          <w:color w:val="FFFFFF"/>
        </w:rPr>
        <w:t>A</w:t>
      </w:r>
      <w:r w:rsidR="00CB17DF" w:rsidRPr="0033229B">
        <w:rPr>
          <w:rFonts w:ascii="Area Medium Inktrap" w:hAnsi="Area Medium Inktrap"/>
          <w:color w:val="FFFFFF"/>
          <w:spacing w:val="-10"/>
        </w:rPr>
        <w:t xml:space="preserve"> </w:t>
      </w:r>
      <w:r w:rsidR="00CB17DF" w:rsidRPr="0033229B">
        <w:rPr>
          <w:rFonts w:ascii="Area Medium Inktrap" w:hAnsi="Area Medium Inktrap"/>
          <w:color w:val="FFFFFF"/>
        </w:rPr>
        <w:t>Ghost</w:t>
      </w:r>
      <w:r w:rsidR="00CB17DF" w:rsidRPr="0033229B">
        <w:rPr>
          <w:rFonts w:ascii="Area Medium Inktrap" w:hAnsi="Area Medium Inktrap"/>
          <w:color w:val="FFFFFF"/>
          <w:spacing w:val="-4"/>
        </w:rPr>
        <w:t xml:space="preserve"> </w:t>
      </w:r>
      <w:r w:rsidR="00CB17DF" w:rsidRPr="0033229B">
        <w:rPr>
          <w:rFonts w:ascii="Area Medium Inktrap" w:hAnsi="Area Medium Inktrap"/>
          <w:color w:val="FFFFFF"/>
        </w:rPr>
        <w:t>in</w:t>
      </w:r>
      <w:r w:rsidR="00CB17DF" w:rsidRPr="0033229B">
        <w:rPr>
          <w:rFonts w:ascii="Area Medium Inktrap" w:hAnsi="Area Medium Inktrap"/>
          <w:color w:val="FFFFFF"/>
          <w:spacing w:val="-4"/>
        </w:rPr>
        <w:t xml:space="preserve"> </w:t>
      </w:r>
      <w:r w:rsidR="00CB17DF" w:rsidRPr="0033229B">
        <w:rPr>
          <w:rFonts w:ascii="Area Medium Inktrap" w:hAnsi="Area Medium Inktrap"/>
          <w:color w:val="FFFFFF"/>
        </w:rPr>
        <w:t>My</w:t>
      </w:r>
      <w:r w:rsidR="00CB17DF" w:rsidRPr="0033229B">
        <w:rPr>
          <w:rFonts w:ascii="Area Medium Inktrap" w:hAnsi="Area Medium Inktrap"/>
          <w:color w:val="FFFFFF"/>
          <w:spacing w:val="-8"/>
        </w:rPr>
        <w:t xml:space="preserve"> </w:t>
      </w:r>
      <w:r w:rsidR="00CB17DF" w:rsidRPr="0033229B">
        <w:rPr>
          <w:rFonts w:ascii="Area Medium Inktrap" w:hAnsi="Area Medium Inktrap"/>
          <w:color w:val="FFFFFF"/>
        </w:rPr>
        <w:t>Suitcase</w:t>
      </w:r>
      <w:r w:rsidR="00CB17DF" w:rsidRPr="0033229B">
        <w:rPr>
          <w:rFonts w:ascii="Area Medium Inktrap" w:hAnsi="Area Medium Inktrap"/>
          <w:color w:val="FFFFFF"/>
          <w:spacing w:val="-4"/>
        </w:rPr>
        <w:t xml:space="preserve"> </w:t>
      </w:r>
      <w:r w:rsidR="00CB17DF" w:rsidRPr="0033229B">
        <w:rPr>
          <w:rFonts w:ascii="Area Medium Inktrap" w:hAnsi="Area Medium Inktrap"/>
          <w:color w:val="FFFFFF"/>
        </w:rPr>
        <w:t>-</w:t>
      </w:r>
      <w:r w:rsidR="00CB17DF" w:rsidRPr="0033229B">
        <w:rPr>
          <w:rFonts w:ascii="Area Medium Inktrap" w:hAnsi="Area Medium Inktrap"/>
          <w:color w:val="FFFFFF"/>
          <w:spacing w:val="-10"/>
        </w:rPr>
        <w:t xml:space="preserve"> </w:t>
      </w:r>
      <w:r w:rsidR="00CB17DF" w:rsidRPr="0033229B">
        <w:rPr>
          <w:rFonts w:ascii="Area Medium Inktrap" w:hAnsi="Area Medium Inktrap"/>
          <w:color w:val="FFFFFF"/>
        </w:rPr>
        <w:t>Tactile</w:t>
      </w:r>
      <w:r w:rsidR="00CB17DF" w:rsidRPr="0033229B">
        <w:rPr>
          <w:rFonts w:ascii="Area Medium Inktrap" w:hAnsi="Area Medium Inktrap"/>
          <w:color w:val="FFFFFF"/>
          <w:spacing w:val="-11"/>
        </w:rPr>
        <w:t xml:space="preserve"> </w:t>
      </w:r>
      <w:r w:rsidR="00CB17DF" w:rsidRPr="0033229B">
        <w:rPr>
          <w:rFonts w:ascii="Area Medium Inktrap" w:hAnsi="Area Medium Inktrap"/>
          <w:color w:val="FFFFFF"/>
          <w:spacing w:val="-4"/>
        </w:rPr>
        <w:t>Tour</w:t>
      </w:r>
    </w:p>
    <w:p w14:paraId="2243E463" w14:textId="77777777" w:rsidR="00874E37" w:rsidRPr="0033229B" w:rsidRDefault="00CB17DF">
      <w:pPr>
        <w:spacing w:before="16"/>
        <w:ind w:right="1129"/>
        <w:jc w:val="right"/>
        <w:rPr>
          <w:rFonts w:ascii="Area Medium Inktrap" w:hAnsi="Area Medium Inktrap"/>
        </w:rPr>
      </w:pPr>
      <w:r w:rsidRPr="0033229B">
        <w:rPr>
          <w:rFonts w:ascii="Area Medium Inktrap" w:hAnsi="Area Medium Inktrap"/>
          <w:color w:val="FFFFFF"/>
        </w:rPr>
        <w:t>Sydney</w:t>
      </w:r>
      <w:r w:rsidRPr="0033229B">
        <w:rPr>
          <w:rFonts w:ascii="Area Medium Inktrap" w:hAnsi="Area Medium Inktrap"/>
          <w:color w:val="FFFFFF"/>
          <w:spacing w:val="2"/>
        </w:rPr>
        <w:t xml:space="preserve"> </w:t>
      </w:r>
      <w:r w:rsidRPr="0033229B">
        <w:rPr>
          <w:rFonts w:ascii="Area Medium Inktrap" w:hAnsi="Area Medium Inktrap"/>
          <w:color w:val="FFFFFF"/>
        </w:rPr>
        <w:t>Festival</w:t>
      </w:r>
      <w:r w:rsidRPr="0033229B">
        <w:rPr>
          <w:rFonts w:ascii="Area Medium Inktrap" w:hAnsi="Area Medium Inktrap"/>
          <w:color w:val="FFFFFF"/>
          <w:spacing w:val="71"/>
        </w:rPr>
        <w:t xml:space="preserve"> </w:t>
      </w:r>
      <w:r w:rsidRPr="0033229B">
        <w:rPr>
          <w:rFonts w:ascii="Area Medium Inktrap" w:hAnsi="Area Medium Inktrap"/>
          <w:color w:val="FFFFFF"/>
          <w:spacing w:val="-4"/>
        </w:rPr>
        <w:t>2019</w:t>
      </w:r>
    </w:p>
    <w:p w14:paraId="2243E464" w14:textId="77777777" w:rsidR="00874E37" w:rsidRPr="0033229B" w:rsidRDefault="00874E37">
      <w:pPr>
        <w:jc w:val="right"/>
        <w:rPr>
          <w:rFonts w:ascii="Area Medium Inktrap" w:hAnsi="Area Medium Inktrap"/>
        </w:rPr>
        <w:sectPr w:rsidR="00874E37" w:rsidRPr="0033229B">
          <w:pgSz w:w="11910" w:h="16840"/>
          <w:pgMar w:top="640" w:right="0" w:bottom="280" w:left="0" w:header="720" w:footer="720" w:gutter="0"/>
          <w:cols w:space="720"/>
        </w:sectPr>
      </w:pPr>
    </w:p>
    <w:p w14:paraId="2243E465" w14:textId="77777777" w:rsidR="00874E37" w:rsidRPr="0033229B" w:rsidRDefault="0033229B">
      <w:pPr>
        <w:pStyle w:val="BodyText"/>
        <w:rPr>
          <w:rFonts w:ascii="Area Medium Inktrap" w:hAnsi="Area Medium Inktrap"/>
        </w:rPr>
      </w:pPr>
      <w:r w:rsidRPr="0033229B">
        <w:rPr>
          <w:rFonts w:ascii="Area Medium Inktrap" w:hAnsi="Area Medium Inktrap"/>
          <w:noProof/>
        </w:rPr>
        <w:lastRenderedPageBreak/>
      </w:r>
      <w:r w:rsidR="0033229B" w:rsidRPr="0033229B">
        <w:rPr>
          <w:rFonts w:ascii="Area Medium Inktrap" w:hAnsi="Area Medium Inktrap"/>
          <w:noProof/>
        </w:rPr>
        <w:pict w14:anchorId="2243E5C4">
          <v:shape id="docshape39" o:spid="_x0000_s1071" alt="" style="position:absolute;margin-left:0;margin-top:0;width:.1pt;height:841.9pt;z-index:15736832;mso-wrap-edited:f;mso-width-percent:0;mso-height-percent:0;mso-position-horizontal-relative:page;mso-position-vertical-relative:page;mso-width-percent:0;mso-height-percent:0" coordsize="1270,16838" path="m,l,16838e" fillcolor="#d2b1ff" stroked="f">
            <v:path arrowok="t" o:connecttype="custom" o:connectlocs="0,0;0,2147483646" o:connectangles="0,0"/>
            <w10:wrap anchorx="page" anchory="page"/>
          </v:shape>
        </w:pict>
      </w:r>
    </w:p>
    <w:p w14:paraId="2243E466" w14:textId="77777777" w:rsidR="00874E37" w:rsidRPr="0033229B" w:rsidRDefault="00874E37">
      <w:pPr>
        <w:pStyle w:val="BodyText"/>
        <w:rPr>
          <w:rFonts w:ascii="Area Medium Inktrap" w:hAnsi="Area Medium Inktrap"/>
        </w:rPr>
      </w:pPr>
    </w:p>
    <w:p w14:paraId="2243E467" w14:textId="77777777" w:rsidR="00874E37" w:rsidRPr="0033229B" w:rsidRDefault="00874E37">
      <w:pPr>
        <w:pStyle w:val="BodyText"/>
        <w:spacing w:before="7"/>
        <w:rPr>
          <w:rFonts w:ascii="Area Medium Inktrap" w:hAnsi="Area Medium Inktrap"/>
          <w:sz w:val="16"/>
        </w:rPr>
      </w:pPr>
    </w:p>
    <w:p w14:paraId="2243E468" w14:textId="77777777" w:rsidR="00874E37" w:rsidRPr="0033229B" w:rsidRDefault="0033229B">
      <w:pPr>
        <w:pStyle w:val="Heading2"/>
        <w:spacing w:before="463" w:line="180" w:lineRule="auto"/>
        <w:ind w:left="2002" w:hanging="720"/>
        <w:rPr>
          <w:rFonts w:ascii="Area Medium Inktrap" w:hAnsi="Area Medium Inktrap"/>
        </w:rPr>
      </w:pPr>
      <w:r w:rsidRPr="0033229B">
        <w:rPr>
          <w:rFonts w:ascii="Area Medium Inktrap" w:hAnsi="Area Medium Inktrap"/>
          <w:noProof/>
        </w:rPr>
      </w:r>
      <w:r w:rsidR="0033229B" w:rsidRPr="0033229B">
        <w:rPr>
          <w:rFonts w:ascii="Area Medium Inktrap" w:hAnsi="Area Medium Inktrap"/>
          <w:noProof/>
        </w:rPr>
        <w:pict w14:anchorId="2243E5C5">
          <v:shape id="docshape40" o:spid="_x0000_s1070" alt="" style="position:absolute;left:0;text-align:left;margin-left:282.95pt;margin-top:-34.85pt;width:312.35pt;height:184pt;z-index:-16152576;mso-wrap-edited:f;mso-width-percent:0;mso-height-percent:0;mso-position-horizontal-relative:page;mso-width-percent:0;mso-height-percent:0" coordsize="6247,3680" path="m6247,l5281,,2800,,1834,r-76,2l1684,7r-74,7l1536,24r-72,14l1393,54r-70,19l1254,94r-67,24l1120,145r-65,29l991,206r-62,34l868,276r-59,39l751,355r-56,43l640,443r-52,47l537,539r-49,51l441,643r-44,54l354,754r-41,58l275,871r-36,61l205,995r-32,64l144,1124r-27,67l93,1259r-21,69l53,1398r-16,71l24,1542r-10,73l6,1689r-5,75l,1840r1,76l6,1991r8,74l24,2139r13,72l53,2282r19,71l93,2422r24,68l144,2556r29,66l205,2686r34,62l275,2809r38,60l354,2927r43,56l441,3037r47,53l537,3141r51,49l640,3237r55,45l751,3325r58,41l868,3404r61,37l991,3475r64,31l1120,3535r67,27l1254,3586r69,22l1393,3626r71,17l1536,3656r74,10l1684,3674r74,4l1834,3680r966,l5281,3680r966,l6247,xe" fillcolor="#effdb7" stroked="f">
            <v:path arrowok="t" o:connecttype="custom" o:connectlocs="2129431225,-281047825;739514650,-281047825;679030900,-278225250;619353600,-271370425;561692425,-259273675;505644150,-243144675;451612000,-222580200;399595975,-197983475;349999300,-169757725;302821975,-137902950;258064000,-102419150;216531825,-63709550;177822225,-21774150;142741650,22983825;110886875,70161150;82661125,120161050;58064400,172177075;37499925,226612450;21370925,282660725;9677400,340725125;2419350,399999200;0,460886175;2419350,521773150;9677400,581450450;21370925,639111625;37499925,695563125;58064400,749595275;82661125,802014525;110886875,851611200;142741650,899191750;177822225,943546500;216531825,985481900;258064000,1024191500;302821975,1059675300;349999300,1091530075;399595975,1120159050;451612000,1144352550;505644150,1164917025;561692425,1181046025;619353600,1193142775;679030900,1200400825;739514650,1202820175;2129431225,1202820175;2147483646,-281047825" o:connectangles="0,0,0,0,0,0,0,0,0,0,0,0,0,0,0,0,0,0,0,0,0,0,0,0,0,0,0,0,0,0,0,0,0,0,0,0,0,0,0,0,0,0,0,0"/>
            <w10:wrap anchorx="page"/>
          </v:shape>
        </w:pict>
      </w:r>
      <w:r w:rsidR="00CB17DF" w:rsidRPr="0033229B">
        <w:rPr>
          <w:rFonts w:ascii="Area Medium Inktrap" w:hAnsi="Area Medium Inktrap"/>
          <w:color w:val="231F20"/>
          <w:spacing w:val="-93"/>
        </w:rPr>
        <w:t>O</w:t>
      </w:r>
      <w:r w:rsidR="00CB17DF" w:rsidRPr="0033229B">
        <w:rPr>
          <w:rFonts w:ascii="Area Medium Inktrap" w:hAnsi="Area Medium Inktrap"/>
          <w:color w:val="231F20"/>
          <w:spacing w:val="-101"/>
        </w:rPr>
        <w:t>U</w:t>
      </w:r>
      <w:r w:rsidR="00CB17DF" w:rsidRPr="0033229B">
        <w:rPr>
          <w:rFonts w:ascii="Area Medium Inktrap" w:hAnsi="Area Medium Inktrap"/>
          <w:color w:val="231F20"/>
        </w:rPr>
        <w:t>R</w:t>
      </w:r>
      <w:r w:rsidR="00CB17DF" w:rsidRPr="0033229B">
        <w:rPr>
          <w:rFonts w:ascii="Area Medium Inktrap" w:hAnsi="Area Medium Inktrap"/>
          <w:color w:val="231F20"/>
          <w:spacing w:val="-136"/>
        </w:rPr>
        <w:t xml:space="preserve"> </w:t>
      </w:r>
      <w:r w:rsidR="00CB17DF" w:rsidRPr="0033229B">
        <w:rPr>
          <w:rFonts w:ascii="Area Medium Inktrap" w:hAnsi="Area Medium Inktrap"/>
          <w:color w:val="231F20"/>
          <w:spacing w:val="-94"/>
        </w:rPr>
        <w:t>D</w:t>
      </w:r>
      <w:r w:rsidR="00CB17DF" w:rsidRPr="0033229B">
        <w:rPr>
          <w:rFonts w:ascii="Area Medium Inktrap" w:hAnsi="Area Medium Inktrap"/>
          <w:color w:val="231F20"/>
          <w:spacing w:val="-98"/>
        </w:rPr>
        <w:t>IS</w:t>
      </w:r>
      <w:r w:rsidR="00CB17DF" w:rsidRPr="0033229B">
        <w:rPr>
          <w:rFonts w:ascii="Area Medium Inktrap" w:hAnsi="Area Medium Inktrap"/>
          <w:color w:val="231F20"/>
          <w:spacing w:val="-95"/>
        </w:rPr>
        <w:t>A</w:t>
      </w:r>
      <w:r w:rsidR="00CB17DF" w:rsidRPr="0033229B">
        <w:rPr>
          <w:rFonts w:ascii="Area Medium Inktrap" w:hAnsi="Area Medium Inktrap"/>
          <w:color w:val="231F20"/>
          <w:spacing w:val="-96"/>
        </w:rPr>
        <w:t>B</w:t>
      </w:r>
      <w:r w:rsidR="00CB17DF" w:rsidRPr="0033229B">
        <w:rPr>
          <w:rFonts w:ascii="Area Medium Inktrap" w:hAnsi="Area Medium Inktrap"/>
          <w:color w:val="231F20"/>
          <w:spacing w:val="-108"/>
        </w:rPr>
        <w:t>I</w:t>
      </w:r>
      <w:r w:rsidR="00CB17DF" w:rsidRPr="0033229B">
        <w:rPr>
          <w:rFonts w:ascii="Area Medium Inktrap" w:hAnsi="Area Medium Inktrap"/>
          <w:color w:val="231F20"/>
          <w:spacing w:val="-97"/>
        </w:rPr>
        <w:t>L</w:t>
      </w:r>
      <w:r w:rsidR="00CB17DF" w:rsidRPr="0033229B">
        <w:rPr>
          <w:rFonts w:ascii="Area Medium Inktrap" w:hAnsi="Area Medium Inktrap"/>
          <w:color w:val="231F20"/>
          <w:spacing w:val="-98"/>
        </w:rPr>
        <w:t>I</w:t>
      </w:r>
      <w:r w:rsidR="00CB17DF" w:rsidRPr="0033229B">
        <w:rPr>
          <w:rFonts w:ascii="Area Medium Inktrap" w:hAnsi="Area Medium Inktrap"/>
          <w:color w:val="231F20"/>
          <w:spacing w:val="-50"/>
        </w:rPr>
        <w:t>T</w:t>
      </w:r>
      <w:r w:rsidR="00CB17DF" w:rsidRPr="0033229B">
        <w:rPr>
          <w:rFonts w:ascii="Area Medium Inktrap" w:hAnsi="Area Medium Inktrap"/>
          <w:color w:val="231F20"/>
          <w:spacing w:val="-2"/>
        </w:rPr>
        <w:t>Y</w:t>
      </w:r>
      <w:r w:rsidR="00CB17DF" w:rsidRPr="0033229B">
        <w:rPr>
          <w:rFonts w:ascii="Area Medium Inktrap" w:hAnsi="Area Medium Inktrap"/>
          <w:color w:val="231F20"/>
          <w:spacing w:val="-84"/>
        </w:rPr>
        <w:t xml:space="preserve"> </w:t>
      </w:r>
      <w:r w:rsidR="00CB17DF" w:rsidRPr="0033229B">
        <w:rPr>
          <w:rFonts w:ascii="Area Medium Inktrap" w:hAnsi="Area Medium Inktrap"/>
          <w:color w:val="231F20"/>
          <w:spacing w:val="-108"/>
        </w:rPr>
        <w:t>I</w:t>
      </w:r>
      <w:r w:rsidR="00CB17DF" w:rsidRPr="0033229B">
        <w:rPr>
          <w:rFonts w:ascii="Area Medium Inktrap" w:hAnsi="Area Medium Inktrap"/>
          <w:color w:val="231F20"/>
          <w:spacing w:val="-96"/>
        </w:rPr>
        <w:t>N</w:t>
      </w:r>
      <w:r w:rsidR="00CB17DF" w:rsidRPr="0033229B">
        <w:rPr>
          <w:rFonts w:ascii="Area Medium Inktrap" w:hAnsi="Area Medium Inktrap"/>
          <w:color w:val="231F20"/>
          <w:spacing w:val="-95"/>
        </w:rPr>
        <w:t>C</w:t>
      </w:r>
      <w:r w:rsidR="00CB17DF" w:rsidRPr="0033229B">
        <w:rPr>
          <w:rFonts w:ascii="Area Medium Inktrap" w:hAnsi="Area Medium Inktrap"/>
          <w:color w:val="231F20"/>
          <w:spacing w:val="-122"/>
        </w:rPr>
        <w:t>L</w:t>
      </w:r>
      <w:r w:rsidR="00CB17DF" w:rsidRPr="0033229B">
        <w:rPr>
          <w:rFonts w:ascii="Area Medium Inktrap" w:hAnsi="Area Medium Inktrap"/>
          <w:color w:val="231F20"/>
          <w:spacing w:val="-98"/>
        </w:rPr>
        <w:t>U</w:t>
      </w:r>
      <w:r w:rsidR="00CB17DF" w:rsidRPr="0033229B">
        <w:rPr>
          <w:rFonts w:ascii="Area Medium Inktrap" w:hAnsi="Area Medium Inktrap"/>
          <w:color w:val="231F20"/>
          <w:spacing w:val="-99"/>
        </w:rPr>
        <w:t>S</w:t>
      </w:r>
      <w:r w:rsidR="00CB17DF" w:rsidRPr="0033229B">
        <w:rPr>
          <w:rFonts w:ascii="Area Medium Inktrap" w:hAnsi="Area Medium Inktrap"/>
          <w:color w:val="231F20"/>
          <w:spacing w:val="-98"/>
        </w:rPr>
        <w:t>I</w:t>
      </w:r>
      <w:r w:rsidR="00CB17DF" w:rsidRPr="0033229B">
        <w:rPr>
          <w:rFonts w:ascii="Area Medium Inktrap" w:hAnsi="Area Medium Inktrap"/>
          <w:color w:val="231F20"/>
          <w:spacing w:val="-96"/>
        </w:rPr>
        <w:t>O</w:t>
      </w:r>
      <w:r w:rsidR="00CB17DF" w:rsidRPr="0033229B">
        <w:rPr>
          <w:rFonts w:ascii="Area Medium Inktrap" w:hAnsi="Area Medium Inktrap"/>
          <w:color w:val="231F20"/>
          <w:spacing w:val="-2"/>
        </w:rPr>
        <w:t>N</w:t>
      </w:r>
    </w:p>
    <w:p w14:paraId="2243E469" w14:textId="77777777" w:rsidR="00874E37" w:rsidRPr="0033229B" w:rsidRDefault="00CB17DF">
      <w:pPr>
        <w:spacing w:line="1087" w:lineRule="exact"/>
        <w:ind w:left="1283"/>
        <w:rPr>
          <w:rFonts w:ascii="Area Medium Inktrap" w:hAnsi="Area Medium Inktrap"/>
          <w:sz w:val="113"/>
        </w:rPr>
      </w:pPr>
      <w:r w:rsidRPr="0033229B">
        <w:rPr>
          <w:rFonts w:ascii="Area Medium Inktrap" w:hAnsi="Area Medium Inktrap"/>
          <w:color w:val="231F20"/>
          <w:spacing w:val="-139"/>
          <w:sz w:val="113"/>
        </w:rPr>
        <w:t>A</w:t>
      </w:r>
      <w:r w:rsidRPr="0033229B">
        <w:rPr>
          <w:rFonts w:ascii="Area Medium Inktrap" w:hAnsi="Area Medium Inktrap"/>
          <w:color w:val="231F20"/>
          <w:spacing w:val="-121"/>
          <w:sz w:val="113"/>
        </w:rPr>
        <w:t>C</w:t>
      </w:r>
      <w:r w:rsidRPr="0033229B">
        <w:rPr>
          <w:rFonts w:ascii="Area Medium Inktrap" w:hAnsi="Area Medium Inktrap"/>
          <w:color w:val="231F20"/>
          <w:spacing w:val="-104"/>
          <w:sz w:val="113"/>
        </w:rPr>
        <w:t>T</w:t>
      </w:r>
      <w:r w:rsidRPr="0033229B">
        <w:rPr>
          <w:rFonts w:ascii="Area Medium Inktrap" w:hAnsi="Area Medium Inktrap"/>
          <w:color w:val="231F20"/>
          <w:spacing w:val="-105"/>
          <w:sz w:val="113"/>
        </w:rPr>
        <w:t>I</w:t>
      </w:r>
      <w:r w:rsidRPr="0033229B">
        <w:rPr>
          <w:rFonts w:ascii="Area Medium Inktrap" w:hAnsi="Area Medium Inktrap"/>
          <w:color w:val="231F20"/>
          <w:spacing w:val="-103"/>
          <w:sz w:val="113"/>
        </w:rPr>
        <w:t>O</w:t>
      </w:r>
      <w:r w:rsidRPr="0033229B">
        <w:rPr>
          <w:rFonts w:ascii="Area Medium Inktrap" w:hAnsi="Area Medium Inktrap"/>
          <w:color w:val="231F20"/>
          <w:spacing w:val="-9"/>
          <w:sz w:val="113"/>
        </w:rPr>
        <w:t>N</w:t>
      </w:r>
      <w:r w:rsidRPr="0033229B">
        <w:rPr>
          <w:rFonts w:ascii="Area Medium Inktrap" w:hAnsi="Area Medium Inktrap"/>
          <w:color w:val="231F20"/>
          <w:spacing w:val="-130"/>
          <w:sz w:val="113"/>
        </w:rPr>
        <w:t xml:space="preserve"> </w:t>
      </w:r>
      <w:r w:rsidRPr="0033229B">
        <w:rPr>
          <w:rFonts w:ascii="Area Medium Inktrap" w:hAnsi="Area Medium Inktrap"/>
          <w:color w:val="231F20"/>
          <w:spacing w:val="-114"/>
          <w:sz w:val="113"/>
        </w:rPr>
        <w:t>P</w:t>
      </w:r>
      <w:r w:rsidRPr="0033229B">
        <w:rPr>
          <w:rFonts w:ascii="Area Medium Inktrap" w:hAnsi="Area Medium Inktrap"/>
          <w:color w:val="231F20"/>
          <w:spacing w:val="-49"/>
          <w:sz w:val="113"/>
        </w:rPr>
        <w:t>L</w:t>
      </w:r>
      <w:r w:rsidRPr="0033229B">
        <w:rPr>
          <w:rFonts w:ascii="Area Medium Inktrap" w:hAnsi="Area Medium Inktrap"/>
          <w:color w:val="231F20"/>
          <w:spacing w:val="-101"/>
          <w:sz w:val="113"/>
        </w:rPr>
        <w:t>A</w:t>
      </w:r>
      <w:r w:rsidRPr="0033229B">
        <w:rPr>
          <w:rFonts w:ascii="Area Medium Inktrap" w:hAnsi="Area Medium Inktrap"/>
          <w:color w:val="231F20"/>
          <w:spacing w:val="-8"/>
          <w:sz w:val="113"/>
        </w:rPr>
        <w:t>N</w:t>
      </w:r>
    </w:p>
    <w:p w14:paraId="2243E46A" w14:textId="77777777" w:rsidR="00874E37" w:rsidRPr="0033229B" w:rsidRDefault="00874E37">
      <w:pPr>
        <w:pStyle w:val="BodyText"/>
        <w:rPr>
          <w:rFonts w:ascii="Area Medium Inktrap" w:hAnsi="Area Medium Inktrap"/>
        </w:rPr>
      </w:pPr>
    </w:p>
    <w:p w14:paraId="2243E46B" w14:textId="77777777" w:rsidR="00874E37" w:rsidRPr="0033229B" w:rsidRDefault="00874E37">
      <w:pPr>
        <w:pStyle w:val="BodyText"/>
        <w:rPr>
          <w:rFonts w:ascii="Area Medium Inktrap" w:hAnsi="Area Medium Inktrap"/>
        </w:rPr>
      </w:pPr>
    </w:p>
    <w:p w14:paraId="2243E46C" w14:textId="77777777" w:rsidR="00874E37" w:rsidRPr="0033229B" w:rsidRDefault="0033229B">
      <w:pPr>
        <w:pStyle w:val="BodyText"/>
        <w:spacing w:before="10"/>
        <w:rPr>
          <w:rFonts w:ascii="Area Medium Inktrap" w:hAnsi="Area Medium Inktrap"/>
          <w:sz w:val="27"/>
        </w:rPr>
      </w:pPr>
      <w:r w:rsidRPr="0033229B">
        <w:rPr>
          <w:rFonts w:ascii="Area Medium Inktrap" w:hAnsi="Area Medium Inktrap"/>
          <w:noProof/>
        </w:rPr>
      </w:r>
      <w:r w:rsidR="0033229B" w:rsidRPr="0033229B">
        <w:rPr>
          <w:rFonts w:ascii="Area Medium Inktrap" w:hAnsi="Area Medium Inktrap"/>
          <w:noProof/>
        </w:rPr>
        <w:pict w14:anchorId="2243E5C6">
          <v:shape id="docshape41" o:spid="_x0000_s1069" alt="" style="position:absolute;margin-left:52.45pt;margin-top:17.9pt;width:467pt;height:.1pt;z-index:-15720960;mso-wrap-edited:f;mso-width-percent:0;mso-height-percent:0;mso-wrap-distance-left:0;mso-wrap-distance-right:0;mso-position-horizontal-relative:page;mso-width-percent:0;mso-height-percent:0" coordsize="9340,1270" path="m,l9339,e" filled="f" strokecolor="#231f20" strokeweight="1pt">
            <v:path arrowok="t" o:connecttype="custom" o:connectlocs="0,0;2147483646,0" o:connectangles="0,0"/>
            <w10:wrap type="topAndBottom" anchorx="page"/>
          </v:shape>
        </w:pict>
      </w:r>
    </w:p>
    <w:p w14:paraId="2243E46D" w14:textId="77777777" w:rsidR="00874E37" w:rsidRPr="0033229B" w:rsidRDefault="00CB17DF">
      <w:pPr>
        <w:pStyle w:val="Heading5"/>
        <w:spacing w:before="1149"/>
        <w:ind w:right="0"/>
        <w:rPr>
          <w:rFonts w:ascii="Area Medium Inktrap" w:hAnsi="Area Medium Inktrap"/>
        </w:rPr>
      </w:pPr>
      <w:r w:rsidRPr="0033229B">
        <w:rPr>
          <w:rFonts w:ascii="Area Medium Inktrap" w:hAnsi="Area Medium Inktrap"/>
          <w:color w:val="231F20"/>
        </w:rPr>
        <w:t>Our</w:t>
      </w:r>
      <w:r w:rsidRPr="0033229B">
        <w:rPr>
          <w:rFonts w:ascii="Area Medium Inktrap" w:hAnsi="Area Medium Inktrap"/>
          <w:color w:val="231F20"/>
          <w:spacing w:val="-9"/>
        </w:rPr>
        <w:t xml:space="preserve"> </w:t>
      </w:r>
      <w:r w:rsidRPr="0033229B">
        <w:rPr>
          <w:rFonts w:ascii="Area Medium Inktrap" w:hAnsi="Area Medium Inktrap"/>
          <w:color w:val="231F20"/>
        </w:rPr>
        <w:t>purpose</w:t>
      </w:r>
      <w:r w:rsidRPr="0033229B">
        <w:rPr>
          <w:rFonts w:ascii="Area Medium Inktrap" w:hAnsi="Area Medium Inktrap"/>
          <w:color w:val="231F20"/>
          <w:spacing w:val="-2"/>
        </w:rPr>
        <w:t xml:space="preserve"> </w:t>
      </w:r>
      <w:r w:rsidRPr="0033229B">
        <w:rPr>
          <w:rFonts w:ascii="Area Medium Inktrap" w:hAnsi="Area Medium Inktrap"/>
          <w:color w:val="231F20"/>
        </w:rPr>
        <w:t>is</w:t>
      </w:r>
      <w:r w:rsidRPr="0033229B">
        <w:rPr>
          <w:rFonts w:ascii="Area Medium Inktrap" w:hAnsi="Area Medium Inktrap"/>
          <w:color w:val="231F20"/>
          <w:spacing w:val="-7"/>
        </w:rPr>
        <w:t xml:space="preserve"> </w:t>
      </w:r>
      <w:r w:rsidRPr="0033229B">
        <w:rPr>
          <w:rFonts w:ascii="Area Medium Inktrap" w:hAnsi="Area Medium Inktrap"/>
          <w:color w:val="231F20"/>
        </w:rPr>
        <w:t>to</w:t>
      </w:r>
      <w:r w:rsidRPr="0033229B">
        <w:rPr>
          <w:rFonts w:ascii="Area Medium Inktrap" w:hAnsi="Area Medium Inktrap"/>
          <w:color w:val="231F20"/>
          <w:spacing w:val="-2"/>
        </w:rPr>
        <w:t xml:space="preserve"> </w:t>
      </w:r>
      <w:r w:rsidRPr="0033229B">
        <w:rPr>
          <w:rFonts w:ascii="Area Medium Inktrap" w:hAnsi="Area Medium Inktrap"/>
          <w:color w:val="231F20"/>
        </w:rPr>
        <w:t>present</w:t>
      </w:r>
      <w:r w:rsidRPr="0033229B">
        <w:rPr>
          <w:rFonts w:ascii="Area Medium Inktrap" w:hAnsi="Area Medium Inktrap"/>
          <w:color w:val="231F20"/>
          <w:spacing w:val="-1"/>
        </w:rPr>
        <w:t xml:space="preserve"> </w:t>
      </w:r>
      <w:r w:rsidRPr="0033229B">
        <w:rPr>
          <w:rFonts w:ascii="Area Medium Inktrap" w:hAnsi="Area Medium Inktrap"/>
          <w:color w:val="231F20"/>
        </w:rPr>
        <w:t>bold</w:t>
      </w:r>
      <w:r w:rsidRPr="0033229B">
        <w:rPr>
          <w:rFonts w:ascii="Area Medium Inktrap" w:hAnsi="Area Medium Inktrap"/>
          <w:color w:val="231F20"/>
          <w:spacing w:val="-2"/>
        </w:rPr>
        <w:t xml:space="preserve"> </w:t>
      </w:r>
      <w:r w:rsidRPr="0033229B">
        <w:rPr>
          <w:rFonts w:ascii="Area Medium Inktrap" w:hAnsi="Area Medium Inktrap"/>
          <w:color w:val="231F20"/>
        </w:rPr>
        <w:t>and</w:t>
      </w:r>
      <w:r w:rsidRPr="0033229B">
        <w:rPr>
          <w:rFonts w:ascii="Area Medium Inktrap" w:hAnsi="Area Medium Inktrap"/>
          <w:color w:val="231F20"/>
          <w:spacing w:val="-1"/>
        </w:rPr>
        <w:t xml:space="preserve"> </w:t>
      </w:r>
      <w:proofErr w:type="gramStart"/>
      <w:r w:rsidRPr="0033229B">
        <w:rPr>
          <w:rFonts w:ascii="Area Medium Inktrap" w:hAnsi="Area Medium Inktrap"/>
          <w:color w:val="231F20"/>
          <w:spacing w:val="-2"/>
        </w:rPr>
        <w:t>memorable</w:t>
      </w:r>
      <w:proofErr w:type="gramEnd"/>
    </w:p>
    <w:p w14:paraId="2243E46E" w14:textId="77777777" w:rsidR="00874E37" w:rsidRPr="0033229B" w:rsidRDefault="00CB17DF">
      <w:pPr>
        <w:spacing w:before="48" w:line="276" w:lineRule="auto"/>
        <w:ind w:left="1283" w:right="2650"/>
        <w:rPr>
          <w:rFonts w:ascii="Area Medium Inktrap" w:hAnsi="Area Medium Inktrap"/>
          <w:b/>
          <w:sz w:val="26"/>
        </w:rPr>
      </w:pPr>
      <w:r w:rsidRPr="0033229B">
        <w:rPr>
          <w:rFonts w:ascii="Area Medium Inktrap" w:hAnsi="Area Medium Inktrap"/>
          <w:b/>
          <w:color w:val="231F20"/>
          <w:sz w:val="26"/>
        </w:rPr>
        <w:t>experiences</w:t>
      </w:r>
      <w:r w:rsidRPr="0033229B">
        <w:rPr>
          <w:rFonts w:ascii="Area Medium Inktrap" w:hAnsi="Area Medium Inktrap"/>
          <w:b/>
          <w:color w:val="231F20"/>
          <w:spacing w:val="-17"/>
          <w:sz w:val="26"/>
        </w:rPr>
        <w:t xml:space="preserve"> </w:t>
      </w:r>
      <w:r w:rsidRPr="0033229B">
        <w:rPr>
          <w:rFonts w:ascii="Area Medium Inktrap" w:hAnsi="Area Medium Inktrap"/>
          <w:b/>
          <w:color w:val="231F20"/>
          <w:sz w:val="26"/>
        </w:rPr>
        <w:t>which</w:t>
      </w:r>
      <w:r w:rsidRPr="0033229B">
        <w:rPr>
          <w:rFonts w:ascii="Area Medium Inktrap" w:hAnsi="Area Medium Inktrap"/>
          <w:b/>
          <w:color w:val="231F20"/>
          <w:spacing w:val="-10"/>
          <w:sz w:val="26"/>
        </w:rPr>
        <w:t xml:space="preserve"> </w:t>
      </w:r>
      <w:r w:rsidRPr="0033229B">
        <w:rPr>
          <w:rFonts w:ascii="Area Medium Inktrap" w:hAnsi="Area Medium Inktrap"/>
          <w:b/>
          <w:color w:val="231F20"/>
          <w:sz w:val="26"/>
        </w:rPr>
        <w:t>ignite,</w:t>
      </w:r>
      <w:r w:rsidRPr="0033229B">
        <w:rPr>
          <w:rFonts w:ascii="Area Medium Inktrap" w:hAnsi="Area Medium Inktrap"/>
          <w:b/>
          <w:color w:val="231F20"/>
          <w:spacing w:val="-17"/>
          <w:sz w:val="26"/>
        </w:rPr>
        <w:t xml:space="preserve"> </w:t>
      </w:r>
      <w:r w:rsidRPr="0033229B">
        <w:rPr>
          <w:rFonts w:ascii="Area Medium Inktrap" w:hAnsi="Area Medium Inktrap"/>
          <w:b/>
          <w:color w:val="231F20"/>
          <w:sz w:val="26"/>
        </w:rPr>
        <w:t>unite</w:t>
      </w:r>
      <w:r w:rsidRPr="0033229B">
        <w:rPr>
          <w:rFonts w:ascii="Area Medium Inktrap" w:hAnsi="Area Medium Inktrap"/>
          <w:b/>
          <w:color w:val="231F20"/>
          <w:spacing w:val="-10"/>
          <w:sz w:val="26"/>
        </w:rPr>
        <w:t xml:space="preserve"> </w:t>
      </w:r>
      <w:r w:rsidRPr="0033229B">
        <w:rPr>
          <w:rFonts w:ascii="Area Medium Inktrap" w:hAnsi="Area Medium Inktrap"/>
          <w:b/>
          <w:color w:val="231F20"/>
          <w:sz w:val="26"/>
        </w:rPr>
        <w:t>and</w:t>
      </w:r>
      <w:r w:rsidRPr="0033229B">
        <w:rPr>
          <w:rFonts w:ascii="Area Medium Inktrap" w:hAnsi="Area Medium Inktrap"/>
          <w:b/>
          <w:color w:val="231F20"/>
          <w:spacing w:val="-11"/>
          <w:sz w:val="26"/>
        </w:rPr>
        <w:t xml:space="preserve"> </w:t>
      </w:r>
      <w:r w:rsidRPr="0033229B">
        <w:rPr>
          <w:rFonts w:ascii="Area Medium Inktrap" w:hAnsi="Area Medium Inktrap"/>
          <w:b/>
          <w:color w:val="231F20"/>
          <w:sz w:val="26"/>
        </w:rPr>
        <w:t>excite</w:t>
      </w:r>
      <w:r w:rsidRPr="0033229B">
        <w:rPr>
          <w:rFonts w:ascii="Area Medium Inktrap" w:hAnsi="Area Medium Inktrap"/>
          <w:b/>
          <w:color w:val="231F20"/>
          <w:spacing w:val="-11"/>
          <w:sz w:val="26"/>
        </w:rPr>
        <w:t xml:space="preserve"> </w:t>
      </w:r>
      <w:r w:rsidRPr="0033229B">
        <w:rPr>
          <w:rFonts w:ascii="Area Medium Inktrap" w:hAnsi="Area Medium Inktrap"/>
          <w:b/>
          <w:color w:val="231F20"/>
          <w:sz w:val="26"/>
        </w:rPr>
        <w:t>Sydney</w:t>
      </w:r>
      <w:r w:rsidRPr="0033229B">
        <w:rPr>
          <w:rFonts w:ascii="Area Medium Inktrap" w:hAnsi="Area Medium Inktrap"/>
          <w:b/>
          <w:color w:val="231F20"/>
          <w:spacing w:val="-16"/>
          <w:sz w:val="26"/>
        </w:rPr>
        <w:t xml:space="preserve"> </w:t>
      </w:r>
      <w:r w:rsidRPr="0033229B">
        <w:rPr>
          <w:rFonts w:ascii="Area Medium Inktrap" w:hAnsi="Area Medium Inktrap"/>
          <w:b/>
          <w:color w:val="231F20"/>
          <w:sz w:val="26"/>
        </w:rPr>
        <w:t>in</w:t>
      </w:r>
      <w:r w:rsidRPr="0033229B">
        <w:rPr>
          <w:rFonts w:ascii="Area Medium Inktrap" w:hAnsi="Area Medium Inktrap"/>
          <w:b/>
          <w:color w:val="231F20"/>
          <w:spacing w:val="-17"/>
          <w:sz w:val="26"/>
        </w:rPr>
        <w:t xml:space="preserve"> </w:t>
      </w:r>
      <w:r w:rsidRPr="0033229B">
        <w:rPr>
          <w:rFonts w:ascii="Area Medium Inktrap" w:hAnsi="Area Medium Inktrap"/>
          <w:b/>
          <w:color w:val="231F20"/>
          <w:sz w:val="26"/>
        </w:rPr>
        <w:t>January. And these experiences need to be for everyone.</w:t>
      </w:r>
    </w:p>
    <w:p w14:paraId="2243E46F" w14:textId="77777777" w:rsidR="00874E37" w:rsidRPr="0033229B" w:rsidRDefault="00874E37">
      <w:pPr>
        <w:pStyle w:val="BodyText"/>
        <w:spacing w:before="4"/>
        <w:rPr>
          <w:rFonts w:ascii="Area Medium Inktrap" w:hAnsi="Area Medium Inktrap"/>
          <w:b/>
          <w:sz w:val="47"/>
        </w:rPr>
      </w:pPr>
    </w:p>
    <w:p w14:paraId="2243E470" w14:textId="77777777" w:rsidR="00874E37" w:rsidRPr="0033229B" w:rsidRDefault="00CB17DF">
      <w:pPr>
        <w:pStyle w:val="BodyText"/>
        <w:spacing w:line="319" w:lineRule="auto"/>
        <w:ind w:left="1283" w:right="1903"/>
        <w:rPr>
          <w:rFonts w:ascii="Area Medium Inktrap" w:hAnsi="Area Medium Inktrap"/>
        </w:rPr>
      </w:pPr>
      <w:r w:rsidRPr="0033229B">
        <w:rPr>
          <w:rFonts w:ascii="Area Medium Inktrap" w:hAnsi="Area Medium Inktrap"/>
          <w:color w:val="231F20"/>
        </w:rPr>
        <w:t>This Plan outlines our strategy to embed access and inclusion principles across all aspects</w:t>
      </w:r>
      <w:r w:rsidRPr="0033229B">
        <w:rPr>
          <w:rFonts w:ascii="Area Medium Inktrap" w:hAnsi="Area Medium Inktrap"/>
          <w:color w:val="231F20"/>
          <w:spacing w:val="-4"/>
        </w:rPr>
        <w:t xml:space="preserve"> </w:t>
      </w:r>
      <w:r w:rsidRPr="0033229B">
        <w:rPr>
          <w:rFonts w:ascii="Area Medium Inktrap" w:hAnsi="Area Medium Inktrap"/>
          <w:color w:val="231F20"/>
        </w:rPr>
        <w:t>of</w:t>
      </w:r>
      <w:r w:rsidRPr="0033229B">
        <w:rPr>
          <w:rFonts w:ascii="Area Medium Inktrap" w:hAnsi="Area Medium Inktrap"/>
          <w:color w:val="231F20"/>
          <w:spacing w:val="-9"/>
        </w:rPr>
        <w:t xml:space="preserve"> </w:t>
      </w:r>
      <w:r w:rsidRPr="0033229B">
        <w:rPr>
          <w:rFonts w:ascii="Area Medium Inktrap" w:hAnsi="Area Medium Inktrap"/>
          <w:color w:val="231F20"/>
        </w:rPr>
        <w:t>our</w:t>
      </w:r>
      <w:r w:rsidRPr="0033229B">
        <w:rPr>
          <w:rFonts w:ascii="Area Medium Inktrap" w:hAnsi="Area Medium Inktrap"/>
          <w:color w:val="231F20"/>
          <w:spacing w:val="-13"/>
        </w:rPr>
        <w:t xml:space="preserve"> </w:t>
      </w:r>
      <w:r w:rsidRPr="0033229B">
        <w:rPr>
          <w:rFonts w:ascii="Area Medium Inktrap" w:hAnsi="Area Medium Inktrap"/>
          <w:color w:val="231F20"/>
        </w:rPr>
        <w:t>work.</w:t>
      </w:r>
      <w:r w:rsidRPr="0033229B">
        <w:rPr>
          <w:rFonts w:ascii="Area Medium Inktrap" w:hAnsi="Area Medium Inktrap"/>
          <w:color w:val="231F20"/>
          <w:spacing w:val="-10"/>
        </w:rPr>
        <w:t xml:space="preserve"> </w:t>
      </w:r>
      <w:r w:rsidRPr="0033229B">
        <w:rPr>
          <w:rFonts w:ascii="Area Medium Inktrap" w:hAnsi="Area Medium Inktrap"/>
          <w:color w:val="231F20"/>
        </w:rPr>
        <w:t>It</w:t>
      </w:r>
      <w:r w:rsidRPr="0033229B">
        <w:rPr>
          <w:rFonts w:ascii="Area Medium Inktrap" w:hAnsi="Area Medium Inktrap"/>
          <w:color w:val="231F20"/>
          <w:spacing w:val="-4"/>
        </w:rPr>
        <w:t xml:space="preserve"> </w:t>
      </w:r>
      <w:r w:rsidRPr="0033229B">
        <w:rPr>
          <w:rFonts w:ascii="Area Medium Inktrap" w:hAnsi="Area Medium Inktrap"/>
          <w:color w:val="231F20"/>
        </w:rPr>
        <w:t>builds</w:t>
      </w:r>
      <w:r w:rsidRPr="0033229B">
        <w:rPr>
          <w:rFonts w:ascii="Area Medium Inktrap" w:hAnsi="Area Medium Inktrap"/>
          <w:color w:val="231F20"/>
          <w:spacing w:val="-4"/>
        </w:rPr>
        <w:t xml:space="preserve"> </w:t>
      </w:r>
      <w:r w:rsidRPr="0033229B">
        <w:rPr>
          <w:rFonts w:ascii="Area Medium Inktrap" w:hAnsi="Area Medium Inktrap"/>
          <w:color w:val="231F20"/>
        </w:rPr>
        <w:t>upon</w:t>
      </w:r>
      <w:r w:rsidRPr="0033229B">
        <w:rPr>
          <w:rFonts w:ascii="Area Medium Inktrap" w:hAnsi="Area Medium Inktrap"/>
          <w:color w:val="231F20"/>
          <w:spacing w:val="-8"/>
        </w:rPr>
        <w:t xml:space="preserve"> </w:t>
      </w:r>
      <w:r w:rsidRPr="0033229B">
        <w:rPr>
          <w:rFonts w:ascii="Area Medium Inktrap" w:hAnsi="Area Medium Inktrap"/>
          <w:color w:val="231F20"/>
        </w:rPr>
        <w:t>the</w:t>
      </w:r>
      <w:r w:rsidRPr="0033229B">
        <w:rPr>
          <w:rFonts w:ascii="Area Medium Inktrap" w:hAnsi="Area Medium Inktrap"/>
          <w:color w:val="231F20"/>
          <w:spacing w:val="-4"/>
        </w:rPr>
        <w:t xml:space="preserve"> </w:t>
      </w:r>
      <w:r w:rsidRPr="0033229B">
        <w:rPr>
          <w:rFonts w:ascii="Area Medium Inktrap" w:hAnsi="Area Medium Inktrap"/>
          <w:color w:val="231F20"/>
        </w:rPr>
        <w:t>previous</w:t>
      </w:r>
      <w:r w:rsidRPr="0033229B">
        <w:rPr>
          <w:rFonts w:ascii="Area Medium Inktrap" w:hAnsi="Area Medium Inktrap"/>
          <w:color w:val="231F20"/>
          <w:spacing w:val="-4"/>
        </w:rPr>
        <w:t xml:space="preserve"> </w:t>
      </w:r>
      <w:r w:rsidRPr="0033229B">
        <w:rPr>
          <w:rFonts w:ascii="Area Medium Inktrap" w:hAnsi="Area Medium Inktrap"/>
          <w:color w:val="231F20"/>
        </w:rPr>
        <w:t>plans</w:t>
      </w:r>
      <w:r w:rsidRPr="0033229B">
        <w:rPr>
          <w:rFonts w:ascii="Area Medium Inktrap" w:hAnsi="Area Medium Inktrap"/>
          <w:color w:val="231F20"/>
          <w:spacing w:val="-4"/>
        </w:rPr>
        <w:t xml:space="preserve"> </w:t>
      </w:r>
      <w:r w:rsidRPr="0033229B">
        <w:rPr>
          <w:rFonts w:ascii="Area Medium Inktrap" w:hAnsi="Area Medium Inktrap"/>
          <w:color w:val="231F20"/>
        </w:rPr>
        <w:t>and</w:t>
      </w:r>
      <w:r w:rsidRPr="0033229B">
        <w:rPr>
          <w:rFonts w:ascii="Area Medium Inktrap" w:hAnsi="Area Medium Inktrap"/>
          <w:color w:val="231F20"/>
          <w:spacing w:val="-7"/>
        </w:rPr>
        <w:t xml:space="preserve"> </w:t>
      </w:r>
      <w:r w:rsidRPr="0033229B">
        <w:rPr>
          <w:rFonts w:ascii="Area Medium Inktrap" w:hAnsi="Area Medium Inktrap"/>
          <w:color w:val="231F20"/>
        </w:rPr>
        <w:t>work</w:t>
      </w:r>
      <w:r w:rsidRPr="0033229B">
        <w:rPr>
          <w:rFonts w:ascii="Area Medium Inktrap" w:hAnsi="Area Medium Inktrap"/>
          <w:color w:val="231F20"/>
          <w:spacing w:val="-7"/>
        </w:rPr>
        <w:t xml:space="preserve"> </w:t>
      </w:r>
      <w:r w:rsidRPr="0033229B">
        <w:rPr>
          <w:rFonts w:ascii="Area Medium Inktrap" w:hAnsi="Area Medium Inktrap"/>
          <w:color w:val="231F20"/>
        </w:rPr>
        <w:t>done</w:t>
      </w:r>
      <w:r w:rsidRPr="0033229B">
        <w:rPr>
          <w:rFonts w:ascii="Area Medium Inktrap" w:hAnsi="Area Medium Inktrap"/>
          <w:color w:val="231F20"/>
          <w:spacing w:val="-4"/>
        </w:rPr>
        <w:t xml:space="preserve"> </w:t>
      </w:r>
      <w:r w:rsidRPr="0033229B">
        <w:rPr>
          <w:rFonts w:ascii="Area Medium Inktrap" w:hAnsi="Area Medium Inktrap"/>
          <w:color w:val="231F20"/>
        </w:rPr>
        <w:t>in</w:t>
      </w:r>
      <w:r w:rsidRPr="0033229B">
        <w:rPr>
          <w:rFonts w:ascii="Area Medium Inktrap" w:hAnsi="Area Medium Inktrap"/>
          <w:color w:val="231F20"/>
          <w:spacing w:val="-7"/>
        </w:rPr>
        <w:t xml:space="preserve"> </w:t>
      </w:r>
      <w:r w:rsidRPr="0033229B">
        <w:rPr>
          <w:rFonts w:ascii="Area Medium Inktrap" w:hAnsi="Area Medium Inktrap"/>
          <w:color w:val="231F20"/>
        </w:rPr>
        <w:t>these</w:t>
      </w:r>
      <w:r w:rsidRPr="0033229B">
        <w:rPr>
          <w:rFonts w:ascii="Area Medium Inktrap" w:hAnsi="Area Medium Inktrap"/>
          <w:color w:val="231F20"/>
          <w:spacing w:val="-4"/>
        </w:rPr>
        <w:t xml:space="preserve"> </w:t>
      </w:r>
      <w:r w:rsidRPr="0033229B">
        <w:rPr>
          <w:rFonts w:ascii="Area Medium Inktrap" w:hAnsi="Area Medium Inktrap"/>
          <w:color w:val="231F20"/>
        </w:rPr>
        <w:t>areas</w:t>
      </w:r>
      <w:r w:rsidRPr="0033229B">
        <w:rPr>
          <w:rFonts w:ascii="Area Medium Inktrap" w:hAnsi="Area Medium Inktrap"/>
          <w:color w:val="231F20"/>
          <w:spacing w:val="-4"/>
        </w:rPr>
        <w:t xml:space="preserve"> </w:t>
      </w:r>
      <w:r w:rsidRPr="0033229B">
        <w:rPr>
          <w:rFonts w:ascii="Area Medium Inktrap" w:hAnsi="Area Medium Inktrap"/>
          <w:color w:val="231F20"/>
        </w:rPr>
        <w:t xml:space="preserve">by the </w:t>
      </w:r>
      <w:proofErr w:type="spellStart"/>
      <w:r w:rsidRPr="0033229B">
        <w:rPr>
          <w:rFonts w:ascii="Area Medium Inktrap" w:hAnsi="Area Medium Inktrap"/>
          <w:color w:val="231F20"/>
        </w:rPr>
        <w:t>organisation</w:t>
      </w:r>
      <w:proofErr w:type="spellEnd"/>
      <w:r w:rsidRPr="0033229B">
        <w:rPr>
          <w:rFonts w:ascii="Area Medium Inktrap" w:hAnsi="Area Medium Inktrap"/>
          <w:color w:val="231F20"/>
        </w:rPr>
        <w:t xml:space="preserve"> over the past decade.</w:t>
      </w:r>
    </w:p>
    <w:p w14:paraId="2243E471" w14:textId="77777777" w:rsidR="00874E37" w:rsidRPr="0033229B" w:rsidRDefault="00874E37">
      <w:pPr>
        <w:pStyle w:val="BodyText"/>
        <w:spacing w:before="10"/>
        <w:rPr>
          <w:rFonts w:ascii="Area Medium Inktrap" w:hAnsi="Area Medium Inktrap"/>
          <w:sz w:val="26"/>
        </w:rPr>
      </w:pPr>
    </w:p>
    <w:p w14:paraId="2243E472" w14:textId="77777777" w:rsidR="00874E37" w:rsidRPr="0033229B" w:rsidRDefault="00CB17DF">
      <w:pPr>
        <w:pStyle w:val="BodyText"/>
        <w:spacing w:line="319" w:lineRule="auto"/>
        <w:ind w:left="1283" w:right="2229"/>
        <w:rPr>
          <w:rFonts w:ascii="Area Medium Inktrap" w:hAnsi="Area Medium Inktrap"/>
        </w:rPr>
      </w:pPr>
      <w:r w:rsidRPr="0033229B">
        <w:rPr>
          <w:rFonts w:ascii="Area Medium Inktrap" w:hAnsi="Area Medium Inktrap"/>
          <w:color w:val="231F20"/>
        </w:rPr>
        <w:t>Our</w:t>
      </w:r>
      <w:r w:rsidRPr="0033229B">
        <w:rPr>
          <w:rFonts w:ascii="Area Medium Inktrap" w:hAnsi="Area Medium Inktrap"/>
          <w:color w:val="231F20"/>
          <w:spacing w:val="-3"/>
        </w:rPr>
        <w:t xml:space="preserve"> </w:t>
      </w:r>
      <w:r w:rsidRPr="0033229B">
        <w:rPr>
          <w:rFonts w:ascii="Area Medium Inktrap" w:hAnsi="Area Medium Inktrap"/>
          <w:color w:val="231F20"/>
        </w:rPr>
        <w:t>DIAP</w:t>
      </w:r>
      <w:r w:rsidRPr="0033229B">
        <w:rPr>
          <w:rFonts w:ascii="Area Medium Inktrap" w:hAnsi="Area Medium Inktrap"/>
          <w:color w:val="231F20"/>
          <w:spacing w:val="-4"/>
        </w:rPr>
        <w:t xml:space="preserve"> </w:t>
      </w:r>
      <w:r w:rsidRPr="0033229B">
        <w:rPr>
          <w:rFonts w:ascii="Area Medium Inktrap" w:hAnsi="Area Medium Inktrap"/>
          <w:color w:val="231F20"/>
        </w:rPr>
        <w:t>is a crucial component of</w:t>
      </w:r>
      <w:r w:rsidRPr="0033229B">
        <w:rPr>
          <w:rFonts w:ascii="Area Medium Inktrap" w:hAnsi="Area Medium Inktrap"/>
          <w:color w:val="231F20"/>
          <w:spacing w:val="-3"/>
        </w:rPr>
        <w:t xml:space="preserve"> </w:t>
      </w:r>
      <w:r w:rsidRPr="0033229B">
        <w:rPr>
          <w:rFonts w:ascii="Area Medium Inktrap" w:hAnsi="Area Medium Inktrap"/>
          <w:color w:val="231F20"/>
        </w:rPr>
        <w:t>our</w:t>
      </w:r>
      <w:r w:rsidRPr="0033229B">
        <w:rPr>
          <w:rFonts w:ascii="Area Medium Inktrap" w:hAnsi="Area Medium Inktrap"/>
          <w:color w:val="231F20"/>
          <w:spacing w:val="-3"/>
        </w:rPr>
        <w:t xml:space="preserve"> </w:t>
      </w:r>
      <w:proofErr w:type="spellStart"/>
      <w:r w:rsidRPr="0033229B">
        <w:rPr>
          <w:rFonts w:ascii="Area Medium Inktrap" w:hAnsi="Area Medium Inktrap"/>
          <w:color w:val="231F20"/>
        </w:rPr>
        <w:t>organisational</w:t>
      </w:r>
      <w:proofErr w:type="spellEnd"/>
      <w:r w:rsidRPr="0033229B">
        <w:rPr>
          <w:rFonts w:ascii="Area Medium Inktrap" w:hAnsi="Area Medium Inktrap"/>
          <w:color w:val="231F20"/>
        </w:rPr>
        <w:t xml:space="preserve"> planning and will shape how we engage with audiences,</w:t>
      </w:r>
      <w:r w:rsidRPr="0033229B">
        <w:rPr>
          <w:rFonts w:ascii="Area Medium Inktrap" w:hAnsi="Area Medium Inktrap"/>
          <w:color w:val="231F20"/>
          <w:spacing w:val="-1"/>
        </w:rPr>
        <w:t xml:space="preserve"> </w:t>
      </w:r>
      <w:r w:rsidRPr="0033229B">
        <w:rPr>
          <w:rFonts w:ascii="Area Medium Inktrap" w:hAnsi="Area Medium Inktrap"/>
          <w:color w:val="231F20"/>
        </w:rPr>
        <w:t>artists,</w:t>
      </w:r>
      <w:r w:rsidRPr="0033229B">
        <w:rPr>
          <w:rFonts w:ascii="Area Medium Inktrap" w:hAnsi="Area Medium Inktrap"/>
          <w:color w:val="231F20"/>
          <w:spacing w:val="-1"/>
        </w:rPr>
        <w:t xml:space="preserve"> </w:t>
      </w:r>
      <w:r w:rsidRPr="0033229B">
        <w:rPr>
          <w:rFonts w:ascii="Area Medium Inktrap" w:hAnsi="Area Medium Inktrap"/>
          <w:color w:val="231F20"/>
        </w:rPr>
        <w:t>staff and other stakeholders.</w:t>
      </w:r>
      <w:r w:rsidRPr="0033229B">
        <w:rPr>
          <w:rFonts w:ascii="Area Medium Inktrap" w:hAnsi="Area Medium Inktrap"/>
          <w:color w:val="231F20"/>
          <w:spacing w:val="-8"/>
        </w:rPr>
        <w:t xml:space="preserve"> </w:t>
      </w:r>
      <w:r w:rsidRPr="0033229B">
        <w:rPr>
          <w:rFonts w:ascii="Area Medium Inktrap" w:hAnsi="Area Medium Inktrap"/>
          <w:color w:val="231F20"/>
        </w:rPr>
        <w:t xml:space="preserve">As a public funded </w:t>
      </w:r>
      <w:proofErr w:type="spellStart"/>
      <w:r w:rsidRPr="0033229B">
        <w:rPr>
          <w:rFonts w:ascii="Area Medium Inktrap" w:hAnsi="Area Medium Inktrap"/>
          <w:color w:val="231F20"/>
        </w:rPr>
        <w:t>organisation</w:t>
      </w:r>
      <w:proofErr w:type="spellEnd"/>
      <w:r w:rsidRPr="0033229B">
        <w:rPr>
          <w:rFonts w:ascii="Area Medium Inktrap" w:hAnsi="Area Medium Inktrap"/>
          <w:color w:val="231F20"/>
        </w:rPr>
        <w:t>,</w:t>
      </w:r>
      <w:r w:rsidRPr="0033229B">
        <w:rPr>
          <w:rFonts w:ascii="Area Medium Inktrap" w:hAnsi="Area Medium Inktrap"/>
          <w:color w:val="231F20"/>
          <w:spacing w:val="-14"/>
        </w:rPr>
        <w:t xml:space="preserve"> </w:t>
      </w:r>
      <w:r w:rsidRPr="0033229B">
        <w:rPr>
          <w:rFonts w:ascii="Area Medium Inktrap" w:hAnsi="Area Medium Inktrap"/>
          <w:color w:val="231F20"/>
        </w:rPr>
        <w:t>we</w:t>
      </w:r>
      <w:r w:rsidRPr="0033229B">
        <w:rPr>
          <w:rFonts w:ascii="Area Medium Inktrap" w:hAnsi="Area Medium Inktrap"/>
          <w:color w:val="231F20"/>
          <w:spacing w:val="-8"/>
        </w:rPr>
        <w:t xml:space="preserve"> </w:t>
      </w:r>
      <w:r w:rsidRPr="0033229B">
        <w:rPr>
          <w:rFonts w:ascii="Area Medium Inktrap" w:hAnsi="Area Medium Inktrap"/>
          <w:color w:val="231F20"/>
        </w:rPr>
        <w:t>have</w:t>
      </w:r>
      <w:r w:rsidRPr="0033229B">
        <w:rPr>
          <w:rFonts w:ascii="Area Medium Inktrap" w:hAnsi="Area Medium Inktrap"/>
          <w:color w:val="231F20"/>
          <w:spacing w:val="-6"/>
        </w:rPr>
        <w:t xml:space="preserve"> </w:t>
      </w:r>
      <w:r w:rsidRPr="0033229B">
        <w:rPr>
          <w:rFonts w:ascii="Area Medium Inktrap" w:hAnsi="Area Medium Inktrap"/>
          <w:color w:val="231F20"/>
        </w:rPr>
        <w:t>a</w:t>
      </w:r>
      <w:r w:rsidRPr="0033229B">
        <w:rPr>
          <w:rFonts w:ascii="Area Medium Inktrap" w:hAnsi="Area Medium Inktrap"/>
          <w:color w:val="231F20"/>
          <w:spacing w:val="-6"/>
        </w:rPr>
        <w:t xml:space="preserve"> </w:t>
      </w:r>
      <w:r w:rsidRPr="0033229B">
        <w:rPr>
          <w:rFonts w:ascii="Area Medium Inktrap" w:hAnsi="Area Medium Inktrap"/>
          <w:color w:val="231F20"/>
        </w:rPr>
        <w:t>responsibility</w:t>
      </w:r>
      <w:r w:rsidRPr="0033229B">
        <w:rPr>
          <w:rFonts w:ascii="Area Medium Inktrap" w:hAnsi="Area Medium Inktrap"/>
          <w:color w:val="231F20"/>
          <w:spacing w:val="-14"/>
        </w:rPr>
        <w:t xml:space="preserve"> </w:t>
      </w:r>
      <w:r w:rsidRPr="0033229B">
        <w:rPr>
          <w:rFonts w:ascii="Area Medium Inktrap" w:hAnsi="Area Medium Inktrap"/>
          <w:color w:val="231F20"/>
        </w:rPr>
        <w:t>to</w:t>
      </w:r>
      <w:r w:rsidRPr="0033229B">
        <w:rPr>
          <w:rFonts w:ascii="Area Medium Inktrap" w:hAnsi="Area Medium Inktrap"/>
          <w:color w:val="231F20"/>
          <w:spacing w:val="-5"/>
        </w:rPr>
        <w:t xml:space="preserve"> </w:t>
      </w:r>
      <w:r w:rsidRPr="0033229B">
        <w:rPr>
          <w:rFonts w:ascii="Area Medium Inktrap" w:hAnsi="Area Medium Inktrap"/>
          <w:color w:val="231F20"/>
        </w:rPr>
        <w:t>make</w:t>
      </w:r>
      <w:r w:rsidRPr="0033229B">
        <w:rPr>
          <w:rFonts w:ascii="Area Medium Inktrap" w:hAnsi="Area Medium Inktrap"/>
          <w:color w:val="231F20"/>
          <w:spacing w:val="-6"/>
        </w:rPr>
        <w:t xml:space="preserve"> </w:t>
      </w:r>
      <w:r w:rsidRPr="0033229B">
        <w:rPr>
          <w:rFonts w:ascii="Area Medium Inktrap" w:hAnsi="Area Medium Inktrap"/>
          <w:color w:val="231F20"/>
        </w:rPr>
        <w:t>our</w:t>
      </w:r>
      <w:r w:rsidRPr="0033229B">
        <w:rPr>
          <w:rFonts w:ascii="Area Medium Inktrap" w:hAnsi="Area Medium Inktrap"/>
          <w:color w:val="231F20"/>
          <w:spacing w:val="-14"/>
        </w:rPr>
        <w:t xml:space="preserve"> </w:t>
      </w:r>
      <w:r w:rsidRPr="0033229B">
        <w:rPr>
          <w:rFonts w:ascii="Area Medium Inktrap" w:hAnsi="Area Medium Inktrap"/>
          <w:color w:val="231F20"/>
        </w:rPr>
        <w:t>work</w:t>
      </w:r>
      <w:r w:rsidRPr="0033229B">
        <w:rPr>
          <w:rFonts w:ascii="Area Medium Inktrap" w:hAnsi="Area Medium Inktrap"/>
          <w:color w:val="231F20"/>
          <w:spacing w:val="-8"/>
        </w:rPr>
        <w:t xml:space="preserve"> </w:t>
      </w:r>
      <w:r w:rsidRPr="0033229B">
        <w:rPr>
          <w:rFonts w:ascii="Area Medium Inktrap" w:hAnsi="Area Medium Inktrap"/>
          <w:color w:val="231F20"/>
        </w:rPr>
        <w:t>accessible</w:t>
      </w:r>
      <w:r w:rsidRPr="0033229B">
        <w:rPr>
          <w:rFonts w:ascii="Area Medium Inktrap" w:hAnsi="Area Medium Inktrap"/>
          <w:color w:val="231F20"/>
          <w:spacing w:val="-6"/>
        </w:rPr>
        <w:t xml:space="preserve"> </w:t>
      </w:r>
      <w:r w:rsidRPr="0033229B">
        <w:rPr>
          <w:rFonts w:ascii="Area Medium Inktrap" w:hAnsi="Area Medium Inktrap"/>
          <w:color w:val="231F20"/>
        </w:rPr>
        <w:t>for</w:t>
      </w:r>
      <w:r w:rsidRPr="0033229B">
        <w:rPr>
          <w:rFonts w:ascii="Area Medium Inktrap" w:hAnsi="Area Medium Inktrap"/>
          <w:color w:val="231F20"/>
          <w:spacing w:val="-11"/>
        </w:rPr>
        <w:t xml:space="preserve"> </w:t>
      </w:r>
      <w:r w:rsidRPr="0033229B">
        <w:rPr>
          <w:rFonts w:ascii="Area Medium Inktrap" w:hAnsi="Area Medium Inktrap"/>
          <w:color w:val="231F20"/>
        </w:rPr>
        <w:t>everyone</w:t>
      </w:r>
      <w:r w:rsidRPr="0033229B">
        <w:rPr>
          <w:rFonts w:ascii="Area Medium Inktrap" w:hAnsi="Area Medium Inktrap"/>
          <w:color w:val="231F20"/>
          <w:spacing w:val="-6"/>
        </w:rPr>
        <w:t xml:space="preserve"> </w:t>
      </w:r>
      <w:r w:rsidRPr="0033229B">
        <w:rPr>
          <w:rFonts w:ascii="Area Medium Inktrap" w:hAnsi="Area Medium Inktrap"/>
          <w:color w:val="231F20"/>
        </w:rPr>
        <w:t>and believe that access and inclusion makes good business and artistic sense.</w:t>
      </w:r>
    </w:p>
    <w:p w14:paraId="2243E473" w14:textId="77777777" w:rsidR="00874E37" w:rsidRPr="0033229B" w:rsidRDefault="00874E37">
      <w:pPr>
        <w:pStyle w:val="BodyText"/>
        <w:spacing w:before="11"/>
        <w:rPr>
          <w:rFonts w:ascii="Area Medium Inktrap" w:hAnsi="Area Medium Inktrap"/>
          <w:sz w:val="26"/>
        </w:rPr>
      </w:pPr>
    </w:p>
    <w:p w14:paraId="2243E474" w14:textId="77777777" w:rsidR="00874E37" w:rsidRPr="0033229B" w:rsidRDefault="00CB17DF">
      <w:pPr>
        <w:pStyle w:val="BodyText"/>
        <w:spacing w:line="319" w:lineRule="auto"/>
        <w:ind w:left="1283" w:right="1903"/>
        <w:rPr>
          <w:rFonts w:ascii="Area Medium Inktrap" w:hAnsi="Area Medium Inktrap"/>
        </w:rPr>
      </w:pPr>
      <w:r w:rsidRPr="0033229B">
        <w:rPr>
          <w:rFonts w:ascii="Area Medium Inktrap" w:hAnsi="Area Medium Inktrap"/>
          <w:color w:val="231F20"/>
        </w:rPr>
        <w:t>We</w:t>
      </w:r>
      <w:r w:rsidRPr="0033229B">
        <w:rPr>
          <w:rFonts w:ascii="Area Medium Inktrap" w:hAnsi="Area Medium Inktrap"/>
          <w:color w:val="231F20"/>
          <w:spacing w:val="-5"/>
        </w:rPr>
        <w:t xml:space="preserve"> </w:t>
      </w:r>
      <w:r w:rsidRPr="0033229B">
        <w:rPr>
          <w:rFonts w:ascii="Area Medium Inktrap" w:hAnsi="Area Medium Inktrap"/>
          <w:color w:val="231F20"/>
        </w:rPr>
        <w:t>are</w:t>
      </w:r>
      <w:r w:rsidRPr="0033229B">
        <w:rPr>
          <w:rFonts w:ascii="Area Medium Inktrap" w:hAnsi="Area Medium Inktrap"/>
          <w:color w:val="231F20"/>
          <w:spacing w:val="-5"/>
        </w:rPr>
        <w:t xml:space="preserve"> </w:t>
      </w:r>
      <w:r w:rsidRPr="0033229B">
        <w:rPr>
          <w:rFonts w:ascii="Area Medium Inktrap" w:hAnsi="Area Medium Inktrap"/>
          <w:color w:val="231F20"/>
        </w:rPr>
        <w:t>conscious</w:t>
      </w:r>
      <w:r w:rsidRPr="0033229B">
        <w:rPr>
          <w:rFonts w:ascii="Area Medium Inktrap" w:hAnsi="Area Medium Inktrap"/>
          <w:color w:val="231F20"/>
          <w:spacing w:val="-5"/>
        </w:rPr>
        <w:t xml:space="preserve"> </w:t>
      </w:r>
      <w:r w:rsidRPr="0033229B">
        <w:rPr>
          <w:rFonts w:ascii="Area Medium Inktrap" w:hAnsi="Area Medium Inktrap"/>
          <w:color w:val="231F20"/>
        </w:rPr>
        <w:t>of</w:t>
      </w:r>
      <w:r w:rsidRPr="0033229B">
        <w:rPr>
          <w:rFonts w:ascii="Area Medium Inktrap" w:hAnsi="Area Medium Inktrap"/>
          <w:color w:val="231F20"/>
          <w:spacing w:val="-14"/>
        </w:rPr>
        <w:t xml:space="preserve"> </w:t>
      </w:r>
      <w:r w:rsidRPr="0033229B">
        <w:rPr>
          <w:rFonts w:ascii="Area Medium Inktrap" w:hAnsi="Area Medium Inktrap"/>
          <w:color w:val="231F20"/>
        </w:rPr>
        <w:t>writing</w:t>
      </w:r>
      <w:r w:rsidRPr="0033229B">
        <w:rPr>
          <w:rFonts w:ascii="Area Medium Inktrap" w:hAnsi="Area Medium Inktrap"/>
          <w:color w:val="231F20"/>
          <w:spacing w:val="-4"/>
        </w:rPr>
        <w:t xml:space="preserve"> </w:t>
      </w:r>
      <w:r w:rsidRPr="0033229B">
        <w:rPr>
          <w:rFonts w:ascii="Area Medium Inktrap" w:hAnsi="Area Medium Inktrap"/>
          <w:color w:val="231F20"/>
        </w:rPr>
        <w:t>and</w:t>
      </w:r>
      <w:r w:rsidRPr="0033229B">
        <w:rPr>
          <w:rFonts w:ascii="Area Medium Inktrap" w:hAnsi="Area Medium Inktrap"/>
          <w:color w:val="231F20"/>
          <w:spacing w:val="-5"/>
        </w:rPr>
        <w:t xml:space="preserve"> </w:t>
      </w:r>
      <w:r w:rsidRPr="0033229B">
        <w:rPr>
          <w:rFonts w:ascii="Area Medium Inktrap" w:hAnsi="Area Medium Inktrap"/>
          <w:color w:val="231F20"/>
        </w:rPr>
        <w:t>implementing</w:t>
      </w:r>
      <w:r w:rsidRPr="0033229B">
        <w:rPr>
          <w:rFonts w:ascii="Area Medium Inktrap" w:hAnsi="Area Medium Inktrap"/>
          <w:color w:val="231F20"/>
          <w:spacing w:val="-9"/>
        </w:rPr>
        <w:t xml:space="preserve"> </w:t>
      </w:r>
      <w:r w:rsidRPr="0033229B">
        <w:rPr>
          <w:rFonts w:ascii="Area Medium Inktrap" w:hAnsi="Area Medium Inktrap"/>
          <w:color w:val="231F20"/>
        </w:rPr>
        <w:t>this</w:t>
      </w:r>
      <w:r w:rsidRPr="0033229B">
        <w:rPr>
          <w:rFonts w:ascii="Area Medium Inktrap" w:hAnsi="Area Medium Inktrap"/>
          <w:color w:val="231F20"/>
          <w:spacing w:val="-5"/>
        </w:rPr>
        <w:t xml:space="preserve"> </w:t>
      </w:r>
      <w:r w:rsidRPr="0033229B">
        <w:rPr>
          <w:rFonts w:ascii="Area Medium Inktrap" w:hAnsi="Area Medium Inktrap"/>
          <w:color w:val="231F20"/>
        </w:rPr>
        <w:t>Plan</w:t>
      </w:r>
      <w:r w:rsidRPr="0033229B">
        <w:rPr>
          <w:rFonts w:ascii="Area Medium Inktrap" w:hAnsi="Area Medium Inktrap"/>
          <w:color w:val="231F20"/>
          <w:spacing w:val="-5"/>
        </w:rPr>
        <w:t xml:space="preserve"> </w:t>
      </w:r>
      <w:r w:rsidRPr="0033229B">
        <w:rPr>
          <w:rFonts w:ascii="Area Medium Inktrap" w:hAnsi="Area Medium Inktrap"/>
          <w:color w:val="231F20"/>
        </w:rPr>
        <w:t>during</w:t>
      </w:r>
      <w:r w:rsidRPr="0033229B">
        <w:rPr>
          <w:rFonts w:ascii="Area Medium Inktrap" w:hAnsi="Area Medium Inktrap"/>
          <w:color w:val="231F20"/>
          <w:spacing w:val="-10"/>
        </w:rPr>
        <w:t xml:space="preserve"> </w:t>
      </w:r>
      <w:r w:rsidRPr="0033229B">
        <w:rPr>
          <w:rFonts w:ascii="Area Medium Inktrap" w:hAnsi="Area Medium Inktrap"/>
          <w:color w:val="231F20"/>
        </w:rPr>
        <w:t>the</w:t>
      </w:r>
      <w:r w:rsidRPr="0033229B">
        <w:rPr>
          <w:rFonts w:ascii="Area Medium Inktrap" w:hAnsi="Area Medium Inktrap"/>
          <w:color w:val="231F20"/>
          <w:spacing w:val="-5"/>
        </w:rPr>
        <w:t xml:space="preserve"> </w:t>
      </w:r>
      <w:r w:rsidRPr="0033229B">
        <w:rPr>
          <w:rFonts w:ascii="Area Medium Inktrap" w:hAnsi="Area Medium Inktrap"/>
          <w:color w:val="231F20"/>
        </w:rPr>
        <w:t>COVID19</w:t>
      </w:r>
      <w:r w:rsidRPr="0033229B">
        <w:rPr>
          <w:rFonts w:ascii="Area Medium Inktrap" w:hAnsi="Area Medium Inktrap"/>
          <w:color w:val="231F20"/>
          <w:spacing w:val="-5"/>
        </w:rPr>
        <w:t xml:space="preserve"> </w:t>
      </w:r>
      <w:r w:rsidRPr="0033229B">
        <w:rPr>
          <w:rFonts w:ascii="Area Medium Inktrap" w:hAnsi="Area Medium Inktrap"/>
          <w:color w:val="231F20"/>
        </w:rPr>
        <w:t xml:space="preserve">pandemic, and that there are </w:t>
      </w:r>
      <w:proofErr w:type="gramStart"/>
      <w:r w:rsidRPr="0033229B">
        <w:rPr>
          <w:rFonts w:ascii="Area Medium Inktrap" w:hAnsi="Area Medium Inktrap"/>
          <w:color w:val="231F20"/>
        </w:rPr>
        <w:t>particular access</w:t>
      </w:r>
      <w:proofErr w:type="gramEnd"/>
      <w:r w:rsidRPr="0033229B">
        <w:rPr>
          <w:rFonts w:ascii="Area Medium Inktrap" w:hAnsi="Area Medium Inktrap"/>
          <w:color w:val="231F20"/>
        </w:rPr>
        <w:t xml:space="preserve"> barriers being experienced by the disability community during this unique moment in our history.</w:t>
      </w:r>
      <w:r w:rsidRPr="0033229B">
        <w:rPr>
          <w:rFonts w:ascii="Area Medium Inktrap" w:hAnsi="Area Medium Inktrap"/>
          <w:color w:val="231F20"/>
          <w:spacing w:val="-5"/>
        </w:rPr>
        <w:t xml:space="preserve"> </w:t>
      </w:r>
      <w:r w:rsidRPr="0033229B">
        <w:rPr>
          <w:rFonts w:ascii="Area Medium Inktrap" w:hAnsi="Area Medium Inktrap"/>
          <w:color w:val="231F20"/>
        </w:rPr>
        <w:t>The pandemic ‘lens’ has helped shape some of</w:t>
      </w:r>
      <w:r w:rsidRPr="0033229B">
        <w:rPr>
          <w:rFonts w:ascii="Area Medium Inktrap" w:hAnsi="Area Medium Inktrap"/>
          <w:color w:val="231F20"/>
          <w:spacing w:val="-1"/>
        </w:rPr>
        <w:t xml:space="preserve"> </w:t>
      </w:r>
      <w:r w:rsidRPr="0033229B">
        <w:rPr>
          <w:rFonts w:ascii="Area Medium Inktrap" w:hAnsi="Area Medium Inktrap"/>
          <w:color w:val="231F20"/>
        </w:rPr>
        <w:t>the actions in this plan, particularly in relation to our digital work.</w:t>
      </w:r>
    </w:p>
    <w:p w14:paraId="2243E475" w14:textId="77777777" w:rsidR="00874E37" w:rsidRPr="0033229B" w:rsidRDefault="00874E37">
      <w:pPr>
        <w:pStyle w:val="BodyText"/>
        <w:spacing w:before="11"/>
        <w:rPr>
          <w:rFonts w:ascii="Area Medium Inktrap" w:hAnsi="Area Medium Inktrap"/>
          <w:sz w:val="26"/>
        </w:rPr>
      </w:pPr>
    </w:p>
    <w:p w14:paraId="2243E476" w14:textId="77777777" w:rsidR="00874E37" w:rsidRPr="0033229B" w:rsidRDefault="00CB17DF">
      <w:pPr>
        <w:pStyle w:val="BodyText"/>
        <w:spacing w:before="1" w:line="319" w:lineRule="auto"/>
        <w:ind w:left="1283" w:right="2229"/>
        <w:rPr>
          <w:rFonts w:ascii="Area Medium Inktrap" w:hAnsi="Area Medium Inktrap"/>
        </w:rPr>
      </w:pPr>
      <w:r w:rsidRPr="0033229B">
        <w:rPr>
          <w:rFonts w:ascii="Area Medium Inktrap" w:hAnsi="Area Medium Inktrap"/>
          <w:color w:val="231F20"/>
        </w:rPr>
        <w:t>This Plan is written at a particular moment in time and sets out a roadmap for</w:t>
      </w:r>
      <w:r w:rsidRPr="0033229B">
        <w:rPr>
          <w:rFonts w:ascii="Area Medium Inktrap" w:hAnsi="Area Medium Inktrap"/>
          <w:color w:val="231F20"/>
          <w:spacing w:val="-3"/>
        </w:rPr>
        <w:t xml:space="preserve"> </w:t>
      </w:r>
      <w:r w:rsidRPr="0033229B">
        <w:rPr>
          <w:rFonts w:ascii="Area Medium Inktrap" w:hAnsi="Area Medium Inktrap"/>
          <w:color w:val="231F20"/>
        </w:rPr>
        <w:t>the next three years.</w:t>
      </w:r>
      <w:r w:rsidRPr="0033229B">
        <w:rPr>
          <w:rFonts w:ascii="Area Medium Inktrap" w:hAnsi="Area Medium Inktrap"/>
          <w:color w:val="231F20"/>
          <w:spacing w:val="-4"/>
        </w:rPr>
        <w:t xml:space="preserve"> </w:t>
      </w:r>
      <w:r w:rsidRPr="0033229B">
        <w:rPr>
          <w:rFonts w:ascii="Area Medium Inktrap" w:hAnsi="Area Medium Inktrap"/>
          <w:color w:val="231F20"/>
        </w:rPr>
        <w:t>While we have identified many focus areas and opportunities for improvement,</w:t>
      </w:r>
      <w:r w:rsidRPr="0033229B">
        <w:rPr>
          <w:rFonts w:ascii="Area Medium Inktrap" w:hAnsi="Area Medium Inktrap"/>
          <w:color w:val="231F20"/>
          <w:spacing w:val="-14"/>
        </w:rPr>
        <w:t xml:space="preserve"> </w:t>
      </w:r>
      <w:r w:rsidRPr="0033229B">
        <w:rPr>
          <w:rFonts w:ascii="Area Medium Inktrap" w:hAnsi="Area Medium Inktrap"/>
          <w:color w:val="231F20"/>
        </w:rPr>
        <w:t>we</w:t>
      </w:r>
      <w:r w:rsidRPr="0033229B">
        <w:rPr>
          <w:rFonts w:ascii="Area Medium Inktrap" w:hAnsi="Area Medium Inktrap"/>
          <w:color w:val="231F20"/>
          <w:spacing w:val="-10"/>
        </w:rPr>
        <w:t xml:space="preserve"> </w:t>
      </w:r>
      <w:r w:rsidRPr="0033229B">
        <w:rPr>
          <w:rFonts w:ascii="Area Medium Inktrap" w:hAnsi="Area Medium Inktrap"/>
          <w:color w:val="231F20"/>
        </w:rPr>
        <w:t>want</w:t>
      </w:r>
      <w:r w:rsidRPr="0033229B">
        <w:rPr>
          <w:rFonts w:ascii="Area Medium Inktrap" w:hAnsi="Area Medium Inktrap"/>
          <w:color w:val="231F20"/>
          <w:spacing w:val="-9"/>
        </w:rPr>
        <w:t xml:space="preserve"> </w:t>
      </w:r>
      <w:r w:rsidRPr="0033229B">
        <w:rPr>
          <w:rFonts w:ascii="Area Medium Inktrap" w:hAnsi="Area Medium Inktrap"/>
          <w:color w:val="231F20"/>
        </w:rPr>
        <w:t>to</w:t>
      </w:r>
      <w:r w:rsidRPr="0033229B">
        <w:rPr>
          <w:rFonts w:ascii="Area Medium Inktrap" w:hAnsi="Area Medium Inktrap"/>
          <w:color w:val="231F20"/>
          <w:spacing w:val="-5"/>
        </w:rPr>
        <w:t xml:space="preserve"> </w:t>
      </w:r>
      <w:r w:rsidRPr="0033229B">
        <w:rPr>
          <w:rFonts w:ascii="Area Medium Inktrap" w:hAnsi="Area Medium Inktrap"/>
          <w:color w:val="231F20"/>
        </w:rPr>
        <w:t>ensure</w:t>
      </w:r>
      <w:r w:rsidRPr="0033229B">
        <w:rPr>
          <w:rFonts w:ascii="Area Medium Inktrap" w:hAnsi="Area Medium Inktrap"/>
          <w:color w:val="231F20"/>
          <w:spacing w:val="-9"/>
        </w:rPr>
        <w:t xml:space="preserve"> </w:t>
      </w:r>
      <w:r w:rsidRPr="0033229B">
        <w:rPr>
          <w:rFonts w:ascii="Area Medium Inktrap" w:hAnsi="Area Medium Inktrap"/>
          <w:color w:val="231F20"/>
        </w:rPr>
        <w:t>this</w:t>
      </w:r>
      <w:r w:rsidRPr="0033229B">
        <w:rPr>
          <w:rFonts w:ascii="Area Medium Inktrap" w:hAnsi="Area Medium Inktrap"/>
          <w:color w:val="231F20"/>
          <w:spacing w:val="-5"/>
        </w:rPr>
        <w:t xml:space="preserve"> </w:t>
      </w:r>
      <w:r w:rsidRPr="0033229B">
        <w:rPr>
          <w:rFonts w:ascii="Area Medium Inktrap" w:hAnsi="Area Medium Inktrap"/>
          <w:color w:val="231F20"/>
        </w:rPr>
        <w:t>Plan</w:t>
      </w:r>
      <w:r w:rsidRPr="0033229B">
        <w:rPr>
          <w:rFonts w:ascii="Area Medium Inktrap" w:hAnsi="Area Medium Inktrap"/>
          <w:color w:val="231F20"/>
          <w:spacing w:val="-5"/>
        </w:rPr>
        <w:t xml:space="preserve"> </w:t>
      </w:r>
      <w:r w:rsidRPr="0033229B">
        <w:rPr>
          <w:rFonts w:ascii="Area Medium Inktrap" w:hAnsi="Area Medium Inktrap"/>
          <w:color w:val="231F20"/>
        </w:rPr>
        <w:t>‘lives</w:t>
      </w:r>
      <w:r w:rsidRPr="0033229B">
        <w:rPr>
          <w:rFonts w:ascii="Area Medium Inktrap" w:hAnsi="Area Medium Inktrap"/>
          <w:color w:val="231F20"/>
          <w:spacing w:val="-5"/>
        </w:rPr>
        <w:t xml:space="preserve"> </w:t>
      </w:r>
      <w:r w:rsidRPr="0033229B">
        <w:rPr>
          <w:rFonts w:ascii="Area Medium Inktrap" w:hAnsi="Area Medium Inktrap"/>
          <w:color w:val="231F20"/>
        </w:rPr>
        <w:t>and</w:t>
      </w:r>
      <w:r w:rsidRPr="0033229B">
        <w:rPr>
          <w:rFonts w:ascii="Area Medium Inktrap" w:hAnsi="Area Medium Inktrap"/>
          <w:color w:val="231F20"/>
          <w:spacing w:val="-5"/>
        </w:rPr>
        <w:t xml:space="preserve"> </w:t>
      </w:r>
      <w:r w:rsidRPr="0033229B">
        <w:rPr>
          <w:rFonts w:ascii="Area Medium Inktrap" w:hAnsi="Area Medium Inktrap"/>
          <w:color w:val="231F20"/>
        </w:rPr>
        <w:t>breathes’,</w:t>
      </w:r>
      <w:r w:rsidRPr="0033229B">
        <w:rPr>
          <w:rFonts w:ascii="Area Medium Inktrap" w:hAnsi="Area Medium Inktrap"/>
          <w:color w:val="231F20"/>
          <w:spacing w:val="-12"/>
        </w:rPr>
        <w:t xml:space="preserve"> </w:t>
      </w:r>
      <w:r w:rsidRPr="0033229B">
        <w:rPr>
          <w:rFonts w:ascii="Area Medium Inktrap" w:hAnsi="Area Medium Inktrap"/>
          <w:color w:val="231F20"/>
        </w:rPr>
        <w:t>so</w:t>
      </w:r>
      <w:r w:rsidRPr="0033229B">
        <w:rPr>
          <w:rFonts w:ascii="Area Medium Inktrap" w:hAnsi="Area Medium Inktrap"/>
          <w:color w:val="231F20"/>
          <w:spacing w:val="-5"/>
        </w:rPr>
        <w:t xml:space="preserve"> </w:t>
      </w:r>
      <w:r w:rsidRPr="0033229B">
        <w:rPr>
          <w:rFonts w:ascii="Area Medium Inktrap" w:hAnsi="Area Medium Inktrap"/>
          <w:color w:val="231F20"/>
        </w:rPr>
        <w:t>it</w:t>
      </w:r>
      <w:r w:rsidRPr="0033229B">
        <w:rPr>
          <w:rFonts w:ascii="Area Medium Inktrap" w:hAnsi="Area Medium Inktrap"/>
          <w:color w:val="231F20"/>
          <w:spacing w:val="-5"/>
        </w:rPr>
        <w:t xml:space="preserve"> </w:t>
      </w:r>
      <w:r w:rsidRPr="0033229B">
        <w:rPr>
          <w:rFonts w:ascii="Area Medium Inktrap" w:hAnsi="Area Medium Inktrap"/>
          <w:color w:val="231F20"/>
        </w:rPr>
        <w:t>may</w:t>
      </w:r>
      <w:r w:rsidRPr="0033229B">
        <w:rPr>
          <w:rFonts w:ascii="Area Medium Inktrap" w:hAnsi="Area Medium Inktrap"/>
          <w:color w:val="231F20"/>
          <w:spacing w:val="-10"/>
        </w:rPr>
        <w:t xml:space="preserve"> </w:t>
      </w:r>
      <w:r w:rsidRPr="0033229B">
        <w:rPr>
          <w:rFonts w:ascii="Area Medium Inktrap" w:hAnsi="Area Medium Inktrap"/>
          <w:color w:val="231F20"/>
        </w:rPr>
        <w:t>be</w:t>
      </w:r>
      <w:r w:rsidRPr="0033229B">
        <w:rPr>
          <w:rFonts w:ascii="Area Medium Inktrap" w:hAnsi="Area Medium Inktrap"/>
          <w:color w:val="231F20"/>
          <w:spacing w:val="-5"/>
        </w:rPr>
        <w:t xml:space="preserve"> </w:t>
      </w:r>
      <w:proofErr w:type="gramStart"/>
      <w:r w:rsidRPr="0033229B">
        <w:rPr>
          <w:rFonts w:ascii="Area Medium Inktrap" w:hAnsi="Area Medium Inktrap"/>
          <w:color w:val="231F20"/>
        </w:rPr>
        <w:t>adapted</w:t>
      </w:r>
      <w:proofErr w:type="gramEnd"/>
    </w:p>
    <w:p w14:paraId="2243E477" w14:textId="77777777" w:rsidR="00874E37" w:rsidRPr="0033229B" w:rsidRDefault="00CB17DF">
      <w:pPr>
        <w:pStyle w:val="BodyText"/>
        <w:spacing w:before="2" w:line="319" w:lineRule="auto"/>
        <w:ind w:left="1283" w:right="2029"/>
        <w:jc w:val="both"/>
        <w:rPr>
          <w:rFonts w:ascii="Area Medium Inktrap" w:hAnsi="Area Medium Inktrap"/>
        </w:rPr>
      </w:pPr>
      <w:r w:rsidRPr="0033229B">
        <w:rPr>
          <w:rFonts w:ascii="Area Medium Inktrap" w:hAnsi="Area Medium Inktrap"/>
          <w:color w:val="231F20"/>
        </w:rPr>
        <w:t>and</w:t>
      </w:r>
      <w:r w:rsidRPr="0033229B">
        <w:rPr>
          <w:rFonts w:ascii="Area Medium Inktrap" w:hAnsi="Area Medium Inktrap"/>
          <w:color w:val="231F20"/>
          <w:spacing w:val="-8"/>
        </w:rPr>
        <w:t xml:space="preserve"> </w:t>
      </w:r>
      <w:r w:rsidRPr="0033229B">
        <w:rPr>
          <w:rFonts w:ascii="Area Medium Inktrap" w:hAnsi="Area Medium Inktrap"/>
          <w:color w:val="231F20"/>
        </w:rPr>
        <w:t>updated</w:t>
      </w:r>
      <w:r w:rsidRPr="0033229B">
        <w:rPr>
          <w:rFonts w:ascii="Area Medium Inktrap" w:hAnsi="Area Medium Inktrap"/>
          <w:color w:val="231F20"/>
          <w:spacing w:val="-5"/>
        </w:rPr>
        <w:t xml:space="preserve"> </w:t>
      </w:r>
      <w:r w:rsidRPr="0033229B">
        <w:rPr>
          <w:rFonts w:ascii="Area Medium Inktrap" w:hAnsi="Area Medium Inktrap"/>
          <w:color w:val="231F20"/>
        </w:rPr>
        <w:t>over</w:t>
      </w:r>
      <w:r w:rsidRPr="0033229B">
        <w:rPr>
          <w:rFonts w:ascii="Area Medium Inktrap" w:hAnsi="Area Medium Inktrap"/>
          <w:color w:val="231F20"/>
          <w:spacing w:val="-14"/>
        </w:rPr>
        <w:t xml:space="preserve"> </w:t>
      </w:r>
      <w:r w:rsidRPr="0033229B">
        <w:rPr>
          <w:rFonts w:ascii="Area Medium Inktrap" w:hAnsi="Area Medium Inktrap"/>
          <w:color w:val="231F20"/>
        </w:rPr>
        <w:t>the</w:t>
      </w:r>
      <w:r w:rsidRPr="0033229B">
        <w:rPr>
          <w:rFonts w:ascii="Area Medium Inktrap" w:hAnsi="Area Medium Inktrap"/>
          <w:color w:val="231F20"/>
          <w:spacing w:val="-4"/>
        </w:rPr>
        <w:t xml:space="preserve"> </w:t>
      </w:r>
      <w:r w:rsidRPr="0033229B">
        <w:rPr>
          <w:rFonts w:ascii="Area Medium Inktrap" w:hAnsi="Area Medium Inktrap"/>
          <w:color w:val="231F20"/>
        </w:rPr>
        <w:t>course</w:t>
      </w:r>
      <w:r w:rsidRPr="0033229B">
        <w:rPr>
          <w:rFonts w:ascii="Area Medium Inktrap" w:hAnsi="Area Medium Inktrap"/>
          <w:color w:val="231F20"/>
          <w:spacing w:val="-5"/>
        </w:rPr>
        <w:t xml:space="preserve"> </w:t>
      </w:r>
      <w:r w:rsidRPr="0033229B">
        <w:rPr>
          <w:rFonts w:ascii="Area Medium Inktrap" w:hAnsi="Area Medium Inktrap"/>
          <w:color w:val="231F20"/>
        </w:rPr>
        <w:t>of</w:t>
      </w:r>
      <w:r w:rsidRPr="0033229B">
        <w:rPr>
          <w:rFonts w:ascii="Area Medium Inktrap" w:hAnsi="Area Medium Inktrap"/>
          <w:color w:val="231F20"/>
          <w:spacing w:val="-10"/>
        </w:rPr>
        <w:t xml:space="preserve"> </w:t>
      </w:r>
      <w:r w:rsidRPr="0033229B">
        <w:rPr>
          <w:rFonts w:ascii="Area Medium Inktrap" w:hAnsi="Area Medium Inktrap"/>
          <w:color w:val="231F20"/>
        </w:rPr>
        <w:t>its</w:t>
      </w:r>
      <w:r w:rsidRPr="0033229B">
        <w:rPr>
          <w:rFonts w:ascii="Area Medium Inktrap" w:hAnsi="Area Medium Inktrap"/>
          <w:color w:val="231F20"/>
          <w:spacing w:val="-5"/>
        </w:rPr>
        <w:t xml:space="preserve"> </w:t>
      </w:r>
      <w:r w:rsidRPr="0033229B">
        <w:rPr>
          <w:rFonts w:ascii="Area Medium Inktrap" w:hAnsi="Area Medium Inktrap"/>
          <w:color w:val="231F20"/>
        </w:rPr>
        <w:t>life</w:t>
      </w:r>
      <w:r w:rsidRPr="0033229B">
        <w:rPr>
          <w:rFonts w:ascii="Area Medium Inktrap" w:hAnsi="Area Medium Inktrap"/>
          <w:color w:val="231F20"/>
          <w:spacing w:val="-10"/>
        </w:rPr>
        <w:t xml:space="preserve"> </w:t>
      </w:r>
      <w:r w:rsidRPr="0033229B">
        <w:rPr>
          <w:rFonts w:ascii="Area Medium Inktrap" w:hAnsi="Area Medium Inktrap"/>
          <w:color w:val="231F20"/>
        </w:rPr>
        <w:t>to</w:t>
      </w:r>
      <w:r w:rsidRPr="0033229B">
        <w:rPr>
          <w:rFonts w:ascii="Area Medium Inktrap" w:hAnsi="Area Medium Inktrap"/>
          <w:color w:val="231F20"/>
          <w:spacing w:val="-5"/>
        </w:rPr>
        <w:t xml:space="preserve"> </w:t>
      </w:r>
      <w:r w:rsidRPr="0033229B">
        <w:rPr>
          <w:rFonts w:ascii="Area Medium Inktrap" w:hAnsi="Area Medium Inktrap"/>
          <w:color w:val="231F20"/>
        </w:rPr>
        <w:t>best</w:t>
      </w:r>
      <w:r w:rsidRPr="0033229B">
        <w:rPr>
          <w:rFonts w:ascii="Area Medium Inktrap" w:hAnsi="Area Medium Inktrap"/>
          <w:color w:val="231F20"/>
          <w:spacing w:val="-5"/>
        </w:rPr>
        <w:t xml:space="preserve"> </w:t>
      </w:r>
      <w:r w:rsidRPr="0033229B">
        <w:rPr>
          <w:rFonts w:ascii="Area Medium Inktrap" w:hAnsi="Area Medium Inktrap"/>
          <w:color w:val="231F20"/>
        </w:rPr>
        <w:t>reflect</w:t>
      </w:r>
      <w:r w:rsidRPr="0033229B">
        <w:rPr>
          <w:rFonts w:ascii="Area Medium Inktrap" w:hAnsi="Area Medium Inktrap"/>
          <w:color w:val="231F20"/>
          <w:spacing w:val="-5"/>
        </w:rPr>
        <w:t xml:space="preserve"> </w:t>
      </w:r>
      <w:r w:rsidRPr="0033229B">
        <w:rPr>
          <w:rFonts w:ascii="Area Medium Inktrap" w:hAnsi="Area Medium Inktrap"/>
          <w:color w:val="231F20"/>
        </w:rPr>
        <w:t>current</w:t>
      </w:r>
      <w:r w:rsidRPr="0033229B">
        <w:rPr>
          <w:rFonts w:ascii="Area Medium Inktrap" w:hAnsi="Area Medium Inktrap"/>
          <w:color w:val="231F20"/>
          <w:spacing w:val="-5"/>
        </w:rPr>
        <w:t xml:space="preserve"> </w:t>
      </w:r>
      <w:r w:rsidRPr="0033229B">
        <w:rPr>
          <w:rFonts w:ascii="Area Medium Inktrap" w:hAnsi="Area Medium Inktrap"/>
          <w:color w:val="231F20"/>
        </w:rPr>
        <w:t>community</w:t>
      </w:r>
      <w:r w:rsidRPr="0033229B">
        <w:rPr>
          <w:rFonts w:ascii="Area Medium Inktrap" w:hAnsi="Area Medium Inktrap"/>
          <w:color w:val="231F20"/>
          <w:spacing w:val="-10"/>
        </w:rPr>
        <w:t xml:space="preserve"> </w:t>
      </w:r>
      <w:r w:rsidRPr="0033229B">
        <w:rPr>
          <w:rFonts w:ascii="Area Medium Inktrap" w:hAnsi="Area Medium Inktrap"/>
          <w:color w:val="231F20"/>
        </w:rPr>
        <w:t>needs.</w:t>
      </w:r>
      <w:r w:rsidRPr="0033229B">
        <w:rPr>
          <w:rFonts w:ascii="Area Medium Inktrap" w:hAnsi="Area Medium Inktrap"/>
          <w:color w:val="231F20"/>
          <w:spacing w:val="-14"/>
        </w:rPr>
        <w:t xml:space="preserve"> </w:t>
      </w:r>
      <w:r w:rsidRPr="0033229B">
        <w:rPr>
          <w:rFonts w:ascii="Area Medium Inktrap" w:hAnsi="Area Medium Inktrap"/>
          <w:color w:val="231F20"/>
        </w:rPr>
        <w:t>We</w:t>
      </w:r>
      <w:r w:rsidRPr="0033229B">
        <w:rPr>
          <w:rFonts w:ascii="Area Medium Inktrap" w:hAnsi="Area Medium Inktrap"/>
          <w:color w:val="231F20"/>
          <w:spacing w:val="-4"/>
        </w:rPr>
        <w:t xml:space="preserve"> </w:t>
      </w:r>
      <w:r w:rsidRPr="0033229B">
        <w:rPr>
          <w:rFonts w:ascii="Area Medium Inktrap" w:hAnsi="Area Medium Inktrap"/>
          <w:color w:val="231F20"/>
        </w:rPr>
        <w:t>are committed</w:t>
      </w:r>
      <w:r w:rsidRPr="0033229B">
        <w:rPr>
          <w:rFonts w:ascii="Area Medium Inktrap" w:hAnsi="Area Medium Inktrap"/>
          <w:color w:val="231F20"/>
          <w:spacing w:val="-6"/>
        </w:rPr>
        <w:t xml:space="preserve"> </w:t>
      </w:r>
      <w:r w:rsidRPr="0033229B">
        <w:rPr>
          <w:rFonts w:ascii="Area Medium Inktrap" w:hAnsi="Area Medium Inktrap"/>
          <w:color w:val="231F20"/>
        </w:rPr>
        <w:t>to</w:t>
      </w:r>
      <w:r w:rsidRPr="0033229B">
        <w:rPr>
          <w:rFonts w:ascii="Area Medium Inktrap" w:hAnsi="Area Medium Inktrap"/>
          <w:color w:val="231F20"/>
          <w:spacing w:val="-2"/>
        </w:rPr>
        <w:t xml:space="preserve"> </w:t>
      </w:r>
      <w:r w:rsidRPr="0033229B">
        <w:rPr>
          <w:rFonts w:ascii="Area Medium Inktrap" w:hAnsi="Area Medium Inktrap"/>
          <w:color w:val="231F20"/>
        </w:rPr>
        <w:t>continuous</w:t>
      </w:r>
      <w:r w:rsidRPr="0033229B">
        <w:rPr>
          <w:rFonts w:ascii="Area Medium Inktrap" w:hAnsi="Area Medium Inktrap"/>
          <w:color w:val="231F20"/>
          <w:spacing w:val="-2"/>
        </w:rPr>
        <w:t xml:space="preserve"> </w:t>
      </w:r>
      <w:r w:rsidRPr="0033229B">
        <w:rPr>
          <w:rFonts w:ascii="Area Medium Inktrap" w:hAnsi="Area Medium Inktrap"/>
          <w:color w:val="231F20"/>
        </w:rPr>
        <w:t>improvement</w:t>
      </w:r>
      <w:r w:rsidRPr="0033229B">
        <w:rPr>
          <w:rFonts w:ascii="Area Medium Inktrap" w:hAnsi="Area Medium Inktrap"/>
          <w:color w:val="231F20"/>
          <w:spacing w:val="-2"/>
        </w:rPr>
        <w:t xml:space="preserve"> </w:t>
      </w:r>
      <w:r w:rsidRPr="0033229B">
        <w:rPr>
          <w:rFonts w:ascii="Area Medium Inktrap" w:hAnsi="Area Medium Inktrap"/>
          <w:color w:val="231F20"/>
        </w:rPr>
        <w:t>and</w:t>
      </w:r>
      <w:r w:rsidRPr="0033229B">
        <w:rPr>
          <w:rFonts w:ascii="Area Medium Inktrap" w:hAnsi="Area Medium Inktrap"/>
          <w:color w:val="231F20"/>
          <w:spacing w:val="-6"/>
        </w:rPr>
        <w:t xml:space="preserve"> </w:t>
      </w:r>
      <w:r w:rsidRPr="0033229B">
        <w:rPr>
          <w:rFonts w:ascii="Area Medium Inktrap" w:hAnsi="Area Medium Inktrap"/>
          <w:color w:val="231F20"/>
        </w:rPr>
        <w:t>working</w:t>
      </w:r>
      <w:r w:rsidRPr="0033229B">
        <w:rPr>
          <w:rFonts w:ascii="Area Medium Inktrap" w:hAnsi="Area Medium Inktrap"/>
          <w:color w:val="231F20"/>
          <w:spacing w:val="-2"/>
        </w:rPr>
        <w:t xml:space="preserve"> </w:t>
      </w:r>
      <w:r w:rsidRPr="0033229B">
        <w:rPr>
          <w:rFonts w:ascii="Area Medium Inktrap" w:hAnsi="Area Medium Inktrap"/>
          <w:color w:val="231F20"/>
        </w:rPr>
        <w:t>closely</w:t>
      </w:r>
      <w:r w:rsidRPr="0033229B">
        <w:rPr>
          <w:rFonts w:ascii="Area Medium Inktrap" w:hAnsi="Area Medium Inktrap"/>
          <w:color w:val="231F20"/>
          <w:spacing w:val="-11"/>
        </w:rPr>
        <w:t xml:space="preserve"> </w:t>
      </w:r>
      <w:r w:rsidRPr="0033229B">
        <w:rPr>
          <w:rFonts w:ascii="Area Medium Inktrap" w:hAnsi="Area Medium Inktrap"/>
          <w:color w:val="231F20"/>
        </w:rPr>
        <w:t>with</w:t>
      </w:r>
      <w:r w:rsidRPr="0033229B">
        <w:rPr>
          <w:rFonts w:ascii="Area Medium Inktrap" w:hAnsi="Area Medium Inktrap"/>
          <w:color w:val="231F20"/>
          <w:spacing w:val="-2"/>
        </w:rPr>
        <w:t xml:space="preserve"> </w:t>
      </w:r>
      <w:r w:rsidRPr="0033229B">
        <w:rPr>
          <w:rFonts w:ascii="Area Medium Inktrap" w:hAnsi="Area Medium Inktrap"/>
          <w:color w:val="231F20"/>
        </w:rPr>
        <w:t>people</w:t>
      </w:r>
      <w:r w:rsidRPr="0033229B">
        <w:rPr>
          <w:rFonts w:ascii="Area Medium Inktrap" w:hAnsi="Area Medium Inktrap"/>
          <w:color w:val="231F20"/>
          <w:spacing w:val="-6"/>
        </w:rPr>
        <w:t xml:space="preserve"> </w:t>
      </w:r>
      <w:r w:rsidRPr="0033229B">
        <w:rPr>
          <w:rFonts w:ascii="Area Medium Inktrap" w:hAnsi="Area Medium Inktrap"/>
          <w:color w:val="231F20"/>
        </w:rPr>
        <w:t>with</w:t>
      </w:r>
      <w:r w:rsidRPr="0033229B">
        <w:rPr>
          <w:rFonts w:ascii="Area Medium Inktrap" w:hAnsi="Area Medium Inktrap"/>
          <w:color w:val="231F20"/>
          <w:spacing w:val="-2"/>
        </w:rPr>
        <w:t xml:space="preserve"> </w:t>
      </w:r>
      <w:r w:rsidRPr="0033229B">
        <w:rPr>
          <w:rFonts w:ascii="Area Medium Inktrap" w:hAnsi="Area Medium Inktrap"/>
          <w:color w:val="231F20"/>
        </w:rPr>
        <w:t>disability inside</w:t>
      </w:r>
      <w:r w:rsidRPr="0033229B">
        <w:rPr>
          <w:rFonts w:ascii="Area Medium Inktrap" w:hAnsi="Area Medium Inktrap"/>
          <w:color w:val="231F20"/>
          <w:spacing w:val="-4"/>
        </w:rPr>
        <w:t xml:space="preserve"> </w:t>
      </w:r>
      <w:r w:rsidRPr="0033229B">
        <w:rPr>
          <w:rFonts w:ascii="Area Medium Inktrap" w:hAnsi="Area Medium Inktrap"/>
          <w:color w:val="231F20"/>
        </w:rPr>
        <w:t>and</w:t>
      </w:r>
      <w:r w:rsidRPr="0033229B">
        <w:rPr>
          <w:rFonts w:ascii="Area Medium Inktrap" w:hAnsi="Area Medium Inktrap"/>
          <w:color w:val="231F20"/>
          <w:spacing w:val="-4"/>
        </w:rPr>
        <w:t xml:space="preserve"> </w:t>
      </w:r>
      <w:r w:rsidRPr="0033229B">
        <w:rPr>
          <w:rFonts w:ascii="Area Medium Inktrap" w:hAnsi="Area Medium Inktrap"/>
          <w:color w:val="231F20"/>
        </w:rPr>
        <w:t>outside</w:t>
      </w:r>
      <w:r w:rsidRPr="0033229B">
        <w:rPr>
          <w:rFonts w:ascii="Area Medium Inktrap" w:hAnsi="Area Medium Inktrap"/>
          <w:color w:val="231F20"/>
          <w:spacing w:val="-4"/>
        </w:rPr>
        <w:t xml:space="preserve"> </w:t>
      </w:r>
      <w:r w:rsidRPr="0033229B">
        <w:rPr>
          <w:rFonts w:ascii="Area Medium Inktrap" w:hAnsi="Area Medium Inktrap"/>
          <w:color w:val="231F20"/>
        </w:rPr>
        <w:t>our</w:t>
      </w:r>
      <w:r w:rsidRPr="0033229B">
        <w:rPr>
          <w:rFonts w:ascii="Area Medium Inktrap" w:hAnsi="Area Medium Inktrap"/>
          <w:color w:val="231F20"/>
          <w:spacing w:val="-10"/>
        </w:rPr>
        <w:t xml:space="preserve"> </w:t>
      </w:r>
      <w:proofErr w:type="spellStart"/>
      <w:r w:rsidRPr="0033229B">
        <w:rPr>
          <w:rFonts w:ascii="Area Medium Inktrap" w:hAnsi="Area Medium Inktrap"/>
          <w:color w:val="231F20"/>
        </w:rPr>
        <w:t>organisation</w:t>
      </w:r>
      <w:proofErr w:type="spellEnd"/>
      <w:r w:rsidRPr="0033229B">
        <w:rPr>
          <w:rFonts w:ascii="Area Medium Inktrap" w:hAnsi="Area Medium Inktrap"/>
          <w:color w:val="231F20"/>
          <w:spacing w:val="-8"/>
        </w:rPr>
        <w:t xml:space="preserve"> </w:t>
      </w:r>
      <w:r w:rsidRPr="0033229B">
        <w:rPr>
          <w:rFonts w:ascii="Area Medium Inktrap" w:hAnsi="Area Medium Inktrap"/>
          <w:color w:val="231F20"/>
        </w:rPr>
        <w:t>to</w:t>
      </w:r>
      <w:r w:rsidRPr="0033229B">
        <w:rPr>
          <w:rFonts w:ascii="Area Medium Inktrap" w:hAnsi="Area Medium Inktrap"/>
          <w:color w:val="231F20"/>
          <w:spacing w:val="-4"/>
        </w:rPr>
        <w:t xml:space="preserve"> </w:t>
      </w:r>
      <w:r w:rsidRPr="0033229B">
        <w:rPr>
          <w:rFonts w:ascii="Area Medium Inktrap" w:hAnsi="Area Medium Inktrap"/>
          <w:color w:val="231F20"/>
        </w:rPr>
        <w:t>continue</w:t>
      </w:r>
      <w:r w:rsidRPr="0033229B">
        <w:rPr>
          <w:rFonts w:ascii="Area Medium Inktrap" w:hAnsi="Area Medium Inktrap"/>
          <w:color w:val="231F20"/>
          <w:spacing w:val="-8"/>
        </w:rPr>
        <w:t xml:space="preserve"> </w:t>
      </w:r>
      <w:r w:rsidRPr="0033229B">
        <w:rPr>
          <w:rFonts w:ascii="Area Medium Inktrap" w:hAnsi="Area Medium Inktrap"/>
          <w:color w:val="231F20"/>
        </w:rPr>
        <w:t>to</w:t>
      </w:r>
      <w:r w:rsidRPr="0033229B">
        <w:rPr>
          <w:rFonts w:ascii="Area Medium Inktrap" w:hAnsi="Area Medium Inktrap"/>
          <w:color w:val="231F20"/>
          <w:spacing w:val="-4"/>
        </w:rPr>
        <w:t xml:space="preserve"> </w:t>
      </w:r>
      <w:r w:rsidRPr="0033229B">
        <w:rPr>
          <w:rFonts w:ascii="Area Medium Inktrap" w:hAnsi="Area Medium Inktrap"/>
          <w:color w:val="231F20"/>
        </w:rPr>
        <w:t>identify</w:t>
      </w:r>
      <w:r w:rsidRPr="0033229B">
        <w:rPr>
          <w:rFonts w:ascii="Area Medium Inktrap" w:hAnsi="Area Medium Inktrap"/>
          <w:color w:val="231F20"/>
          <w:spacing w:val="-9"/>
        </w:rPr>
        <w:t xml:space="preserve"> </w:t>
      </w:r>
      <w:r w:rsidRPr="0033229B">
        <w:rPr>
          <w:rFonts w:ascii="Area Medium Inktrap" w:hAnsi="Area Medium Inktrap"/>
          <w:color w:val="231F20"/>
        </w:rPr>
        <w:t>barriers</w:t>
      </w:r>
      <w:r w:rsidRPr="0033229B">
        <w:rPr>
          <w:rFonts w:ascii="Area Medium Inktrap" w:hAnsi="Area Medium Inktrap"/>
          <w:color w:val="231F20"/>
          <w:spacing w:val="-4"/>
        </w:rPr>
        <w:t xml:space="preserve"> </w:t>
      </w:r>
      <w:r w:rsidRPr="0033229B">
        <w:rPr>
          <w:rFonts w:ascii="Area Medium Inktrap" w:hAnsi="Area Medium Inktrap"/>
          <w:color w:val="231F20"/>
        </w:rPr>
        <w:t>and</w:t>
      </w:r>
      <w:r w:rsidRPr="0033229B">
        <w:rPr>
          <w:rFonts w:ascii="Area Medium Inktrap" w:hAnsi="Area Medium Inktrap"/>
          <w:color w:val="231F20"/>
          <w:spacing w:val="-4"/>
        </w:rPr>
        <w:t xml:space="preserve"> </w:t>
      </w:r>
      <w:r w:rsidRPr="0033229B">
        <w:rPr>
          <w:rFonts w:ascii="Area Medium Inktrap" w:hAnsi="Area Medium Inktrap"/>
          <w:color w:val="231F20"/>
        </w:rPr>
        <w:t>find</w:t>
      </w:r>
      <w:r w:rsidRPr="0033229B">
        <w:rPr>
          <w:rFonts w:ascii="Area Medium Inktrap" w:hAnsi="Area Medium Inktrap"/>
          <w:color w:val="231F20"/>
          <w:spacing w:val="-4"/>
        </w:rPr>
        <w:t xml:space="preserve"> </w:t>
      </w:r>
      <w:r w:rsidRPr="0033229B">
        <w:rPr>
          <w:rFonts w:ascii="Area Medium Inktrap" w:hAnsi="Area Medium Inktrap"/>
          <w:color w:val="231F20"/>
        </w:rPr>
        <w:t>solutions,</w:t>
      </w:r>
      <w:r w:rsidRPr="0033229B">
        <w:rPr>
          <w:rFonts w:ascii="Area Medium Inktrap" w:hAnsi="Area Medium Inktrap"/>
          <w:color w:val="231F20"/>
          <w:spacing w:val="-11"/>
        </w:rPr>
        <w:t xml:space="preserve"> </w:t>
      </w:r>
      <w:r w:rsidRPr="0033229B">
        <w:rPr>
          <w:rFonts w:ascii="Area Medium Inktrap" w:hAnsi="Area Medium Inktrap"/>
          <w:color w:val="231F20"/>
        </w:rPr>
        <w:t>as we are acutely aware that improving access and inclusion is an ongoing journey.</w:t>
      </w:r>
    </w:p>
    <w:p w14:paraId="2243E478" w14:textId="77777777" w:rsidR="00874E37" w:rsidRPr="0033229B" w:rsidRDefault="00874E37">
      <w:pPr>
        <w:pStyle w:val="BodyText"/>
        <w:spacing w:before="11"/>
        <w:rPr>
          <w:rFonts w:ascii="Area Medium Inktrap" w:hAnsi="Area Medium Inktrap"/>
          <w:sz w:val="26"/>
        </w:rPr>
      </w:pPr>
    </w:p>
    <w:p w14:paraId="2243E479" w14:textId="77777777" w:rsidR="00874E37" w:rsidRPr="0033229B" w:rsidRDefault="00CB17DF">
      <w:pPr>
        <w:pStyle w:val="BodyText"/>
        <w:ind w:left="1283"/>
        <w:jc w:val="both"/>
        <w:rPr>
          <w:rFonts w:ascii="Area Medium Inktrap" w:hAnsi="Area Medium Inktrap"/>
        </w:rPr>
      </w:pPr>
      <w:r w:rsidRPr="0033229B">
        <w:rPr>
          <w:rFonts w:ascii="Area Medium Inktrap" w:hAnsi="Area Medium Inktrap"/>
          <w:color w:val="231F20"/>
        </w:rPr>
        <w:t>We</w:t>
      </w:r>
      <w:r w:rsidRPr="0033229B">
        <w:rPr>
          <w:rFonts w:ascii="Area Medium Inktrap" w:hAnsi="Area Medium Inktrap"/>
          <w:color w:val="231F20"/>
          <w:spacing w:val="-5"/>
        </w:rPr>
        <w:t xml:space="preserve"> </w:t>
      </w:r>
      <w:r w:rsidRPr="0033229B">
        <w:rPr>
          <w:rFonts w:ascii="Area Medium Inktrap" w:hAnsi="Area Medium Inktrap"/>
          <w:color w:val="231F20"/>
        </w:rPr>
        <w:t>look</w:t>
      </w:r>
      <w:r w:rsidRPr="0033229B">
        <w:rPr>
          <w:rFonts w:ascii="Area Medium Inktrap" w:hAnsi="Area Medium Inktrap"/>
          <w:color w:val="231F20"/>
          <w:spacing w:val="-6"/>
        </w:rPr>
        <w:t xml:space="preserve"> </w:t>
      </w:r>
      <w:r w:rsidRPr="0033229B">
        <w:rPr>
          <w:rFonts w:ascii="Area Medium Inktrap" w:hAnsi="Area Medium Inktrap"/>
          <w:color w:val="231F20"/>
        </w:rPr>
        <w:t>forward</w:t>
      </w:r>
      <w:r w:rsidRPr="0033229B">
        <w:rPr>
          <w:rFonts w:ascii="Area Medium Inktrap" w:hAnsi="Area Medium Inktrap"/>
          <w:color w:val="231F20"/>
          <w:spacing w:val="-7"/>
        </w:rPr>
        <w:t xml:space="preserve"> </w:t>
      </w:r>
      <w:r w:rsidRPr="0033229B">
        <w:rPr>
          <w:rFonts w:ascii="Area Medium Inktrap" w:hAnsi="Area Medium Inktrap"/>
          <w:color w:val="231F20"/>
        </w:rPr>
        <w:t>to</w:t>
      </w:r>
      <w:r w:rsidRPr="0033229B">
        <w:rPr>
          <w:rFonts w:ascii="Area Medium Inktrap" w:hAnsi="Area Medium Inktrap"/>
          <w:color w:val="231F20"/>
          <w:spacing w:val="-2"/>
        </w:rPr>
        <w:t xml:space="preserve"> </w:t>
      </w:r>
      <w:proofErr w:type="spellStart"/>
      <w:r w:rsidRPr="0033229B">
        <w:rPr>
          <w:rFonts w:ascii="Area Medium Inktrap" w:hAnsi="Area Medium Inktrap"/>
          <w:color w:val="231F20"/>
        </w:rPr>
        <w:t>realising</w:t>
      </w:r>
      <w:proofErr w:type="spellEnd"/>
      <w:r w:rsidRPr="0033229B">
        <w:rPr>
          <w:rFonts w:ascii="Area Medium Inktrap" w:hAnsi="Area Medium Inktrap"/>
          <w:color w:val="231F20"/>
          <w:spacing w:val="-7"/>
        </w:rPr>
        <w:t xml:space="preserve"> </w:t>
      </w:r>
      <w:r w:rsidRPr="0033229B">
        <w:rPr>
          <w:rFonts w:ascii="Area Medium Inktrap" w:hAnsi="Area Medium Inktrap"/>
          <w:color w:val="231F20"/>
        </w:rPr>
        <w:t>the</w:t>
      </w:r>
      <w:r w:rsidRPr="0033229B">
        <w:rPr>
          <w:rFonts w:ascii="Area Medium Inktrap" w:hAnsi="Area Medium Inktrap"/>
          <w:color w:val="231F20"/>
          <w:spacing w:val="-3"/>
        </w:rPr>
        <w:t xml:space="preserve"> </w:t>
      </w:r>
      <w:r w:rsidRPr="0033229B">
        <w:rPr>
          <w:rFonts w:ascii="Area Medium Inktrap" w:hAnsi="Area Medium Inktrap"/>
          <w:color w:val="231F20"/>
        </w:rPr>
        <w:t>objectives,</w:t>
      </w:r>
      <w:r w:rsidRPr="0033229B">
        <w:rPr>
          <w:rFonts w:ascii="Area Medium Inktrap" w:hAnsi="Area Medium Inktrap"/>
          <w:color w:val="231F20"/>
          <w:spacing w:val="-9"/>
        </w:rPr>
        <w:t xml:space="preserve"> </w:t>
      </w:r>
      <w:r w:rsidRPr="0033229B">
        <w:rPr>
          <w:rFonts w:ascii="Area Medium Inktrap" w:hAnsi="Area Medium Inktrap"/>
          <w:color w:val="231F20"/>
        </w:rPr>
        <w:t>goals</w:t>
      </w:r>
      <w:r w:rsidRPr="0033229B">
        <w:rPr>
          <w:rFonts w:ascii="Area Medium Inktrap" w:hAnsi="Area Medium Inktrap"/>
          <w:color w:val="231F20"/>
          <w:spacing w:val="-2"/>
        </w:rPr>
        <w:t xml:space="preserve"> </w:t>
      </w:r>
      <w:r w:rsidRPr="0033229B">
        <w:rPr>
          <w:rFonts w:ascii="Area Medium Inktrap" w:hAnsi="Area Medium Inktrap"/>
          <w:color w:val="231F20"/>
        </w:rPr>
        <w:t>and</w:t>
      </w:r>
      <w:r w:rsidRPr="0033229B">
        <w:rPr>
          <w:rFonts w:ascii="Area Medium Inktrap" w:hAnsi="Area Medium Inktrap"/>
          <w:color w:val="231F20"/>
          <w:spacing w:val="-3"/>
        </w:rPr>
        <w:t xml:space="preserve"> </w:t>
      </w:r>
      <w:r w:rsidRPr="0033229B">
        <w:rPr>
          <w:rFonts w:ascii="Area Medium Inktrap" w:hAnsi="Area Medium Inktrap"/>
          <w:color w:val="231F20"/>
        </w:rPr>
        <w:t>actions</w:t>
      </w:r>
      <w:r w:rsidRPr="0033229B">
        <w:rPr>
          <w:rFonts w:ascii="Area Medium Inktrap" w:hAnsi="Area Medium Inktrap"/>
          <w:color w:val="231F20"/>
          <w:spacing w:val="-2"/>
        </w:rPr>
        <w:t xml:space="preserve"> </w:t>
      </w:r>
      <w:r w:rsidRPr="0033229B">
        <w:rPr>
          <w:rFonts w:ascii="Area Medium Inktrap" w:hAnsi="Area Medium Inktrap"/>
          <w:color w:val="231F20"/>
        </w:rPr>
        <w:t>outlined</w:t>
      </w:r>
      <w:r w:rsidRPr="0033229B">
        <w:rPr>
          <w:rFonts w:ascii="Area Medium Inktrap" w:hAnsi="Area Medium Inktrap"/>
          <w:color w:val="231F20"/>
          <w:spacing w:val="-3"/>
        </w:rPr>
        <w:t xml:space="preserve"> </w:t>
      </w:r>
      <w:r w:rsidRPr="0033229B">
        <w:rPr>
          <w:rFonts w:ascii="Area Medium Inktrap" w:hAnsi="Area Medium Inktrap"/>
          <w:color w:val="231F20"/>
        </w:rPr>
        <w:t>in</w:t>
      </w:r>
      <w:r w:rsidRPr="0033229B">
        <w:rPr>
          <w:rFonts w:ascii="Area Medium Inktrap" w:hAnsi="Area Medium Inktrap"/>
          <w:color w:val="231F20"/>
          <w:spacing w:val="-2"/>
        </w:rPr>
        <w:t xml:space="preserve"> </w:t>
      </w:r>
      <w:r w:rsidRPr="0033229B">
        <w:rPr>
          <w:rFonts w:ascii="Area Medium Inktrap" w:hAnsi="Area Medium Inktrap"/>
          <w:color w:val="231F20"/>
        </w:rPr>
        <w:t>our</w:t>
      </w:r>
      <w:r w:rsidRPr="0033229B">
        <w:rPr>
          <w:rFonts w:ascii="Area Medium Inktrap" w:hAnsi="Area Medium Inktrap"/>
          <w:color w:val="231F20"/>
          <w:spacing w:val="-8"/>
        </w:rPr>
        <w:t xml:space="preserve"> </w:t>
      </w:r>
      <w:r w:rsidRPr="0033229B">
        <w:rPr>
          <w:rFonts w:ascii="Area Medium Inktrap" w:hAnsi="Area Medium Inktrap"/>
          <w:color w:val="231F20"/>
          <w:spacing w:val="-2"/>
        </w:rPr>
        <w:t>DIAP.</w:t>
      </w:r>
    </w:p>
    <w:p w14:paraId="2243E47A" w14:textId="77777777" w:rsidR="00874E37" w:rsidRPr="0033229B" w:rsidRDefault="00874E37">
      <w:pPr>
        <w:pStyle w:val="BodyText"/>
        <w:rPr>
          <w:rFonts w:ascii="Area Medium Inktrap" w:hAnsi="Area Medium Inktrap"/>
        </w:rPr>
      </w:pPr>
    </w:p>
    <w:p w14:paraId="2243E47B" w14:textId="77777777" w:rsidR="00874E37" w:rsidRPr="0033229B" w:rsidRDefault="00874E37">
      <w:pPr>
        <w:pStyle w:val="BodyText"/>
        <w:rPr>
          <w:rFonts w:ascii="Area Medium Inktrap" w:hAnsi="Area Medium Inktrap"/>
        </w:rPr>
      </w:pPr>
    </w:p>
    <w:p w14:paraId="2243E47C" w14:textId="77777777" w:rsidR="00874E37" w:rsidRPr="0033229B" w:rsidRDefault="00874E37">
      <w:pPr>
        <w:pStyle w:val="BodyText"/>
        <w:rPr>
          <w:rFonts w:ascii="Area Medium Inktrap" w:hAnsi="Area Medium Inktrap"/>
          <w:sz w:val="29"/>
        </w:rPr>
      </w:pPr>
    </w:p>
    <w:p w14:paraId="2243E47D" w14:textId="77777777" w:rsidR="00874E37" w:rsidRPr="0033229B" w:rsidRDefault="00CB17DF">
      <w:pPr>
        <w:spacing w:before="118"/>
        <w:ind w:right="843"/>
        <w:jc w:val="right"/>
        <w:rPr>
          <w:rFonts w:ascii="Area Medium Inktrap" w:hAnsi="Area Medium Inktrap"/>
          <w:b/>
          <w:sz w:val="20"/>
        </w:rPr>
      </w:pPr>
      <w:r w:rsidRPr="0033229B">
        <w:rPr>
          <w:rFonts w:ascii="Area Medium Inktrap" w:hAnsi="Area Medium Inktrap"/>
          <w:b/>
          <w:color w:val="A7A9AC"/>
          <w:spacing w:val="-5"/>
          <w:sz w:val="20"/>
        </w:rPr>
        <w:t>13</w:t>
      </w:r>
    </w:p>
    <w:p w14:paraId="2243E47E" w14:textId="77777777" w:rsidR="00874E37" w:rsidRPr="0033229B" w:rsidRDefault="00874E37">
      <w:pPr>
        <w:jc w:val="right"/>
        <w:rPr>
          <w:rFonts w:ascii="Area Medium Inktrap" w:hAnsi="Area Medium Inktrap"/>
          <w:sz w:val="20"/>
        </w:rPr>
        <w:sectPr w:rsidR="00874E37" w:rsidRPr="0033229B">
          <w:pgSz w:w="11910" w:h="16840"/>
          <w:pgMar w:top="0" w:right="0" w:bottom="0" w:left="0" w:header="720" w:footer="720" w:gutter="0"/>
          <w:cols w:space="720"/>
        </w:sectPr>
      </w:pPr>
    </w:p>
    <w:p w14:paraId="2243E47F" w14:textId="77777777" w:rsidR="00874E37" w:rsidRPr="0033229B" w:rsidRDefault="00874E37">
      <w:pPr>
        <w:pStyle w:val="BodyText"/>
        <w:rPr>
          <w:rFonts w:ascii="Area Medium Inktrap" w:hAnsi="Area Medium Inktrap"/>
          <w:b/>
        </w:rPr>
      </w:pPr>
    </w:p>
    <w:p w14:paraId="2243E480" w14:textId="77777777" w:rsidR="00874E37" w:rsidRPr="0033229B" w:rsidRDefault="00874E37">
      <w:pPr>
        <w:pStyle w:val="BodyText"/>
        <w:rPr>
          <w:rFonts w:ascii="Area Medium Inktrap" w:hAnsi="Area Medium Inktrap"/>
          <w:b/>
        </w:rPr>
      </w:pPr>
    </w:p>
    <w:p w14:paraId="2243E481" w14:textId="77777777" w:rsidR="00874E37" w:rsidRPr="0033229B" w:rsidRDefault="00874E37">
      <w:pPr>
        <w:pStyle w:val="BodyText"/>
        <w:spacing w:before="7"/>
        <w:rPr>
          <w:rFonts w:ascii="Area Medium Inktrap" w:hAnsi="Area Medium Inktrap"/>
          <w:b/>
          <w:sz w:val="16"/>
        </w:rPr>
      </w:pPr>
    </w:p>
    <w:p w14:paraId="2243E482" w14:textId="77777777" w:rsidR="00874E37" w:rsidRPr="0033229B" w:rsidRDefault="0033229B">
      <w:pPr>
        <w:pStyle w:val="Heading2"/>
        <w:spacing w:before="463" w:line="180" w:lineRule="auto"/>
        <w:rPr>
          <w:rFonts w:ascii="Area Medium Inktrap" w:hAnsi="Area Medium Inktrap"/>
        </w:rPr>
      </w:pPr>
      <w:r w:rsidRPr="0033229B">
        <w:rPr>
          <w:rFonts w:ascii="Area Medium Inktrap" w:hAnsi="Area Medium Inktrap"/>
          <w:noProof/>
        </w:rPr>
      </w:r>
      <w:r w:rsidR="0033229B" w:rsidRPr="0033229B">
        <w:rPr>
          <w:rFonts w:ascii="Area Medium Inktrap" w:hAnsi="Area Medium Inktrap"/>
          <w:noProof/>
        </w:rPr>
        <w:pict w14:anchorId="2243E5C7">
          <v:group id="docshapegroup42" o:spid="_x0000_s1066" alt="" style="position:absolute;left:0;text-align:left;margin-left:64.15pt;margin-top:-34.85pt;width:531.15pt;height:363.3pt;z-index:-16152064;mso-position-horizontal-relative:page" coordorigin="1283,-697" coordsize="10623,7266">
            <v:shape id="docshape43" o:spid="_x0000_s1068" alt="" style="position:absolute;left:8226;top:-697;width:3680;height:7266" coordorigin="8226,-697" coordsize="3680,7266" path="m11906,-697r-3680,l8226,1288r,1217l8226,4735r2,75l8232,4885r8,74l8250,5032r13,72l8279,5175r19,70l8320,5314r24,68l8371,5448r29,66l8431,5577r34,63l8502,5701r38,59l8581,5818r43,56l8669,5928r47,53l8765,6031r51,49l8868,6127r55,45l8979,6215r58,40l9097,6294r61,36l9220,6364r64,31l9350,6424r66,27l9484,6475r69,21l9624,6515r71,16l9767,6545r74,10l9915,6562r75,5l10066,6569r76,-2l10217,6562r74,-7l10364,6545r73,-14l10508,6515r70,-19l10647,6475r68,-24l10782,6424r65,-29l10911,6364r63,-34l11035,6294r59,-39l11152,6215r57,-43l11263,6127r53,-47l11367,6031r49,-50l11463,5928r45,-54l11551,5818r40,-58l11630,5701r36,-61l11700,5577r32,-63l11761,5448r27,-66l11812,5314r21,-69l11852,5175r16,-71l11881,5032r11,-73l11899,4885r5,-75l11906,4735r,-2230l11906,1288r,-1985xe" fillcolor="#d3f8ea" stroked="f">
              <v:path arrowok="t"/>
            </v:shape>
            <v:line id="_x0000_s1067" alt="" style="position:absolute" from="1283,4443" to="10622,4443" strokecolor="#231f20" strokeweight="1pt"/>
            <w10:wrap anchorx="page"/>
          </v:group>
        </w:pict>
      </w:r>
      <w:r w:rsidR="00CB17DF" w:rsidRPr="0033229B">
        <w:rPr>
          <w:rFonts w:ascii="Area Medium Inktrap" w:hAnsi="Area Medium Inktrap"/>
          <w:color w:val="231F20"/>
          <w:spacing w:val="-103"/>
        </w:rPr>
        <w:t xml:space="preserve">OUR </w:t>
      </w:r>
      <w:r w:rsidR="00CB17DF" w:rsidRPr="0033229B">
        <w:rPr>
          <w:rFonts w:ascii="Area Medium Inktrap" w:hAnsi="Area Medium Inktrap"/>
          <w:color w:val="231F20"/>
          <w:spacing w:val="-132"/>
        </w:rPr>
        <w:t>A</w:t>
      </w:r>
      <w:r w:rsidR="00CB17DF" w:rsidRPr="0033229B">
        <w:rPr>
          <w:rFonts w:ascii="Area Medium Inktrap" w:hAnsi="Area Medium Inktrap"/>
          <w:color w:val="231F20"/>
          <w:spacing w:val="-95"/>
        </w:rPr>
        <w:t>C</w:t>
      </w:r>
      <w:r w:rsidR="00CB17DF" w:rsidRPr="0033229B">
        <w:rPr>
          <w:rFonts w:ascii="Area Medium Inktrap" w:hAnsi="Area Medium Inktrap"/>
          <w:color w:val="231F20"/>
          <w:spacing w:val="-105"/>
        </w:rPr>
        <w:t>H</w:t>
      </w:r>
      <w:r w:rsidR="00CB17DF" w:rsidRPr="0033229B">
        <w:rPr>
          <w:rFonts w:ascii="Area Medium Inktrap" w:hAnsi="Area Medium Inktrap"/>
          <w:color w:val="231F20"/>
          <w:spacing w:val="-108"/>
        </w:rPr>
        <w:t>I</w:t>
      </w:r>
      <w:r w:rsidR="00CB17DF" w:rsidRPr="0033229B">
        <w:rPr>
          <w:rFonts w:ascii="Area Medium Inktrap" w:hAnsi="Area Medium Inktrap"/>
          <w:color w:val="231F20"/>
          <w:spacing w:val="-74"/>
        </w:rPr>
        <w:t>E</w:t>
      </w:r>
      <w:r w:rsidR="00CB17DF" w:rsidRPr="0033229B">
        <w:rPr>
          <w:rFonts w:ascii="Area Medium Inktrap" w:hAnsi="Area Medium Inktrap"/>
          <w:color w:val="231F20"/>
          <w:spacing w:val="-100"/>
        </w:rPr>
        <w:t>V</w:t>
      </w:r>
      <w:r w:rsidR="00CB17DF" w:rsidRPr="0033229B">
        <w:rPr>
          <w:rFonts w:ascii="Area Medium Inktrap" w:hAnsi="Area Medium Inktrap"/>
          <w:color w:val="231F20"/>
          <w:spacing w:val="-119"/>
        </w:rPr>
        <w:t>E</w:t>
      </w:r>
      <w:r w:rsidR="00CB17DF" w:rsidRPr="0033229B">
        <w:rPr>
          <w:rFonts w:ascii="Area Medium Inktrap" w:hAnsi="Area Medium Inktrap"/>
          <w:color w:val="231F20"/>
          <w:spacing w:val="-105"/>
        </w:rPr>
        <w:t>M</w:t>
      </w:r>
      <w:r w:rsidR="00CB17DF" w:rsidRPr="0033229B">
        <w:rPr>
          <w:rFonts w:ascii="Area Medium Inktrap" w:hAnsi="Area Medium Inktrap"/>
          <w:color w:val="231F20"/>
          <w:spacing w:val="-119"/>
        </w:rPr>
        <w:t>E</w:t>
      </w:r>
      <w:r w:rsidR="00CB17DF" w:rsidRPr="0033229B">
        <w:rPr>
          <w:rFonts w:ascii="Area Medium Inktrap" w:hAnsi="Area Medium Inktrap"/>
          <w:color w:val="231F20"/>
          <w:spacing w:val="-96"/>
        </w:rPr>
        <w:t>N</w:t>
      </w:r>
      <w:r w:rsidR="00CB17DF" w:rsidRPr="0033229B">
        <w:rPr>
          <w:rFonts w:ascii="Area Medium Inktrap" w:hAnsi="Area Medium Inktrap"/>
          <w:color w:val="231F20"/>
          <w:spacing w:val="-95"/>
        </w:rPr>
        <w:t>T</w:t>
      </w:r>
      <w:r w:rsidR="00CB17DF" w:rsidRPr="0033229B">
        <w:rPr>
          <w:rFonts w:ascii="Area Medium Inktrap" w:hAnsi="Area Medium Inktrap"/>
          <w:color w:val="231F20"/>
          <w:spacing w:val="-2"/>
        </w:rPr>
        <w:t>S</w:t>
      </w:r>
    </w:p>
    <w:p w14:paraId="2243E483" w14:textId="77777777" w:rsidR="00874E37" w:rsidRPr="0033229B" w:rsidRDefault="00CB17DF">
      <w:pPr>
        <w:spacing w:line="1087" w:lineRule="exact"/>
        <w:ind w:left="2723"/>
        <w:rPr>
          <w:rFonts w:ascii="Area Medium Inktrap" w:hAnsi="Area Medium Inktrap"/>
          <w:sz w:val="113"/>
        </w:rPr>
      </w:pPr>
      <w:r w:rsidRPr="0033229B">
        <w:rPr>
          <w:rFonts w:ascii="Area Medium Inktrap" w:hAnsi="Area Medium Inktrap"/>
          <w:color w:val="231F20"/>
          <w:spacing w:val="-151"/>
          <w:sz w:val="113"/>
        </w:rPr>
        <w:t>T</w:t>
      </w:r>
      <w:r w:rsidRPr="0033229B">
        <w:rPr>
          <w:rFonts w:ascii="Area Medium Inktrap" w:hAnsi="Area Medium Inktrap"/>
          <w:color w:val="231F20"/>
          <w:spacing w:val="-10"/>
          <w:sz w:val="113"/>
        </w:rPr>
        <w:t>O</w:t>
      </w:r>
      <w:r w:rsidRPr="0033229B">
        <w:rPr>
          <w:rFonts w:ascii="Area Medium Inktrap" w:hAnsi="Area Medium Inktrap"/>
          <w:color w:val="231F20"/>
          <w:spacing w:val="-135"/>
          <w:sz w:val="113"/>
        </w:rPr>
        <w:t xml:space="preserve"> </w:t>
      </w:r>
      <w:r w:rsidRPr="0033229B">
        <w:rPr>
          <w:rFonts w:ascii="Area Medium Inktrap" w:hAnsi="Area Medium Inktrap"/>
          <w:color w:val="231F20"/>
          <w:spacing w:val="-134"/>
          <w:sz w:val="113"/>
        </w:rPr>
        <w:t>D</w:t>
      </w:r>
      <w:r w:rsidRPr="0033229B">
        <w:rPr>
          <w:rFonts w:ascii="Area Medium Inktrap" w:hAnsi="Area Medium Inktrap"/>
          <w:color w:val="231F20"/>
          <w:spacing w:val="-208"/>
          <w:sz w:val="113"/>
        </w:rPr>
        <w:t>A</w:t>
      </w:r>
      <w:r w:rsidRPr="0033229B">
        <w:rPr>
          <w:rFonts w:ascii="Area Medium Inktrap" w:hAnsi="Area Medium Inktrap"/>
          <w:color w:val="231F20"/>
          <w:spacing w:val="-103"/>
          <w:sz w:val="113"/>
        </w:rPr>
        <w:t>T</w:t>
      </w:r>
      <w:r w:rsidRPr="0033229B">
        <w:rPr>
          <w:rFonts w:ascii="Area Medium Inktrap" w:hAnsi="Area Medium Inktrap"/>
          <w:color w:val="231F20"/>
          <w:spacing w:val="-8"/>
          <w:sz w:val="113"/>
        </w:rPr>
        <w:t>E</w:t>
      </w:r>
    </w:p>
    <w:p w14:paraId="2243E484" w14:textId="77777777" w:rsidR="00874E37" w:rsidRPr="0033229B" w:rsidRDefault="00874E37">
      <w:pPr>
        <w:pStyle w:val="BodyText"/>
        <w:rPr>
          <w:rFonts w:ascii="Area Medium Inktrap" w:hAnsi="Area Medium Inktrap"/>
        </w:rPr>
      </w:pPr>
    </w:p>
    <w:p w14:paraId="2243E485" w14:textId="77777777" w:rsidR="00874E37" w:rsidRPr="0033229B" w:rsidRDefault="00874E37">
      <w:pPr>
        <w:pStyle w:val="BodyText"/>
        <w:rPr>
          <w:rFonts w:ascii="Area Medium Inktrap" w:hAnsi="Area Medium Inktrap"/>
        </w:rPr>
      </w:pPr>
    </w:p>
    <w:p w14:paraId="2243E486" w14:textId="77777777" w:rsidR="00874E37" w:rsidRPr="0033229B" w:rsidRDefault="00874E37">
      <w:pPr>
        <w:pStyle w:val="BodyText"/>
        <w:rPr>
          <w:rFonts w:ascii="Area Medium Inktrap" w:hAnsi="Area Medium Inktrap"/>
        </w:rPr>
      </w:pPr>
    </w:p>
    <w:p w14:paraId="2243E487" w14:textId="77777777" w:rsidR="00874E37" w:rsidRPr="0033229B" w:rsidRDefault="00874E37">
      <w:pPr>
        <w:pStyle w:val="BodyText"/>
        <w:rPr>
          <w:rFonts w:ascii="Area Medium Inktrap" w:hAnsi="Area Medium Inktrap"/>
        </w:rPr>
      </w:pPr>
    </w:p>
    <w:p w14:paraId="2243E488" w14:textId="77777777" w:rsidR="00874E37" w:rsidRPr="0033229B" w:rsidRDefault="00874E37">
      <w:pPr>
        <w:pStyle w:val="BodyText"/>
        <w:rPr>
          <w:rFonts w:ascii="Area Medium Inktrap" w:hAnsi="Area Medium Inktrap"/>
        </w:rPr>
      </w:pPr>
    </w:p>
    <w:p w14:paraId="2243E489" w14:textId="77777777" w:rsidR="00874E37" w:rsidRPr="0033229B" w:rsidRDefault="00874E37">
      <w:pPr>
        <w:pStyle w:val="BodyText"/>
        <w:rPr>
          <w:rFonts w:ascii="Area Medium Inktrap" w:hAnsi="Area Medium Inktrap"/>
        </w:rPr>
      </w:pPr>
    </w:p>
    <w:p w14:paraId="2243E48A" w14:textId="77777777" w:rsidR="00874E37" w:rsidRPr="0033229B" w:rsidRDefault="00874E37">
      <w:pPr>
        <w:pStyle w:val="BodyText"/>
        <w:rPr>
          <w:rFonts w:ascii="Area Medium Inktrap" w:hAnsi="Area Medium Inktrap"/>
        </w:rPr>
      </w:pPr>
    </w:p>
    <w:p w14:paraId="2243E48B" w14:textId="77777777" w:rsidR="00874E37" w:rsidRPr="0033229B" w:rsidRDefault="00874E37">
      <w:pPr>
        <w:pStyle w:val="BodyText"/>
        <w:rPr>
          <w:rFonts w:ascii="Area Medium Inktrap" w:hAnsi="Area Medium Inktrap"/>
        </w:rPr>
      </w:pPr>
    </w:p>
    <w:p w14:paraId="2243E48C" w14:textId="77777777" w:rsidR="00874E37" w:rsidRPr="0033229B" w:rsidRDefault="00874E37">
      <w:pPr>
        <w:pStyle w:val="BodyText"/>
        <w:spacing w:before="4"/>
        <w:rPr>
          <w:rFonts w:ascii="Area Medium Inktrap" w:hAnsi="Area Medium Inktrap"/>
          <w:sz w:val="24"/>
        </w:rPr>
      </w:pPr>
    </w:p>
    <w:p w14:paraId="2243E48D" w14:textId="77777777" w:rsidR="00874E37" w:rsidRPr="0033229B" w:rsidRDefault="00CB17DF">
      <w:pPr>
        <w:pStyle w:val="Heading4"/>
        <w:spacing w:before="124"/>
        <w:rPr>
          <w:rFonts w:ascii="Area Medium Inktrap" w:hAnsi="Area Medium Inktrap"/>
        </w:rPr>
      </w:pPr>
      <w:r w:rsidRPr="0033229B">
        <w:rPr>
          <w:rFonts w:ascii="Area Medium Inktrap" w:hAnsi="Area Medium Inktrap"/>
          <w:color w:val="231F20"/>
        </w:rPr>
        <w:t>Access</w:t>
      </w:r>
      <w:r w:rsidRPr="0033229B">
        <w:rPr>
          <w:rFonts w:ascii="Area Medium Inktrap" w:hAnsi="Area Medium Inktrap"/>
          <w:color w:val="231F20"/>
          <w:spacing w:val="-5"/>
        </w:rPr>
        <w:t xml:space="preserve"> </w:t>
      </w:r>
      <w:r w:rsidRPr="0033229B">
        <w:rPr>
          <w:rFonts w:ascii="Area Medium Inktrap" w:hAnsi="Area Medium Inktrap"/>
          <w:color w:val="231F20"/>
        </w:rPr>
        <w:t>and</w:t>
      </w:r>
      <w:r w:rsidRPr="0033229B">
        <w:rPr>
          <w:rFonts w:ascii="Area Medium Inktrap" w:hAnsi="Area Medium Inktrap"/>
          <w:color w:val="231F20"/>
          <w:spacing w:val="-3"/>
        </w:rPr>
        <w:t xml:space="preserve"> </w:t>
      </w:r>
      <w:r w:rsidRPr="0033229B">
        <w:rPr>
          <w:rFonts w:ascii="Area Medium Inktrap" w:hAnsi="Area Medium Inktrap"/>
          <w:color w:val="231F20"/>
        </w:rPr>
        <w:t>Inclusion</w:t>
      </w:r>
      <w:r w:rsidRPr="0033229B">
        <w:rPr>
          <w:rFonts w:ascii="Area Medium Inktrap" w:hAnsi="Area Medium Inktrap"/>
          <w:color w:val="231F20"/>
          <w:spacing w:val="-11"/>
        </w:rPr>
        <w:t xml:space="preserve"> </w:t>
      </w:r>
      <w:r w:rsidRPr="0033229B">
        <w:rPr>
          <w:rFonts w:ascii="Area Medium Inktrap" w:hAnsi="Area Medium Inktrap"/>
          <w:color w:val="231F20"/>
        </w:rPr>
        <w:t>Advisory</w:t>
      </w:r>
      <w:r w:rsidRPr="0033229B">
        <w:rPr>
          <w:rFonts w:ascii="Area Medium Inktrap" w:hAnsi="Area Medium Inktrap"/>
          <w:color w:val="231F20"/>
          <w:spacing w:val="-9"/>
        </w:rPr>
        <w:t xml:space="preserve"> </w:t>
      </w:r>
      <w:r w:rsidRPr="0033229B">
        <w:rPr>
          <w:rFonts w:ascii="Area Medium Inktrap" w:hAnsi="Area Medium Inktrap"/>
          <w:color w:val="231F20"/>
          <w:spacing w:val="-2"/>
        </w:rPr>
        <w:t>Panel</w:t>
      </w:r>
    </w:p>
    <w:p w14:paraId="2243E48E" w14:textId="77777777" w:rsidR="00874E37" w:rsidRPr="0033229B" w:rsidRDefault="00CB17DF">
      <w:pPr>
        <w:pStyle w:val="BodyText"/>
        <w:spacing w:before="289"/>
        <w:ind w:left="1283"/>
        <w:rPr>
          <w:rFonts w:ascii="Area Medium Inktrap" w:hAnsi="Area Medium Inktrap"/>
        </w:rPr>
      </w:pPr>
      <w:r w:rsidRPr="0033229B">
        <w:rPr>
          <w:rFonts w:ascii="Area Medium Inktrap" w:hAnsi="Area Medium Inktrap"/>
          <w:color w:val="231F20"/>
        </w:rPr>
        <w:t>In</w:t>
      </w:r>
      <w:r w:rsidRPr="0033229B">
        <w:rPr>
          <w:rFonts w:ascii="Area Medium Inktrap" w:hAnsi="Area Medium Inktrap"/>
          <w:color w:val="231F20"/>
          <w:spacing w:val="-5"/>
        </w:rPr>
        <w:t xml:space="preserve"> </w:t>
      </w:r>
      <w:r w:rsidRPr="0033229B">
        <w:rPr>
          <w:rFonts w:ascii="Area Medium Inktrap" w:hAnsi="Area Medium Inktrap"/>
          <w:color w:val="231F20"/>
        </w:rPr>
        <w:t>2017,</w:t>
      </w:r>
      <w:r w:rsidRPr="0033229B">
        <w:rPr>
          <w:rFonts w:ascii="Area Medium Inktrap" w:hAnsi="Area Medium Inktrap"/>
          <w:color w:val="231F20"/>
          <w:spacing w:val="-12"/>
        </w:rPr>
        <w:t xml:space="preserve"> </w:t>
      </w:r>
      <w:r w:rsidRPr="0033229B">
        <w:rPr>
          <w:rFonts w:ascii="Area Medium Inktrap" w:hAnsi="Area Medium Inktrap"/>
          <w:color w:val="231F20"/>
        </w:rPr>
        <w:t>Sydney</w:t>
      </w:r>
      <w:r w:rsidRPr="0033229B">
        <w:rPr>
          <w:rFonts w:ascii="Area Medium Inktrap" w:hAnsi="Area Medium Inktrap"/>
          <w:color w:val="231F20"/>
          <w:spacing w:val="-9"/>
        </w:rPr>
        <w:t xml:space="preserve"> </w:t>
      </w:r>
      <w:r w:rsidRPr="0033229B">
        <w:rPr>
          <w:rFonts w:ascii="Area Medium Inktrap" w:hAnsi="Area Medium Inktrap"/>
          <w:color w:val="231F20"/>
        </w:rPr>
        <w:t>Festival</w:t>
      </w:r>
      <w:r w:rsidRPr="0033229B">
        <w:rPr>
          <w:rFonts w:ascii="Area Medium Inktrap" w:hAnsi="Area Medium Inktrap"/>
          <w:color w:val="231F20"/>
          <w:spacing w:val="-5"/>
        </w:rPr>
        <w:t xml:space="preserve"> </w:t>
      </w:r>
      <w:r w:rsidRPr="0033229B">
        <w:rPr>
          <w:rFonts w:ascii="Area Medium Inktrap" w:hAnsi="Area Medium Inktrap"/>
          <w:color w:val="231F20"/>
        </w:rPr>
        <w:t>formed</w:t>
      </w:r>
      <w:r w:rsidRPr="0033229B">
        <w:rPr>
          <w:rFonts w:ascii="Area Medium Inktrap" w:hAnsi="Area Medium Inktrap"/>
          <w:color w:val="231F20"/>
          <w:spacing w:val="-5"/>
        </w:rPr>
        <w:t xml:space="preserve"> </w:t>
      </w:r>
      <w:r w:rsidRPr="0033229B">
        <w:rPr>
          <w:rFonts w:ascii="Area Medium Inktrap" w:hAnsi="Area Medium Inktrap"/>
          <w:color w:val="231F20"/>
        </w:rPr>
        <w:t>its</w:t>
      </w:r>
      <w:r w:rsidRPr="0033229B">
        <w:rPr>
          <w:rFonts w:ascii="Area Medium Inktrap" w:hAnsi="Area Medium Inktrap"/>
          <w:color w:val="231F20"/>
          <w:spacing w:val="-12"/>
        </w:rPr>
        <w:t xml:space="preserve"> </w:t>
      </w:r>
      <w:r w:rsidRPr="0033229B">
        <w:rPr>
          <w:rFonts w:ascii="Area Medium Inktrap" w:hAnsi="Area Medium Inktrap"/>
          <w:color w:val="231F20"/>
        </w:rPr>
        <w:t>Access</w:t>
      </w:r>
      <w:r w:rsidRPr="0033229B">
        <w:rPr>
          <w:rFonts w:ascii="Area Medium Inktrap" w:hAnsi="Area Medium Inktrap"/>
          <w:color w:val="231F20"/>
          <w:spacing w:val="-5"/>
        </w:rPr>
        <w:t xml:space="preserve"> </w:t>
      </w:r>
      <w:r w:rsidRPr="0033229B">
        <w:rPr>
          <w:rFonts w:ascii="Area Medium Inktrap" w:hAnsi="Area Medium Inktrap"/>
          <w:color w:val="231F20"/>
        </w:rPr>
        <w:t>and</w:t>
      </w:r>
      <w:r w:rsidRPr="0033229B">
        <w:rPr>
          <w:rFonts w:ascii="Area Medium Inktrap" w:hAnsi="Area Medium Inktrap"/>
          <w:color w:val="231F20"/>
          <w:spacing w:val="-5"/>
        </w:rPr>
        <w:t xml:space="preserve"> </w:t>
      </w:r>
      <w:r w:rsidRPr="0033229B">
        <w:rPr>
          <w:rFonts w:ascii="Area Medium Inktrap" w:hAnsi="Area Medium Inktrap"/>
          <w:color w:val="231F20"/>
        </w:rPr>
        <w:t>Inclusion</w:t>
      </w:r>
      <w:r w:rsidRPr="0033229B">
        <w:rPr>
          <w:rFonts w:ascii="Area Medium Inktrap" w:hAnsi="Area Medium Inktrap"/>
          <w:color w:val="231F20"/>
          <w:spacing w:val="-11"/>
        </w:rPr>
        <w:t xml:space="preserve"> </w:t>
      </w:r>
      <w:r w:rsidRPr="0033229B">
        <w:rPr>
          <w:rFonts w:ascii="Area Medium Inktrap" w:hAnsi="Area Medium Inktrap"/>
          <w:color w:val="231F20"/>
        </w:rPr>
        <w:t>Advisory</w:t>
      </w:r>
      <w:r w:rsidRPr="0033229B">
        <w:rPr>
          <w:rFonts w:ascii="Area Medium Inktrap" w:hAnsi="Area Medium Inktrap"/>
          <w:color w:val="231F20"/>
          <w:spacing w:val="-9"/>
        </w:rPr>
        <w:t xml:space="preserve"> </w:t>
      </w:r>
      <w:r w:rsidRPr="0033229B">
        <w:rPr>
          <w:rFonts w:ascii="Area Medium Inktrap" w:hAnsi="Area Medium Inktrap"/>
          <w:color w:val="231F20"/>
          <w:spacing w:val="-2"/>
        </w:rPr>
        <w:t>Panel.</w:t>
      </w:r>
    </w:p>
    <w:p w14:paraId="2243E48F" w14:textId="4D80A408" w:rsidR="00874E37" w:rsidRPr="0033229B" w:rsidRDefault="00CB17DF">
      <w:pPr>
        <w:pStyle w:val="BodyText"/>
        <w:spacing w:before="80" w:line="319" w:lineRule="auto"/>
        <w:ind w:left="1283" w:right="2995"/>
        <w:rPr>
          <w:rFonts w:ascii="Area Medium Inktrap" w:hAnsi="Area Medium Inktrap"/>
        </w:rPr>
      </w:pPr>
      <w:r w:rsidRPr="0033229B">
        <w:rPr>
          <w:rFonts w:ascii="Area Medium Inktrap" w:hAnsi="Area Medium Inktrap"/>
          <w:color w:val="231F20"/>
        </w:rPr>
        <w:t>This</w:t>
      </w:r>
      <w:r w:rsidRPr="0033229B">
        <w:rPr>
          <w:rFonts w:ascii="Area Medium Inktrap" w:hAnsi="Area Medium Inktrap"/>
          <w:color w:val="231F20"/>
          <w:spacing w:val="-6"/>
        </w:rPr>
        <w:t xml:space="preserve"> </w:t>
      </w:r>
      <w:r w:rsidRPr="0033229B">
        <w:rPr>
          <w:rFonts w:ascii="Area Medium Inktrap" w:hAnsi="Area Medium Inktrap"/>
          <w:color w:val="231F20"/>
        </w:rPr>
        <w:t>Panel</w:t>
      </w:r>
      <w:r w:rsidRPr="0033229B">
        <w:rPr>
          <w:rFonts w:ascii="Area Medium Inktrap" w:hAnsi="Area Medium Inktrap"/>
          <w:color w:val="231F20"/>
          <w:spacing w:val="-10"/>
        </w:rPr>
        <w:t xml:space="preserve"> </w:t>
      </w:r>
      <w:r w:rsidRPr="0033229B">
        <w:rPr>
          <w:rFonts w:ascii="Area Medium Inktrap" w:hAnsi="Area Medium Inktrap"/>
          <w:color w:val="231F20"/>
        </w:rPr>
        <w:t>was</w:t>
      </w:r>
      <w:r w:rsidRPr="0033229B">
        <w:rPr>
          <w:rFonts w:ascii="Area Medium Inktrap" w:hAnsi="Area Medium Inktrap"/>
          <w:color w:val="231F20"/>
          <w:spacing w:val="-6"/>
        </w:rPr>
        <w:t xml:space="preserve"> </w:t>
      </w:r>
      <w:r w:rsidRPr="0033229B">
        <w:rPr>
          <w:rFonts w:ascii="Area Medium Inktrap" w:hAnsi="Area Medium Inktrap"/>
          <w:color w:val="231F20"/>
        </w:rPr>
        <w:t>formed</w:t>
      </w:r>
      <w:r w:rsidRPr="0033229B">
        <w:rPr>
          <w:rFonts w:ascii="Area Medium Inktrap" w:hAnsi="Area Medium Inktrap"/>
          <w:color w:val="231F20"/>
          <w:spacing w:val="-10"/>
        </w:rPr>
        <w:t xml:space="preserve"> </w:t>
      </w:r>
      <w:r w:rsidRPr="0033229B">
        <w:rPr>
          <w:rFonts w:ascii="Area Medium Inktrap" w:hAnsi="Area Medium Inktrap"/>
          <w:color w:val="231F20"/>
        </w:rPr>
        <w:t>to</w:t>
      </w:r>
      <w:r w:rsidRPr="0033229B">
        <w:rPr>
          <w:rFonts w:ascii="Area Medium Inktrap" w:hAnsi="Area Medium Inktrap"/>
          <w:color w:val="231F20"/>
          <w:spacing w:val="-6"/>
        </w:rPr>
        <w:t xml:space="preserve"> </w:t>
      </w:r>
      <w:r w:rsidRPr="0033229B">
        <w:rPr>
          <w:rFonts w:ascii="Area Medium Inktrap" w:hAnsi="Area Medium Inktrap"/>
          <w:color w:val="231F20"/>
        </w:rPr>
        <w:t>provide</w:t>
      </w:r>
      <w:r w:rsidRPr="0033229B">
        <w:rPr>
          <w:rFonts w:ascii="Area Medium Inktrap" w:hAnsi="Area Medium Inktrap"/>
          <w:color w:val="231F20"/>
          <w:spacing w:val="-6"/>
        </w:rPr>
        <w:t xml:space="preserve"> </w:t>
      </w:r>
      <w:r w:rsidRPr="0033229B">
        <w:rPr>
          <w:rFonts w:ascii="Area Medium Inktrap" w:hAnsi="Area Medium Inktrap"/>
          <w:color w:val="231F20"/>
        </w:rPr>
        <w:t>independent</w:t>
      </w:r>
      <w:r w:rsidRPr="0033229B">
        <w:rPr>
          <w:rFonts w:ascii="Area Medium Inktrap" w:hAnsi="Area Medium Inktrap"/>
          <w:color w:val="231F20"/>
          <w:spacing w:val="-6"/>
        </w:rPr>
        <w:t xml:space="preserve"> </w:t>
      </w:r>
      <w:r w:rsidRPr="0033229B">
        <w:rPr>
          <w:rFonts w:ascii="Area Medium Inktrap" w:hAnsi="Area Medium Inktrap"/>
          <w:color w:val="231F20"/>
        </w:rPr>
        <w:t>and</w:t>
      </w:r>
      <w:r w:rsidRPr="0033229B">
        <w:rPr>
          <w:rFonts w:ascii="Area Medium Inktrap" w:hAnsi="Area Medium Inktrap"/>
          <w:color w:val="231F20"/>
          <w:spacing w:val="-6"/>
        </w:rPr>
        <w:t xml:space="preserve"> </w:t>
      </w:r>
      <w:r w:rsidRPr="0033229B">
        <w:rPr>
          <w:rFonts w:ascii="Area Medium Inktrap" w:hAnsi="Area Medium Inktrap"/>
          <w:color w:val="231F20"/>
        </w:rPr>
        <w:t>external</w:t>
      </w:r>
      <w:r w:rsidRPr="0033229B">
        <w:rPr>
          <w:rFonts w:ascii="Area Medium Inktrap" w:hAnsi="Area Medium Inktrap"/>
          <w:color w:val="231F20"/>
          <w:spacing w:val="-6"/>
        </w:rPr>
        <w:t xml:space="preserve"> </w:t>
      </w:r>
      <w:r w:rsidRPr="0033229B">
        <w:rPr>
          <w:rFonts w:ascii="Area Medium Inktrap" w:hAnsi="Area Medium Inktrap"/>
          <w:color w:val="231F20"/>
        </w:rPr>
        <w:t>advice</w:t>
      </w:r>
      <w:r w:rsidRPr="0033229B">
        <w:rPr>
          <w:rFonts w:ascii="Area Medium Inktrap" w:hAnsi="Area Medium Inktrap"/>
          <w:color w:val="231F20"/>
          <w:spacing w:val="-11"/>
        </w:rPr>
        <w:t xml:space="preserve"> </w:t>
      </w:r>
      <w:r w:rsidRPr="0033229B">
        <w:rPr>
          <w:rFonts w:ascii="Area Medium Inktrap" w:hAnsi="Area Medium Inktrap"/>
          <w:color w:val="231F20"/>
        </w:rPr>
        <w:t>to</w:t>
      </w:r>
      <w:r w:rsidRPr="0033229B">
        <w:rPr>
          <w:rFonts w:ascii="Area Medium Inktrap" w:hAnsi="Area Medium Inktrap"/>
          <w:color w:val="231F20"/>
          <w:spacing w:val="-6"/>
        </w:rPr>
        <w:t xml:space="preserve"> </w:t>
      </w:r>
      <w:r w:rsidRPr="0033229B">
        <w:rPr>
          <w:rFonts w:ascii="Area Medium Inktrap" w:hAnsi="Area Medium Inktrap"/>
          <w:color w:val="231F20"/>
        </w:rPr>
        <w:t xml:space="preserve">Sydney Festival on access and inclusion matters and represent the interests of all Sydney Festival </w:t>
      </w:r>
      <w:r w:rsidR="00E3210E">
        <w:rPr>
          <w:rFonts w:ascii="Area Medium Inktrap" w:hAnsi="Area Medium Inktrap"/>
          <w:color w:val="231F20"/>
        </w:rPr>
        <w:t>stakeholders</w:t>
      </w:r>
      <w:r w:rsidRPr="0033229B">
        <w:rPr>
          <w:rFonts w:ascii="Area Medium Inktrap" w:hAnsi="Area Medium Inktrap"/>
          <w:color w:val="231F20"/>
        </w:rPr>
        <w:t xml:space="preserve"> with disability.</w:t>
      </w:r>
      <w:r w:rsidRPr="0033229B">
        <w:rPr>
          <w:rFonts w:ascii="Area Medium Inktrap" w:hAnsi="Area Medium Inktrap"/>
          <w:color w:val="231F20"/>
          <w:spacing w:val="-5"/>
        </w:rPr>
        <w:t xml:space="preserve"> </w:t>
      </w:r>
      <w:r w:rsidRPr="0033229B">
        <w:rPr>
          <w:rFonts w:ascii="Area Medium Inktrap" w:hAnsi="Area Medium Inktrap"/>
          <w:color w:val="231F20"/>
        </w:rPr>
        <w:t xml:space="preserve">The Panel has been instrumental in the development of previous DIAPs and will continue to play a critical </w:t>
      </w:r>
      <w:proofErr w:type="gramStart"/>
      <w:r w:rsidRPr="0033229B">
        <w:rPr>
          <w:rFonts w:ascii="Area Medium Inktrap" w:hAnsi="Area Medium Inktrap"/>
          <w:color w:val="231F20"/>
        </w:rPr>
        <w:t>role</w:t>
      </w:r>
      <w:proofErr w:type="gramEnd"/>
    </w:p>
    <w:p w14:paraId="2243E490" w14:textId="77777777" w:rsidR="00874E37" w:rsidRPr="0033229B" w:rsidRDefault="00CB17DF">
      <w:pPr>
        <w:pStyle w:val="BodyText"/>
        <w:spacing w:before="3" w:line="319" w:lineRule="auto"/>
        <w:ind w:left="1283" w:right="2650"/>
        <w:rPr>
          <w:rFonts w:ascii="Area Medium Inktrap" w:hAnsi="Area Medium Inktrap"/>
        </w:rPr>
      </w:pPr>
      <w:r w:rsidRPr="0033229B">
        <w:rPr>
          <w:rFonts w:ascii="Area Medium Inktrap" w:hAnsi="Area Medium Inktrap"/>
          <w:color w:val="231F20"/>
        </w:rPr>
        <w:t>in monitoring and providing advice for</w:t>
      </w:r>
      <w:r w:rsidRPr="0033229B">
        <w:rPr>
          <w:rFonts w:ascii="Area Medium Inktrap" w:hAnsi="Area Medium Inktrap"/>
          <w:color w:val="231F20"/>
          <w:spacing w:val="-3"/>
        </w:rPr>
        <w:t xml:space="preserve"> </w:t>
      </w:r>
      <w:r w:rsidRPr="0033229B">
        <w:rPr>
          <w:rFonts w:ascii="Area Medium Inktrap" w:hAnsi="Area Medium Inktrap"/>
          <w:color w:val="231F20"/>
        </w:rPr>
        <w:t>its implementation for</w:t>
      </w:r>
      <w:r w:rsidRPr="0033229B">
        <w:rPr>
          <w:rFonts w:ascii="Area Medium Inktrap" w:hAnsi="Area Medium Inktrap"/>
          <w:color w:val="231F20"/>
          <w:spacing w:val="-7"/>
        </w:rPr>
        <w:t xml:space="preserve"> </w:t>
      </w:r>
      <w:r w:rsidRPr="0033229B">
        <w:rPr>
          <w:rFonts w:ascii="Area Medium Inktrap" w:hAnsi="Area Medium Inktrap"/>
          <w:color w:val="231F20"/>
        </w:rPr>
        <w:t>this DIAP.</w:t>
      </w:r>
      <w:r w:rsidRPr="0033229B">
        <w:rPr>
          <w:rFonts w:ascii="Area Medium Inktrap" w:hAnsi="Area Medium Inktrap"/>
          <w:color w:val="231F20"/>
          <w:spacing w:val="-12"/>
        </w:rPr>
        <w:t xml:space="preserve"> </w:t>
      </w:r>
      <w:r w:rsidRPr="0033229B">
        <w:rPr>
          <w:rFonts w:ascii="Area Medium Inktrap" w:hAnsi="Area Medium Inktrap"/>
          <w:color w:val="231F20"/>
        </w:rPr>
        <w:t>The Panel meets with Sydney Festival staff at least 3 times per</w:t>
      </w:r>
      <w:r w:rsidRPr="0033229B">
        <w:rPr>
          <w:rFonts w:ascii="Area Medium Inktrap" w:hAnsi="Area Medium Inktrap"/>
          <w:color w:val="231F20"/>
          <w:spacing w:val="-2"/>
        </w:rPr>
        <w:t xml:space="preserve"> </w:t>
      </w:r>
      <w:r w:rsidRPr="0033229B">
        <w:rPr>
          <w:rFonts w:ascii="Area Medium Inktrap" w:hAnsi="Area Medium Inktrap"/>
          <w:color w:val="231F20"/>
        </w:rPr>
        <w:t>year</w:t>
      </w:r>
      <w:r w:rsidRPr="0033229B">
        <w:rPr>
          <w:rFonts w:ascii="Area Medium Inktrap" w:hAnsi="Area Medium Inktrap"/>
          <w:color w:val="231F20"/>
          <w:spacing w:val="-2"/>
        </w:rPr>
        <w:t xml:space="preserve"> </w:t>
      </w:r>
      <w:r w:rsidRPr="0033229B">
        <w:rPr>
          <w:rFonts w:ascii="Area Medium Inktrap" w:hAnsi="Area Medium Inktrap"/>
          <w:color w:val="231F20"/>
        </w:rPr>
        <w:t>to discuss accessibility</w:t>
      </w:r>
      <w:r w:rsidRPr="0033229B">
        <w:rPr>
          <w:rFonts w:ascii="Area Medium Inktrap" w:hAnsi="Area Medium Inktrap"/>
          <w:color w:val="231F20"/>
          <w:spacing w:val="-10"/>
        </w:rPr>
        <w:t xml:space="preserve"> </w:t>
      </w:r>
      <w:r w:rsidRPr="0033229B">
        <w:rPr>
          <w:rFonts w:ascii="Area Medium Inktrap" w:hAnsi="Area Medium Inktrap"/>
          <w:color w:val="231F20"/>
        </w:rPr>
        <w:t>issues</w:t>
      </w:r>
      <w:r w:rsidRPr="0033229B">
        <w:rPr>
          <w:rFonts w:ascii="Area Medium Inktrap" w:hAnsi="Area Medium Inktrap"/>
          <w:color w:val="231F20"/>
          <w:spacing w:val="-5"/>
        </w:rPr>
        <w:t xml:space="preserve"> </w:t>
      </w:r>
      <w:r w:rsidRPr="0033229B">
        <w:rPr>
          <w:rFonts w:ascii="Area Medium Inktrap" w:hAnsi="Area Medium Inktrap"/>
          <w:color w:val="231F20"/>
        </w:rPr>
        <w:t>and</w:t>
      </w:r>
      <w:r w:rsidRPr="0033229B">
        <w:rPr>
          <w:rFonts w:ascii="Area Medium Inktrap" w:hAnsi="Area Medium Inktrap"/>
          <w:color w:val="231F20"/>
          <w:spacing w:val="-5"/>
        </w:rPr>
        <w:t xml:space="preserve"> </w:t>
      </w:r>
      <w:r w:rsidRPr="0033229B">
        <w:rPr>
          <w:rFonts w:ascii="Area Medium Inktrap" w:hAnsi="Area Medium Inktrap"/>
          <w:color w:val="231F20"/>
        </w:rPr>
        <w:t>continue</w:t>
      </w:r>
      <w:r w:rsidRPr="0033229B">
        <w:rPr>
          <w:rFonts w:ascii="Area Medium Inktrap" w:hAnsi="Area Medium Inktrap"/>
          <w:color w:val="231F20"/>
          <w:spacing w:val="-5"/>
        </w:rPr>
        <w:t xml:space="preserve"> </w:t>
      </w:r>
      <w:r w:rsidRPr="0033229B">
        <w:rPr>
          <w:rFonts w:ascii="Area Medium Inktrap" w:hAnsi="Area Medium Inktrap"/>
          <w:color w:val="231F20"/>
        </w:rPr>
        <w:t>conversations</w:t>
      </w:r>
      <w:r w:rsidRPr="0033229B">
        <w:rPr>
          <w:rFonts w:ascii="Area Medium Inktrap" w:hAnsi="Area Medium Inktrap"/>
          <w:color w:val="231F20"/>
          <w:spacing w:val="-9"/>
        </w:rPr>
        <w:t xml:space="preserve"> </w:t>
      </w:r>
      <w:r w:rsidRPr="0033229B">
        <w:rPr>
          <w:rFonts w:ascii="Area Medium Inktrap" w:hAnsi="Area Medium Inktrap"/>
          <w:color w:val="231F20"/>
        </w:rPr>
        <w:t>that</w:t>
      </w:r>
      <w:r w:rsidRPr="0033229B">
        <w:rPr>
          <w:rFonts w:ascii="Area Medium Inktrap" w:hAnsi="Area Medium Inktrap"/>
          <w:color w:val="231F20"/>
          <w:spacing w:val="-5"/>
        </w:rPr>
        <w:t xml:space="preserve"> </w:t>
      </w:r>
      <w:r w:rsidRPr="0033229B">
        <w:rPr>
          <w:rFonts w:ascii="Area Medium Inktrap" w:hAnsi="Area Medium Inktrap"/>
          <w:color w:val="231F20"/>
        </w:rPr>
        <w:t>help</w:t>
      </w:r>
      <w:r w:rsidRPr="0033229B">
        <w:rPr>
          <w:rFonts w:ascii="Area Medium Inktrap" w:hAnsi="Area Medium Inktrap"/>
          <w:color w:val="231F20"/>
          <w:spacing w:val="-5"/>
        </w:rPr>
        <w:t xml:space="preserve"> </w:t>
      </w:r>
      <w:r w:rsidRPr="0033229B">
        <w:rPr>
          <w:rFonts w:ascii="Area Medium Inktrap" w:hAnsi="Area Medium Inktrap"/>
          <w:color w:val="231F20"/>
        </w:rPr>
        <w:t>further</w:t>
      </w:r>
      <w:r w:rsidRPr="0033229B">
        <w:rPr>
          <w:rFonts w:ascii="Area Medium Inktrap" w:hAnsi="Area Medium Inktrap"/>
          <w:color w:val="231F20"/>
          <w:spacing w:val="-11"/>
        </w:rPr>
        <w:t xml:space="preserve"> </w:t>
      </w:r>
      <w:r w:rsidRPr="0033229B">
        <w:rPr>
          <w:rFonts w:ascii="Area Medium Inktrap" w:hAnsi="Area Medium Inktrap"/>
          <w:color w:val="231F20"/>
        </w:rPr>
        <w:t>develop</w:t>
      </w:r>
      <w:r w:rsidRPr="0033229B">
        <w:rPr>
          <w:rFonts w:ascii="Area Medium Inktrap" w:hAnsi="Area Medium Inktrap"/>
          <w:color w:val="231F20"/>
          <w:spacing w:val="-9"/>
        </w:rPr>
        <w:t xml:space="preserve"> </w:t>
      </w:r>
      <w:r w:rsidRPr="0033229B">
        <w:rPr>
          <w:rFonts w:ascii="Area Medium Inktrap" w:hAnsi="Area Medium Inktrap"/>
          <w:color w:val="231F20"/>
        </w:rPr>
        <w:t xml:space="preserve">the </w:t>
      </w:r>
      <w:proofErr w:type="gramStart"/>
      <w:r w:rsidRPr="0033229B">
        <w:rPr>
          <w:rFonts w:ascii="Area Medium Inktrap" w:hAnsi="Area Medium Inktrap"/>
          <w:color w:val="231F20"/>
        </w:rPr>
        <w:t>Festival’s</w:t>
      </w:r>
      <w:proofErr w:type="gramEnd"/>
      <w:r w:rsidRPr="0033229B">
        <w:rPr>
          <w:rFonts w:ascii="Area Medium Inktrap" w:hAnsi="Area Medium Inktrap"/>
          <w:color w:val="231F20"/>
        </w:rPr>
        <w:t xml:space="preserve"> commitment to accessibility and inclusion.</w:t>
      </w:r>
    </w:p>
    <w:p w14:paraId="2243E491" w14:textId="77777777" w:rsidR="00874E37" w:rsidRPr="0033229B" w:rsidRDefault="00874E37">
      <w:pPr>
        <w:pStyle w:val="BodyText"/>
        <w:rPr>
          <w:rFonts w:ascii="Area Medium Inktrap" w:hAnsi="Area Medium Inktrap"/>
          <w:sz w:val="26"/>
        </w:rPr>
      </w:pPr>
    </w:p>
    <w:p w14:paraId="2243E492" w14:textId="77777777" w:rsidR="00874E37" w:rsidRPr="0033229B" w:rsidRDefault="00874E37">
      <w:pPr>
        <w:pStyle w:val="BodyText"/>
        <w:spacing w:before="5"/>
        <w:rPr>
          <w:rFonts w:ascii="Area Medium Inktrap" w:hAnsi="Area Medium Inktrap"/>
          <w:sz w:val="24"/>
        </w:rPr>
      </w:pPr>
    </w:p>
    <w:p w14:paraId="2243E493" w14:textId="77777777" w:rsidR="00874E37" w:rsidRPr="0033229B" w:rsidRDefault="00CB17DF">
      <w:pPr>
        <w:pStyle w:val="Heading4"/>
        <w:rPr>
          <w:rFonts w:ascii="Area Medium Inktrap" w:hAnsi="Area Medium Inktrap"/>
        </w:rPr>
      </w:pPr>
      <w:r w:rsidRPr="0033229B">
        <w:rPr>
          <w:rFonts w:ascii="Area Medium Inktrap" w:hAnsi="Area Medium Inktrap"/>
          <w:color w:val="231F20"/>
        </w:rPr>
        <w:t>Disability</w:t>
      </w:r>
      <w:r w:rsidRPr="0033229B">
        <w:rPr>
          <w:rFonts w:ascii="Area Medium Inktrap" w:hAnsi="Area Medium Inktrap"/>
          <w:color w:val="231F20"/>
          <w:spacing w:val="-15"/>
        </w:rPr>
        <w:t xml:space="preserve"> </w:t>
      </w:r>
      <w:r w:rsidRPr="0033229B">
        <w:rPr>
          <w:rFonts w:ascii="Area Medium Inktrap" w:hAnsi="Area Medium Inktrap"/>
          <w:color w:val="231F20"/>
        </w:rPr>
        <w:t>Programming</w:t>
      </w:r>
      <w:r w:rsidRPr="0033229B">
        <w:rPr>
          <w:rFonts w:ascii="Area Medium Inktrap" w:hAnsi="Area Medium Inktrap"/>
          <w:color w:val="231F20"/>
          <w:spacing w:val="-7"/>
        </w:rPr>
        <w:t xml:space="preserve"> </w:t>
      </w:r>
      <w:r w:rsidRPr="0033229B">
        <w:rPr>
          <w:rFonts w:ascii="Area Medium Inktrap" w:hAnsi="Area Medium Inktrap"/>
          <w:color w:val="231F20"/>
          <w:spacing w:val="-2"/>
        </w:rPr>
        <w:t>Initiative</w:t>
      </w:r>
    </w:p>
    <w:p w14:paraId="2243E494" w14:textId="77777777" w:rsidR="00874E37" w:rsidRPr="0033229B" w:rsidRDefault="00CB17DF">
      <w:pPr>
        <w:pStyle w:val="BodyText"/>
        <w:spacing w:before="289" w:line="319" w:lineRule="auto"/>
        <w:ind w:left="1283" w:right="3147"/>
        <w:rPr>
          <w:rFonts w:ascii="Area Medium Inktrap" w:hAnsi="Area Medium Inktrap"/>
        </w:rPr>
      </w:pPr>
      <w:r w:rsidRPr="0033229B">
        <w:rPr>
          <w:rFonts w:ascii="Area Medium Inktrap" w:hAnsi="Area Medium Inktrap"/>
          <w:color w:val="231F20"/>
        </w:rPr>
        <w:t>In 2019, under</w:t>
      </w:r>
      <w:r w:rsidRPr="0033229B">
        <w:rPr>
          <w:rFonts w:ascii="Area Medium Inktrap" w:hAnsi="Area Medium Inktrap"/>
          <w:color w:val="231F20"/>
          <w:spacing w:val="-4"/>
        </w:rPr>
        <w:t xml:space="preserve"> </w:t>
      </w:r>
      <w:r w:rsidRPr="0033229B">
        <w:rPr>
          <w:rFonts w:ascii="Area Medium Inktrap" w:hAnsi="Area Medium Inktrap"/>
          <w:color w:val="231F20"/>
        </w:rPr>
        <w:t>Artistic Director</w:t>
      </w:r>
      <w:r w:rsidRPr="0033229B">
        <w:rPr>
          <w:rFonts w:ascii="Area Medium Inktrap" w:hAnsi="Area Medium Inktrap"/>
          <w:color w:val="231F20"/>
          <w:spacing w:val="-1"/>
        </w:rPr>
        <w:t xml:space="preserve"> </w:t>
      </w:r>
      <w:r w:rsidRPr="0033229B">
        <w:rPr>
          <w:rFonts w:ascii="Area Medium Inktrap" w:hAnsi="Area Medium Inktrap"/>
          <w:color w:val="231F20"/>
        </w:rPr>
        <w:t xml:space="preserve">Wesley Enoch, and in collaboration with Accessible Arts, Sydney Festival introduced the Disability Programming Initiative </w:t>
      </w:r>
      <w:proofErr w:type="gramStart"/>
      <w:r w:rsidRPr="0033229B">
        <w:rPr>
          <w:rFonts w:ascii="Area Medium Inktrap" w:hAnsi="Area Medium Inktrap"/>
          <w:color w:val="231F20"/>
        </w:rPr>
        <w:t>as a way to</w:t>
      </w:r>
      <w:proofErr w:type="gramEnd"/>
      <w:r w:rsidRPr="0033229B">
        <w:rPr>
          <w:rFonts w:ascii="Area Medium Inktrap" w:hAnsi="Area Medium Inktrap"/>
          <w:color w:val="231F20"/>
        </w:rPr>
        <w:t xml:space="preserve"> increase the representation of artists with disability in the</w:t>
      </w:r>
      <w:r w:rsidRPr="0033229B">
        <w:rPr>
          <w:rFonts w:ascii="Area Medium Inktrap" w:hAnsi="Area Medium Inktrap"/>
          <w:color w:val="231F20"/>
          <w:spacing w:val="-11"/>
        </w:rPr>
        <w:t xml:space="preserve"> </w:t>
      </w:r>
      <w:r w:rsidRPr="0033229B">
        <w:rPr>
          <w:rFonts w:ascii="Area Medium Inktrap" w:hAnsi="Area Medium Inktrap"/>
          <w:color w:val="231F20"/>
        </w:rPr>
        <w:t>annual</w:t>
      </w:r>
      <w:r w:rsidRPr="0033229B">
        <w:rPr>
          <w:rFonts w:ascii="Area Medium Inktrap" w:hAnsi="Area Medium Inktrap"/>
          <w:color w:val="231F20"/>
          <w:spacing w:val="-6"/>
        </w:rPr>
        <w:t xml:space="preserve"> </w:t>
      </w:r>
      <w:r w:rsidRPr="0033229B">
        <w:rPr>
          <w:rFonts w:ascii="Area Medium Inktrap" w:hAnsi="Area Medium Inktrap"/>
          <w:color w:val="231F20"/>
        </w:rPr>
        <w:t>program.</w:t>
      </w:r>
      <w:r w:rsidRPr="0033229B">
        <w:rPr>
          <w:rFonts w:ascii="Area Medium Inktrap" w:hAnsi="Area Medium Inktrap"/>
          <w:color w:val="231F20"/>
          <w:spacing w:val="-14"/>
        </w:rPr>
        <w:t xml:space="preserve"> </w:t>
      </w:r>
      <w:r w:rsidRPr="0033229B">
        <w:rPr>
          <w:rFonts w:ascii="Area Medium Inktrap" w:hAnsi="Area Medium Inktrap"/>
          <w:color w:val="231F20"/>
        </w:rPr>
        <w:t>This</w:t>
      </w:r>
      <w:r w:rsidRPr="0033229B">
        <w:rPr>
          <w:rFonts w:ascii="Area Medium Inktrap" w:hAnsi="Area Medium Inktrap"/>
          <w:color w:val="231F20"/>
          <w:spacing w:val="-6"/>
        </w:rPr>
        <w:t xml:space="preserve"> </w:t>
      </w:r>
      <w:r w:rsidRPr="0033229B">
        <w:rPr>
          <w:rFonts w:ascii="Area Medium Inktrap" w:hAnsi="Area Medium Inktrap"/>
          <w:color w:val="231F20"/>
        </w:rPr>
        <w:t>initiative</w:t>
      </w:r>
      <w:r w:rsidRPr="0033229B">
        <w:rPr>
          <w:rFonts w:ascii="Area Medium Inktrap" w:hAnsi="Area Medium Inktrap"/>
          <w:color w:val="231F20"/>
          <w:spacing w:val="-6"/>
        </w:rPr>
        <w:t xml:space="preserve"> </w:t>
      </w:r>
      <w:r w:rsidRPr="0033229B">
        <w:rPr>
          <w:rFonts w:ascii="Area Medium Inktrap" w:hAnsi="Area Medium Inktrap"/>
          <w:color w:val="231F20"/>
        </w:rPr>
        <w:t>encouraged</w:t>
      </w:r>
      <w:r w:rsidRPr="0033229B">
        <w:rPr>
          <w:rFonts w:ascii="Area Medium Inktrap" w:hAnsi="Area Medium Inktrap"/>
          <w:color w:val="231F20"/>
          <w:spacing w:val="-6"/>
        </w:rPr>
        <w:t xml:space="preserve"> </w:t>
      </w:r>
      <w:r w:rsidRPr="0033229B">
        <w:rPr>
          <w:rFonts w:ascii="Area Medium Inktrap" w:hAnsi="Area Medium Inktrap"/>
          <w:color w:val="231F20"/>
        </w:rPr>
        <w:t>artists</w:t>
      </w:r>
      <w:r w:rsidRPr="0033229B">
        <w:rPr>
          <w:rFonts w:ascii="Area Medium Inktrap" w:hAnsi="Area Medium Inktrap"/>
          <w:color w:val="231F20"/>
          <w:spacing w:val="-10"/>
        </w:rPr>
        <w:t xml:space="preserve"> </w:t>
      </w:r>
      <w:r w:rsidRPr="0033229B">
        <w:rPr>
          <w:rFonts w:ascii="Area Medium Inktrap" w:hAnsi="Area Medium Inktrap"/>
          <w:color w:val="231F20"/>
        </w:rPr>
        <w:t>with</w:t>
      </w:r>
      <w:r w:rsidRPr="0033229B">
        <w:rPr>
          <w:rFonts w:ascii="Area Medium Inktrap" w:hAnsi="Area Medium Inktrap"/>
          <w:color w:val="231F20"/>
          <w:spacing w:val="-6"/>
        </w:rPr>
        <w:t xml:space="preserve"> </w:t>
      </w:r>
      <w:r w:rsidRPr="0033229B">
        <w:rPr>
          <w:rFonts w:ascii="Area Medium Inktrap" w:hAnsi="Area Medium Inktrap"/>
          <w:color w:val="231F20"/>
        </w:rPr>
        <w:t>disability</w:t>
      </w:r>
      <w:r w:rsidRPr="0033229B">
        <w:rPr>
          <w:rFonts w:ascii="Area Medium Inktrap" w:hAnsi="Area Medium Inktrap"/>
          <w:color w:val="231F20"/>
          <w:spacing w:val="-14"/>
        </w:rPr>
        <w:t xml:space="preserve"> </w:t>
      </w:r>
      <w:r w:rsidRPr="0033229B">
        <w:rPr>
          <w:rFonts w:ascii="Area Medium Inktrap" w:hAnsi="Area Medium Inktrap"/>
          <w:color w:val="231F20"/>
        </w:rPr>
        <w:t>to</w:t>
      </w:r>
      <w:r w:rsidRPr="0033229B">
        <w:rPr>
          <w:rFonts w:ascii="Area Medium Inktrap" w:hAnsi="Area Medium Inktrap"/>
          <w:color w:val="231F20"/>
          <w:spacing w:val="-5"/>
        </w:rPr>
        <w:t xml:space="preserve"> </w:t>
      </w:r>
      <w:r w:rsidRPr="0033229B">
        <w:rPr>
          <w:rFonts w:ascii="Area Medium Inktrap" w:hAnsi="Area Medium Inktrap"/>
          <w:color w:val="231F20"/>
        </w:rPr>
        <w:t>pitch their</w:t>
      </w:r>
      <w:r w:rsidRPr="0033229B">
        <w:rPr>
          <w:rFonts w:ascii="Area Medium Inktrap" w:hAnsi="Area Medium Inktrap"/>
          <w:color w:val="231F20"/>
          <w:spacing w:val="-7"/>
        </w:rPr>
        <w:t xml:space="preserve"> </w:t>
      </w:r>
      <w:r w:rsidRPr="0033229B">
        <w:rPr>
          <w:rFonts w:ascii="Area Medium Inktrap" w:hAnsi="Area Medium Inktrap"/>
          <w:color w:val="231F20"/>
        </w:rPr>
        <w:t>work</w:t>
      </w:r>
      <w:r w:rsidRPr="0033229B">
        <w:rPr>
          <w:rFonts w:ascii="Area Medium Inktrap" w:hAnsi="Area Medium Inktrap"/>
          <w:color w:val="231F20"/>
          <w:spacing w:val="-5"/>
        </w:rPr>
        <w:t xml:space="preserve"> </w:t>
      </w:r>
      <w:r w:rsidRPr="0033229B">
        <w:rPr>
          <w:rFonts w:ascii="Area Medium Inktrap" w:hAnsi="Area Medium Inktrap"/>
          <w:color w:val="231F20"/>
        </w:rPr>
        <w:t>to</w:t>
      </w:r>
      <w:r w:rsidRPr="0033229B">
        <w:rPr>
          <w:rFonts w:ascii="Area Medium Inktrap" w:hAnsi="Area Medium Inktrap"/>
          <w:color w:val="231F20"/>
          <w:spacing w:val="-1"/>
        </w:rPr>
        <w:t xml:space="preserve"> </w:t>
      </w:r>
      <w:r w:rsidRPr="0033229B">
        <w:rPr>
          <w:rFonts w:ascii="Area Medium Inktrap" w:hAnsi="Area Medium Inktrap"/>
          <w:color w:val="231F20"/>
        </w:rPr>
        <w:t xml:space="preserve">the </w:t>
      </w:r>
      <w:proofErr w:type="gramStart"/>
      <w:r w:rsidRPr="0033229B">
        <w:rPr>
          <w:rFonts w:ascii="Area Medium Inktrap" w:hAnsi="Area Medium Inktrap"/>
          <w:color w:val="231F20"/>
        </w:rPr>
        <w:t>Festival</w:t>
      </w:r>
      <w:proofErr w:type="gramEnd"/>
      <w:r w:rsidRPr="0033229B">
        <w:rPr>
          <w:rFonts w:ascii="Area Medium Inktrap" w:hAnsi="Area Medium Inktrap"/>
          <w:color w:val="231F20"/>
        </w:rPr>
        <w:t xml:space="preserve"> for</w:t>
      </w:r>
      <w:r w:rsidRPr="0033229B">
        <w:rPr>
          <w:rFonts w:ascii="Area Medium Inktrap" w:hAnsi="Area Medium Inktrap"/>
          <w:color w:val="231F20"/>
          <w:spacing w:val="-3"/>
        </w:rPr>
        <w:t xml:space="preserve"> </w:t>
      </w:r>
      <w:r w:rsidRPr="0033229B">
        <w:rPr>
          <w:rFonts w:ascii="Area Medium Inktrap" w:hAnsi="Area Medium Inktrap"/>
          <w:color w:val="231F20"/>
        </w:rPr>
        <w:t>consideration in</w:t>
      </w:r>
      <w:r w:rsidRPr="0033229B">
        <w:rPr>
          <w:rFonts w:ascii="Area Medium Inktrap" w:hAnsi="Area Medium Inktrap"/>
          <w:color w:val="231F20"/>
          <w:spacing w:val="-1"/>
        </w:rPr>
        <w:t xml:space="preserve"> </w:t>
      </w:r>
      <w:r w:rsidRPr="0033229B">
        <w:rPr>
          <w:rFonts w:ascii="Area Medium Inktrap" w:hAnsi="Area Medium Inktrap"/>
          <w:color w:val="231F20"/>
        </w:rPr>
        <w:t>the upcoming program.</w:t>
      </w:r>
      <w:r w:rsidRPr="0033229B">
        <w:rPr>
          <w:rFonts w:ascii="Area Medium Inktrap" w:hAnsi="Area Medium Inktrap"/>
          <w:color w:val="231F20"/>
          <w:spacing w:val="-4"/>
        </w:rPr>
        <w:t xml:space="preserve"> </w:t>
      </w:r>
      <w:r w:rsidRPr="0033229B">
        <w:rPr>
          <w:rFonts w:ascii="Area Medium Inktrap" w:hAnsi="Area Medium Inktrap"/>
          <w:color w:val="231F20"/>
        </w:rPr>
        <w:t>Each year</w:t>
      </w:r>
      <w:r w:rsidRPr="0033229B">
        <w:rPr>
          <w:rFonts w:ascii="Area Medium Inktrap" w:hAnsi="Area Medium Inktrap"/>
          <w:color w:val="231F20"/>
          <w:spacing w:val="-8"/>
        </w:rPr>
        <w:t xml:space="preserve"> </w:t>
      </w:r>
      <w:r w:rsidRPr="0033229B">
        <w:rPr>
          <w:rFonts w:ascii="Area Medium Inktrap" w:hAnsi="Area Medium Inktrap"/>
          <w:color w:val="231F20"/>
        </w:rPr>
        <w:t>of</w:t>
      </w:r>
      <w:r w:rsidRPr="0033229B">
        <w:rPr>
          <w:rFonts w:ascii="Area Medium Inktrap" w:hAnsi="Area Medium Inktrap"/>
          <w:color w:val="231F20"/>
          <w:spacing w:val="-12"/>
        </w:rPr>
        <w:t xml:space="preserve"> </w:t>
      </w:r>
      <w:r w:rsidRPr="0033229B">
        <w:rPr>
          <w:rFonts w:ascii="Area Medium Inktrap" w:hAnsi="Area Medium Inktrap"/>
          <w:color w:val="231F20"/>
        </w:rPr>
        <w:t>the</w:t>
      </w:r>
      <w:r w:rsidRPr="0033229B">
        <w:rPr>
          <w:rFonts w:ascii="Area Medium Inktrap" w:hAnsi="Area Medium Inktrap"/>
          <w:color w:val="231F20"/>
          <w:spacing w:val="-3"/>
        </w:rPr>
        <w:t xml:space="preserve"> </w:t>
      </w:r>
      <w:r w:rsidRPr="0033229B">
        <w:rPr>
          <w:rFonts w:ascii="Area Medium Inktrap" w:hAnsi="Area Medium Inktrap"/>
          <w:color w:val="231F20"/>
        </w:rPr>
        <w:t>initiative,</w:t>
      </w:r>
      <w:r w:rsidRPr="0033229B">
        <w:rPr>
          <w:rFonts w:ascii="Area Medium Inktrap" w:hAnsi="Area Medium Inktrap"/>
          <w:color w:val="231F20"/>
          <w:spacing w:val="-9"/>
        </w:rPr>
        <w:t xml:space="preserve"> </w:t>
      </w:r>
      <w:r w:rsidRPr="0033229B">
        <w:rPr>
          <w:rFonts w:ascii="Area Medium Inktrap" w:hAnsi="Area Medium Inktrap"/>
          <w:color w:val="231F20"/>
        </w:rPr>
        <w:t>approximately</w:t>
      </w:r>
      <w:r w:rsidRPr="0033229B">
        <w:rPr>
          <w:rFonts w:ascii="Area Medium Inktrap" w:hAnsi="Area Medium Inktrap"/>
          <w:color w:val="231F20"/>
          <w:spacing w:val="-7"/>
        </w:rPr>
        <w:t xml:space="preserve"> </w:t>
      </w:r>
      <w:r w:rsidRPr="0033229B">
        <w:rPr>
          <w:rFonts w:ascii="Area Medium Inktrap" w:hAnsi="Area Medium Inktrap"/>
          <w:color w:val="231F20"/>
        </w:rPr>
        <w:t>40</w:t>
      </w:r>
      <w:r w:rsidRPr="0033229B">
        <w:rPr>
          <w:rFonts w:ascii="Area Medium Inktrap" w:hAnsi="Area Medium Inktrap"/>
          <w:color w:val="231F20"/>
          <w:spacing w:val="-3"/>
        </w:rPr>
        <w:t xml:space="preserve"> </w:t>
      </w:r>
      <w:r w:rsidRPr="0033229B">
        <w:rPr>
          <w:rFonts w:ascii="Area Medium Inktrap" w:hAnsi="Area Medium Inktrap"/>
          <w:color w:val="231F20"/>
        </w:rPr>
        <w:t>pitches</w:t>
      </w:r>
      <w:r w:rsidRPr="0033229B">
        <w:rPr>
          <w:rFonts w:ascii="Area Medium Inktrap" w:hAnsi="Area Medium Inktrap"/>
          <w:color w:val="231F20"/>
          <w:spacing w:val="-6"/>
        </w:rPr>
        <w:t xml:space="preserve"> </w:t>
      </w:r>
      <w:r w:rsidRPr="0033229B">
        <w:rPr>
          <w:rFonts w:ascii="Area Medium Inktrap" w:hAnsi="Area Medium Inktrap"/>
          <w:color w:val="231F20"/>
        </w:rPr>
        <w:t>were</w:t>
      </w:r>
      <w:r w:rsidRPr="0033229B">
        <w:rPr>
          <w:rFonts w:ascii="Area Medium Inktrap" w:hAnsi="Area Medium Inktrap"/>
          <w:color w:val="231F20"/>
          <w:spacing w:val="-3"/>
        </w:rPr>
        <w:t xml:space="preserve"> </w:t>
      </w:r>
      <w:r w:rsidRPr="0033229B">
        <w:rPr>
          <w:rFonts w:ascii="Area Medium Inktrap" w:hAnsi="Area Medium Inktrap"/>
          <w:color w:val="231F20"/>
        </w:rPr>
        <w:t>received</w:t>
      </w:r>
      <w:r w:rsidRPr="0033229B">
        <w:rPr>
          <w:rFonts w:ascii="Area Medium Inktrap" w:hAnsi="Area Medium Inktrap"/>
          <w:color w:val="231F20"/>
          <w:spacing w:val="-3"/>
        </w:rPr>
        <w:t xml:space="preserve"> </w:t>
      </w:r>
      <w:r w:rsidRPr="0033229B">
        <w:rPr>
          <w:rFonts w:ascii="Area Medium Inktrap" w:hAnsi="Area Medium Inktrap"/>
          <w:color w:val="231F20"/>
        </w:rPr>
        <w:t>and</w:t>
      </w:r>
      <w:r w:rsidRPr="0033229B">
        <w:rPr>
          <w:rFonts w:ascii="Area Medium Inktrap" w:hAnsi="Area Medium Inktrap"/>
          <w:color w:val="231F20"/>
          <w:spacing w:val="-3"/>
        </w:rPr>
        <w:t xml:space="preserve"> </w:t>
      </w:r>
      <w:r w:rsidRPr="0033229B">
        <w:rPr>
          <w:rFonts w:ascii="Area Medium Inktrap" w:hAnsi="Area Medium Inktrap"/>
          <w:color w:val="231F20"/>
        </w:rPr>
        <w:t>reviewed by</w:t>
      </w:r>
      <w:r w:rsidRPr="0033229B">
        <w:rPr>
          <w:rFonts w:ascii="Area Medium Inktrap" w:hAnsi="Area Medium Inktrap"/>
          <w:color w:val="231F20"/>
          <w:spacing w:val="-5"/>
        </w:rPr>
        <w:t xml:space="preserve"> </w:t>
      </w:r>
      <w:r w:rsidRPr="0033229B">
        <w:rPr>
          <w:rFonts w:ascii="Area Medium Inktrap" w:hAnsi="Area Medium Inktrap"/>
          <w:color w:val="231F20"/>
        </w:rPr>
        <w:t>Sydney</w:t>
      </w:r>
      <w:r w:rsidRPr="0033229B">
        <w:rPr>
          <w:rFonts w:ascii="Area Medium Inktrap" w:hAnsi="Area Medium Inktrap"/>
          <w:color w:val="231F20"/>
          <w:spacing w:val="-5"/>
        </w:rPr>
        <w:t xml:space="preserve"> </w:t>
      </w:r>
      <w:r w:rsidRPr="0033229B">
        <w:rPr>
          <w:rFonts w:ascii="Area Medium Inktrap" w:hAnsi="Area Medium Inktrap"/>
          <w:color w:val="231F20"/>
        </w:rPr>
        <w:t>Festival’s programming</w:t>
      </w:r>
      <w:r w:rsidRPr="0033229B">
        <w:rPr>
          <w:rFonts w:ascii="Area Medium Inktrap" w:hAnsi="Area Medium Inktrap"/>
          <w:color w:val="231F20"/>
          <w:spacing w:val="-4"/>
        </w:rPr>
        <w:t xml:space="preserve"> </w:t>
      </w:r>
      <w:r w:rsidRPr="0033229B">
        <w:rPr>
          <w:rFonts w:ascii="Area Medium Inktrap" w:hAnsi="Area Medium Inktrap"/>
          <w:color w:val="231F20"/>
        </w:rPr>
        <w:t>team and a panel of</w:t>
      </w:r>
      <w:r w:rsidRPr="0033229B">
        <w:rPr>
          <w:rFonts w:ascii="Area Medium Inktrap" w:hAnsi="Area Medium Inktrap"/>
          <w:color w:val="231F20"/>
          <w:spacing w:val="-6"/>
        </w:rPr>
        <w:t xml:space="preserve"> </w:t>
      </w:r>
      <w:r w:rsidRPr="0033229B">
        <w:rPr>
          <w:rFonts w:ascii="Area Medium Inktrap" w:hAnsi="Area Medium Inktrap"/>
          <w:color w:val="231F20"/>
        </w:rPr>
        <w:t>independent artists with disability.</w:t>
      </w:r>
      <w:r w:rsidRPr="0033229B">
        <w:rPr>
          <w:rFonts w:ascii="Area Medium Inktrap" w:hAnsi="Area Medium Inktrap"/>
          <w:color w:val="231F20"/>
          <w:spacing w:val="-13"/>
        </w:rPr>
        <w:t xml:space="preserve"> </w:t>
      </w:r>
      <w:r w:rsidRPr="0033229B">
        <w:rPr>
          <w:rFonts w:ascii="Area Medium Inktrap" w:hAnsi="Area Medium Inktrap"/>
          <w:color w:val="231F20"/>
        </w:rPr>
        <w:t>After</w:t>
      </w:r>
      <w:r w:rsidRPr="0033229B">
        <w:rPr>
          <w:rFonts w:ascii="Area Medium Inktrap" w:hAnsi="Area Medium Inktrap"/>
          <w:color w:val="231F20"/>
          <w:spacing w:val="-6"/>
        </w:rPr>
        <w:t xml:space="preserve"> </w:t>
      </w:r>
      <w:r w:rsidRPr="0033229B">
        <w:rPr>
          <w:rFonts w:ascii="Area Medium Inktrap" w:hAnsi="Area Medium Inktrap"/>
          <w:color w:val="231F20"/>
        </w:rPr>
        <w:t>shortlisting,</w:t>
      </w:r>
      <w:r w:rsidRPr="0033229B">
        <w:rPr>
          <w:rFonts w:ascii="Area Medium Inktrap" w:hAnsi="Area Medium Inktrap"/>
          <w:color w:val="231F20"/>
          <w:spacing w:val="-11"/>
        </w:rPr>
        <w:t xml:space="preserve"> </w:t>
      </w:r>
      <w:r w:rsidRPr="0033229B">
        <w:rPr>
          <w:rFonts w:ascii="Area Medium Inktrap" w:hAnsi="Area Medium Inktrap"/>
          <w:color w:val="231F20"/>
        </w:rPr>
        <w:t>two events</w:t>
      </w:r>
      <w:r w:rsidRPr="0033229B">
        <w:rPr>
          <w:rFonts w:ascii="Area Medium Inktrap" w:hAnsi="Area Medium Inktrap"/>
          <w:color w:val="231F20"/>
          <w:spacing w:val="-4"/>
        </w:rPr>
        <w:t xml:space="preserve"> </w:t>
      </w:r>
      <w:r w:rsidRPr="0033229B">
        <w:rPr>
          <w:rFonts w:ascii="Area Medium Inktrap" w:hAnsi="Area Medium Inktrap"/>
          <w:color w:val="231F20"/>
        </w:rPr>
        <w:t>were programmed in</w:t>
      </w:r>
      <w:r w:rsidRPr="0033229B">
        <w:rPr>
          <w:rFonts w:ascii="Area Medium Inktrap" w:hAnsi="Area Medium Inktrap"/>
          <w:color w:val="231F20"/>
          <w:spacing w:val="-5"/>
        </w:rPr>
        <w:t xml:space="preserve"> </w:t>
      </w:r>
      <w:r w:rsidRPr="0033229B">
        <w:rPr>
          <w:rFonts w:ascii="Area Medium Inktrap" w:hAnsi="Area Medium Inktrap"/>
          <w:color w:val="231F20"/>
        </w:rPr>
        <w:t xml:space="preserve">the 2020 Festival. One was Hannah </w:t>
      </w:r>
      <w:proofErr w:type="spellStart"/>
      <w:r w:rsidRPr="0033229B">
        <w:rPr>
          <w:rFonts w:ascii="Area Medium Inktrap" w:hAnsi="Area Medium Inktrap"/>
          <w:color w:val="231F20"/>
        </w:rPr>
        <w:t>Cormick’s</w:t>
      </w:r>
      <w:proofErr w:type="spellEnd"/>
      <w:r w:rsidRPr="0033229B">
        <w:rPr>
          <w:rFonts w:ascii="Area Medium Inktrap" w:hAnsi="Area Medium Inktrap"/>
          <w:color w:val="231F20"/>
        </w:rPr>
        <w:t xml:space="preserve"> The Mermaid, and the other</w:t>
      </w:r>
      <w:r w:rsidRPr="0033229B">
        <w:rPr>
          <w:rFonts w:ascii="Area Medium Inktrap" w:hAnsi="Area Medium Inktrap"/>
          <w:color w:val="231F20"/>
          <w:spacing w:val="-1"/>
        </w:rPr>
        <w:t xml:space="preserve"> </w:t>
      </w:r>
      <w:r w:rsidRPr="0033229B">
        <w:rPr>
          <w:rFonts w:ascii="Area Medium Inktrap" w:hAnsi="Area Medium Inktrap"/>
          <w:color w:val="231F20"/>
        </w:rPr>
        <w:t xml:space="preserve">was The Aspie Hour by Ryan Smedley and Sophie Smyth. Liz Martin and Eliza Hull’s </w:t>
      </w:r>
      <w:proofErr w:type="gramStart"/>
      <w:r w:rsidRPr="0033229B">
        <w:rPr>
          <w:rFonts w:ascii="Area Medium Inktrap" w:hAnsi="Area Medium Inktrap"/>
          <w:color w:val="231F20"/>
        </w:rPr>
        <w:t>Into</w:t>
      </w:r>
      <w:proofErr w:type="gramEnd"/>
      <w:r w:rsidRPr="0033229B">
        <w:rPr>
          <w:rFonts w:ascii="Area Medium Inktrap" w:hAnsi="Area Medium Inktrap"/>
          <w:color w:val="231F20"/>
        </w:rPr>
        <w:t xml:space="preserve"> the Space Between</w:t>
      </w:r>
      <w:r w:rsidRPr="0033229B">
        <w:rPr>
          <w:rFonts w:ascii="Area Medium Inktrap" w:hAnsi="Area Medium Inktrap"/>
          <w:color w:val="231F20"/>
          <w:spacing w:val="-2"/>
        </w:rPr>
        <w:t xml:space="preserve"> </w:t>
      </w:r>
      <w:r w:rsidRPr="0033229B">
        <w:rPr>
          <w:rFonts w:ascii="Area Medium Inktrap" w:hAnsi="Area Medium Inktrap"/>
          <w:color w:val="231F20"/>
        </w:rPr>
        <w:t>The Notes was programmed for</w:t>
      </w:r>
      <w:r w:rsidRPr="0033229B">
        <w:rPr>
          <w:rFonts w:ascii="Area Medium Inktrap" w:hAnsi="Area Medium Inktrap"/>
          <w:color w:val="231F20"/>
          <w:spacing w:val="-4"/>
        </w:rPr>
        <w:t xml:space="preserve"> </w:t>
      </w:r>
      <w:r w:rsidRPr="0033229B">
        <w:rPr>
          <w:rFonts w:ascii="Area Medium Inktrap" w:hAnsi="Area Medium Inktrap"/>
          <w:color w:val="231F20"/>
        </w:rPr>
        <w:t>the 2021 Festival but was unfortunately cancelled due to Covid-19 border closures.</w:t>
      </w:r>
    </w:p>
    <w:p w14:paraId="2243E495" w14:textId="77777777" w:rsidR="00874E37" w:rsidRPr="0033229B" w:rsidRDefault="00874E37">
      <w:pPr>
        <w:pStyle w:val="BodyText"/>
        <w:rPr>
          <w:rFonts w:ascii="Area Medium Inktrap" w:hAnsi="Area Medium Inktrap"/>
        </w:rPr>
      </w:pPr>
    </w:p>
    <w:p w14:paraId="2243E496" w14:textId="77777777" w:rsidR="00874E37" w:rsidRPr="0033229B" w:rsidRDefault="00874E37">
      <w:pPr>
        <w:pStyle w:val="BodyText"/>
        <w:rPr>
          <w:rFonts w:ascii="Area Medium Inktrap" w:hAnsi="Area Medium Inktrap"/>
        </w:rPr>
      </w:pPr>
    </w:p>
    <w:p w14:paraId="2243E497" w14:textId="77777777" w:rsidR="00874E37" w:rsidRPr="0033229B" w:rsidRDefault="00874E37">
      <w:pPr>
        <w:pStyle w:val="BodyText"/>
        <w:rPr>
          <w:rFonts w:ascii="Area Medium Inktrap" w:hAnsi="Area Medium Inktrap"/>
        </w:rPr>
      </w:pPr>
    </w:p>
    <w:p w14:paraId="2243E498" w14:textId="77777777" w:rsidR="00874E37" w:rsidRPr="0033229B" w:rsidRDefault="00874E37">
      <w:pPr>
        <w:pStyle w:val="BodyText"/>
        <w:spacing w:before="11"/>
        <w:rPr>
          <w:rFonts w:ascii="Area Medium Inktrap" w:hAnsi="Area Medium Inktrap"/>
        </w:rPr>
      </w:pPr>
    </w:p>
    <w:p w14:paraId="2243E499" w14:textId="77777777" w:rsidR="00874E37" w:rsidRPr="0033229B" w:rsidRDefault="00CB17DF">
      <w:pPr>
        <w:ind w:left="878"/>
        <w:rPr>
          <w:rFonts w:ascii="Area Medium Inktrap" w:hAnsi="Area Medium Inktrap"/>
          <w:b/>
          <w:sz w:val="20"/>
        </w:rPr>
      </w:pPr>
      <w:r w:rsidRPr="0033229B">
        <w:rPr>
          <w:rFonts w:ascii="Area Medium Inktrap" w:hAnsi="Area Medium Inktrap"/>
          <w:b/>
          <w:color w:val="A7A9AC"/>
          <w:spacing w:val="-5"/>
          <w:sz w:val="20"/>
        </w:rPr>
        <w:t>14</w:t>
      </w:r>
    </w:p>
    <w:p w14:paraId="2243E49A" w14:textId="77777777" w:rsidR="00874E37" w:rsidRPr="0033229B" w:rsidRDefault="00874E37">
      <w:pPr>
        <w:rPr>
          <w:rFonts w:ascii="Area Medium Inktrap" w:hAnsi="Area Medium Inktrap"/>
          <w:sz w:val="20"/>
        </w:rPr>
        <w:sectPr w:rsidR="00874E37" w:rsidRPr="0033229B">
          <w:pgSz w:w="11910" w:h="16840"/>
          <w:pgMar w:top="0" w:right="0" w:bottom="280" w:left="0" w:header="720" w:footer="720" w:gutter="0"/>
          <w:cols w:space="720"/>
        </w:sectPr>
      </w:pPr>
    </w:p>
    <w:p w14:paraId="2243E49B" w14:textId="77777777" w:rsidR="00874E37" w:rsidRPr="0033229B" w:rsidRDefault="00874E37">
      <w:pPr>
        <w:pStyle w:val="BodyText"/>
        <w:rPr>
          <w:rFonts w:ascii="Area Medium Inktrap" w:hAnsi="Area Medium Inktrap"/>
          <w:b/>
        </w:rPr>
      </w:pPr>
    </w:p>
    <w:p w14:paraId="2243E49C" w14:textId="77777777" w:rsidR="00874E37" w:rsidRPr="0033229B" w:rsidRDefault="00874E37">
      <w:pPr>
        <w:pStyle w:val="BodyText"/>
        <w:rPr>
          <w:rFonts w:ascii="Area Medium Inktrap" w:hAnsi="Area Medium Inktrap"/>
          <w:b/>
        </w:rPr>
      </w:pPr>
    </w:p>
    <w:p w14:paraId="2243E49D" w14:textId="77777777" w:rsidR="00874E37" w:rsidRPr="0033229B" w:rsidRDefault="00874E37">
      <w:pPr>
        <w:pStyle w:val="BodyText"/>
        <w:rPr>
          <w:rFonts w:ascii="Area Medium Inktrap" w:hAnsi="Area Medium Inktrap"/>
          <w:b/>
        </w:rPr>
      </w:pPr>
    </w:p>
    <w:p w14:paraId="2243E49E" w14:textId="77777777" w:rsidR="00874E37" w:rsidRPr="0033229B" w:rsidRDefault="00874E37">
      <w:pPr>
        <w:pStyle w:val="BodyText"/>
        <w:rPr>
          <w:rFonts w:ascii="Area Medium Inktrap" w:hAnsi="Area Medium Inktrap"/>
          <w:b/>
        </w:rPr>
      </w:pPr>
    </w:p>
    <w:p w14:paraId="2243E49F" w14:textId="77777777" w:rsidR="00874E37" w:rsidRPr="0033229B" w:rsidRDefault="00874E37">
      <w:pPr>
        <w:pStyle w:val="BodyText"/>
        <w:rPr>
          <w:rFonts w:ascii="Area Medium Inktrap" w:hAnsi="Area Medium Inktrap"/>
          <w:b/>
        </w:rPr>
      </w:pPr>
    </w:p>
    <w:p w14:paraId="2243E4A0" w14:textId="77777777" w:rsidR="00874E37" w:rsidRPr="0033229B" w:rsidRDefault="00874E37">
      <w:pPr>
        <w:pStyle w:val="BodyText"/>
        <w:rPr>
          <w:rFonts w:ascii="Area Medium Inktrap" w:hAnsi="Area Medium Inktrap"/>
          <w:b/>
        </w:rPr>
      </w:pPr>
    </w:p>
    <w:p w14:paraId="2243E4A1" w14:textId="77777777" w:rsidR="00874E37" w:rsidRPr="0033229B" w:rsidRDefault="00874E37">
      <w:pPr>
        <w:pStyle w:val="BodyText"/>
        <w:rPr>
          <w:rFonts w:ascii="Area Medium Inktrap" w:hAnsi="Area Medium Inktrap"/>
          <w:b/>
        </w:rPr>
      </w:pPr>
    </w:p>
    <w:p w14:paraId="2243E4A2" w14:textId="77777777" w:rsidR="00874E37" w:rsidRPr="0033229B" w:rsidRDefault="00874E37">
      <w:pPr>
        <w:pStyle w:val="BodyText"/>
        <w:rPr>
          <w:rFonts w:ascii="Area Medium Inktrap" w:hAnsi="Area Medium Inktrap"/>
          <w:b/>
        </w:rPr>
      </w:pPr>
    </w:p>
    <w:p w14:paraId="2243E4A3" w14:textId="77777777" w:rsidR="00874E37" w:rsidRPr="0033229B" w:rsidRDefault="00CB17DF">
      <w:pPr>
        <w:pStyle w:val="Heading4"/>
        <w:spacing w:before="252"/>
        <w:rPr>
          <w:rFonts w:ascii="Area Medium Inktrap" w:hAnsi="Area Medium Inktrap"/>
        </w:rPr>
      </w:pPr>
      <w:r w:rsidRPr="0033229B">
        <w:rPr>
          <w:rFonts w:ascii="Area Medium Inktrap" w:hAnsi="Area Medium Inktrap"/>
          <w:noProof/>
        </w:rPr>
        <w:drawing>
          <wp:anchor distT="0" distB="0" distL="0" distR="0" simplePos="0" relativeHeight="15738368" behindDoc="0" locked="0" layoutInCell="1" allowOverlap="1" wp14:anchorId="2243E5C8" wp14:editId="2243E5C9">
            <wp:simplePos x="0" y="0"/>
            <wp:positionH relativeFrom="page">
              <wp:posOffset>5292001</wp:posOffset>
            </wp:positionH>
            <wp:positionV relativeFrom="paragraph">
              <wp:posOffset>290108</wp:posOffset>
            </wp:positionV>
            <wp:extent cx="2267991" cy="2663795"/>
            <wp:effectExtent l="0" t="0" r="0" b="0"/>
            <wp:wrapNone/>
            <wp:docPr id="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0.png"/>
                    <pic:cNvPicPr/>
                  </pic:nvPicPr>
                  <pic:blipFill>
                    <a:blip r:embed="rId16" cstate="print"/>
                    <a:stretch>
                      <a:fillRect/>
                    </a:stretch>
                  </pic:blipFill>
                  <pic:spPr>
                    <a:xfrm>
                      <a:off x="0" y="0"/>
                      <a:ext cx="2267991" cy="2663795"/>
                    </a:xfrm>
                    <a:prstGeom prst="rect">
                      <a:avLst/>
                    </a:prstGeom>
                  </pic:spPr>
                </pic:pic>
              </a:graphicData>
            </a:graphic>
          </wp:anchor>
        </w:drawing>
      </w:r>
      <w:proofErr w:type="spellStart"/>
      <w:r w:rsidRPr="0033229B">
        <w:rPr>
          <w:rFonts w:ascii="Area Medium Inktrap" w:hAnsi="Area Medium Inktrap"/>
          <w:color w:val="231F20"/>
        </w:rPr>
        <w:t>Createability</w:t>
      </w:r>
      <w:proofErr w:type="spellEnd"/>
      <w:r w:rsidRPr="0033229B">
        <w:rPr>
          <w:rFonts w:ascii="Area Medium Inktrap" w:hAnsi="Area Medium Inktrap"/>
          <w:color w:val="231F20"/>
          <w:spacing w:val="-17"/>
        </w:rPr>
        <w:t xml:space="preserve"> </w:t>
      </w:r>
      <w:r w:rsidRPr="0033229B">
        <w:rPr>
          <w:rFonts w:ascii="Area Medium Inktrap" w:hAnsi="Area Medium Inktrap"/>
          <w:color w:val="231F20"/>
        </w:rPr>
        <w:t>Internship</w:t>
      </w:r>
      <w:r w:rsidRPr="0033229B">
        <w:rPr>
          <w:rFonts w:ascii="Area Medium Inktrap" w:hAnsi="Area Medium Inktrap"/>
          <w:color w:val="231F20"/>
          <w:spacing w:val="-8"/>
        </w:rPr>
        <w:t xml:space="preserve"> </w:t>
      </w:r>
      <w:r w:rsidRPr="0033229B">
        <w:rPr>
          <w:rFonts w:ascii="Area Medium Inktrap" w:hAnsi="Area Medium Inktrap"/>
          <w:color w:val="231F20"/>
          <w:spacing w:val="-2"/>
        </w:rPr>
        <w:t>Program</w:t>
      </w:r>
    </w:p>
    <w:p w14:paraId="2243E4A4" w14:textId="77777777" w:rsidR="00874E37" w:rsidRPr="0033229B" w:rsidRDefault="00CB17DF">
      <w:pPr>
        <w:pStyle w:val="BodyText"/>
        <w:spacing w:before="289" w:line="319" w:lineRule="auto"/>
        <w:ind w:left="1283" w:right="4016"/>
        <w:rPr>
          <w:rFonts w:ascii="Area Medium Inktrap" w:hAnsi="Area Medium Inktrap"/>
        </w:rPr>
      </w:pPr>
      <w:r w:rsidRPr="0033229B">
        <w:rPr>
          <w:rFonts w:ascii="Area Medium Inktrap" w:hAnsi="Area Medium Inktrap"/>
          <w:color w:val="231F20"/>
        </w:rPr>
        <w:t xml:space="preserve">In 2018 Sydney Festival took part in Create NSW’s inaugural </w:t>
      </w:r>
      <w:proofErr w:type="spellStart"/>
      <w:r w:rsidRPr="0033229B">
        <w:rPr>
          <w:rFonts w:ascii="Area Medium Inktrap" w:hAnsi="Area Medium Inktrap"/>
          <w:color w:val="231F20"/>
        </w:rPr>
        <w:t>Createability</w:t>
      </w:r>
      <w:proofErr w:type="spellEnd"/>
      <w:r w:rsidRPr="0033229B">
        <w:rPr>
          <w:rFonts w:ascii="Area Medium Inktrap" w:hAnsi="Area Medium Inktrap"/>
          <w:color w:val="231F20"/>
        </w:rPr>
        <w:t xml:space="preserve"> Internship program; a partnership between Create NSW,</w:t>
      </w:r>
      <w:r w:rsidRPr="0033229B">
        <w:rPr>
          <w:rFonts w:ascii="Area Medium Inktrap" w:hAnsi="Area Medium Inktrap"/>
          <w:color w:val="231F20"/>
          <w:spacing w:val="-14"/>
        </w:rPr>
        <w:t xml:space="preserve"> </w:t>
      </w:r>
      <w:r w:rsidRPr="0033229B">
        <w:rPr>
          <w:rFonts w:ascii="Area Medium Inktrap" w:hAnsi="Area Medium Inktrap"/>
          <w:color w:val="231F20"/>
        </w:rPr>
        <w:t>The</w:t>
      </w:r>
      <w:r w:rsidRPr="0033229B">
        <w:rPr>
          <w:rFonts w:ascii="Area Medium Inktrap" w:hAnsi="Area Medium Inktrap"/>
          <w:color w:val="231F20"/>
          <w:spacing w:val="-8"/>
        </w:rPr>
        <w:t xml:space="preserve"> </w:t>
      </w:r>
      <w:r w:rsidRPr="0033229B">
        <w:rPr>
          <w:rFonts w:ascii="Area Medium Inktrap" w:hAnsi="Area Medium Inktrap"/>
          <w:color w:val="231F20"/>
        </w:rPr>
        <w:t>Department</w:t>
      </w:r>
      <w:r w:rsidRPr="0033229B">
        <w:rPr>
          <w:rFonts w:ascii="Area Medium Inktrap" w:hAnsi="Area Medium Inktrap"/>
          <w:color w:val="231F20"/>
          <w:spacing w:val="-5"/>
        </w:rPr>
        <w:t xml:space="preserve"> </w:t>
      </w:r>
      <w:r w:rsidRPr="0033229B">
        <w:rPr>
          <w:rFonts w:ascii="Area Medium Inktrap" w:hAnsi="Area Medium Inktrap"/>
          <w:color w:val="231F20"/>
        </w:rPr>
        <w:t>of</w:t>
      </w:r>
      <w:r w:rsidRPr="0033229B">
        <w:rPr>
          <w:rFonts w:ascii="Area Medium Inktrap" w:hAnsi="Area Medium Inktrap"/>
          <w:color w:val="231F20"/>
          <w:spacing w:val="-10"/>
        </w:rPr>
        <w:t xml:space="preserve"> </w:t>
      </w:r>
      <w:r w:rsidRPr="0033229B">
        <w:rPr>
          <w:rFonts w:ascii="Area Medium Inktrap" w:hAnsi="Area Medium Inktrap"/>
          <w:color w:val="231F20"/>
        </w:rPr>
        <w:t>Family</w:t>
      </w:r>
      <w:r w:rsidRPr="0033229B">
        <w:rPr>
          <w:rFonts w:ascii="Area Medium Inktrap" w:hAnsi="Area Medium Inktrap"/>
          <w:color w:val="231F20"/>
          <w:spacing w:val="-9"/>
        </w:rPr>
        <w:t xml:space="preserve"> </w:t>
      </w:r>
      <w:r w:rsidRPr="0033229B">
        <w:rPr>
          <w:rFonts w:ascii="Area Medium Inktrap" w:hAnsi="Area Medium Inktrap"/>
          <w:color w:val="231F20"/>
        </w:rPr>
        <w:t>and</w:t>
      </w:r>
      <w:r w:rsidRPr="0033229B">
        <w:rPr>
          <w:rFonts w:ascii="Area Medium Inktrap" w:hAnsi="Area Medium Inktrap"/>
          <w:color w:val="231F20"/>
          <w:spacing w:val="-5"/>
        </w:rPr>
        <w:t xml:space="preserve"> </w:t>
      </w:r>
      <w:r w:rsidRPr="0033229B">
        <w:rPr>
          <w:rFonts w:ascii="Area Medium Inktrap" w:hAnsi="Area Medium Inktrap"/>
          <w:color w:val="231F20"/>
        </w:rPr>
        <w:t>Community</w:t>
      </w:r>
      <w:r w:rsidRPr="0033229B">
        <w:rPr>
          <w:rFonts w:ascii="Area Medium Inktrap" w:hAnsi="Area Medium Inktrap"/>
          <w:color w:val="231F20"/>
          <w:spacing w:val="-9"/>
        </w:rPr>
        <w:t xml:space="preserve"> </w:t>
      </w:r>
      <w:r w:rsidRPr="0033229B">
        <w:rPr>
          <w:rFonts w:ascii="Area Medium Inktrap" w:hAnsi="Area Medium Inktrap"/>
          <w:color w:val="231F20"/>
        </w:rPr>
        <w:t>Services</w:t>
      </w:r>
      <w:r w:rsidRPr="0033229B">
        <w:rPr>
          <w:rFonts w:ascii="Area Medium Inktrap" w:hAnsi="Area Medium Inktrap"/>
          <w:color w:val="231F20"/>
          <w:spacing w:val="-5"/>
        </w:rPr>
        <w:t xml:space="preserve"> </w:t>
      </w:r>
      <w:r w:rsidRPr="0033229B">
        <w:rPr>
          <w:rFonts w:ascii="Area Medium Inktrap" w:hAnsi="Area Medium Inktrap"/>
          <w:color w:val="231F20"/>
        </w:rPr>
        <w:t>(FACS) and</w:t>
      </w:r>
      <w:r w:rsidRPr="0033229B">
        <w:rPr>
          <w:rFonts w:ascii="Area Medium Inktrap" w:hAnsi="Area Medium Inktrap"/>
          <w:color w:val="231F20"/>
          <w:spacing w:val="-14"/>
        </w:rPr>
        <w:t xml:space="preserve"> </w:t>
      </w:r>
      <w:r w:rsidRPr="0033229B">
        <w:rPr>
          <w:rFonts w:ascii="Area Medium Inktrap" w:hAnsi="Area Medium Inktrap"/>
          <w:color w:val="231F20"/>
        </w:rPr>
        <w:t>Accessible</w:t>
      </w:r>
      <w:r w:rsidRPr="0033229B">
        <w:rPr>
          <w:rFonts w:ascii="Area Medium Inktrap" w:hAnsi="Area Medium Inktrap"/>
          <w:color w:val="231F20"/>
          <w:spacing w:val="-13"/>
        </w:rPr>
        <w:t xml:space="preserve"> </w:t>
      </w:r>
      <w:r w:rsidRPr="0033229B">
        <w:rPr>
          <w:rFonts w:ascii="Area Medium Inktrap" w:hAnsi="Area Medium Inktrap"/>
          <w:color w:val="231F20"/>
        </w:rPr>
        <w:t>Arts</w:t>
      </w:r>
      <w:r w:rsidRPr="0033229B">
        <w:rPr>
          <w:rFonts w:ascii="Area Medium Inktrap" w:hAnsi="Area Medium Inktrap"/>
          <w:color w:val="231F20"/>
          <w:spacing w:val="-14"/>
        </w:rPr>
        <w:t xml:space="preserve"> </w:t>
      </w:r>
      <w:r w:rsidRPr="0033229B">
        <w:rPr>
          <w:rFonts w:ascii="Area Medium Inktrap" w:hAnsi="Area Medium Inktrap"/>
          <w:color w:val="231F20"/>
        </w:rPr>
        <w:t>to</w:t>
      </w:r>
      <w:r w:rsidRPr="0033229B">
        <w:rPr>
          <w:rFonts w:ascii="Area Medium Inktrap" w:hAnsi="Area Medium Inktrap"/>
          <w:color w:val="231F20"/>
          <w:spacing w:val="-12"/>
        </w:rPr>
        <w:t xml:space="preserve"> </w:t>
      </w:r>
      <w:r w:rsidRPr="0033229B">
        <w:rPr>
          <w:rFonts w:ascii="Area Medium Inktrap" w:hAnsi="Area Medium Inktrap"/>
          <w:color w:val="231F20"/>
        </w:rPr>
        <w:t>develop</w:t>
      </w:r>
      <w:r w:rsidRPr="0033229B">
        <w:rPr>
          <w:rFonts w:ascii="Area Medium Inktrap" w:hAnsi="Area Medium Inktrap"/>
          <w:color w:val="231F20"/>
          <w:spacing w:val="-7"/>
        </w:rPr>
        <w:t xml:space="preserve"> </w:t>
      </w:r>
      <w:r w:rsidRPr="0033229B">
        <w:rPr>
          <w:rFonts w:ascii="Area Medium Inktrap" w:hAnsi="Area Medium Inktrap"/>
          <w:color w:val="231F20"/>
        </w:rPr>
        <w:t>strong</w:t>
      </w:r>
      <w:r w:rsidRPr="0033229B">
        <w:rPr>
          <w:rFonts w:ascii="Area Medium Inktrap" w:hAnsi="Area Medium Inktrap"/>
          <w:color w:val="231F20"/>
          <w:spacing w:val="-8"/>
        </w:rPr>
        <w:t xml:space="preserve"> </w:t>
      </w:r>
      <w:r w:rsidRPr="0033229B">
        <w:rPr>
          <w:rFonts w:ascii="Area Medium Inktrap" w:hAnsi="Area Medium Inktrap"/>
          <w:color w:val="231F20"/>
        </w:rPr>
        <w:t>career</w:t>
      </w:r>
      <w:r w:rsidRPr="0033229B">
        <w:rPr>
          <w:rFonts w:ascii="Area Medium Inktrap" w:hAnsi="Area Medium Inktrap"/>
          <w:color w:val="231F20"/>
          <w:spacing w:val="-13"/>
        </w:rPr>
        <w:t xml:space="preserve"> </w:t>
      </w:r>
      <w:r w:rsidRPr="0033229B">
        <w:rPr>
          <w:rFonts w:ascii="Area Medium Inktrap" w:hAnsi="Area Medium Inktrap"/>
          <w:color w:val="231F20"/>
        </w:rPr>
        <w:t>pathways</w:t>
      </w:r>
      <w:r w:rsidRPr="0033229B">
        <w:rPr>
          <w:rFonts w:ascii="Area Medium Inktrap" w:hAnsi="Area Medium Inktrap"/>
          <w:color w:val="231F20"/>
          <w:spacing w:val="-8"/>
        </w:rPr>
        <w:t xml:space="preserve"> </w:t>
      </w:r>
      <w:r w:rsidRPr="0033229B">
        <w:rPr>
          <w:rFonts w:ascii="Area Medium Inktrap" w:hAnsi="Area Medium Inktrap"/>
          <w:color w:val="231F20"/>
        </w:rPr>
        <w:t>for</w:t>
      </w:r>
      <w:r w:rsidRPr="0033229B">
        <w:rPr>
          <w:rFonts w:ascii="Area Medium Inktrap" w:hAnsi="Area Medium Inktrap"/>
          <w:color w:val="231F20"/>
          <w:spacing w:val="-13"/>
        </w:rPr>
        <w:t xml:space="preserve"> </w:t>
      </w:r>
      <w:r w:rsidRPr="0033229B">
        <w:rPr>
          <w:rFonts w:ascii="Area Medium Inktrap" w:hAnsi="Area Medium Inktrap"/>
          <w:color w:val="231F20"/>
        </w:rPr>
        <w:t xml:space="preserve">people with disability or who are d/Deaf in NSW-based arts, screen and cultural </w:t>
      </w:r>
      <w:proofErr w:type="spellStart"/>
      <w:r w:rsidRPr="0033229B">
        <w:rPr>
          <w:rFonts w:ascii="Area Medium Inktrap" w:hAnsi="Area Medium Inktrap"/>
          <w:color w:val="231F20"/>
        </w:rPr>
        <w:t>organisations</w:t>
      </w:r>
      <w:proofErr w:type="spellEnd"/>
      <w:r w:rsidRPr="0033229B">
        <w:rPr>
          <w:rFonts w:ascii="Area Medium Inktrap" w:hAnsi="Area Medium Inktrap"/>
          <w:color w:val="231F20"/>
        </w:rPr>
        <w:t xml:space="preserve">. It provided a </w:t>
      </w:r>
      <w:proofErr w:type="spellStart"/>
      <w:r w:rsidRPr="0033229B">
        <w:rPr>
          <w:rFonts w:ascii="Area Medium Inktrap" w:hAnsi="Area Medium Inktrap"/>
          <w:color w:val="231F20"/>
        </w:rPr>
        <w:t>customised</w:t>
      </w:r>
      <w:proofErr w:type="spellEnd"/>
      <w:r w:rsidRPr="0033229B">
        <w:rPr>
          <w:rFonts w:ascii="Area Medium Inktrap" w:hAnsi="Area Medium Inktrap"/>
          <w:color w:val="231F20"/>
        </w:rPr>
        <w:t>, paid internship during the 2019 Festival for the successful applicant who then went on to secure a permanent role within Sydney Festival.</w:t>
      </w:r>
    </w:p>
    <w:p w14:paraId="2243E4A5" w14:textId="77777777" w:rsidR="00874E37" w:rsidRPr="0033229B" w:rsidRDefault="00874E37">
      <w:pPr>
        <w:pStyle w:val="BodyText"/>
        <w:rPr>
          <w:rFonts w:ascii="Area Medium Inktrap" w:hAnsi="Area Medium Inktrap"/>
          <w:sz w:val="26"/>
        </w:rPr>
      </w:pPr>
    </w:p>
    <w:p w14:paraId="2243E4A6" w14:textId="77777777" w:rsidR="00874E37" w:rsidRPr="0033229B" w:rsidRDefault="00874E37">
      <w:pPr>
        <w:pStyle w:val="BodyText"/>
        <w:spacing w:before="8"/>
        <w:rPr>
          <w:rFonts w:ascii="Area Medium Inktrap" w:hAnsi="Area Medium Inktrap"/>
          <w:sz w:val="24"/>
        </w:rPr>
      </w:pPr>
    </w:p>
    <w:p w14:paraId="2243E4A7" w14:textId="77777777" w:rsidR="00874E37" w:rsidRPr="0033229B" w:rsidRDefault="00CB17DF">
      <w:pPr>
        <w:pStyle w:val="Heading4"/>
        <w:rPr>
          <w:rFonts w:ascii="Area Medium Inktrap" w:hAnsi="Area Medium Inktrap"/>
        </w:rPr>
      </w:pPr>
      <w:r w:rsidRPr="0033229B">
        <w:rPr>
          <w:rFonts w:ascii="Area Medium Inktrap" w:hAnsi="Area Medium Inktrap"/>
          <w:color w:val="231F20"/>
        </w:rPr>
        <w:t>Staffing</w:t>
      </w:r>
      <w:r w:rsidRPr="0033229B">
        <w:rPr>
          <w:rFonts w:ascii="Area Medium Inktrap" w:hAnsi="Area Medium Inktrap"/>
          <w:color w:val="231F20"/>
          <w:spacing w:val="-5"/>
        </w:rPr>
        <w:t xml:space="preserve"> </w:t>
      </w:r>
      <w:r w:rsidRPr="0033229B">
        <w:rPr>
          <w:rFonts w:ascii="Area Medium Inktrap" w:hAnsi="Area Medium Inktrap"/>
          <w:color w:val="231F20"/>
        </w:rPr>
        <w:t>and</w:t>
      </w:r>
      <w:r w:rsidRPr="0033229B">
        <w:rPr>
          <w:rFonts w:ascii="Area Medium Inktrap" w:hAnsi="Area Medium Inktrap"/>
          <w:color w:val="231F20"/>
          <w:spacing w:val="-2"/>
        </w:rPr>
        <w:t xml:space="preserve"> Recruitment</w:t>
      </w:r>
    </w:p>
    <w:p w14:paraId="2243E4A8" w14:textId="77777777" w:rsidR="00874E37" w:rsidRPr="0033229B" w:rsidRDefault="00CB17DF">
      <w:pPr>
        <w:pStyle w:val="BodyText"/>
        <w:spacing w:before="289" w:line="319" w:lineRule="auto"/>
        <w:ind w:left="1283" w:right="4251"/>
        <w:rPr>
          <w:rFonts w:ascii="Area Medium Inktrap" w:hAnsi="Area Medium Inktrap"/>
        </w:rPr>
      </w:pPr>
      <w:r w:rsidRPr="0033229B">
        <w:rPr>
          <w:rFonts w:ascii="Area Medium Inktrap" w:hAnsi="Area Medium Inktrap"/>
          <w:noProof/>
        </w:rPr>
        <w:drawing>
          <wp:anchor distT="0" distB="0" distL="0" distR="0" simplePos="0" relativeHeight="15738880" behindDoc="0" locked="0" layoutInCell="1" allowOverlap="1" wp14:anchorId="2243E5CA" wp14:editId="2243E5CB">
            <wp:simplePos x="0" y="0"/>
            <wp:positionH relativeFrom="page">
              <wp:posOffset>5292001</wp:posOffset>
            </wp:positionH>
            <wp:positionV relativeFrom="paragraph">
              <wp:posOffset>235724</wp:posOffset>
            </wp:positionV>
            <wp:extent cx="2267991" cy="2663048"/>
            <wp:effectExtent l="0" t="0" r="0" b="0"/>
            <wp:wrapNone/>
            <wp:docPr id="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1.png"/>
                    <pic:cNvPicPr/>
                  </pic:nvPicPr>
                  <pic:blipFill>
                    <a:blip r:embed="rId17" cstate="print"/>
                    <a:stretch>
                      <a:fillRect/>
                    </a:stretch>
                  </pic:blipFill>
                  <pic:spPr>
                    <a:xfrm>
                      <a:off x="0" y="0"/>
                      <a:ext cx="2267991" cy="2663048"/>
                    </a:xfrm>
                    <a:prstGeom prst="rect">
                      <a:avLst/>
                    </a:prstGeom>
                  </pic:spPr>
                </pic:pic>
              </a:graphicData>
            </a:graphic>
          </wp:anchor>
        </w:drawing>
      </w:r>
      <w:r w:rsidRPr="0033229B">
        <w:rPr>
          <w:rFonts w:ascii="Area Medium Inktrap" w:hAnsi="Area Medium Inktrap"/>
          <w:color w:val="231F20"/>
        </w:rPr>
        <w:t xml:space="preserve">We have ensured that pathways in our recruitment process encourage and welcome people with disability to seek employment with the </w:t>
      </w:r>
      <w:proofErr w:type="spellStart"/>
      <w:r w:rsidRPr="0033229B">
        <w:rPr>
          <w:rFonts w:ascii="Area Medium Inktrap" w:hAnsi="Area Medium Inktrap"/>
          <w:color w:val="231F20"/>
        </w:rPr>
        <w:t>organisation</w:t>
      </w:r>
      <w:proofErr w:type="spellEnd"/>
      <w:r w:rsidRPr="0033229B">
        <w:rPr>
          <w:rFonts w:ascii="Area Medium Inktrap" w:hAnsi="Area Medium Inktrap"/>
          <w:color w:val="231F20"/>
        </w:rPr>
        <w:t xml:space="preserve">. We currently have staff throughout the </w:t>
      </w:r>
      <w:proofErr w:type="spellStart"/>
      <w:r w:rsidRPr="0033229B">
        <w:rPr>
          <w:rFonts w:ascii="Area Medium Inktrap" w:hAnsi="Area Medium Inktrap"/>
          <w:color w:val="231F20"/>
        </w:rPr>
        <w:t>organisation</w:t>
      </w:r>
      <w:proofErr w:type="spellEnd"/>
      <w:r w:rsidRPr="0033229B">
        <w:rPr>
          <w:rFonts w:ascii="Area Medium Inktrap" w:hAnsi="Area Medium Inktrap"/>
          <w:color w:val="231F20"/>
        </w:rPr>
        <w:t>, from administration to senior management,</w:t>
      </w:r>
      <w:r w:rsidRPr="0033229B">
        <w:rPr>
          <w:rFonts w:ascii="Area Medium Inktrap" w:hAnsi="Area Medium Inktrap"/>
          <w:color w:val="231F20"/>
          <w:spacing w:val="-14"/>
        </w:rPr>
        <w:t xml:space="preserve"> </w:t>
      </w:r>
      <w:r w:rsidRPr="0033229B">
        <w:rPr>
          <w:rFonts w:ascii="Area Medium Inktrap" w:hAnsi="Area Medium Inktrap"/>
          <w:color w:val="231F20"/>
        </w:rPr>
        <w:t>who</w:t>
      </w:r>
      <w:r w:rsidRPr="0033229B">
        <w:rPr>
          <w:rFonts w:ascii="Area Medium Inktrap" w:hAnsi="Area Medium Inktrap"/>
          <w:color w:val="231F20"/>
          <w:spacing w:val="-7"/>
        </w:rPr>
        <w:t xml:space="preserve"> </w:t>
      </w:r>
      <w:r w:rsidRPr="0033229B">
        <w:rPr>
          <w:rFonts w:ascii="Area Medium Inktrap" w:hAnsi="Area Medium Inktrap"/>
          <w:color w:val="231F20"/>
        </w:rPr>
        <w:t>identify</w:t>
      </w:r>
      <w:r w:rsidRPr="0033229B">
        <w:rPr>
          <w:rFonts w:ascii="Area Medium Inktrap" w:hAnsi="Area Medium Inktrap"/>
          <w:color w:val="231F20"/>
          <w:spacing w:val="-10"/>
        </w:rPr>
        <w:t xml:space="preserve"> </w:t>
      </w:r>
      <w:r w:rsidRPr="0033229B">
        <w:rPr>
          <w:rFonts w:ascii="Area Medium Inktrap" w:hAnsi="Area Medium Inktrap"/>
          <w:color w:val="231F20"/>
        </w:rPr>
        <w:t>as</w:t>
      </w:r>
      <w:r w:rsidRPr="0033229B">
        <w:rPr>
          <w:rFonts w:ascii="Area Medium Inktrap" w:hAnsi="Area Medium Inktrap"/>
          <w:color w:val="231F20"/>
          <w:spacing w:val="-6"/>
        </w:rPr>
        <w:t xml:space="preserve"> </w:t>
      </w:r>
      <w:r w:rsidRPr="0033229B">
        <w:rPr>
          <w:rFonts w:ascii="Area Medium Inktrap" w:hAnsi="Area Medium Inktrap"/>
          <w:color w:val="231F20"/>
        </w:rPr>
        <w:t>living</w:t>
      </w:r>
      <w:r w:rsidRPr="0033229B">
        <w:rPr>
          <w:rFonts w:ascii="Area Medium Inktrap" w:hAnsi="Area Medium Inktrap"/>
          <w:color w:val="231F20"/>
          <w:spacing w:val="-9"/>
        </w:rPr>
        <w:t xml:space="preserve"> </w:t>
      </w:r>
      <w:r w:rsidRPr="0033229B">
        <w:rPr>
          <w:rFonts w:ascii="Area Medium Inktrap" w:hAnsi="Area Medium Inktrap"/>
          <w:color w:val="231F20"/>
        </w:rPr>
        <w:t>with</w:t>
      </w:r>
      <w:r w:rsidRPr="0033229B">
        <w:rPr>
          <w:rFonts w:ascii="Area Medium Inktrap" w:hAnsi="Area Medium Inktrap"/>
          <w:color w:val="231F20"/>
          <w:spacing w:val="-6"/>
        </w:rPr>
        <w:t xml:space="preserve"> </w:t>
      </w:r>
      <w:r w:rsidRPr="0033229B">
        <w:rPr>
          <w:rFonts w:ascii="Area Medium Inktrap" w:hAnsi="Area Medium Inktrap"/>
          <w:color w:val="231F20"/>
        </w:rPr>
        <w:t>disability.</w:t>
      </w:r>
      <w:r w:rsidRPr="0033229B">
        <w:rPr>
          <w:rFonts w:ascii="Area Medium Inktrap" w:hAnsi="Area Medium Inktrap"/>
          <w:color w:val="231F20"/>
          <w:spacing w:val="-12"/>
        </w:rPr>
        <w:t xml:space="preserve"> </w:t>
      </w:r>
      <w:r w:rsidRPr="0033229B">
        <w:rPr>
          <w:rFonts w:ascii="Area Medium Inktrap" w:hAnsi="Area Medium Inktrap"/>
          <w:color w:val="231F20"/>
        </w:rPr>
        <w:t>In</w:t>
      </w:r>
      <w:r w:rsidRPr="0033229B">
        <w:rPr>
          <w:rFonts w:ascii="Area Medium Inktrap" w:hAnsi="Area Medium Inktrap"/>
          <w:color w:val="231F20"/>
          <w:spacing w:val="-6"/>
        </w:rPr>
        <w:t xml:space="preserve"> </w:t>
      </w:r>
      <w:r w:rsidRPr="0033229B">
        <w:rPr>
          <w:rFonts w:ascii="Area Medium Inktrap" w:hAnsi="Area Medium Inktrap"/>
          <w:color w:val="231F20"/>
        </w:rPr>
        <w:t>all</w:t>
      </w:r>
      <w:r w:rsidRPr="0033229B">
        <w:rPr>
          <w:rFonts w:ascii="Area Medium Inktrap" w:hAnsi="Area Medium Inktrap"/>
          <w:color w:val="231F20"/>
          <w:spacing w:val="-6"/>
        </w:rPr>
        <w:t xml:space="preserve"> </w:t>
      </w:r>
      <w:r w:rsidRPr="0033229B">
        <w:rPr>
          <w:rFonts w:ascii="Area Medium Inktrap" w:hAnsi="Area Medium Inktrap"/>
          <w:color w:val="231F20"/>
        </w:rPr>
        <w:t>aspects of</w:t>
      </w:r>
      <w:r w:rsidRPr="0033229B">
        <w:rPr>
          <w:rFonts w:ascii="Area Medium Inktrap" w:hAnsi="Area Medium Inktrap"/>
          <w:color w:val="231F20"/>
          <w:spacing w:val="-14"/>
        </w:rPr>
        <w:t xml:space="preserve"> </w:t>
      </w:r>
      <w:r w:rsidRPr="0033229B">
        <w:rPr>
          <w:rFonts w:ascii="Area Medium Inktrap" w:hAnsi="Area Medium Inktrap"/>
          <w:color w:val="231F20"/>
        </w:rPr>
        <w:t>the</w:t>
      </w:r>
      <w:r w:rsidRPr="0033229B">
        <w:rPr>
          <w:rFonts w:ascii="Area Medium Inktrap" w:hAnsi="Area Medium Inktrap"/>
          <w:color w:val="231F20"/>
          <w:spacing w:val="-8"/>
        </w:rPr>
        <w:t xml:space="preserve"> </w:t>
      </w:r>
      <w:proofErr w:type="spellStart"/>
      <w:r w:rsidRPr="0033229B">
        <w:rPr>
          <w:rFonts w:ascii="Area Medium Inktrap" w:hAnsi="Area Medium Inktrap"/>
          <w:color w:val="231F20"/>
        </w:rPr>
        <w:t>organisation</w:t>
      </w:r>
      <w:proofErr w:type="spellEnd"/>
      <w:r w:rsidRPr="0033229B">
        <w:rPr>
          <w:rFonts w:ascii="Area Medium Inktrap" w:hAnsi="Area Medium Inktrap"/>
          <w:color w:val="231F20"/>
        </w:rPr>
        <w:t>,</w:t>
      </w:r>
      <w:r w:rsidRPr="0033229B">
        <w:rPr>
          <w:rFonts w:ascii="Area Medium Inktrap" w:hAnsi="Area Medium Inktrap"/>
          <w:color w:val="231F20"/>
          <w:spacing w:val="-14"/>
        </w:rPr>
        <w:t xml:space="preserve"> </w:t>
      </w:r>
      <w:r w:rsidRPr="0033229B">
        <w:rPr>
          <w:rFonts w:ascii="Area Medium Inktrap" w:hAnsi="Area Medium Inktrap"/>
          <w:color w:val="231F20"/>
        </w:rPr>
        <w:t>we</w:t>
      </w:r>
      <w:r w:rsidRPr="0033229B">
        <w:rPr>
          <w:rFonts w:ascii="Area Medium Inktrap" w:hAnsi="Area Medium Inktrap"/>
          <w:color w:val="231F20"/>
          <w:spacing w:val="-5"/>
        </w:rPr>
        <w:t xml:space="preserve"> </w:t>
      </w:r>
      <w:r w:rsidRPr="0033229B">
        <w:rPr>
          <w:rFonts w:ascii="Area Medium Inktrap" w:hAnsi="Area Medium Inktrap"/>
          <w:color w:val="231F20"/>
        </w:rPr>
        <w:t>continue</w:t>
      </w:r>
      <w:r w:rsidRPr="0033229B">
        <w:rPr>
          <w:rFonts w:ascii="Area Medium Inktrap" w:hAnsi="Area Medium Inktrap"/>
          <w:color w:val="231F20"/>
          <w:spacing w:val="-10"/>
        </w:rPr>
        <w:t xml:space="preserve"> </w:t>
      </w:r>
      <w:r w:rsidRPr="0033229B">
        <w:rPr>
          <w:rFonts w:ascii="Area Medium Inktrap" w:hAnsi="Area Medium Inktrap"/>
          <w:color w:val="231F20"/>
        </w:rPr>
        <w:t>to</w:t>
      </w:r>
      <w:r w:rsidRPr="0033229B">
        <w:rPr>
          <w:rFonts w:ascii="Area Medium Inktrap" w:hAnsi="Area Medium Inktrap"/>
          <w:color w:val="231F20"/>
          <w:spacing w:val="-6"/>
        </w:rPr>
        <w:t xml:space="preserve"> </w:t>
      </w:r>
      <w:proofErr w:type="gramStart"/>
      <w:r w:rsidRPr="0033229B">
        <w:rPr>
          <w:rFonts w:ascii="Area Medium Inktrap" w:hAnsi="Area Medium Inktrap"/>
          <w:color w:val="231F20"/>
        </w:rPr>
        <w:t>look</w:t>
      </w:r>
      <w:r w:rsidRPr="0033229B">
        <w:rPr>
          <w:rFonts w:ascii="Area Medium Inktrap" w:hAnsi="Area Medium Inktrap"/>
          <w:color w:val="231F20"/>
          <w:spacing w:val="-10"/>
        </w:rPr>
        <w:t xml:space="preserve"> </w:t>
      </w:r>
      <w:r w:rsidRPr="0033229B">
        <w:rPr>
          <w:rFonts w:ascii="Area Medium Inktrap" w:hAnsi="Area Medium Inktrap"/>
          <w:color w:val="231F20"/>
        </w:rPr>
        <w:t>into</w:t>
      </w:r>
      <w:proofErr w:type="gramEnd"/>
      <w:r w:rsidRPr="0033229B">
        <w:rPr>
          <w:rFonts w:ascii="Area Medium Inktrap" w:hAnsi="Area Medium Inktrap"/>
          <w:color w:val="231F20"/>
          <w:spacing w:val="-6"/>
        </w:rPr>
        <w:t xml:space="preserve"> </w:t>
      </w:r>
      <w:r w:rsidRPr="0033229B">
        <w:rPr>
          <w:rFonts w:ascii="Area Medium Inktrap" w:hAnsi="Area Medium Inktrap"/>
          <w:color w:val="231F20"/>
        </w:rPr>
        <w:t>pathways</w:t>
      </w:r>
      <w:r w:rsidRPr="0033229B">
        <w:rPr>
          <w:rFonts w:ascii="Area Medium Inktrap" w:hAnsi="Area Medium Inktrap"/>
          <w:color w:val="231F20"/>
          <w:spacing w:val="-10"/>
        </w:rPr>
        <w:t xml:space="preserve"> </w:t>
      </w:r>
      <w:r w:rsidRPr="0033229B">
        <w:rPr>
          <w:rFonts w:ascii="Area Medium Inktrap" w:hAnsi="Area Medium Inktrap"/>
          <w:color w:val="231F20"/>
        </w:rPr>
        <w:t>to</w:t>
      </w:r>
      <w:r w:rsidRPr="0033229B">
        <w:rPr>
          <w:rFonts w:ascii="Area Medium Inktrap" w:hAnsi="Area Medium Inktrap"/>
          <w:color w:val="231F20"/>
          <w:spacing w:val="-6"/>
        </w:rPr>
        <w:t xml:space="preserve"> </w:t>
      </w:r>
      <w:r w:rsidRPr="0033229B">
        <w:rPr>
          <w:rFonts w:ascii="Area Medium Inktrap" w:hAnsi="Area Medium Inktrap"/>
          <w:color w:val="231F20"/>
        </w:rPr>
        <w:t>better representation</w:t>
      </w:r>
      <w:r w:rsidRPr="0033229B">
        <w:rPr>
          <w:rFonts w:ascii="Area Medium Inktrap" w:hAnsi="Area Medium Inktrap"/>
          <w:color w:val="231F20"/>
          <w:spacing w:val="-3"/>
        </w:rPr>
        <w:t xml:space="preserve"> </w:t>
      </w:r>
      <w:r w:rsidRPr="0033229B">
        <w:rPr>
          <w:rFonts w:ascii="Area Medium Inktrap" w:hAnsi="Area Medium Inktrap"/>
          <w:color w:val="231F20"/>
        </w:rPr>
        <w:t>and</w:t>
      </w:r>
      <w:r w:rsidRPr="0033229B">
        <w:rPr>
          <w:rFonts w:ascii="Area Medium Inktrap" w:hAnsi="Area Medium Inktrap"/>
          <w:color w:val="231F20"/>
          <w:spacing w:val="-3"/>
        </w:rPr>
        <w:t xml:space="preserve"> </w:t>
      </w:r>
      <w:r w:rsidRPr="0033229B">
        <w:rPr>
          <w:rFonts w:ascii="Area Medium Inktrap" w:hAnsi="Area Medium Inktrap"/>
          <w:color w:val="231F20"/>
        </w:rPr>
        <w:t>inclusivity,</w:t>
      </w:r>
      <w:r w:rsidRPr="0033229B">
        <w:rPr>
          <w:rFonts w:ascii="Area Medium Inktrap" w:hAnsi="Area Medium Inktrap"/>
          <w:color w:val="231F20"/>
          <w:spacing w:val="-13"/>
        </w:rPr>
        <w:t xml:space="preserve"> </w:t>
      </w:r>
      <w:r w:rsidRPr="0033229B">
        <w:rPr>
          <w:rFonts w:ascii="Area Medium Inktrap" w:hAnsi="Area Medium Inktrap"/>
          <w:color w:val="231F20"/>
        </w:rPr>
        <w:t>within</w:t>
      </w:r>
      <w:r w:rsidRPr="0033229B">
        <w:rPr>
          <w:rFonts w:ascii="Area Medium Inktrap" w:hAnsi="Area Medium Inktrap"/>
          <w:color w:val="231F20"/>
          <w:spacing w:val="-3"/>
        </w:rPr>
        <w:t xml:space="preserve"> </w:t>
      </w:r>
      <w:r w:rsidRPr="0033229B">
        <w:rPr>
          <w:rFonts w:ascii="Area Medium Inktrap" w:hAnsi="Area Medium Inktrap"/>
          <w:color w:val="231F20"/>
        </w:rPr>
        <w:t>our</w:t>
      </w:r>
      <w:r w:rsidRPr="0033229B">
        <w:rPr>
          <w:rFonts w:ascii="Area Medium Inktrap" w:hAnsi="Area Medium Inktrap"/>
          <w:color w:val="231F20"/>
          <w:spacing w:val="-9"/>
        </w:rPr>
        <w:t xml:space="preserve"> </w:t>
      </w:r>
      <w:r w:rsidRPr="0033229B">
        <w:rPr>
          <w:rFonts w:ascii="Area Medium Inktrap" w:hAnsi="Area Medium Inktrap"/>
          <w:color w:val="231F20"/>
        </w:rPr>
        <w:t>board,</w:t>
      </w:r>
      <w:r w:rsidRPr="0033229B">
        <w:rPr>
          <w:rFonts w:ascii="Area Medium Inktrap" w:hAnsi="Area Medium Inktrap"/>
          <w:color w:val="231F20"/>
          <w:spacing w:val="-10"/>
        </w:rPr>
        <w:t xml:space="preserve"> </w:t>
      </w:r>
      <w:r w:rsidRPr="0033229B">
        <w:rPr>
          <w:rFonts w:ascii="Area Medium Inktrap" w:hAnsi="Area Medium Inktrap"/>
          <w:color w:val="231F20"/>
        </w:rPr>
        <w:t>our</w:t>
      </w:r>
      <w:r w:rsidRPr="0033229B">
        <w:rPr>
          <w:rFonts w:ascii="Area Medium Inktrap" w:hAnsi="Area Medium Inktrap"/>
          <w:color w:val="231F20"/>
          <w:spacing w:val="-9"/>
        </w:rPr>
        <w:t xml:space="preserve"> </w:t>
      </w:r>
      <w:r w:rsidRPr="0033229B">
        <w:rPr>
          <w:rFonts w:ascii="Area Medium Inktrap" w:hAnsi="Area Medium Inktrap"/>
          <w:color w:val="231F20"/>
        </w:rPr>
        <w:t>permanent staff and our contract positions.</w:t>
      </w:r>
    </w:p>
    <w:p w14:paraId="2243E4A9" w14:textId="77777777" w:rsidR="00874E37" w:rsidRPr="0033229B" w:rsidRDefault="00874E37">
      <w:pPr>
        <w:pStyle w:val="BodyText"/>
        <w:rPr>
          <w:rFonts w:ascii="Area Medium Inktrap" w:hAnsi="Area Medium Inktrap"/>
          <w:sz w:val="26"/>
        </w:rPr>
      </w:pPr>
    </w:p>
    <w:p w14:paraId="2243E4AA" w14:textId="77777777" w:rsidR="00874E37" w:rsidRPr="0033229B" w:rsidRDefault="00874E37">
      <w:pPr>
        <w:pStyle w:val="BodyText"/>
        <w:spacing w:before="8"/>
        <w:rPr>
          <w:rFonts w:ascii="Area Medium Inktrap" w:hAnsi="Area Medium Inktrap"/>
          <w:sz w:val="24"/>
        </w:rPr>
      </w:pPr>
    </w:p>
    <w:p w14:paraId="2243E4AB" w14:textId="77777777" w:rsidR="00874E37" w:rsidRPr="0033229B" w:rsidRDefault="00CB17DF">
      <w:pPr>
        <w:pStyle w:val="Heading4"/>
        <w:rPr>
          <w:rFonts w:ascii="Area Medium Inktrap" w:hAnsi="Area Medium Inktrap"/>
        </w:rPr>
      </w:pPr>
      <w:r w:rsidRPr="0033229B">
        <w:rPr>
          <w:rFonts w:ascii="Area Medium Inktrap" w:hAnsi="Area Medium Inktrap"/>
          <w:color w:val="231F20"/>
        </w:rPr>
        <w:t>Access</w:t>
      </w:r>
      <w:r w:rsidRPr="0033229B">
        <w:rPr>
          <w:rFonts w:ascii="Area Medium Inktrap" w:hAnsi="Area Medium Inktrap"/>
          <w:color w:val="231F20"/>
          <w:spacing w:val="-6"/>
        </w:rPr>
        <w:t xml:space="preserve"> </w:t>
      </w:r>
      <w:r w:rsidRPr="0033229B">
        <w:rPr>
          <w:rFonts w:ascii="Area Medium Inktrap" w:hAnsi="Area Medium Inktrap"/>
          <w:color w:val="231F20"/>
          <w:spacing w:val="-2"/>
        </w:rPr>
        <w:t>Program</w:t>
      </w:r>
    </w:p>
    <w:p w14:paraId="2243E4AC" w14:textId="77777777" w:rsidR="00874E37" w:rsidRPr="0033229B" w:rsidRDefault="00CB17DF">
      <w:pPr>
        <w:pStyle w:val="BodyText"/>
        <w:spacing w:before="289" w:line="319" w:lineRule="auto"/>
        <w:ind w:left="1283" w:right="4016"/>
        <w:rPr>
          <w:rFonts w:ascii="Area Medium Inktrap" w:hAnsi="Area Medium Inktrap"/>
        </w:rPr>
      </w:pPr>
      <w:r w:rsidRPr="0033229B">
        <w:rPr>
          <w:rFonts w:ascii="Area Medium Inktrap" w:hAnsi="Area Medium Inktrap"/>
          <w:noProof/>
        </w:rPr>
        <w:drawing>
          <wp:anchor distT="0" distB="0" distL="0" distR="0" simplePos="0" relativeHeight="15739392" behindDoc="0" locked="0" layoutInCell="1" allowOverlap="1" wp14:anchorId="2243E5CC" wp14:editId="2243E5CD">
            <wp:simplePos x="0" y="0"/>
            <wp:positionH relativeFrom="page">
              <wp:posOffset>5292001</wp:posOffset>
            </wp:positionH>
            <wp:positionV relativeFrom="paragraph">
              <wp:posOffset>567123</wp:posOffset>
            </wp:positionV>
            <wp:extent cx="2267991" cy="2664028"/>
            <wp:effectExtent l="0" t="0" r="0" b="0"/>
            <wp:wrapNone/>
            <wp:docPr id="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2.png"/>
                    <pic:cNvPicPr/>
                  </pic:nvPicPr>
                  <pic:blipFill>
                    <a:blip r:embed="rId18" cstate="print"/>
                    <a:stretch>
                      <a:fillRect/>
                    </a:stretch>
                  </pic:blipFill>
                  <pic:spPr>
                    <a:xfrm>
                      <a:off x="0" y="0"/>
                      <a:ext cx="2267991" cy="2664028"/>
                    </a:xfrm>
                    <a:prstGeom prst="rect">
                      <a:avLst/>
                    </a:prstGeom>
                  </pic:spPr>
                </pic:pic>
              </a:graphicData>
            </a:graphic>
          </wp:anchor>
        </w:drawing>
      </w:r>
      <w:r w:rsidRPr="0033229B">
        <w:rPr>
          <w:rFonts w:ascii="Area Medium Inktrap" w:hAnsi="Area Medium Inktrap"/>
          <w:color w:val="231F20"/>
        </w:rPr>
        <w:t>Over many years, Sydney Festival has researched and implemented best practice to enhance the enjoyment of live performance for patrons with disability, including access to information,</w:t>
      </w:r>
      <w:r w:rsidRPr="0033229B">
        <w:rPr>
          <w:rFonts w:ascii="Area Medium Inktrap" w:hAnsi="Area Medium Inktrap"/>
          <w:color w:val="231F20"/>
          <w:spacing w:val="-14"/>
        </w:rPr>
        <w:t xml:space="preserve"> </w:t>
      </w:r>
      <w:r w:rsidRPr="0033229B">
        <w:rPr>
          <w:rFonts w:ascii="Area Medium Inktrap" w:hAnsi="Area Medium Inktrap"/>
          <w:color w:val="231F20"/>
        </w:rPr>
        <w:t>audio</w:t>
      </w:r>
      <w:r w:rsidRPr="0033229B">
        <w:rPr>
          <w:rFonts w:ascii="Area Medium Inktrap" w:hAnsi="Area Medium Inktrap"/>
          <w:color w:val="231F20"/>
          <w:spacing w:val="-13"/>
        </w:rPr>
        <w:t xml:space="preserve"> </w:t>
      </w:r>
      <w:r w:rsidRPr="0033229B">
        <w:rPr>
          <w:rFonts w:ascii="Area Medium Inktrap" w:hAnsi="Area Medium Inktrap"/>
          <w:color w:val="231F20"/>
        </w:rPr>
        <w:t>description,</w:t>
      </w:r>
      <w:r w:rsidRPr="0033229B">
        <w:rPr>
          <w:rFonts w:ascii="Area Medium Inktrap" w:hAnsi="Area Medium Inktrap"/>
          <w:color w:val="231F20"/>
          <w:spacing w:val="-13"/>
        </w:rPr>
        <w:t xml:space="preserve"> </w:t>
      </w:r>
      <w:r w:rsidRPr="0033229B">
        <w:rPr>
          <w:rFonts w:ascii="Area Medium Inktrap" w:hAnsi="Area Medium Inktrap"/>
          <w:color w:val="231F20"/>
        </w:rPr>
        <w:t>touch</w:t>
      </w:r>
      <w:r w:rsidRPr="0033229B">
        <w:rPr>
          <w:rFonts w:ascii="Area Medium Inktrap" w:hAnsi="Area Medium Inktrap"/>
          <w:color w:val="231F20"/>
          <w:spacing w:val="-13"/>
        </w:rPr>
        <w:t xml:space="preserve"> </w:t>
      </w:r>
      <w:r w:rsidRPr="0033229B">
        <w:rPr>
          <w:rFonts w:ascii="Area Medium Inktrap" w:hAnsi="Area Medium Inktrap"/>
          <w:color w:val="231F20"/>
        </w:rPr>
        <w:t>tours,</w:t>
      </w:r>
      <w:r w:rsidRPr="0033229B">
        <w:rPr>
          <w:rFonts w:ascii="Area Medium Inktrap" w:hAnsi="Area Medium Inktrap"/>
          <w:color w:val="231F20"/>
          <w:spacing w:val="-13"/>
        </w:rPr>
        <w:t xml:space="preserve"> </w:t>
      </w:r>
      <w:r w:rsidRPr="0033229B">
        <w:rPr>
          <w:rFonts w:ascii="Area Medium Inktrap" w:hAnsi="Area Medium Inktrap"/>
          <w:color w:val="231F20"/>
        </w:rPr>
        <w:t>relaxed</w:t>
      </w:r>
      <w:r w:rsidRPr="0033229B">
        <w:rPr>
          <w:rFonts w:ascii="Area Medium Inktrap" w:hAnsi="Area Medium Inktrap"/>
          <w:color w:val="231F20"/>
          <w:spacing w:val="-13"/>
        </w:rPr>
        <w:t xml:space="preserve"> </w:t>
      </w:r>
      <w:r w:rsidRPr="0033229B">
        <w:rPr>
          <w:rFonts w:ascii="Area Medium Inktrap" w:hAnsi="Area Medium Inktrap"/>
          <w:color w:val="231F20"/>
        </w:rPr>
        <w:t>performances,</w:t>
      </w:r>
    </w:p>
    <w:p w14:paraId="2243E4AD" w14:textId="77777777" w:rsidR="00874E37" w:rsidRPr="0033229B" w:rsidRDefault="00CB17DF">
      <w:pPr>
        <w:pStyle w:val="BodyText"/>
        <w:spacing w:before="4" w:line="319" w:lineRule="auto"/>
        <w:ind w:left="1283" w:right="4249"/>
        <w:rPr>
          <w:rFonts w:ascii="Area Medium Inktrap" w:hAnsi="Area Medium Inktrap"/>
        </w:rPr>
      </w:pPr>
      <w:proofErr w:type="spellStart"/>
      <w:r w:rsidRPr="0033229B">
        <w:rPr>
          <w:rFonts w:ascii="Area Medium Inktrap" w:hAnsi="Area Medium Inktrap"/>
          <w:color w:val="231F20"/>
        </w:rPr>
        <w:t>Auslan</w:t>
      </w:r>
      <w:proofErr w:type="spellEnd"/>
      <w:r w:rsidRPr="0033229B">
        <w:rPr>
          <w:rFonts w:ascii="Area Medium Inktrap" w:hAnsi="Area Medium Inktrap"/>
          <w:color w:val="231F20"/>
        </w:rPr>
        <w:t xml:space="preserve"> interpreted and captioned performances. This includes an understanding of available options as well as technological innovations that can be considered and possibly implement, with</w:t>
      </w:r>
      <w:r w:rsidRPr="0033229B">
        <w:rPr>
          <w:rFonts w:ascii="Area Medium Inktrap" w:hAnsi="Area Medium Inktrap"/>
          <w:color w:val="231F20"/>
          <w:spacing w:val="-11"/>
        </w:rPr>
        <w:t xml:space="preserve"> </w:t>
      </w:r>
      <w:r w:rsidRPr="0033229B">
        <w:rPr>
          <w:rFonts w:ascii="Area Medium Inktrap" w:hAnsi="Area Medium Inktrap"/>
          <w:color w:val="231F20"/>
        </w:rPr>
        <w:t>consultation</w:t>
      </w:r>
      <w:r w:rsidRPr="0033229B">
        <w:rPr>
          <w:rFonts w:ascii="Area Medium Inktrap" w:hAnsi="Area Medium Inktrap"/>
          <w:color w:val="231F20"/>
          <w:spacing w:val="-7"/>
        </w:rPr>
        <w:t xml:space="preserve"> </w:t>
      </w:r>
      <w:r w:rsidRPr="0033229B">
        <w:rPr>
          <w:rFonts w:ascii="Area Medium Inktrap" w:hAnsi="Area Medium Inktrap"/>
          <w:color w:val="231F20"/>
        </w:rPr>
        <w:t>regarding</w:t>
      </w:r>
      <w:r w:rsidRPr="0033229B">
        <w:rPr>
          <w:rFonts w:ascii="Area Medium Inktrap" w:hAnsi="Area Medium Inktrap"/>
          <w:color w:val="231F20"/>
          <w:spacing w:val="-10"/>
        </w:rPr>
        <w:t xml:space="preserve"> </w:t>
      </w:r>
      <w:r w:rsidRPr="0033229B">
        <w:rPr>
          <w:rFonts w:ascii="Area Medium Inktrap" w:hAnsi="Area Medium Inktrap"/>
          <w:color w:val="231F20"/>
        </w:rPr>
        <w:t>the</w:t>
      </w:r>
      <w:r w:rsidRPr="0033229B">
        <w:rPr>
          <w:rFonts w:ascii="Area Medium Inktrap" w:hAnsi="Area Medium Inktrap"/>
          <w:color w:val="231F20"/>
          <w:spacing w:val="-7"/>
        </w:rPr>
        <w:t xml:space="preserve"> </w:t>
      </w:r>
      <w:r w:rsidRPr="0033229B">
        <w:rPr>
          <w:rFonts w:ascii="Area Medium Inktrap" w:hAnsi="Area Medium Inktrap"/>
          <w:color w:val="231F20"/>
        </w:rPr>
        <w:t>productions.</w:t>
      </w:r>
      <w:r w:rsidRPr="0033229B">
        <w:rPr>
          <w:rFonts w:ascii="Area Medium Inktrap" w:hAnsi="Area Medium Inktrap"/>
          <w:color w:val="231F20"/>
          <w:spacing w:val="-14"/>
        </w:rPr>
        <w:t xml:space="preserve"> </w:t>
      </w:r>
      <w:r w:rsidRPr="0033229B">
        <w:rPr>
          <w:rFonts w:ascii="Area Medium Inktrap" w:hAnsi="Area Medium Inktrap"/>
          <w:color w:val="231F20"/>
        </w:rPr>
        <w:t>With</w:t>
      </w:r>
      <w:r w:rsidRPr="0033229B">
        <w:rPr>
          <w:rFonts w:ascii="Area Medium Inktrap" w:hAnsi="Area Medium Inktrap"/>
          <w:color w:val="231F20"/>
          <w:spacing w:val="-10"/>
        </w:rPr>
        <w:t xml:space="preserve"> </w:t>
      </w:r>
      <w:r w:rsidRPr="0033229B">
        <w:rPr>
          <w:rFonts w:ascii="Area Medium Inktrap" w:hAnsi="Area Medium Inktrap"/>
          <w:color w:val="231F20"/>
        </w:rPr>
        <w:t>the</w:t>
      </w:r>
      <w:r w:rsidRPr="0033229B">
        <w:rPr>
          <w:rFonts w:ascii="Area Medium Inktrap" w:hAnsi="Area Medium Inktrap"/>
          <w:color w:val="231F20"/>
          <w:spacing w:val="-7"/>
        </w:rPr>
        <w:t xml:space="preserve"> </w:t>
      </w:r>
      <w:r w:rsidRPr="0033229B">
        <w:rPr>
          <w:rFonts w:ascii="Area Medium Inktrap" w:hAnsi="Area Medium Inktrap"/>
          <w:color w:val="231F20"/>
        </w:rPr>
        <w:t>continued exploration of avenues to improve accessibility at Festival performances</w:t>
      </w:r>
      <w:r w:rsidRPr="0033229B">
        <w:rPr>
          <w:rFonts w:ascii="Area Medium Inktrap" w:hAnsi="Area Medium Inktrap"/>
          <w:color w:val="231F20"/>
          <w:spacing w:val="-9"/>
        </w:rPr>
        <w:t xml:space="preserve"> </w:t>
      </w:r>
      <w:r w:rsidRPr="0033229B">
        <w:rPr>
          <w:rFonts w:ascii="Area Medium Inktrap" w:hAnsi="Area Medium Inktrap"/>
          <w:color w:val="231F20"/>
        </w:rPr>
        <w:t>and</w:t>
      </w:r>
      <w:r w:rsidRPr="0033229B">
        <w:rPr>
          <w:rFonts w:ascii="Area Medium Inktrap" w:hAnsi="Area Medium Inktrap"/>
          <w:color w:val="231F20"/>
          <w:spacing w:val="-10"/>
        </w:rPr>
        <w:t xml:space="preserve"> </w:t>
      </w:r>
      <w:r w:rsidRPr="0033229B">
        <w:rPr>
          <w:rFonts w:ascii="Area Medium Inktrap" w:hAnsi="Area Medium Inktrap"/>
          <w:color w:val="231F20"/>
        </w:rPr>
        <w:t>with</w:t>
      </w:r>
      <w:r w:rsidRPr="0033229B">
        <w:rPr>
          <w:rFonts w:ascii="Area Medium Inktrap" w:hAnsi="Area Medium Inktrap"/>
          <w:color w:val="231F20"/>
          <w:spacing w:val="-6"/>
        </w:rPr>
        <w:t xml:space="preserve"> </w:t>
      </w:r>
      <w:r w:rsidRPr="0033229B">
        <w:rPr>
          <w:rFonts w:ascii="Area Medium Inktrap" w:hAnsi="Area Medium Inktrap"/>
          <w:color w:val="231F20"/>
        </w:rPr>
        <w:t>growing</w:t>
      </w:r>
      <w:r w:rsidRPr="0033229B">
        <w:rPr>
          <w:rFonts w:ascii="Area Medium Inktrap" w:hAnsi="Area Medium Inktrap"/>
          <w:color w:val="231F20"/>
          <w:spacing w:val="-6"/>
        </w:rPr>
        <w:t xml:space="preserve"> </w:t>
      </w:r>
      <w:r w:rsidRPr="0033229B">
        <w:rPr>
          <w:rFonts w:ascii="Area Medium Inktrap" w:hAnsi="Area Medium Inktrap"/>
          <w:color w:val="231F20"/>
        </w:rPr>
        <w:t>audiences,</w:t>
      </w:r>
      <w:r w:rsidRPr="0033229B">
        <w:rPr>
          <w:rFonts w:ascii="Area Medium Inktrap" w:hAnsi="Area Medium Inktrap"/>
          <w:color w:val="231F20"/>
          <w:spacing w:val="-14"/>
        </w:rPr>
        <w:t xml:space="preserve"> </w:t>
      </w:r>
      <w:r w:rsidRPr="0033229B">
        <w:rPr>
          <w:rFonts w:ascii="Area Medium Inktrap" w:hAnsi="Area Medium Inktrap"/>
          <w:color w:val="231F20"/>
        </w:rPr>
        <w:t>the</w:t>
      </w:r>
      <w:r w:rsidRPr="0033229B">
        <w:rPr>
          <w:rFonts w:ascii="Area Medium Inktrap" w:hAnsi="Area Medium Inktrap"/>
          <w:color w:val="231F20"/>
          <w:spacing w:val="-12"/>
        </w:rPr>
        <w:t xml:space="preserve"> </w:t>
      </w:r>
      <w:r w:rsidRPr="0033229B">
        <w:rPr>
          <w:rFonts w:ascii="Area Medium Inktrap" w:hAnsi="Area Medium Inktrap"/>
          <w:color w:val="231F20"/>
        </w:rPr>
        <w:t>Access</w:t>
      </w:r>
      <w:r w:rsidRPr="0033229B">
        <w:rPr>
          <w:rFonts w:ascii="Area Medium Inktrap" w:hAnsi="Area Medium Inktrap"/>
          <w:color w:val="231F20"/>
          <w:spacing w:val="-6"/>
        </w:rPr>
        <w:t xml:space="preserve"> </w:t>
      </w:r>
      <w:r w:rsidRPr="0033229B">
        <w:rPr>
          <w:rFonts w:ascii="Area Medium Inktrap" w:hAnsi="Area Medium Inktrap"/>
          <w:color w:val="231F20"/>
        </w:rPr>
        <w:t xml:space="preserve">Program has </w:t>
      </w:r>
      <w:proofErr w:type="gramStart"/>
      <w:r w:rsidRPr="0033229B">
        <w:rPr>
          <w:rFonts w:ascii="Area Medium Inktrap" w:hAnsi="Area Medium Inktrap"/>
          <w:color w:val="231F20"/>
        </w:rPr>
        <w:t>grown in size</w:t>
      </w:r>
      <w:proofErr w:type="gramEnd"/>
      <w:r w:rsidRPr="0033229B">
        <w:rPr>
          <w:rFonts w:ascii="Area Medium Inktrap" w:hAnsi="Area Medium Inktrap"/>
          <w:color w:val="231F20"/>
        </w:rPr>
        <w:t xml:space="preserve"> each year. In 2011,</w:t>
      </w:r>
      <w:r w:rsidRPr="0033229B">
        <w:rPr>
          <w:rFonts w:ascii="Area Medium Inktrap" w:hAnsi="Area Medium Inktrap"/>
          <w:color w:val="231F20"/>
          <w:spacing w:val="-3"/>
        </w:rPr>
        <w:t xml:space="preserve"> </w:t>
      </w:r>
      <w:r w:rsidRPr="0033229B">
        <w:rPr>
          <w:rFonts w:ascii="Area Medium Inktrap" w:hAnsi="Area Medium Inktrap"/>
          <w:color w:val="231F20"/>
        </w:rPr>
        <w:t xml:space="preserve">the </w:t>
      </w:r>
      <w:proofErr w:type="gramStart"/>
      <w:r w:rsidRPr="0033229B">
        <w:rPr>
          <w:rFonts w:ascii="Area Medium Inktrap" w:hAnsi="Area Medium Inktrap"/>
          <w:color w:val="231F20"/>
        </w:rPr>
        <w:t>Festival</w:t>
      </w:r>
      <w:proofErr w:type="gramEnd"/>
      <w:r w:rsidRPr="0033229B">
        <w:rPr>
          <w:rFonts w:ascii="Area Medium Inktrap" w:hAnsi="Area Medium Inktrap"/>
          <w:color w:val="231F20"/>
        </w:rPr>
        <w:t xml:space="preserve"> recorded no accessible performances, aside from wheelchair accessibility and</w:t>
      </w:r>
      <w:r w:rsidRPr="0033229B">
        <w:rPr>
          <w:rFonts w:ascii="Area Medium Inktrap" w:hAnsi="Area Medium Inktrap"/>
          <w:color w:val="231F20"/>
          <w:spacing w:val="-10"/>
        </w:rPr>
        <w:t xml:space="preserve"> </w:t>
      </w:r>
      <w:r w:rsidRPr="0033229B">
        <w:rPr>
          <w:rFonts w:ascii="Area Medium Inktrap" w:hAnsi="Area Medium Inktrap"/>
          <w:color w:val="231F20"/>
        </w:rPr>
        <w:t>assistive</w:t>
      </w:r>
      <w:r w:rsidRPr="0033229B">
        <w:rPr>
          <w:rFonts w:ascii="Area Medium Inktrap" w:hAnsi="Area Medium Inktrap"/>
          <w:color w:val="231F20"/>
          <w:spacing w:val="-7"/>
        </w:rPr>
        <w:t xml:space="preserve"> </w:t>
      </w:r>
      <w:r w:rsidRPr="0033229B">
        <w:rPr>
          <w:rFonts w:ascii="Area Medium Inktrap" w:hAnsi="Area Medium Inktrap"/>
          <w:color w:val="231F20"/>
        </w:rPr>
        <w:t>listening.</w:t>
      </w:r>
      <w:r w:rsidRPr="0033229B">
        <w:rPr>
          <w:rFonts w:ascii="Area Medium Inktrap" w:hAnsi="Area Medium Inktrap"/>
          <w:color w:val="231F20"/>
          <w:spacing w:val="-13"/>
        </w:rPr>
        <w:t xml:space="preserve"> </w:t>
      </w:r>
      <w:r w:rsidRPr="0033229B">
        <w:rPr>
          <w:rFonts w:ascii="Area Medium Inktrap" w:hAnsi="Area Medium Inktrap"/>
          <w:color w:val="231F20"/>
        </w:rPr>
        <w:t>In</w:t>
      </w:r>
      <w:r w:rsidRPr="0033229B">
        <w:rPr>
          <w:rFonts w:ascii="Area Medium Inktrap" w:hAnsi="Area Medium Inktrap"/>
          <w:color w:val="231F20"/>
          <w:spacing w:val="-7"/>
        </w:rPr>
        <w:t xml:space="preserve"> </w:t>
      </w:r>
      <w:r w:rsidRPr="0033229B">
        <w:rPr>
          <w:rFonts w:ascii="Area Medium Inktrap" w:hAnsi="Area Medium Inktrap"/>
          <w:color w:val="231F20"/>
        </w:rPr>
        <w:t>2012,</w:t>
      </w:r>
      <w:r w:rsidRPr="0033229B">
        <w:rPr>
          <w:rFonts w:ascii="Area Medium Inktrap" w:hAnsi="Area Medium Inktrap"/>
          <w:color w:val="231F20"/>
          <w:spacing w:val="-14"/>
        </w:rPr>
        <w:t xml:space="preserve"> </w:t>
      </w:r>
      <w:r w:rsidRPr="0033229B">
        <w:rPr>
          <w:rFonts w:ascii="Area Medium Inktrap" w:hAnsi="Area Medium Inktrap"/>
          <w:color w:val="231F20"/>
        </w:rPr>
        <w:t>the</w:t>
      </w:r>
      <w:r w:rsidRPr="0033229B">
        <w:rPr>
          <w:rFonts w:ascii="Area Medium Inktrap" w:hAnsi="Area Medium Inktrap"/>
          <w:color w:val="231F20"/>
          <w:spacing w:val="-6"/>
        </w:rPr>
        <w:t xml:space="preserve"> </w:t>
      </w:r>
      <w:proofErr w:type="gramStart"/>
      <w:r w:rsidRPr="0033229B">
        <w:rPr>
          <w:rFonts w:ascii="Area Medium Inktrap" w:hAnsi="Area Medium Inktrap"/>
          <w:color w:val="231F20"/>
        </w:rPr>
        <w:t>Festival</w:t>
      </w:r>
      <w:proofErr w:type="gramEnd"/>
      <w:r w:rsidRPr="0033229B">
        <w:rPr>
          <w:rFonts w:ascii="Area Medium Inktrap" w:hAnsi="Area Medium Inktrap"/>
          <w:color w:val="231F20"/>
          <w:spacing w:val="-7"/>
        </w:rPr>
        <w:t xml:space="preserve"> </w:t>
      </w:r>
      <w:r w:rsidRPr="0033229B">
        <w:rPr>
          <w:rFonts w:ascii="Area Medium Inktrap" w:hAnsi="Area Medium Inktrap"/>
          <w:color w:val="231F20"/>
        </w:rPr>
        <w:t>recorded</w:t>
      </w:r>
      <w:r w:rsidRPr="0033229B">
        <w:rPr>
          <w:rFonts w:ascii="Area Medium Inktrap" w:hAnsi="Area Medium Inktrap"/>
          <w:color w:val="231F20"/>
          <w:spacing w:val="-7"/>
        </w:rPr>
        <w:t xml:space="preserve"> </w:t>
      </w:r>
      <w:r w:rsidRPr="0033229B">
        <w:rPr>
          <w:rFonts w:ascii="Area Medium Inktrap" w:hAnsi="Area Medium Inktrap"/>
          <w:color w:val="231F20"/>
        </w:rPr>
        <w:t>6</w:t>
      </w:r>
      <w:r w:rsidRPr="0033229B">
        <w:rPr>
          <w:rFonts w:ascii="Area Medium Inktrap" w:hAnsi="Area Medium Inktrap"/>
          <w:color w:val="231F20"/>
          <w:spacing w:val="-7"/>
        </w:rPr>
        <w:t xml:space="preserve"> </w:t>
      </w:r>
      <w:r w:rsidRPr="0033229B">
        <w:rPr>
          <w:rFonts w:ascii="Area Medium Inktrap" w:hAnsi="Area Medium Inktrap"/>
          <w:color w:val="231F20"/>
        </w:rPr>
        <w:t>accessible</w:t>
      </w:r>
    </w:p>
    <w:p w14:paraId="2243E4AE" w14:textId="77777777" w:rsidR="00874E37" w:rsidRPr="0033229B" w:rsidRDefault="00CB17DF">
      <w:pPr>
        <w:pStyle w:val="BodyText"/>
        <w:spacing w:before="7" w:line="319" w:lineRule="auto"/>
        <w:ind w:left="1283" w:right="4016"/>
        <w:rPr>
          <w:rFonts w:ascii="Area Medium Inktrap" w:hAnsi="Area Medium Inktrap"/>
        </w:rPr>
      </w:pPr>
      <w:r w:rsidRPr="0033229B">
        <w:rPr>
          <w:rFonts w:ascii="Area Medium Inktrap" w:hAnsi="Area Medium Inktrap"/>
          <w:color w:val="231F20"/>
        </w:rPr>
        <w:t>shows.</w:t>
      </w:r>
      <w:r w:rsidRPr="0033229B">
        <w:rPr>
          <w:rFonts w:ascii="Area Medium Inktrap" w:hAnsi="Area Medium Inktrap"/>
          <w:color w:val="231F20"/>
          <w:spacing w:val="-14"/>
        </w:rPr>
        <w:t xml:space="preserve"> </w:t>
      </w:r>
      <w:r w:rsidRPr="0033229B">
        <w:rPr>
          <w:rFonts w:ascii="Area Medium Inktrap" w:hAnsi="Area Medium Inktrap"/>
          <w:color w:val="231F20"/>
        </w:rPr>
        <w:t>Many</w:t>
      </w:r>
      <w:r w:rsidRPr="0033229B">
        <w:rPr>
          <w:rFonts w:ascii="Area Medium Inktrap" w:hAnsi="Area Medium Inktrap"/>
          <w:color w:val="231F20"/>
          <w:spacing w:val="-13"/>
        </w:rPr>
        <w:t xml:space="preserve"> </w:t>
      </w:r>
      <w:r w:rsidRPr="0033229B">
        <w:rPr>
          <w:rFonts w:ascii="Area Medium Inktrap" w:hAnsi="Area Medium Inktrap"/>
          <w:color w:val="231F20"/>
        </w:rPr>
        <w:t>years</w:t>
      </w:r>
      <w:r w:rsidRPr="0033229B">
        <w:rPr>
          <w:rFonts w:ascii="Area Medium Inktrap" w:hAnsi="Area Medium Inktrap"/>
          <w:color w:val="231F20"/>
          <w:spacing w:val="-10"/>
        </w:rPr>
        <w:t xml:space="preserve"> </w:t>
      </w:r>
      <w:r w:rsidRPr="0033229B">
        <w:rPr>
          <w:rFonts w:ascii="Area Medium Inktrap" w:hAnsi="Area Medium Inktrap"/>
          <w:color w:val="231F20"/>
        </w:rPr>
        <w:t>on</w:t>
      </w:r>
      <w:r w:rsidRPr="0033229B">
        <w:rPr>
          <w:rFonts w:ascii="Area Medium Inktrap" w:hAnsi="Area Medium Inktrap"/>
          <w:color w:val="231F20"/>
          <w:spacing w:val="-7"/>
        </w:rPr>
        <w:t xml:space="preserve"> </w:t>
      </w:r>
      <w:r w:rsidRPr="0033229B">
        <w:rPr>
          <w:rFonts w:ascii="Area Medium Inktrap" w:hAnsi="Area Medium Inktrap"/>
          <w:color w:val="231F20"/>
        </w:rPr>
        <w:t>in</w:t>
      </w:r>
      <w:r w:rsidRPr="0033229B">
        <w:rPr>
          <w:rFonts w:ascii="Area Medium Inktrap" w:hAnsi="Area Medium Inktrap"/>
          <w:color w:val="231F20"/>
          <w:spacing w:val="-7"/>
        </w:rPr>
        <w:t xml:space="preserve"> </w:t>
      </w:r>
      <w:r w:rsidRPr="0033229B">
        <w:rPr>
          <w:rFonts w:ascii="Area Medium Inktrap" w:hAnsi="Area Medium Inktrap"/>
          <w:color w:val="231F20"/>
        </w:rPr>
        <w:t>2020,</w:t>
      </w:r>
      <w:r w:rsidRPr="0033229B">
        <w:rPr>
          <w:rFonts w:ascii="Area Medium Inktrap" w:hAnsi="Area Medium Inktrap"/>
          <w:color w:val="231F20"/>
          <w:spacing w:val="-14"/>
        </w:rPr>
        <w:t xml:space="preserve"> </w:t>
      </w:r>
      <w:r w:rsidRPr="0033229B">
        <w:rPr>
          <w:rFonts w:ascii="Area Medium Inktrap" w:hAnsi="Area Medium Inktrap"/>
          <w:color w:val="231F20"/>
        </w:rPr>
        <w:t>the</w:t>
      </w:r>
      <w:r w:rsidRPr="0033229B">
        <w:rPr>
          <w:rFonts w:ascii="Area Medium Inktrap" w:hAnsi="Area Medium Inktrap"/>
          <w:color w:val="231F20"/>
          <w:spacing w:val="-6"/>
        </w:rPr>
        <w:t xml:space="preserve"> </w:t>
      </w:r>
      <w:r w:rsidRPr="0033229B">
        <w:rPr>
          <w:rFonts w:ascii="Area Medium Inktrap" w:hAnsi="Area Medium Inktrap"/>
          <w:color w:val="231F20"/>
        </w:rPr>
        <w:t>festival</w:t>
      </w:r>
      <w:r w:rsidRPr="0033229B">
        <w:rPr>
          <w:rFonts w:ascii="Area Medium Inktrap" w:hAnsi="Area Medium Inktrap"/>
          <w:color w:val="231F20"/>
          <w:spacing w:val="-7"/>
        </w:rPr>
        <w:t xml:space="preserve"> </w:t>
      </w:r>
      <w:r w:rsidRPr="0033229B">
        <w:rPr>
          <w:rFonts w:ascii="Area Medium Inktrap" w:hAnsi="Area Medium Inktrap"/>
          <w:color w:val="231F20"/>
        </w:rPr>
        <w:t>recorded</w:t>
      </w:r>
      <w:r w:rsidRPr="0033229B">
        <w:rPr>
          <w:rFonts w:ascii="Area Medium Inktrap" w:hAnsi="Area Medium Inktrap"/>
          <w:color w:val="231F20"/>
          <w:spacing w:val="-7"/>
        </w:rPr>
        <w:t xml:space="preserve"> </w:t>
      </w:r>
      <w:r w:rsidRPr="0033229B">
        <w:rPr>
          <w:rFonts w:ascii="Area Medium Inktrap" w:hAnsi="Area Medium Inktrap"/>
          <w:color w:val="231F20"/>
        </w:rPr>
        <w:t>32</w:t>
      </w:r>
      <w:r w:rsidRPr="0033229B">
        <w:rPr>
          <w:rFonts w:ascii="Area Medium Inktrap" w:hAnsi="Area Medium Inktrap"/>
          <w:color w:val="231F20"/>
          <w:spacing w:val="-7"/>
        </w:rPr>
        <w:t xml:space="preserve"> </w:t>
      </w:r>
      <w:r w:rsidRPr="0033229B">
        <w:rPr>
          <w:rFonts w:ascii="Area Medium Inktrap" w:hAnsi="Area Medium Inktrap"/>
          <w:color w:val="231F20"/>
        </w:rPr>
        <w:t>accessible shows, a further 19 in the following Covid-impacted year of 2021, and 22 shows in the 2022 program.</w:t>
      </w:r>
    </w:p>
    <w:p w14:paraId="2243E4AF" w14:textId="77777777" w:rsidR="00874E37" w:rsidRPr="0033229B" w:rsidRDefault="00874E37">
      <w:pPr>
        <w:pStyle w:val="BodyText"/>
        <w:rPr>
          <w:rFonts w:ascii="Area Medium Inktrap" w:hAnsi="Area Medium Inktrap"/>
        </w:rPr>
      </w:pPr>
    </w:p>
    <w:p w14:paraId="2243E4B0" w14:textId="77777777" w:rsidR="00874E37" w:rsidRPr="0033229B" w:rsidRDefault="00874E37">
      <w:pPr>
        <w:pStyle w:val="BodyText"/>
        <w:spacing w:before="9"/>
        <w:rPr>
          <w:rFonts w:ascii="Area Medium Inktrap" w:hAnsi="Area Medium Inktrap"/>
          <w:sz w:val="23"/>
        </w:rPr>
      </w:pPr>
    </w:p>
    <w:p w14:paraId="2243E4B1" w14:textId="77777777" w:rsidR="00874E37" w:rsidRPr="0033229B" w:rsidRDefault="00CB17DF">
      <w:pPr>
        <w:spacing w:before="118"/>
        <w:ind w:right="843"/>
        <w:jc w:val="right"/>
        <w:rPr>
          <w:rFonts w:ascii="Area Medium Inktrap" w:hAnsi="Area Medium Inktrap"/>
          <w:b/>
          <w:sz w:val="20"/>
        </w:rPr>
      </w:pPr>
      <w:r w:rsidRPr="0033229B">
        <w:rPr>
          <w:rFonts w:ascii="Area Medium Inktrap" w:hAnsi="Area Medium Inktrap"/>
          <w:b/>
          <w:color w:val="A7A9AC"/>
          <w:spacing w:val="-5"/>
          <w:sz w:val="20"/>
        </w:rPr>
        <w:t>15</w:t>
      </w:r>
    </w:p>
    <w:p w14:paraId="2243E4B2" w14:textId="77777777" w:rsidR="00874E37" w:rsidRPr="0033229B" w:rsidRDefault="00874E37">
      <w:pPr>
        <w:jc w:val="right"/>
        <w:rPr>
          <w:rFonts w:ascii="Area Medium Inktrap" w:hAnsi="Area Medium Inktrap"/>
          <w:sz w:val="20"/>
        </w:rPr>
        <w:sectPr w:rsidR="00874E37" w:rsidRPr="0033229B">
          <w:pgSz w:w="11910" w:h="16840"/>
          <w:pgMar w:top="0" w:right="0" w:bottom="280" w:left="0" w:header="720" w:footer="720" w:gutter="0"/>
          <w:cols w:space="720"/>
        </w:sectPr>
      </w:pPr>
    </w:p>
    <w:p w14:paraId="2243E4B3" w14:textId="77777777" w:rsidR="00874E37" w:rsidRPr="0033229B" w:rsidRDefault="0033229B">
      <w:pPr>
        <w:pStyle w:val="BodyText"/>
        <w:rPr>
          <w:rFonts w:ascii="Area Medium Inktrap" w:hAnsi="Area Medium Inktrap"/>
          <w:b/>
        </w:rPr>
      </w:pPr>
      <w:r w:rsidRPr="0033229B">
        <w:rPr>
          <w:rFonts w:ascii="Area Medium Inktrap" w:hAnsi="Area Medium Inktrap"/>
          <w:noProof/>
        </w:rPr>
        <w:lastRenderedPageBreak/>
      </w:r>
      <w:r w:rsidR="0033229B" w:rsidRPr="0033229B">
        <w:rPr>
          <w:rFonts w:ascii="Area Medium Inktrap" w:hAnsi="Area Medium Inktrap"/>
          <w:noProof/>
        </w:rPr>
        <w:pict w14:anchorId="2243E5CE">
          <v:shape id="docshape44" o:spid="_x0000_s1065" alt="" style="position:absolute;margin-left:595.3pt;margin-top:0;width:.1pt;height:841.9pt;z-index:15740416;mso-wrap-edited:f;mso-width-percent:0;mso-height-percent:0;mso-position-horizontal-relative:page;mso-position-vertical-relative:page;mso-width-percent:0;mso-height-percent:0" coordsize="1270,16838" path="m,l,16838,,xe" fillcolor="#d2b1ff" stroked="f">
            <v:path arrowok="t" o:connecttype="custom" o:connectlocs="0,0;0,2147483646;0,0" o:connectangles="0,0,0"/>
            <w10:wrap anchorx="page" anchory="page"/>
          </v:shape>
        </w:pict>
      </w:r>
    </w:p>
    <w:p w14:paraId="2243E4B4" w14:textId="77777777" w:rsidR="00874E37" w:rsidRPr="0033229B" w:rsidRDefault="00874E37">
      <w:pPr>
        <w:pStyle w:val="BodyText"/>
        <w:rPr>
          <w:rFonts w:ascii="Area Medium Inktrap" w:hAnsi="Area Medium Inktrap"/>
          <w:b/>
        </w:rPr>
      </w:pPr>
    </w:p>
    <w:p w14:paraId="2243E4B5" w14:textId="77777777" w:rsidR="00874E37" w:rsidRPr="0033229B" w:rsidRDefault="00874E37">
      <w:pPr>
        <w:pStyle w:val="BodyText"/>
        <w:spacing w:before="7"/>
        <w:rPr>
          <w:rFonts w:ascii="Area Medium Inktrap" w:hAnsi="Area Medium Inktrap"/>
          <w:b/>
          <w:sz w:val="16"/>
        </w:rPr>
      </w:pPr>
    </w:p>
    <w:p w14:paraId="2243E4B6" w14:textId="77777777" w:rsidR="00874E37" w:rsidRPr="0033229B" w:rsidRDefault="0033229B">
      <w:pPr>
        <w:pStyle w:val="Heading2"/>
        <w:spacing w:before="463" w:line="180" w:lineRule="auto"/>
        <w:ind w:left="2723" w:hanging="1441"/>
        <w:rPr>
          <w:rFonts w:ascii="Area Medium Inktrap" w:hAnsi="Area Medium Inktrap"/>
        </w:rPr>
      </w:pPr>
      <w:r w:rsidRPr="0033229B">
        <w:rPr>
          <w:rFonts w:ascii="Area Medium Inktrap" w:hAnsi="Area Medium Inktrap"/>
          <w:noProof/>
        </w:rPr>
      </w:r>
      <w:r w:rsidR="0033229B" w:rsidRPr="0033229B">
        <w:rPr>
          <w:rFonts w:ascii="Area Medium Inktrap" w:hAnsi="Area Medium Inktrap"/>
          <w:noProof/>
        </w:rPr>
        <w:pict w14:anchorId="2243E5CF">
          <v:group id="docshapegroup45" o:spid="_x0000_s1062" alt="" style="position:absolute;left:0;text-align:left;margin-left:0;margin-top:-34.85pt;width:531.15pt;height:307.3pt;z-index:-16150016;mso-position-horizontal-relative:page" coordorigin=",-697" coordsize="10623,6146">
            <v:shape id="docshape46" o:spid="_x0000_s1064" alt="" style="position:absolute;top:-697;width:3680;height:6146" coordorigin=",-697" coordsize="3680,6146" path="m3680,-697l,-697,,168,,1872,,3615r2,75l6,3765r8,74l24,3912r13,72l53,4056r19,70l94,4195r24,67l145,4329r29,65l205,4458r34,62l276,4581r38,59l355,4698r43,56l443,4808r47,53l539,4912r51,49l642,5007r55,45l753,5095r58,41l871,5174r61,36l994,5244r64,32l1124,5305r66,26l1258,5355r69,22l1398,5396r71,16l1541,5425r74,10l1689,5443r75,4l1840,5449r76,-2l1991,5443r74,-8l2138,5425r73,-13l2282,5396r70,-19l2421,5355r68,-24l2556,5305r65,-29l2685,5244r63,-34l2809,5174r59,-38l2926,5095r57,-43l3037,5007r53,-46l3141,4912r49,-51l3237,4808r45,-54l3325,4698r40,-58l3404,4581r36,-61l3474,4458r32,-64l3535,4329r27,-67l3586,4195r21,-69l3626,4056r16,-72l3655,3912r11,-73l3673,3765r5,-75l3680,3615r,-1743l3680,168r,-865xe" fillcolor="#f1e7ff" stroked="f">
              <v:path arrowok="t"/>
            </v:shape>
            <v:line id="_x0000_s1063" alt="" style="position:absolute" from="1283,4450" to="10622,4450" strokecolor="#231f20" strokeweight="1pt"/>
            <w10:wrap anchorx="page"/>
          </v:group>
        </w:pict>
      </w:r>
      <w:r w:rsidR="00CB17DF" w:rsidRPr="0033229B">
        <w:rPr>
          <w:rFonts w:ascii="Area Medium Inktrap" w:hAnsi="Area Medium Inktrap"/>
          <w:color w:val="231F20"/>
          <w:spacing w:val="-105"/>
        </w:rPr>
        <w:t>M</w:t>
      </w:r>
      <w:r w:rsidR="00CB17DF" w:rsidRPr="0033229B">
        <w:rPr>
          <w:rFonts w:ascii="Area Medium Inktrap" w:hAnsi="Area Medium Inktrap"/>
          <w:color w:val="231F20"/>
          <w:spacing w:val="-72"/>
        </w:rPr>
        <w:t>E</w:t>
      </w:r>
      <w:r w:rsidR="00CB17DF" w:rsidRPr="0033229B">
        <w:rPr>
          <w:rFonts w:ascii="Area Medium Inktrap" w:hAnsi="Area Medium Inktrap"/>
          <w:color w:val="231F20"/>
          <w:spacing w:val="-97"/>
        </w:rPr>
        <w:t>T</w:t>
      </w:r>
      <w:r w:rsidR="00CB17DF" w:rsidRPr="0033229B">
        <w:rPr>
          <w:rFonts w:ascii="Area Medium Inktrap" w:hAnsi="Area Medium Inktrap"/>
          <w:color w:val="231F20"/>
          <w:spacing w:val="-96"/>
        </w:rPr>
        <w:t>HO</w:t>
      </w:r>
      <w:r w:rsidR="00CB17DF" w:rsidRPr="0033229B">
        <w:rPr>
          <w:rFonts w:ascii="Area Medium Inktrap" w:hAnsi="Area Medium Inktrap"/>
          <w:color w:val="231F20"/>
          <w:spacing w:val="-88"/>
        </w:rPr>
        <w:t>D</w:t>
      </w:r>
      <w:r w:rsidR="00CB17DF" w:rsidRPr="0033229B">
        <w:rPr>
          <w:rFonts w:ascii="Area Medium Inktrap" w:hAnsi="Area Medium Inktrap"/>
          <w:color w:val="231F20"/>
          <w:spacing w:val="-96"/>
        </w:rPr>
        <w:t>O</w:t>
      </w:r>
      <w:r w:rsidR="00CB17DF" w:rsidRPr="0033229B">
        <w:rPr>
          <w:rFonts w:ascii="Area Medium Inktrap" w:hAnsi="Area Medium Inktrap"/>
          <w:color w:val="231F20"/>
          <w:spacing w:val="-140"/>
        </w:rPr>
        <w:t>L</w:t>
      </w:r>
      <w:r w:rsidR="00CB17DF" w:rsidRPr="0033229B">
        <w:rPr>
          <w:rFonts w:ascii="Area Medium Inktrap" w:hAnsi="Area Medium Inktrap"/>
          <w:color w:val="231F20"/>
          <w:spacing w:val="-88"/>
        </w:rPr>
        <w:t>O</w:t>
      </w:r>
      <w:r w:rsidR="00CB17DF" w:rsidRPr="0033229B">
        <w:rPr>
          <w:rFonts w:ascii="Area Medium Inktrap" w:hAnsi="Area Medium Inktrap"/>
          <w:color w:val="231F20"/>
          <w:spacing w:val="-153"/>
        </w:rPr>
        <w:t>G</w:t>
      </w:r>
      <w:r w:rsidR="00CB17DF" w:rsidRPr="0033229B">
        <w:rPr>
          <w:rFonts w:ascii="Area Medium Inktrap" w:hAnsi="Area Medium Inktrap"/>
          <w:color w:val="231F20"/>
          <w:spacing w:val="-2"/>
        </w:rPr>
        <w:t>Y</w:t>
      </w:r>
      <w:r w:rsidR="00CB17DF" w:rsidRPr="0033229B">
        <w:rPr>
          <w:rFonts w:ascii="Area Medium Inktrap" w:hAnsi="Area Medium Inktrap"/>
          <w:color w:val="231F20"/>
          <w:spacing w:val="-94"/>
        </w:rPr>
        <w:t xml:space="preserve"> </w:t>
      </w:r>
      <w:r w:rsidR="00CB17DF" w:rsidRPr="0033229B">
        <w:rPr>
          <w:rFonts w:ascii="Area Medium Inktrap" w:hAnsi="Area Medium Inktrap"/>
          <w:color w:val="231F20"/>
          <w:spacing w:val="-104"/>
        </w:rPr>
        <w:t>AND</w:t>
      </w:r>
    </w:p>
    <w:p w14:paraId="2243E4B7" w14:textId="77777777" w:rsidR="00874E37" w:rsidRPr="0033229B" w:rsidRDefault="00CB17DF">
      <w:pPr>
        <w:spacing w:line="1087" w:lineRule="exact"/>
        <w:ind w:left="1283"/>
        <w:rPr>
          <w:rFonts w:ascii="Area Medium Inktrap" w:hAnsi="Area Medium Inktrap"/>
          <w:sz w:val="113"/>
        </w:rPr>
      </w:pPr>
      <w:r w:rsidRPr="0033229B">
        <w:rPr>
          <w:rFonts w:ascii="Area Medium Inktrap" w:hAnsi="Area Medium Inktrap"/>
          <w:color w:val="231F20"/>
          <w:spacing w:val="-78"/>
          <w:sz w:val="113"/>
        </w:rPr>
        <w:t>C</w:t>
      </w:r>
      <w:r w:rsidRPr="0033229B">
        <w:rPr>
          <w:rFonts w:ascii="Area Medium Inktrap" w:hAnsi="Area Medium Inktrap"/>
          <w:color w:val="231F20"/>
          <w:spacing w:val="-96"/>
          <w:sz w:val="113"/>
        </w:rPr>
        <w:t>O</w:t>
      </w:r>
      <w:r w:rsidRPr="0033229B">
        <w:rPr>
          <w:rFonts w:ascii="Area Medium Inktrap" w:hAnsi="Area Medium Inktrap"/>
          <w:color w:val="231F20"/>
          <w:spacing w:val="-98"/>
          <w:sz w:val="113"/>
        </w:rPr>
        <w:t>N</w:t>
      </w:r>
      <w:r w:rsidRPr="0033229B">
        <w:rPr>
          <w:rFonts w:ascii="Area Medium Inktrap" w:hAnsi="Area Medium Inktrap"/>
          <w:color w:val="231F20"/>
          <w:spacing w:val="-104"/>
          <w:sz w:val="113"/>
        </w:rPr>
        <w:t>S</w:t>
      </w:r>
      <w:r w:rsidRPr="0033229B">
        <w:rPr>
          <w:rFonts w:ascii="Area Medium Inktrap" w:hAnsi="Area Medium Inktrap"/>
          <w:color w:val="231F20"/>
          <w:spacing w:val="-103"/>
          <w:sz w:val="113"/>
        </w:rPr>
        <w:t>U</w:t>
      </w:r>
      <w:r w:rsidRPr="0033229B">
        <w:rPr>
          <w:rFonts w:ascii="Area Medium Inktrap" w:hAnsi="Area Medium Inktrap"/>
          <w:color w:val="231F20"/>
          <w:spacing w:val="-204"/>
          <w:sz w:val="113"/>
        </w:rPr>
        <w:t>L</w:t>
      </w:r>
      <w:r w:rsidRPr="0033229B">
        <w:rPr>
          <w:rFonts w:ascii="Area Medium Inktrap" w:hAnsi="Area Medium Inktrap"/>
          <w:color w:val="231F20"/>
          <w:spacing w:val="-202"/>
          <w:sz w:val="113"/>
        </w:rPr>
        <w:t>TA</w:t>
      </w:r>
      <w:r w:rsidRPr="0033229B">
        <w:rPr>
          <w:rFonts w:ascii="Area Medium Inktrap" w:hAnsi="Area Medium Inktrap"/>
          <w:color w:val="231F20"/>
          <w:spacing w:val="-97"/>
          <w:sz w:val="113"/>
        </w:rPr>
        <w:t>T</w:t>
      </w:r>
      <w:r w:rsidRPr="0033229B">
        <w:rPr>
          <w:rFonts w:ascii="Area Medium Inktrap" w:hAnsi="Area Medium Inktrap"/>
          <w:color w:val="231F20"/>
          <w:spacing w:val="-98"/>
          <w:sz w:val="113"/>
        </w:rPr>
        <w:t>I</w:t>
      </w:r>
      <w:r w:rsidRPr="0033229B">
        <w:rPr>
          <w:rFonts w:ascii="Area Medium Inktrap" w:hAnsi="Area Medium Inktrap"/>
          <w:color w:val="231F20"/>
          <w:spacing w:val="-96"/>
          <w:sz w:val="113"/>
        </w:rPr>
        <w:t>O</w:t>
      </w:r>
      <w:r w:rsidRPr="0033229B">
        <w:rPr>
          <w:rFonts w:ascii="Area Medium Inktrap" w:hAnsi="Area Medium Inktrap"/>
          <w:color w:val="231F20"/>
          <w:spacing w:val="-2"/>
          <w:sz w:val="113"/>
        </w:rPr>
        <w:t>N</w:t>
      </w:r>
    </w:p>
    <w:p w14:paraId="2243E4B8" w14:textId="77777777" w:rsidR="00874E37" w:rsidRPr="0033229B" w:rsidRDefault="00874E37">
      <w:pPr>
        <w:pStyle w:val="BodyText"/>
        <w:rPr>
          <w:rFonts w:ascii="Area Medium Inktrap" w:hAnsi="Area Medium Inktrap"/>
        </w:rPr>
      </w:pPr>
    </w:p>
    <w:p w14:paraId="2243E4B9" w14:textId="77777777" w:rsidR="00874E37" w:rsidRPr="0033229B" w:rsidRDefault="00874E37">
      <w:pPr>
        <w:pStyle w:val="BodyText"/>
        <w:rPr>
          <w:rFonts w:ascii="Area Medium Inktrap" w:hAnsi="Area Medium Inktrap"/>
        </w:rPr>
      </w:pPr>
    </w:p>
    <w:p w14:paraId="2243E4BA" w14:textId="77777777" w:rsidR="00874E37" w:rsidRPr="0033229B" w:rsidRDefault="00874E37">
      <w:pPr>
        <w:pStyle w:val="BodyText"/>
        <w:rPr>
          <w:rFonts w:ascii="Area Medium Inktrap" w:hAnsi="Area Medium Inktrap"/>
        </w:rPr>
      </w:pPr>
    </w:p>
    <w:p w14:paraId="2243E4BB" w14:textId="77777777" w:rsidR="00874E37" w:rsidRPr="0033229B" w:rsidRDefault="00874E37">
      <w:pPr>
        <w:pStyle w:val="BodyText"/>
        <w:rPr>
          <w:rFonts w:ascii="Area Medium Inktrap" w:hAnsi="Area Medium Inktrap"/>
        </w:rPr>
      </w:pPr>
    </w:p>
    <w:p w14:paraId="2243E4BC" w14:textId="77777777" w:rsidR="00874E37" w:rsidRPr="0033229B" w:rsidRDefault="00874E37">
      <w:pPr>
        <w:pStyle w:val="BodyText"/>
        <w:rPr>
          <w:rFonts w:ascii="Area Medium Inktrap" w:hAnsi="Area Medium Inktrap"/>
        </w:rPr>
      </w:pPr>
    </w:p>
    <w:p w14:paraId="2243E4BD" w14:textId="77777777" w:rsidR="00874E37" w:rsidRPr="0033229B" w:rsidRDefault="00874E37">
      <w:pPr>
        <w:pStyle w:val="BodyText"/>
        <w:rPr>
          <w:rFonts w:ascii="Area Medium Inktrap" w:hAnsi="Area Medium Inktrap"/>
        </w:rPr>
      </w:pPr>
    </w:p>
    <w:p w14:paraId="2243E4BE" w14:textId="77777777" w:rsidR="00874E37" w:rsidRPr="0033229B" w:rsidRDefault="00874E37">
      <w:pPr>
        <w:pStyle w:val="BodyText"/>
        <w:rPr>
          <w:rFonts w:ascii="Area Medium Inktrap" w:hAnsi="Area Medium Inktrap"/>
        </w:rPr>
      </w:pPr>
    </w:p>
    <w:p w14:paraId="2243E4BF" w14:textId="77777777" w:rsidR="00874E37" w:rsidRPr="0033229B" w:rsidRDefault="00874E37">
      <w:pPr>
        <w:pStyle w:val="BodyText"/>
        <w:rPr>
          <w:rFonts w:ascii="Area Medium Inktrap" w:hAnsi="Area Medium Inktrap"/>
        </w:rPr>
      </w:pPr>
    </w:p>
    <w:p w14:paraId="2243E4C0" w14:textId="77777777" w:rsidR="00874E37" w:rsidRPr="0033229B" w:rsidRDefault="00874E37">
      <w:pPr>
        <w:pStyle w:val="BodyText"/>
        <w:spacing w:before="10"/>
        <w:rPr>
          <w:rFonts w:ascii="Area Medium Inktrap" w:hAnsi="Area Medium Inktrap"/>
          <w:sz w:val="24"/>
        </w:rPr>
      </w:pPr>
    </w:p>
    <w:p w14:paraId="2243E4C1" w14:textId="77777777" w:rsidR="00874E37" w:rsidRPr="0033229B" w:rsidRDefault="00CB17DF">
      <w:pPr>
        <w:pStyle w:val="Heading5"/>
        <w:spacing w:before="122" w:line="276" w:lineRule="auto"/>
        <w:ind w:right="1903"/>
        <w:rPr>
          <w:rFonts w:ascii="Area Medium Inktrap" w:hAnsi="Area Medium Inktrap"/>
        </w:rPr>
      </w:pPr>
      <w:r w:rsidRPr="0033229B">
        <w:rPr>
          <w:rFonts w:ascii="Area Medium Inktrap" w:hAnsi="Area Medium Inktrap"/>
          <w:color w:val="231F20"/>
        </w:rPr>
        <w:t>To</w:t>
      </w:r>
      <w:r w:rsidRPr="0033229B">
        <w:rPr>
          <w:rFonts w:ascii="Area Medium Inktrap" w:hAnsi="Area Medium Inktrap"/>
          <w:color w:val="231F20"/>
          <w:spacing w:val="-10"/>
        </w:rPr>
        <w:t xml:space="preserve"> </w:t>
      </w:r>
      <w:r w:rsidRPr="0033229B">
        <w:rPr>
          <w:rFonts w:ascii="Area Medium Inktrap" w:hAnsi="Area Medium Inktrap"/>
          <w:color w:val="231F20"/>
        </w:rPr>
        <w:t>develop</w:t>
      </w:r>
      <w:r w:rsidRPr="0033229B">
        <w:rPr>
          <w:rFonts w:ascii="Area Medium Inktrap" w:hAnsi="Area Medium Inktrap"/>
          <w:color w:val="231F20"/>
          <w:spacing w:val="-13"/>
        </w:rPr>
        <w:t xml:space="preserve"> </w:t>
      </w:r>
      <w:r w:rsidRPr="0033229B">
        <w:rPr>
          <w:rFonts w:ascii="Area Medium Inktrap" w:hAnsi="Area Medium Inktrap"/>
          <w:color w:val="231F20"/>
        </w:rPr>
        <w:t>this</w:t>
      </w:r>
      <w:r w:rsidRPr="0033229B">
        <w:rPr>
          <w:rFonts w:ascii="Area Medium Inktrap" w:hAnsi="Area Medium Inktrap"/>
          <w:color w:val="231F20"/>
          <w:spacing w:val="-8"/>
        </w:rPr>
        <w:t xml:space="preserve"> </w:t>
      </w:r>
      <w:r w:rsidRPr="0033229B">
        <w:rPr>
          <w:rFonts w:ascii="Area Medium Inktrap" w:hAnsi="Area Medium Inktrap"/>
          <w:color w:val="231F20"/>
        </w:rPr>
        <w:t>Plan,</w:t>
      </w:r>
      <w:r w:rsidRPr="0033229B">
        <w:rPr>
          <w:rFonts w:ascii="Area Medium Inktrap" w:hAnsi="Area Medium Inktrap"/>
          <w:color w:val="231F20"/>
          <w:spacing w:val="-17"/>
        </w:rPr>
        <w:t xml:space="preserve"> </w:t>
      </w:r>
      <w:r w:rsidRPr="0033229B">
        <w:rPr>
          <w:rFonts w:ascii="Area Medium Inktrap" w:hAnsi="Area Medium Inktrap"/>
          <w:color w:val="231F20"/>
        </w:rPr>
        <w:t>we</w:t>
      </w:r>
      <w:r w:rsidRPr="0033229B">
        <w:rPr>
          <w:rFonts w:ascii="Area Medium Inktrap" w:hAnsi="Area Medium Inktrap"/>
          <w:color w:val="231F20"/>
          <w:spacing w:val="-7"/>
        </w:rPr>
        <w:t xml:space="preserve"> </w:t>
      </w:r>
      <w:r w:rsidRPr="0033229B">
        <w:rPr>
          <w:rFonts w:ascii="Area Medium Inktrap" w:hAnsi="Area Medium Inktrap"/>
          <w:color w:val="231F20"/>
        </w:rPr>
        <w:t>partnered</w:t>
      </w:r>
      <w:r w:rsidRPr="0033229B">
        <w:rPr>
          <w:rFonts w:ascii="Area Medium Inktrap" w:hAnsi="Area Medium Inktrap"/>
          <w:color w:val="231F20"/>
          <w:spacing w:val="-12"/>
        </w:rPr>
        <w:t xml:space="preserve"> </w:t>
      </w:r>
      <w:r w:rsidRPr="0033229B">
        <w:rPr>
          <w:rFonts w:ascii="Area Medium Inktrap" w:hAnsi="Area Medium Inktrap"/>
          <w:color w:val="231F20"/>
        </w:rPr>
        <w:t>with</w:t>
      </w:r>
      <w:r w:rsidRPr="0033229B">
        <w:rPr>
          <w:rFonts w:ascii="Area Medium Inktrap" w:hAnsi="Area Medium Inktrap"/>
          <w:color w:val="231F20"/>
          <w:spacing w:val="-8"/>
        </w:rPr>
        <w:t xml:space="preserve"> </w:t>
      </w:r>
      <w:r w:rsidRPr="0033229B">
        <w:rPr>
          <w:rFonts w:ascii="Area Medium Inktrap" w:hAnsi="Area Medium Inktrap"/>
          <w:color w:val="231F20"/>
        </w:rPr>
        <w:t>arts</w:t>
      </w:r>
      <w:r w:rsidRPr="0033229B">
        <w:rPr>
          <w:rFonts w:ascii="Area Medium Inktrap" w:hAnsi="Area Medium Inktrap"/>
          <w:color w:val="231F20"/>
          <w:spacing w:val="-8"/>
        </w:rPr>
        <w:t xml:space="preserve"> </w:t>
      </w:r>
      <w:r w:rsidRPr="0033229B">
        <w:rPr>
          <w:rFonts w:ascii="Area Medium Inktrap" w:hAnsi="Area Medium Inktrap"/>
          <w:color w:val="231F20"/>
        </w:rPr>
        <w:t>and</w:t>
      </w:r>
      <w:r w:rsidRPr="0033229B">
        <w:rPr>
          <w:rFonts w:ascii="Area Medium Inktrap" w:hAnsi="Area Medium Inktrap"/>
          <w:color w:val="231F20"/>
          <w:spacing w:val="-8"/>
        </w:rPr>
        <w:t xml:space="preserve"> </w:t>
      </w:r>
      <w:r w:rsidRPr="0033229B">
        <w:rPr>
          <w:rFonts w:ascii="Area Medium Inktrap" w:hAnsi="Area Medium Inktrap"/>
          <w:color w:val="231F20"/>
        </w:rPr>
        <w:t>disability</w:t>
      </w:r>
      <w:r w:rsidRPr="0033229B">
        <w:rPr>
          <w:rFonts w:ascii="Area Medium Inktrap" w:hAnsi="Area Medium Inktrap"/>
          <w:color w:val="231F20"/>
          <w:spacing w:val="-13"/>
        </w:rPr>
        <w:t xml:space="preserve"> </w:t>
      </w:r>
      <w:r w:rsidRPr="0033229B">
        <w:rPr>
          <w:rFonts w:ascii="Area Medium Inktrap" w:hAnsi="Area Medium Inktrap"/>
          <w:color w:val="231F20"/>
        </w:rPr>
        <w:t>peak body</w:t>
      </w:r>
      <w:r w:rsidRPr="0033229B">
        <w:rPr>
          <w:rFonts w:ascii="Area Medium Inktrap" w:hAnsi="Area Medium Inktrap"/>
          <w:color w:val="231F20"/>
          <w:spacing w:val="-3"/>
        </w:rPr>
        <w:t xml:space="preserve"> </w:t>
      </w:r>
      <w:r w:rsidRPr="0033229B">
        <w:rPr>
          <w:rFonts w:ascii="Area Medium Inktrap" w:hAnsi="Area Medium Inktrap"/>
          <w:color w:val="231F20"/>
        </w:rPr>
        <w:t>Accessible Arts and have engaged with a diverse mix of stakeholders with disability to seek feedback and ideas.</w:t>
      </w:r>
    </w:p>
    <w:p w14:paraId="2243E4C2" w14:textId="77777777" w:rsidR="00874E37" w:rsidRPr="0033229B" w:rsidRDefault="00874E37">
      <w:pPr>
        <w:pStyle w:val="BodyText"/>
        <w:rPr>
          <w:rFonts w:ascii="Area Medium Inktrap" w:hAnsi="Area Medium Inktrap"/>
          <w:b/>
          <w:sz w:val="34"/>
        </w:rPr>
      </w:pPr>
    </w:p>
    <w:p w14:paraId="2243E4C3" w14:textId="77777777" w:rsidR="00874E37" w:rsidRPr="0033229B" w:rsidRDefault="00CB17DF">
      <w:pPr>
        <w:pStyle w:val="BodyText"/>
        <w:spacing w:before="254" w:line="319" w:lineRule="auto"/>
        <w:ind w:left="1283" w:right="2229"/>
        <w:rPr>
          <w:rFonts w:ascii="Area Medium Inktrap" w:hAnsi="Area Medium Inktrap"/>
        </w:rPr>
      </w:pPr>
      <w:r w:rsidRPr="0033229B">
        <w:rPr>
          <w:rFonts w:ascii="Area Medium Inktrap" w:hAnsi="Area Medium Inktrap"/>
          <w:color w:val="231F20"/>
        </w:rPr>
        <w:t>In</w:t>
      </w:r>
      <w:r w:rsidRPr="0033229B">
        <w:rPr>
          <w:rFonts w:ascii="Area Medium Inktrap" w:hAnsi="Area Medium Inktrap"/>
          <w:color w:val="231F20"/>
          <w:spacing w:val="-8"/>
        </w:rPr>
        <w:t xml:space="preserve"> </w:t>
      </w:r>
      <w:r w:rsidRPr="0033229B">
        <w:rPr>
          <w:rFonts w:ascii="Area Medium Inktrap" w:hAnsi="Area Medium Inktrap"/>
          <w:color w:val="231F20"/>
        </w:rPr>
        <w:t>2021,</w:t>
      </w:r>
      <w:r w:rsidRPr="0033229B">
        <w:rPr>
          <w:rFonts w:ascii="Area Medium Inktrap" w:hAnsi="Area Medium Inktrap"/>
          <w:color w:val="231F20"/>
          <w:spacing w:val="-14"/>
        </w:rPr>
        <w:t xml:space="preserve"> </w:t>
      </w:r>
      <w:r w:rsidRPr="0033229B">
        <w:rPr>
          <w:rFonts w:ascii="Area Medium Inktrap" w:hAnsi="Area Medium Inktrap"/>
          <w:color w:val="231F20"/>
        </w:rPr>
        <w:t>we</w:t>
      </w:r>
      <w:r w:rsidRPr="0033229B">
        <w:rPr>
          <w:rFonts w:ascii="Area Medium Inktrap" w:hAnsi="Area Medium Inktrap"/>
          <w:color w:val="231F20"/>
          <w:spacing w:val="-5"/>
        </w:rPr>
        <w:t xml:space="preserve"> </w:t>
      </w:r>
      <w:r w:rsidRPr="0033229B">
        <w:rPr>
          <w:rFonts w:ascii="Area Medium Inktrap" w:hAnsi="Area Medium Inktrap"/>
          <w:color w:val="231F20"/>
        </w:rPr>
        <w:t>formed</w:t>
      </w:r>
      <w:r w:rsidRPr="0033229B">
        <w:rPr>
          <w:rFonts w:ascii="Area Medium Inktrap" w:hAnsi="Area Medium Inktrap"/>
          <w:color w:val="231F20"/>
          <w:spacing w:val="-6"/>
        </w:rPr>
        <w:t xml:space="preserve"> </w:t>
      </w:r>
      <w:r w:rsidRPr="0033229B">
        <w:rPr>
          <w:rFonts w:ascii="Area Medium Inktrap" w:hAnsi="Area Medium Inktrap"/>
          <w:color w:val="231F20"/>
        </w:rPr>
        <w:t>our</w:t>
      </w:r>
      <w:r w:rsidRPr="0033229B">
        <w:rPr>
          <w:rFonts w:ascii="Area Medium Inktrap" w:hAnsi="Area Medium Inktrap"/>
          <w:color w:val="231F20"/>
          <w:spacing w:val="-11"/>
        </w:rPr>
        <w:t xml:space="preserve"> </w:t>
      </w:r>
      <w:r w:rsidRPr="0033229B">
        <w:rPr>
          <w:rFonts w:ascii="Area Medium Inktrap" w:hAnsi="Area Medium Inktrap"/>
          <w:color w:val="231F20"/>
        </w:rPr>
        <w:t>first</w:t>
      </w:r>
      <w:r w:rsidRPr="0033229B">
        <w:rPr>
          <w:rFonts w:ascii="Area Medium Inktrap" w:hAnsi="Area Medium Inktrap"/>
          <w:color w:val="231F20"/>
          <w:spacing w:val="-6"/>
        </w:rPr>
        <w:t xml:space="preserve"> </w:t>
      </w:r>
      <w:r w:rsidRPr="0033229B">
        <w:rPr>
          <w:rFonts w:ascii="Area Medium Inktrap" w:hAnsi="Area Medium Inktrap"/>
          <w:color w:val="231F20"/>
        </w:rPr>
        <w:t>internal</w:t>
      </w:r>
      <w:r w:rsidRPr="0033229B">
        <w:rPr>
          <w:rFonts w:ascii="Area Medium Inktrap" w:hAnsi="Area Medium Inktrap"/>
          <w:color w:val="231F20"/>
          <w:spacing w:val="-6"/>
        </w:rPr>
        <w:t xml:space="preserve"> </w:t>
      </w:r>
      <w:r w:rsidRPr="0033229B">
        <w:rPr>
          <w:rFonts w:ascii="Area Medium Inktrap" w:hAnsi="Area Medium Inktrap"/>
          <w:color w:val="231F20"/>
        </w:rPr>
        <w:t>Disability</w:t>
      </w:r>
      <w:r w:rsidRPr="0033229B">
        <w:rPr>
          <w:rFonts w:ascii="Area Medium Inktrap" w:hAnsi="Area Medium Inktrap"/>
          <w:color w:val="231F20"/>
          <w:spacing w:val="-10"/>
        </w:rPr>
        <w:t xml:space="preserve"> </w:t>
      </w:r>
      <w:r w:rsidRPr="0033229B">
        <w:rPr>
          <w:rFonts w:ascii="Area Medium Inktrap" w:hAnsi="Area Medium Inktrap"/>
          <w:color w:val="231F20"/>
        </w:rPr>
        <w:t>Inclusion</w:t>
      </w:r>
      <w:r w:rsidRPr="0033229B">
        <w:rPr>
          <w:rFonts w:ascii="Area Medium Inktrap" w:hAnsi="Area Medium Inktrap"/>
          <w:color w:val="231F20"/>
          <w:spacing w:val="-12"/>
        </w:rPr>
        <w:t xml:space="preserve"> </w:t>
      </w:r>
      <w:r w:rsidRPr="0033229B">
        <w:rPr>
          <w:rFonts w:ascii="Area Medium Inktrap" w:hAnsi="Area Medium Inktrap"/>
          <w:color w:val="231F20"/>
        </w:rPr>
        <w:t>Action</w:t>
      </w:r>
      <w:r w:rsidRPr="0033229B">
        <w:rPr>
          <w:rFonts w:ascii="Area Medium Inktrap" w:hAnsi="Area Medium Inktrap"/>
          <w:color w:val="231F20"/>
          <w:spacing w:val="-6"/>
        </w:rPr>
        <w:t xml:space="preserve"> </w:t>
      </w:r>
      <w:r w:rsidRPr="0033229B">
        <w:rPr>
          <w:rFonts w:ascii="Area Medium Inktrap" w:hAnsi="Area Medium Inktrap"/>
          <w:color w:val="231F20"/>
        </w:rPr>
        <w:t>Plan</w:t>
      </w:r>
      <w:r w:rsidRPr="0033229B">
        <w:rPr>
          <w:rFonts w:ascii="Area Medium Inktrap" w:hAnsi="Area Medium Inktrap"/>
          <w:color w:val="231F20"/>
          <w:spacing w:val="-11"/>
        </w:rPr>
        <w:t xml:space="preserve"> </w:t>
      </w:r>
      <w:r w:rsidRPr="0033229B">
        <w:rPr>
          <w:rFonts w:ascii="Area Medium Inktrap" w:hAnsi="Area Medium Inktrap"/>
          <w:color w:val="231F20"/>
        </w:rPr>
        <w:t>Working</w:t>
      </w:r>
      <w:r w:rsidRPr="0033229B">
        <w:rPr>
          <w:rFonts w:ascii="Area Medium Inktrap" w:hAnsi="Area Medium Inktrap"/>
          <w:color w:val="231F20"/>
          <w:spacing w:val="-6"/>
        </w:rPr>
        <w:t xml:space="preserve"> </w:t>
      </w:r>
      <w:r w:rsidRPr="0033229B">
        <w:rPr>
          <w:rFonts w:ascii="Area Medium Inktrap" w:hAnsi="Area Medium Inktrap"/>
          <w:color w:val="231F20"/>
        </w:rPr>
        <w:t>Group (DIAP</w:t>
      </w:r>
      <w:r w:rsidRPr="0033229B">
        <w:rPr>
          <w:rFonts w:ascii="Area Medium Inktrap" w:hAnsi="Area Medium Inktrap"/>
          <w:color w:val="231F20"/>
          <w:spacing w:val="-5"/>
        </w:rPr>
        <w:t xml:space="preserve"> </w:t>
      </w:r>
      <w:r w:rsidRPr="0033229B">
        <w:rPr>
          <w:rFonts w:ascii="Area Medium Inktrap" w:hAnsi="Area Medium Inktrap"/>
          <w:color w:val="231F20"/>
        </w:rPr>
        <w:t xml:space="preserve">WG), made up of representatives from across the entire </w:t>
      </w:r>
      <w:proofErr w:type="spellStart"/>
      <w:r w:rsidRPr="0033229B">
        <w:rPr>
          <w:rFonts w:ascii="Area Medium Inktrap" w:hAnsi="Area Medium Inktrap"/>
          <w:color w:val="231F20"/>
        </w:rPr>
        <w:t>organisation</w:t>
      </w:r>
      <w:proofErr w:type="spellEnd"/>
      <w:r w:rsidRPr="0033229B">
        <w:rPr>
          <w:rFonts w:ascii="Area Medium Inktrap" w:hAnsi="Area Medium Inktrap"/>
          <w:color w:val="231F20"/>
        </w:rPr>
        <w:t>,</w:t>
      </w:r>
      <w:r w:rsidRPr="0033229B">
        <w:rPr>
          <w:rFonts w:ascii="Area Medium Inktrap" w:hAnsi="Area Medium Inktrap"/>
          <w:color w:val="231F20"/>
          <w:spacing w:val="-2"/>
        </w:rPr>
        <w:t xml:space="preserve"> </w:t>
      </w:r>
      <w:r w:rsidRPr="0033229B">
        <w:rPr>
          <w:rFonts w:ascii="Area Medium Inktrap" w:hAnsi="Area Medium Inktrap"/>
          <w:color w:val="231F20"/>
        </w:rPr>
        <w:t>who have been working together</w:t>
      </w:r>
      <w:r w:rsidRPr="0033229B">
        <w:rPr>
          <w:rFonts w:ascii="Area Medium Inktrap" w:hAnsi="Area Medium Inktrap"/>
          <w:color w:val="231F20"/>
          <w:spacing w:val="-1"/>
        </w:rPr>
        <w:t xml:space="preserve"> </w:t>
      </w:r>
      <w:r w:rsidRPr="0033229B">
        <w:rPr>
          <w:rFonts w:ascii="Area Medium Inktrap" w:hAnsi="Area Medium Inktrap"/>
          <w:color w:val="231F20"/>
        </w:rPr>
        <w:t>to steer and guide the creation of</w:t>
      </w:r>
      <w:r w:rsidRPr="0033229B">
        <w:rPr>
          <w:rFonts w:ascii="Area Medium Inktrap" w:hAnsi="Area Medium Inktrap"/>
          <w:color w:val="231F20"/>
          <w:spacing w:val="-1"/>
        </w:rPr>
        <w:t xml:space="preserve"> </w:t>
      </w:r>
      <w:r w:rsidRPr="0033229B">
        <w:rPr>
          <w:rFonts w:ascii="Area Medium Inktrap" w:hAnsi="Area Medium Inktrap"/>
          <w:color w:val="231F20"/>
        </w:rPr>
        <w:t>this document.</w:t>
      </w:r>
    </w:p>
    <w:p w14:paraId="2243E4C4" w14:textId="77777777" w:rsidR="00874E37" w:rsidRPr="0033229B" w:rsidRDefault="00874E37">
      <w:pPr>
        <w:pStyle w:val="BodyText"/>
        <w:spacing w:before="11"/>
        <w:rPr>
          <w:rFonts w:ascii="Area Medium Inktrap" w:hAnsi="Area Medium Inktrap"/>
          <w:sz w:val="26"/>
        </w:rPr>
      </w:pPr>
    </w:p>
    <w:p w14:paraId="2243E4C5" w14:textId="77777777" w:rsidR="00874E37" w:rsidRPr="0033229B" w:rsidRDefault="00CB17DF">
      <w:pPr>
        <w:spacing w:line="319" w:lineRule="auto"/>
        <w:ind w:left="1283" w:right="3266"/>
        <w:rPr>
          <w:rFonts w:ascii="Area Medium Inktrap" w:hAnsi="Area Medium Inktrap"/>
          <w:b/>
          <w:sz w:val="20"/>
        </w:rPr>
      </w:pPr>
      <w:r w:rsidRPr="0033229B">
        <w:rPr>
          <w:rFonts w:ascii="Area Medium Inktrap" w:hAnsi="Area Medium Inktrap"/>
          <w:b/>
          <w:color w:val="231F20"/>
          <w:sz w:val="20"/>
        </w:rPr>
        <w:t>Accessible</w:t>
      </w:r>
      <w:r w:rsidRPr="0033229B">
        <w:rPr>
          <w:rFonts w:ascii="Area Medium Inktrap" w:hAnsi="Area Medium Inktrap"/>
          <w:b/>
          <w:color w:val="231F20"/>
          <w:spacing w:val="-11"/>
          <w:sz w:val="20"/>
        </w:rPr>
        <w:t xml:space="preserve"> </w:t>
      </w:r>
      <w:r w:rsidRPr="0033229B">
        <w:rPr>
          <w:rFonts w:ascii="Area Medium Inktrap" w:hAnsi="Area Medium Inktrap"/>
          <w:b/>
          <w:color w:val="231F20"/>
          <w:sz w:val="20"/>
        </w:rPr>
        <w:t>Arts</w:t>
      </w:r>
      <w:r w:rsidRPr="0033229B">
        <w:rPr>
          <w:rFonts w:ascii="Area Medium Inktrap" w:hAnsi="Area Medium Inktrap"/>
          <w:b/>
          <w:color w:val="231F20"/>
          <w:spacing w:val="-5"/>
          <w:sz w:val="20"/>
        </w:rPr>
        <w:t xml:space="preserve"> </w:t>
      </w:r>
      <w:r w:rsidRPr="0033229B">
        <w:rPr>
          <w:rFonts w:ascii="Area Medium Inktrap" w:hAnsi="Area Medium Inktrap"/>
          <w:b/>
          <w:color w:val="231F20"/>
          <w:sz w:val="20"/>
        </w:rPr>
        <w:t>has</w:t>
      </w:r>
      <w:r w:rsidRPr="0033229B">
        <w:rPr>
          <w:rFonts w:ascii="Area Medium Inktrap" w:hAnsi="Area Medium Inktrap"/>
          <w:b/>
          <w:color w:val="231F20"/>
          <w:spacing w:val="-5"/>
          <w:sz w:val="20"/>
        </w:rPr>
        <w:t xml:space="preserve"> </w:t>
      </w:r>
      <w:r w:rsidRPr="0033229B">
        <w:rPr>
          <w:rFonts w:ascii="Area Medium Inktrap" w:hAnsi="Area Medium Inktrap"/>
          <w:b/>
          <w:color w:val="231F20"/>
          <w:sz w:val="20"/>
        </w:rPr>
        <w:t>led</w:t>
      </w:r>
      <w:r w:rsidRPr="0033229B">
        <w:rPr>
          <w:rFonts w:ascii="Area Medium Inktrap" w:hAnsi="Area Medium Inktrap"/>
          <w:b/>
          <w:color w:val="231F20"/>
          <w:spacing w:val="-9"/>
          <w:sz w:val="20"/>
        </w:rPr>
        <w:t xml:space="preserve"> </w:t>
      </w:r>
      <w:r w:rsidRPr="0033229B">
        <w:rPr>
          <w:rFonts w:ascii="Area Medium Inktrap" w:hAnsi="Area Medium Inktrap"/>
          <w:b/>
          <w:color w:val="231F20"/>
          <w:sz w:val="20"/>
        </w:rPr>
        <w:t>the</w:t>
      </w:r>
      <w:r w:rsidRPr="0033229B">
        <w:rPr>
          <w:rFonts w:ascii="Area Medium Inktrap" w:hAnsi="Area Medium Inktrap"/>
          <w:b/>
          <w:color w:val="231F20"/>
          <w:spacing w:val="-5"/>
          <w:sz w:val="20"/>
        </w:rPr>
        <w:t xml:space="preserve"> </w:t>
      </w:r>
      <w:r w:rsidRPr="0033229B">
        <w:rPr>
          <w:rFonts w:ascii="Area Medium Inktrap" w:hAnsi="Area Medium Inktrap"/>
          <w:b/>
          <w:color w:val="231F20"/>
          <w:sz w:val="20"/>
        </w:rPr>
        <w:t>consultation</w:t>
      </w:r>
      <w:r w:rsidRPr="0033229B">
        <w:rPr>
          <w:rFonts w:ascii="Area Medium Inktrap" w:hAnsi="Area Medium Inktrap"/>
          <w:b/>
          <w:color w:val="231F20"/>
          <w:spacing w:val="-5"/>
          <w:sz w:val="20"/>
        </w:rPr>
        <w:t xml:space="preserve"> </w:t>
      </w:r>
      <w:r w:rsidRPr="0033229B">
        <w:rPr>
          <w:rFonts w:ascii="Area Medium Inktrap" w:hAnsi="Area Medium Inktrap"/>
          <w:b/>
          <w:color w:val="231F20"/>
          <w:sz w:val="20"/>
        </w:rPr>
        <w:t>phase</w:t>
      </w:r>
      <w:r w:rsidRPr="0033229B">
        <w:rPr>
          <w:rFonts w:ascii="Area Medium Inktrap" w:hAnsi="Area Medium Inktrap"/>
          <w:b/>
          <w:color w:val="231F20"/>
          <w:spacing w:val="-5"/>
          <w:sz w:val="20"/>
        </w:rPr>
        <w:t xml:space="preserve"> </w:t>
      </w:r>
      <w:r w:rsidRPr="0033229B">
        <w:rPr>
          <w:rFonts w:ascii="Area Medium Inktrap" w:hAnsi="Area Medium Inktrap"/>
          <w:b/>
          <w:color w:val="231F20"/>
          <w:sz w:val="20"/>
        </w:rPr>
        <w:t>of</w:t>
      </w:r>
      <w:r w:rsidRPr="0033229B">
        <w:rPr>
          <w:rFonts w:ascii="Area Medium Inktrap" w:hAnsi="Area Medium Inktrap"/>
          <w:b/>
          <w:color w:val="231F20"/>
          <w:spacing w:val="-13"/>
          <w:sz w:val="20"/>
        </w:rPr>
        <w:t xml:space="preserve"> </w:t>
      </w:r>
      <w:r w:rsidRPr="0033229B">
        <w:rPr>
          <w:rFonts w:ascii="Area Medium Inktrap" w:hAnsi="Area Medium Inktrap"/>
          <w:b/>
          <w:color w:val="231F20"/>
          <w:sz w:val="20"/>
        </w:rPr>
        <w:t>this</w:t>
      </w:r>
      <w:r w:rsidRPr="0033229B">
        <w:rPr>
          <w:rFonts w:ascii="Area Medium Inktrap" w:hAnsi="Area Medium Inktrap"/>
          <w:b/>
          <w:color w:val="231F20"/>
          <w:spacing w:val="-5"/>
          <w:sz w:val="20"/>
        </w:rPr>
        <w:t xml:space="preserve"> </w:t>
      </w:r>
      <w:r w:rsidRPr="0033229B">
        <w:rPr>
          <w:rFonts w:ascii="Area Medium Inktrap" w:hAnsi="Area Medium Inktrap"/>
          <w:b/>
          <w:color w:val="231F20"/>
          <w:sz w:val="20"/>
        </w:rPr>
        <w:t>Plan’s</w:t>
      </w:r>
      <w:r w:rsidRPr="0033229B">
        <w:rPr>
          <w:rFonts w:ascii="Area Medium Inktrap" w:hAnsi="Area Medium Inktrap"/>
          <w:b/>
          <w:color w:val="231F20"/>
          <w:spacing w:val="-5"/>
          <w:sz w:val="20"/>
        </w:rPr>
        <w:t xml:space="preserve"> </w:t>
      </w:r>
      <w:r w:rsidRPr="0033229B">
        <w:rPr>
          <w:rFonts w:ascii="Area Medium Inktrap" w:hAnsi="Area Medium Inktrap"/>
          <w:b/>
          <w:color w:val="231F20"/>
          <w:sz w:val="20"/>
        </w:rPr>
        <w:t>development, which has included:</w:t>
      </w:r>
    </w:p>
    <w:p w14:paraId="2243E4C6" w14:textId="77777777" w:rsidR="00874E37" w:rsidRPr="0033229B" w:rsidRDefault="00874E37">
      <w:pPr>
        <w:pStyle w:val="BodyText"/>
        <w:spacing w:before="9"/>
        <w:rPr>
          <w:rFonts w:ascii="Area Medium Inktrap" w:hAnsi="Area Medium Inktrap"/>
          <w:b/>
          <w:sz w:val="26"/>
        </w:rPr>
      </w:pPr>
    </w:p>
    <w:p w14:paraId="2243E4C7" w14:textId="77777777" w:rsidR="00874E37" w:rsidRPr="0033229B" w:rsidRDefault="00CB17DF">
      <w:pPr>
        <w:pStyle w:val="ListParagraph"/>
        <w:numPr>
          <w:ilvl w:val="0"/>
          <w:numId w:val="4"/>
        </w:numPr>
        <w:tabs>
          <w:tab w:val="left" w:pos="1606"/>
          <w:tab w:val="left" w:pos="1608"/>
        </w:tabs>
        <w:ind w:hanging="325"/>
        <w:rPr>
          <w:rFonts w:ascii="Area Medium Inktrap" w:hAnsi="Area Medium Inktrap"/>
          <w:sz w:val="20"/>
        </w:rPr>
      </w:pPr>
      <w:r w:rsidRPr="0033229B">
        <w:rPr>
          <w:rFonts w:ascii="Area Medium Inktrap" w:hAnsi="Area Medium Inktrap"/>
          <w:color w:val="231F20"/>
          <w:sz w:val="20"/>
        </w:rPr>
        <w:t>Presentations</w:t>
      </w:r>
      <w:r w:rsidRPr="0033229B">
        <w:rPr>
          <w:rFonts w:ascii="Area Medium Inktrap" w:hAnsi="Area Medium Inktrap"/>
          <w:color w:val="231F20"/>
          <w:spacing w:val="-3"/>
          <w:sz w:val="20"/>
        </w:rPr>
        <w:t xml:space="preserve"> </w:t>
      </w:r>
      <w:r w:rsidRPr="0033229B">
        <w:rPr>
          <w:rFonts w:ascii="Area Medium Inktrap" w:hAnsi="Area Medium Inktrap"/>
          <w:color w:val="231F20"/>
          <w:sz w:val="20"/>
        </w:rPr>
        <w:t>and</w:t>
      </w:r>
      <w:r w:rsidRPr="0033229B">
        <w:rPr>
          <w:rFonts w:ascii="Area Medium Inktrap" w:hAnsi="Area Medium Inktrap"/>
          <w:color w:val="231F20"/>
          <w:spacing w:val="-2"/>
          <w:sz w:val="20"/>
        </w:rPr>
        <w:t xml:space="preserve"> </w:t>
      </w:r>
      <w:r w:rsidRPr="0033229B">
        <w:rPr>
          <w:rFonts w:ascii="Area Medium Inktrap" w:hAnsi="Area Medium Inktrap"/>
          <w:color w:val="231F20"/>
          <w:sz w:val="20"/>
        </w:rPr>
        <w:t>discussion</w:t>
      </w:r>
      <w:r w:rsidRPr="0033229B">
        <w:rPr>
          <w:rFonts w:ascii="Area Medium Inktrap" w:hAnsi="Area Medium Inktrap"/>
          <w:color w:val="231F20"/>
          <w:spacing w:val="-6"/>
          <w:sz w:val="20"/>
        </w:rPr>
        <w:t xml:space="preserve"> </w:t>
      </w:r>
      <w:r w:rsidRPr="0033229B">
        <w:rPr>
          <w:rFonts w:ascii="Area Medium Inktrap" w:hAnsi="Area Medium Inktrap"/>
          <w:color w:val="231F20"/>
          <w:sz w:val="20"/>
        </w:rPr>
        <w:t>with</w:t>
      </w:r>
      <w:r w:rsidRPr="0033229B">
        <w:rPr>
          <w:rFonts w:ascii="Area Medium Inktrap" w:hAnsi="Area Medium Inktrap"/>
          <w:color w:val="231F20"/>
          <w:spacing w:val="-6"/>
          <w:sz w:val="20"/>
        </w:rPr>
        <w:t xml:space="preserve"> </w:t>
      </w:r>
      <w:r w:rsidRPr="0033229B">
        <w:rPr>
          <w:rFonts w:ascii="Area Medium Inktrap" w:hAnsi="Area Medium Inktrap"/>
          <w:color w:val="231F20"/>
          <w:sz w:val="20"/>
        </w:rPr>
        <w:t>the</w:t>
      </w:r>
      <w:r w:rsidRPr="0033229B">
        <w:rPr>
          <w:rFonts w:ascii="Area Medium Inktrap" w:hAnsi="Area Medium Inktrap"/>
          <w:color w:val="231F20"/>
          <w:spacing w:val="-2"/>
          <w:sz w:val="20"/>
        </w:rPr>
        <w:t xml:space="preserve"> </w:t>
      </w:r>
      <w:r w:rsidRPr="0033229B">
        <w:rPr>
          <w:rFonts w:ascii="Area Medium Inktrap" w:hAnsi="Area Medium Inktrap"/>
          <w:color w:val="231F20"/>
          <w:sz w:val="20"/>
        </w:rPr>
        <w:t>Senior</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Management</w:t>
      </w:r>
      <w:r w:rsidRPr="0033229B">
        <w:rPr>
          <w:rFonts w:ascii="Area Medium Inktrap" w:hAnsi="Area Medium Inktrap"/>
          <w:color w:val="231F20"/>
          <w:spacing w:val="-9"/>
          <w:sz w:val="20"/>
        </w:rPr>
        <w:t xml:space="preserve"> </w:t>
      </w:r>
      <w:r w:rsidRPr="0033229B">
        <w:rPr>
          <w:rFonts w:ascii="Area Medium Inktrap" w:hAnsi="Area Medium Inktrap"/>
          <w:color w:val="231F20"/>
          <w:spacing w:val="-4"/>
          <w:sz w:val="20"/>
        </w:rPr>
        <w:t>Team</w:t>
      </w:r>
    </w:p>
    <w:p w14:paraId="2243E4C8" w14:textId="77777777" w:rsidR="00874E37" w:rsidRPr="0033229B" w:rsidRDefault="00CB17DF">
      <w:pPr>
        <w:pStyle w:val="ListParagraph"/>
        <w:numPr>
          <w:ilvl w:val="0"/>
          <w:numId w:val="4"/>
        </w:numPr>
        <w:tabs>
          <w:tab w:val="left" w:pos="1600"/>
          <w:tab w:val="left" w:pos="1601"/>
        </w:tabs>
        <w:spacing w:before="80"/>
        <w:ind w:left="1600" w:hanging="318"/>
        <w:rPr>
          <w:rFonts w:ascii="Area Medium Inktrap" w:hAnsi="Area Medium Inktrap"/>
          <w:sz w:val="20"/>
        </w:rPr>
      </w:pPr>
      <w:r w:rsidRPr="0033229B">
        <w:rPr>
          <w:rFonts w:ascii="Area Medium Inktrap" w:hAnsi="Area Medium Inktrap"/>
          <w:color w:val="231F20"/>
          <w:sz w:val="20"/>
        </w:rPr>
        <w:t>A</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series</w:t>
      </w:r>
      <w:r w:rsidRPr="0033229B">
        <w:rPr>
          <w:rFonts w:ascii="Area Medium Inktrap" w:hAnsi="Area Medium Inktrap"/>
          <w:color w:val="231F20"/>
          <w:spacing w:val="-4"/>
          <w:sz w:val="20"/>
        </w:rPr>
        <w:t xml:space="preserve"> </w:t>
      </w:r>
      <w:r w:rsidRPr="0033229B">
        <w:rPr>
          <w:rFonts w:ascii="Area Medium Inktrap" w:hAnsi="Area Medium Inktrap"/>
          <w:color w:val="231F20"/>
          <w:sz w:val="20"/>
        </w:rPr>
        <w:t>of</w:t>
      </w:r>
      <w:r w:rsidRPr="0033229B">
        <w:rPr>
          <w:rFonts w:ascii="Area Medium Inktrap" w:hAnsi="Area Medium Inktrap"/>
          <w:color w:val="231F20"/>
          <w:spacing w:val="-10"/>
          <w:sz w:val="20"/>
        </w:rPr>
        <w:t xml:space="preserve"> </w:t>
      </w:r>
      <w:r w:rsidRPr="0033229B">
        <w:rPr>
          <w:rFonts w:ascii="Area Medium Inktrap" w:hAnsi="Area Medium Inktrap"/>
          <w:color w:val="231F20"/>
          <w:sz w:val="20"/>
        </w:rPr>
        <w:t>staff</w:t>
      </w:r>
      <w:r w:rsidRPr="0033229B">
        <w:rPr>
          <w:rFonts w:ascii="Area Medium Inktrap" w:hAnsi="Area Medium Inktrap"/>
          <w:color w:val="231F20"/>
          <w:spacing w:val="-10"/>
          <w:sz w:val="20"/>
        </w:rPr>
        <w:t xml:space="preserve"> </w:t>
      </w:r>
      <w:r w:rsidRPr="0033229B">
        <w:rPr>
          <w:rFonts w:ascii="Area Medium Inktrap" w:hAnsi="Area Medium Inktrap"/>
          <w:color w:val="231F20"/>
          <w:sz w:val="20"/>
        </w:rPr>
        <w:t>interviews</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with</w:t>
      </w:r>
      <w:r w:rsidRPr="0033229B">
        <w:rPr>
          <w:rFonts w:ascii="Area Medium Inktrap" w:hAnsi="Area Medium Inktrap"/>
          <w:color w:val="231F20"/>
          <w:spacing w:val="-4"/>
          <w:sz w:val="20"/>
        </w:rPr>
        <w:t xml:space="preserve"> </w:t>
      </w:r>
      <w:r w:rsidRPr="0033229B">
        <w:rPr>
          <w:rFonts w:ascii="Area Medium Inktrap" w:hAnsi="Area Medium Inktrap"/>
          <w:color w:val="231F20"/>
          <w:sz w:val="20"/>
        </w:rPr>
        <w:t>representatives</w:t>
      </w:r>
      <w:r w:rsidRPr="0033229B">
        <w:rPr>
          <w:rFonts w:ascii="Area Medium Inktrap" w:hAnsi="Area Medium Inktrap"/>
          <w:color w:val="231F20"/>
          <w:spacing w:val="-4"/>
          <w:sz w:val="20"/>
        </w:rPr>
        <w:t xml:space="preserve"> </w:t>
      </w:r>
      <w:r w:rsidRPr="0033229B">
        <w:rPr>
          <w:rFonts w:ascii="Area Medium Inktrap" w:hAnsi="Area Medium Inktrap"/>
          <w:color w:val="231F20"/>
          <w:sz w:val="20"/>
        </w:rPr>
        <w:t>from</w:t>
      </w:r>
      <w:r w:rsidRPr="0033229B">
        <w:rPr>
          <w:rFonts w:ascii="Area Medium Inktrap" w:hAnsi="Area Medium Inktrap"/>
          <w:color w:val="231F20"/>
          <w:spacing w:val="-4"/>
          <w:sz w:val="20"/>
        </w:rPr>
        <w:t xml:space="preserve"> </w:t>
      </w:r>
      <w:r w:rsidRPr="0033229B">
        <w:rPr>
          <w:rFonts w:ascii="Area Medium Inktrap" w:hAnsi="Area Medium Inktrap"/>
          <w:color w:val="231F20"/>
          <w:sz w:val="20"/>
        </w:rPr>
        <w:t>each</w:t>
      </w:r>
      <w:r w:rsidRPr="0033229B">
        <w:rPr>
          <w:rFonts w:ascii="Area Medium Inktrap" w:hAnsi="Area Medium Inktrap"/>
          <w:color w:val="231F20"/>
          <w:spacing w:val="-4"/>
          <w:sz w:val="20"/>
        </w:rPr>
        <w:t xml:space="preserve"> area</w:t>
      </w:r>
    </w:p>
    <w:p w14:paraId="2243E4C9" w14:textId="77777777" w:rsidR="00874E37" w:rsidRPr="0033229B" w:rsidRDefault="00CB17DF">
      <w:pPr>
        <w:pStyle w:val="ListParagraph"/>
        <w:numPr>
          <w:ilvl w:val="0"/>
          <w:numId w:val="4"/>
        </w:numPr>
        <w:tabs>
          <w:tab w:val="left" w:pos="1600"/>
          <w:tab w:val="left" w:pos="1601"/>
        </w:tabs>
        <w:spacing w:before="80"/>
        <w:ind w:left="1600" w:hanging="318"/>
        <w:rPr>
          <w:rFonts w:ascii="Area Medium Inktrap" w:hAnsi="Area Medium Inktrap"/>
          <w:sz w:val="20"/>
        </w:rPr>
      </w:pPr>
      <w:r w:rsidRPr="0033229B">
        <w:rPr>
          <w:rFonts w:ascii="Area Medium Inktrap" w:hAnsi="Area Medium Inktrap"/>
          <w:color w:val="231F20"/>
          <w:sz w:val="20"/>
        </w:rPr>
        <w:t>An</w:t>
      </w:r>
      <w:r w:rsidRPr="0033229B">
        <w:rPr>
          <w:rFonts w:ascii="Area Medium Inktrap" w:hAnsi="Area Medium Inktrap"/>
          <w:color w:val="231F20"/>
          <w:spacing w:val="-3"/>
          <w:sz w:val="20"/>
        </w:rPr>
        <w:t xml:space="preserve"> </w:t>
      </w:r>
      <w:r w:rsidRPr="0033229B">
        <w:rPr>
          <w:rFonts w:ascii="Area Medium Inktrap" w:hAnsi="Area Medium Inktrap"/>
          <w:color w:val="231F20"/>
          <w:sz w:val="20"/>
        </w:rPr>
        <w:t>internal</w:t>
      </w:r>
      <w:r w:rsidRPr="0033229B">
        <w:rPr>
          <w:rFonts w:ascii="Area Medium Inktrap" w:hAnsi="Area Medium Inktrap"/>
          <w:color w:val="231F20"/>
          <w:spacing w:val="-2"/>
          <w:sz w:val="20"/>
        </w:rPr>
        <w:t xml:space="preserve"> </w:t>
      </w:r>
      <w:r w:rsidRPr="0033229B">
        <w:rPr>
          <w:rFonts w:ascii="Area Medium Inktrap" w:hAnsi="Area Medium Inktrap"/>
          <w:color w:val="231F20"/>
          <w:sz w:val="20"/>
        </w:rPr>
        <w:t>survey</w:t>
      </w:r>
      <w:r w:rsidRPr="0033229B">
        <w:rPr>
          <w:rFonts w:ascii="Area Medium Inktrap" w:hAnsi="Area Medium Inktrap"/>
          <w:color w:val="231F20"/>
          <w:spacing w:val="-11"/>
          <w:sz w:val="20"/>
        </w:rPr>
        <w:t xml:space="preserve"> </w:t>
      </w:r>
      <w:r w:rsidRPr="0033229B">
        <w:rPr>
          <w:rFonts w:ascii="Area Medium Inktrap" w:hAnsi="Area Medium Inktrap"/>
          <w:color w:val="231F20"/>
          <w:sz w:val="20"/>
        </w:rPr>
        <w:t>to</w:t>
      </w:r>
      <w:r w:rsidRPr="0033229B">
        <w:rPr>
          <w:rFonts w:ascii="Area Medium Inktrap" w:hAnsi="Area Medium Inktrap"/>
          <w:color w:val="231F20"/>
          <w:spacing w:val="-2"/>
          <w:sz w:val="20"/>
        </w:rPr>
        <w:t xml:space="preserve"> </w:t>
      </w:r>
      <w:r w:rsidRPr="0033229B">
        <w:rPr>
          <w:rFonts w:ascii="Area Medium Inktrap" w:hAnsi="Area Medium Inktrap"/>
          <w:color w:val="231F20"/>
          <w:sz w:val="20"/>
        </w:rPr>
        <w:t>staff</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members</w:t>
      </w:r>
      <w:r w:rsidRPr="0033229B">
        <w:rPr>
          <w:rFonts w:ascii="Area Medium Inktrap" w:hAnsi="Area Medium Inktrap"/>
          <w:color w:val="231F20"/>
          <w:spacing w:val="-2"/>
          <w:sz w:val="20"/>
        </w:rPr>
        <w:t xml:space="preserve"> </w:t>
      </w:r>
      <w:r w:rsidRPr="0033229B">
        <w:rPr>
          <w:rFonts w:ascii="Area Medium Inktrap" w:hAnsi="Area Medium Inktrap"/>
          <w:color w:val="231F20"/>
          <w:sz w:val="20"/>
        </w:rPr>
        <w:t>and</w:t>
      </w:r>
      <w:r w:rsidRPr="0033229B">
        <w:rPr>
          <w:rFonts w:ascii="Area Medium Inktrap" w:hAnsi="Area Medium Inktrap"/>
          <w:color w:val="231F20"/>
          <w:spacing w:val="-2"/>
          <w:sz w:val="20"/>
        </w:rPr>
        <w:t xml:space="preserve"> contractors</w:t>
      </w:r>
    </w:p>
    <w:p w14:paraId="2243E4CA" w14:textId="77777777" w:rsidR="00874E37" w:rsidRPr="0033229B" w:rsidRDefault="00CB17DF">
      <w:pPr>
        <w:pStyle w:val="ListParagraph"/>
        <w:numPr>
          <w:ilvl w:val="0"/>
          <w:numId w:val="4"/>
        </w:numPr>
        <w:tabs>
          <w:tab w:val="left" w:pos="1600"/>
          <w:tab w:val="left" w:pos="1601"/>
        </w:tabs>
        <w:spacing w:before="80"/>
        <w:ind w:left="1600" w:hanging="318"/>
        <w:rPr>
          <w:rFonts w:ascii="Area Medium Inktrap" w:hAnsi="Area Medium Inktrap"/>
          <w:sz w:val="20"/>
        </w:rPr>
      </w:pPr>
      <w:r w:rsidRPr="0033229B">
        <w:rPr>
          <w:rFonts w:ascii="Area Medium Inktrap" w:hAnsi="Area Medium Inktrap"/>
          <w:color w:val="231F20"/>
          <w:sz w:val="20"/>
        </w:rPr>
        <w:t>An</w:t>
      </w:r>
      <w:r w:rsidRPr="0033229B">
        <w:rPr>
          <w:rFonts w:ascii="Area Medium Inktrap" w:hAnsi="Area Medium Inktrap"/>
          <w:color w:val="231F20"/>
          <w:spacing w:val="-5"/>
          <w:sz w:val="20"/>
        </w:rPr>
        <w:t xml:space="preserve"> </w:t>
      </w:r>
      <w:r w:rsidRPr="0033229B">
        <w:rPr>
          <w:rFonts w:ascii="Area Medium Inktrap" w:hAnsi="Area Medium Inktrap"/>
          <w:color w:val="231F20"/>
          <w:sz w:val="20"/>
        </w:rPr>
        <w:t>external</w:t>
      </w:r>
      <w:r w:rsidRPr="0033229B">
        <w:rPr>
          <w:rFonts w:ascii="Area Medium Inktrap" w:hAnsi="Area Medium Inktrap"/>
          <w:color w:val="231F20"/>
          <w:spacing w:val="-3"/>
          <w:sz w:val="20"/>
        </w:rPr>
        <w:t xml:space="preserve"> </w:t>
      </w:r>
      <w:r w:rsidRPr="0033229B">
        <w:rPr>
          <w:rFonts w:ascii="Area Medium Inktrap" w:hAnsi="Area Medium Inktrap"/>
          <w:color w:val="231F20"/>
          <w:spacing w:val="-2"/>
          <w:sz w:val="20"/>
        </w:rPr>
        <w:t>survey</w:t>
      </w:r>
    </w:p>
    <w:p w14:paraId="2243E4CB" w14:textId="77777777" w:rsidR="00874E37" w:rsidRPr="0033229B" w:rsidRDefault="00CB17DF">
      <w:pPr>
        <w:pStyle w:val="ListParagraph"/>
        <w:numPr>
          <w:ilvl w:val="0"/>
          <w:numId w:val="4"/>
        </w:numPr>
        <w:tabs>
          <w:tab w:val="left" w:pos="1600"/>
          <w:tab w:val="left" w:pos="1601"/>
        </w:tabs>
        <w:spacing w:before="80" w:line="319" w:lineRule="auto"/>
        <w:ind w:right="2966"/>
        <w:rPr>
          <w:rFonts w:ascii="Area Medium Inktrap" w:hAnsi="Area Medium Inktrap"/>
          <w:sz w:val="20"/>
        </w:rPr>
      </w:pPr>
      <w:r w:rsidRPr="0033229B">
        <w:rPr>
          <w:rFonts w:ascii="Area Medium Inktrap" w:hAnsi="Area Medium Inktrap"/>
          <w:color w:val="231F20"/>
          <w:sz w:val="20"/>
        </w:rPr>
        <w:t>A</w:t>
      </w:r>
      <w:r w:rsidRPr="0033229B">
        <w:rPr>
          <w:rFonts w:ascii="Area Medium Inktrap" w:hAnsi="Area Medium Inktrap"/>
          <w:color w:val="231F20"/>
          <w:spacing w:val="-14"/>
          <w:sz w:val="20"/>
        </w:rPr>
        <w:t xml:space="preserve"> </w:t>
      </w:r>
      <w:r w:rsidRPr="0033229B">
        <w:rPr>
          <w:rFonts w:ascii="Area Medium Inktrap" w:hAnsi="Area Medium Inktrap"/>
          <w:color w:val="231F20"/>
          <w:sz w:val="20"/>
        </w:rPr>
        <w:t>series</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of</w:t>
      </w:r>
      <w:r w:rsidRPr="0033229B">
        <w:rPr>
          <w:rFonts w:ascii="Area Medium Inktrap" w:hAnsi="Area Medium Inktrap"/>
          <w:color w:val="231F20"/>
          <w:spacing w:val="-12"/>
          <w:sz w:val="20"/>
        </w:rPr>
        <w:t xml:space="preserve"> </w:t>
      </w:r>
      <w:r w:rsidRPr="0033229B">
        <w:rPr>
          <w:rFonts w:ascii="Area Medium Inktrap" w:hAnsi="Area Medium Inktrap"/>
          <w:color w:val="231F20"/>
          <w:sz w:val="20"/>
        </w:rPr>
        <w:t>focus</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group</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discussions,</w:t>
      </w:r>
      <w:r w:rsidRPr="0033229B">
        <w:rPr>
          <w:rFonts w:ascii="Area Medium Inktrap" w:hAnsi="Area Medium Inktrap"/>
          <w:color w:val="231F20"/>
          <w:spacing w:val="-14"/>
          <w:sz w:val="20"/>
        </w:rPr>
        <w:t xml:space="preserve"> </w:t>
      </w:r>
      <w:r w:rsidRPr="0033229B">
        <w:rPr>
          <w:rFonts w:ascii="Area Medium Inktrap" w:hAnsi="Area Medium Inktrap"/>
          <w:color w:val="231F20"/>
          <w:sz w:val="20"/>
        </w:rPr>
        <w:t>with</w:t>
      </w:r>
      <w:r w:rsidRPr="0033229B">
        <w:rPr>
          <w:rFonts w:ascii="Area Medium Inktrap" w:hAnsi="Area Medium Inktrap"/>
          <w:color w:val="231F20"/>
          <w:spacing w:val="-6"/>
          <w:sz w:val="20"/>
        </w:rPr>
        <w:t xml:space="preserve"> </w:t>
      </w:r>
      <w:r w:rsidRPr="0033229B">
        <w:rPr>
          <w:rFonts w:ascii="Area Medium Inktrap" w:hAnsi="Area Medium Inktrap"/>
          <w:color w:val="231F20"/>
          <w:sz w:val="20"/>
        </w:rPr>
        <w:t>external</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festival</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stakeholders</w:t>
      </w:r>
      <w:r w:rsidRPr="0033229B">
        <w:rPr>
          <w:rFonts w:ascii="Area Medium Inktrap" w:hAnsi="Area Medium Inktrap"/>
          <w:color w:val="231F20"/>
          <w:spacing w:val="-10"/>
          <w:sz w:val="20"/>
        </w:rPr>
        <w:t xml:space="preserve"> </w:t>
      </w:r>
      <w:r w:rsidRPr="0033229B">
        <w:rPr>
          <w:rFonts w:ascii="Area Medium Inktrap" w:hAnsi="Area Medium Inktrap"/>
          <w:color w:val="231F20"/>
          <w:sz w:val="20"/>
        </w:rPr>
        <w:t>with disability and the internal DIAP Working Group.</w:t>
      </w:r>
    </w:p>
    <w:p w14:paraId="2243E4CC" w14:textId="77777777" w:rsidR="00874E37" w:rsidRPr="0033229B" w:rsidRDefault="00CB17DF">
      <w:pPr>
        <w:pStyle w:val="ListParagraph"/>
        <w:numPr>
          <w:ilvl w:val="0"/>
          <w:numId w:val="4"/>
        </w:numPr>
        <w:tabs>
          <w:tab w:val="left" w:pos="1600"/>
          <w:tab w:val="left" w:pos="1601"/>
        </w:tabs>
        <w:spacing w:before="2"/>
        <w:ind w:left="1600" w:hanging="318"/>
        <w:rPr>
          <w:rFonts w:ascii="Area Medium Inktrap" w:hAnsi="Area Medium Inktrap"/>
          <w:sz w:val="20"/>
        </w:rPr>
      </w:pPr>
      <w:r w:rsidRPr="0033229B">
        <w:rPr>
          <w:rFonts w:ascii="Area Medium Inktrap" w:hAnsi="Area Medium Inktrap"/>
          <w:color w:val="231F20"/>
          <w:sz w:val="20"/>
        </w:rPr>
        <w:t>A</w:t>
      </w:r>
      <w:r w:rsidRPr="0033229B">
        <w:rPr>
          <w:rFonts w:ascii="Area Medium Inktrap" w:hAnsi="Area Medium Inktrap"/>
          <w:color w:val="231F20"/>
          <w:spacing w:val="-10"/>
          <w:sz w:val="20"/>
        </w:rPr>
        <w:t xml:space="preserve"> </w:t>
      </w:r>
      <w:r w:rsidRPr="0033229B">
        <w:rPr>
          <w:rFonts w:ascii="Area Medium Inktrap" w:hAnsi="Area Medium Inktrap"/>
          <w:color w:val="231F20"/>
          <w:sz w:val="20"/>
        </w:rPr>
        <w:t>staff</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workshop</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to</w:t>
      </w:r>
      <w:r w:rsidRPr="0033229B">
        <w:rPr>
          <w:rFonts w:ascii="Area Medium Inktrap" w:hAnsi="Area Medium Inktrap"/>
          <w:color w:val="231F20"/>
          <w:spacing w:val="-3"/>
          <w:sz w:val="20"/>
        </w:rPr>
        <w:t xml:space="preserve"> </w:t>
      </w:r>
      <w:r w:rsidRPr="0033229B">
        <w:rPr>
          <w:rFonts w:ascii="Area Medium Inktrap" w:hAnsi="Area Medium Inktrap"/>
          <w:color w:val="231F20"/>
          <w:sz w:val="20"/>
        </w:rPr>
        <w:t>review</w:t>
      </w:r>
      <w:r w:rsidRPr="0033229B">
        <w:rPr>
          <w:rFonts w:ascii="Area Medium Inktrap" w:hAnsi="Area Medium Inktrap"/>
          <w:color w:val="231F20"/>
          <w:spacing w:val="-10"/>
          <w:sz w:val="20"/>
        </w:rPr>
        <w:t xml:space="preserve"> </w:t>
      </w:r>
      <w:r w:rsidRPr="0033229B">
        <w:rPr>
          <w:rFonts w:ascii="Area Medium Inktrap" w:hAnsi="Area Medium Inktrap"/>
          <w:color w:val="231F20"/>
          <w:sz w:val="20"/>
        </w:rPr>
        <w:t>the</w:t>
      </w:r>
      <w:r w:rsidRPr="0033229B">
        <w:rPr>
          <w:rFonts w:ascii="Area Medium Inktrap" w:hAnsi="Area Medium Inktrap"/>
          <w:color w:val="231F20"/>
          <w:spacing w:val="-3"/>
          <w:sz w:val="20"/>
        </w:rPr>
        <w:t xml:space="preserve"> </w:t>
      </w:r>
      <w:r w:rsidRPr="0033229B">
        <w:rPr>
          <w:rFonts w:ascii="Area Medium Inktrap" w:hAnsi="Area Medium Inktrap"/>
          <w:color w:val="231F20"/>
          <w:sz w:val="20"/>
        </w:rPr>
        <w:t>draft</w:t>
      </w:r>
      <w:r w:rsidRPr="0033229B">
        <w:rPr>
          <w:rFonts w:ascii="Area Medium Inktrap" w:hAnsi="Area Medium Inktrap"/>
          <w:color w:val="231F20"/>
          <w:spacing w:val="-3"/>
          <w:sz w:val="20"/>
        </w:rPr>
        <w:t xml:space="preserve"> </w:t>
      </w:r>
      <w:r w:rsidRPr="0033229B">
        <w:rPr>
          <w:rFonts w:ascii="Area Medium Inktrap" w:hAnsi="Area Medium Inktrap"/>
          <w:color w:val="231F20"/>
          <w:spacing w:val="-2"/>
          <w:sz w:val="20"/>
        </w:rPr>
        <w:t>Plan.</w:t>
      </w:r>
    </w:p>
    <w:p w14:paraId="2243E4CD" w14:textId="77777777" w:rsidR="00874E37" w:rsidRPr="0033229B" w:rsidRDefault="00874E37">
      <w:pPr>
        <w:pStyle w:val="BodyText"/>
        <w:spacing w:before="4"/>
        <w:rPr>
          <w:rFonts w:ascii="Area Medium Inktrap" w:hAnsi="Area Medium Inktrap"/>
          <w:sz w:val="33"/>
        </w:rPr>
      </w:pPr>
    </w:p>
    <w:p w14:paraId="2243E4CE" w14:textId="77777777" w:rsidR="00874E37" w:rsidRPr="0033229B" w:rsidRDefault="00CB17DF">
      <w:pPr>
        <w:pStyle w:val="BodyText"/>
        <w:spacing w:line="319" w:lineRule="auto"/>
        <w:ind w:left="1283" w:right="2388"/>
        <w:rPr>
          <w:rFonts w:ascii="Area Medium Inktrap" w:hAnsi="Area Medium Inktrap"/>
        </w:rPr>
      </w:pPr>
      <w:r w:rsidRPr="0033229B">
        <w:rPr>
          <w:rFonts w:ascii="Area Medium Inktrap" w:hAnsi="Area Medium Inktrap"/>
          <w:color w:val="231F20"/>
        </w:rPr>
        <w:t>All consultation methods were accessible, incentives and honorariums were offered</w:t>
      </w:r>
      <w:r w:rsidRPr="0033229B">
        <w:rPr>
          <w:rFonts w:ascii="Area Medium Inktrap" w:hAnsi="Area Medium Inktrap"/>
          <w:color w:val="231F20"/>
          <w:spacing w:val="-11"/>
        </w:rPr>
        <w:t xml:space="preserve"> </w:t>
      </w:r>
      <w:r w:rsidRPr="0033229B">
        <w:rPr>
          <w:rFonts w:ascii="Area Medium Inktrap" w:hAnsi="Area Medium Inktrap"/>
          <w:color w:val="231F20"/>
        </w:rPr>
        <w:t>for</w:t>
      </w:r>
      <w:r w:rsidRPr="0033229B">
        <w:rPr>
          <w:rFonts w:ascii="Area Medium Inktrap" w:hAnsi="Area Medium Inktrap"/>
          <w:color w:val="231F20"/>
          <w:spacing w:val="-11"/>
        </w:rPr>
        <w:t xml:space="preserve"> </w:t>
      </w:r>
      <w:r w:rsidRPr="0033229B">
        <w:rPr>
          <w:rFonts w:ascii="Area Medium Inktrap" w:hAnsi="Area Medium Inktrap"/>
          <w:color w:val="231F20"/>
        </w:rPr>
        <w:t>participation,</w:t>
      </w:r>
      <w:r w:rsidRPr="0033229B">
        <w:rPr>
          <w:rFonts w:ascii="Area Medium Inktrap" w:hAnsi="Area Medium Inktrap"/>
          <w:color w:val="231F20"/>
          <w:spacing w:val="-14"/>
        </w:rPr>
        <w:t xml:space="preserve"> </w:t>
      </w:r>
      <w:r w:rsidRPr="0033229B">
        <w:rPr>
          <w:rFonts w:ascii="Area Medium Inktrap" w:hAnsi="Area Medium Inktrap"/>
          <w:color w:val="231F20"/>
        </w:rPr>
        <w:t>to</w:t>
      </w:r>
      <w:r w:rsidRPr="0033229B">
        <w:rPr>
          <w:rFonts w:ascii="Area Medium Inktrap" w:hAnsi="Area Medium Inktrap"/>
          <w:color w:val="231F20"/>
          <w:spacing w:val="-6"/>
        </w:rPr>
        <w:t xml:space="preserve"> </w:t>
      </w:r>
      <w:r w:rsidRPr="0033229B">
        <w:rPr>
          <w:rFonts w:ascii="Area Medium Inktrap" w:hAnsi="Area Medium Inktrap"/>
          <w:color w:val="231F20"/>
        </w:rPr>
        <w:t>acknowledge</w:t>
      </w:r>
      <w:r w:rsidRPr="0033229B">
        <w:rPr>
          <w:rFonts w:ascii="Area Medium Inktrap" w:hAnsi="Area Medium Inktrap"/>
          <w:color w:val="231F20"/>
          <w:spacing w:val="-7"/>
        </w:rPr>
        <w:t xml:space="preserve"> </w:t>
      </w:r>
      <w:r w:rsidRPr="0033229B">
        <w:rPr>
          <w:rFonts w:ascii="Area Medium Inktrap" w:hAnsi="Area Medium Inktrap"/>
          <w:color w:val="231F20"/>
        </w:rPr>
        <w:t>people</w:t>
      </w:r>
      <w:r w:rsidRPr="0033229B">
        <w:rPr>
          <w:rFonts w:ascii="Area Medium Inktrap" w:hAnsi="Area Medium Inktrap"/>
          <w:color w:val="231F20"/>
          <w:spacing w:val="-7"/>
        </w:rPr>
        <w:t xml:space="preserve"> </w:t>
      </w:r>
      <w:r w:rsidRPr="0033229B">
        <w:rPr>
          <w:rFonts w:ascii="Area Medium Inktrap" w:hAnsi="Area Medium Inktrap"/>
          <w:color w:val="231F20"/>
        </w:rPr>
        <w:t>providing</w:t>
      </w:r>
      <w:r w:rsidRPr="0033229B">
        <w:rPr>
          <w:rFonts w:ascii="Area Medium Inktrap" w:hAnsi="Area Medium Inktrap"/>
          <w:color w:val="231F20"/>
          <w:spacing w:val="-11"/>
        </w:rPr>
        <w:t xml:space="preserve"> </w:t>
      </w:r>
      <w:r w:rsidRPr="0033229B">
        <w:rPr>
          <w:rFonts w:ascii="Area Medium Inktrap" w:hAnsi="Area Medium Inktrap"/>
          <w:color w:val="231F20"/>
        </w:rPr>
        <w:t>their</w:t>
      </w:r>
      <w:r w:rsidRPr="0033229B">
        <w:rPr>
          <w:rFonts w:ascii="Area Medium Inktrap" w:hAnsi="Area Medium Inktrap"/>
          <w:color w:val="231F20"/>
          <w:spacing w:val="-14"/>
        </w:rPr>
        <w:t xml:space="preserve"> </w:t>
      </w:r>
      <w:r w:rsidRPr="0033229B">
        <w:rPr>
          <w:rFonts w:ascii="Area Medium Inktrap" w:hAnsi="Area Medium Inktrap"/>
          <w:color w:val="231F20"/>
        </w:rPr>
        <w:t>time</w:t>
      </w:r>
      <w:r w:rsidRPr="0033229B">
        <w:rPr>
          <w:rFonts w:ascii="Area Medium Inktrap" w:hAnsi="Area Medium Inktrap"/>
          <w:color w:val="231F20"/>
          <w:spacing w:val="-6"/>
        </w:rPr>
        <w:t xml:space="preserve"> </w:t>
      </w:r>
      <w:r w:rsidRPr="0033229B">
        <w:rPr>
          <w:rFonts w:ascii="Area Medium Inktrap" w:hAnsi="Area Medium Inktrap"/>
          <w:color w:val="231F20"/>
        </w:rPr>
        <w:t>and</w:t>
      </w:r>
      <w:r w:rsidRPr="0033229B">
        <w:rPr>
          <w:rFonts w:ascii="Area Medium Inktrap" w:hAnsi="Area Medium Inktrap"/>
          <w:color w:val="231F20"/>
          <w:spacing w:val="-7"/>
        </w:rPr>
        <w:t xml:space="preserve"> </w:t>
      </w:r>
      <w:r w:rsidRPr="0033229B">
        <w:rPr>
          <w:rFonts w:ascii="Area Medium Inktrap" w:hAnsi="Area Medium Inktrap"/>
          <w:color w:val="231F20"/>
        </w:rPr>
        <w:t>expertise into the process.</w:t>
      </w:r>
    </w:p>
    <w:p w14:paraId="2243E4CF" w14:textId="77777777" w:rsidR="00874E37" w:rsidRPr="0033229B" w:rsidRDefault="00874E37">
      <w:pPr>
        <w:pStyle w:val="BodyText"/>
        <w:spacing w:before="10"/>
        <w:rPr>
          <w:rFonts w:ascii="Area Medium Inktrap" w:hAnsi="Area Medium Inktrap"/>
          <w:sz w:val="26"/>
        </w:rPr>
      </w:pPr>
    </w:p>
    <w:p w14:paraId="2243E4D0" w14:textId="77777777" w:rsidR="00874E37" w:rsidRPr="0033229B" w:rsidRDefault="00CB17DF">
      <w:pPr>
        <w:pStyle w:val="BodyText"/>
        <w:spacing w:line="319" w:lineRule="auto"/>
        <w:ind w:left="1283" w:right="2229"/>
        <w:rPr>
          <w:rFonts w:ascii="Area Medium Inktrap" w:hAnsi="Area Medium Inktrap"/>
        </w:rPr>
      </w:pPr>
      <w:r w:rsidRPr="0033229B">
        <w:rPr>
          <w:rFonts w:ascii="Area Medium Inktrap" w:hAnsi="Area Medium Inktrap"/>
          <w:color w:val="231F20"/>
        </w:rPr>
        <w:t>The</w:t>
      </w:r>
      <w:r w:rsidRPr="0033229B">
        <w:rPr>
          <w:rFonts w:ascii="Area Medium Inktrap" w:hAnsi="Area Medium Inktrap"/>
          <w:color w:val="231F20"/>
          <w:spacing w:val="-10"/>
        </w:rPr>
        <w:t xml:space="preserve"> </w:t>
      </w:r>
      <w:r w:rsidRPr="0033229B">
        <w:rPr>
          <w:rFonts w:ascii="Area Medium Inktrap" w:hAnsi="Area Medium Inktrap"/>
          <w:color w:val="231F20"/>
        </w:rPr>
        <w:t>types</w:t>
      </w:r>
      <w:r w:rsidRPr="0033229B">
        <w:rPr>
          <w:rFonts w:ascii="Area Medium Inktrap" w:hAnsi="Area Medium Inktrap"/>
          <w:color w:val="231F20"/>
          <w:spacing w:val="-5"/>
        </w:rPr>
        <w:t xml:space="preserve"> </w:t>
      </w:r>
      <w:r w:rsidRPr="0033229B">
        <w:rPr>
          <w:rFonts w:ascii="Area Medium Inktrap" w:hAnsi="Area Medium Inktrap"/>
          <w:color w:val="231F20"/>
        </w:rPr>
        <w:t>of</w:t>
      </w:r>
      <w:r w:rsidRPr="0033229B">
        <w:rPr>
          <w:rFonts w:ascii="Area Medium Inktrap" w:hAnsi="Area Medium Inktrap"/>
          <w:color w:val="231F20"/>
          <w:spacing w:val="-11"/>
        </w:rPr>
        <w:t xml:space="preserve"> </w:t>
      </w:r>
      <w:r w:rsidRPr="0033229B">
        <w:rPr>
          <w:rFonts w:ascii="Area Medium Inktrap" w:hAnsi="Area Medium Inktrap"/>
          <w:color w:val="231F20"/>
        </w:rPr>
        <w:t>consultation</w:t>
      </w:r>
      <w:r w:rsidRPr="0033229B">
        <w:rPr>
          <w:rFonts w:ascii="Area Medium Inktrap" w:hAnsi="Area Medium Inktrap"/>
          <w:color w:val="231F20"/>
          <w:spacing w:val="-5"/>
        </w:rPr>
        <w:t xml:space="preserve"> </w:t>
      </w:r>
      <w:r w:rsidRPr="0033229B">
        <w:rPr>
          <w:rFonts w:ascii="Area Medium Inktrap" w:hAnsi="Area Medium Inktrap"/>
          <w:color w:val="231F20"/>
        </w:rPr>
        <w:t>processes</w:t>
      </w:r>
      <w:r w:rsidRPr="0033229B">
        <w:rPr>
          <w:rFonts w:ascii="Area Medium Inktrap" w:hAnsi="Area Medium Inktrap"/>
          <w:color w:val="231F20"/>
          <w:spacing w:val="-5"/>
        </w:rPr>
        <w:t xml:space="preserve"> </w:t>
      </w:r>
      <w:r w:rsidRPr="0033229B">
        <w:rPr>
          <w:rFonts w:ascii="Area Medium Inktrap" w:hAnsi="Area Medium Inktrap"/>
          <w:color w:val="231F20"/>
        </w:rPr>
        <w:t>used</w:t>
      </w:r>
      <w:r w:rsidRPr="0033229B">
        <w:rPr>
          <w:rFonts w:ascii="Area Medium Inktrap" w:hAnsi="Area Medium Inktrap"/>
          <w:color w:val="231F20"/>
          <w:spacing w:val="-10"/>
        </w:rPr>
        <w:t xml:space="preserve"> </w:t>
      </w:r>
      <w:r w:rsidRPr="0033229B">
        <w:rPr>
          <w:rFonts w:ascii="Area Medium Inktrap" w:hAnsi="Area Medium Inktrap"/>
          <w:color w:val="231F20"/>
        </w:rPr>
        <w:t>throughout</w:t>
      </w:r>
      <w:r w:rsidRPr="0033229B">
        <w:rPr>
          <w:rFonts w:ascii="Area Medium Inktrap" w:hAnsi="Area Medium Inktrap"/>
          <w:color w:val="231F20"/>
          <w:spacing w:val="-9"/>
        </w:rPr>
        <w:t xml:space="preserve"> </w:t>
      </w:r>
      <w:r w:rsidRPr="0033229B">
        <w:rPr>
          <w:rFonts w:ascii="Area Medium Inktrap" w:hAnsi="Area Medium Inktrap"/>
          <w:color w:val="231F20"/>
        </w:rPr>
        <w:t>the</w:t>
      </w:r>
      <w:r w:rsidRPr="0033229B">
        <w:rPr>
          <w:rFonts w:ascii="Area Medium Inktrap" w:hAnsi="Area Medium Inktrap"/>
          <w:color w:val="231F20"/>
          <w:spacing w:val="-5"/>
        </w:rPr>
        <w:t xml:space="preserve"> </w:t>
      </w:r>
      <w:r w:rsidRPr="0033229B">
        <w:rPr>
          <w:rFonts w:ascii="Area Medium Inktrap" w:hAnsi="Area Medium Inktrap"/>
          <w:color w:val="231F20"/>
        </w:rPr>
        <w:t>development</w:t>
      </w:r>
      <w:r w:rsidRPr="0033229B">
        <w:rPr>
          <w:rFonts w:ascii="Area Medium Inktrap" w:hAnsi="Area Medium Inktrap"/>
          <w:color w:val="231F20"/>
          <w:spacing w:val="-5"/>
        </w:rPr>
        <w:t xml:space="preserve"> </w:t>
      </w:r>
      <w:r w:rsidRPr="0033229B">
        <w:rPr>
          <w:rFonts w:ascii="Area Medium Inktrap" w:hAnsi="Area Medium Inktrap"/>
          <w:color w:val="231F20"/>
        </w:rPr>
        <w:t>of</w:t>
      </w:r>
      <w:r w:rsidRPr="0033229B">
        <w:rPr>
          <w:rFonts w:ascii="Area Medium Inktrap" w:hAnsi="Area Medium Inktrap"/>
          <w:color w:val="231F20"/>
          <w:spacing w:val="-14"/>
        </w:rPr>
        <w:t xml:space="preserve"> </w:t>
      </w:r>
      <w:r w:rsidRPr="0033229B">
        <w:rPr>
          <w:rFonts w:ascii="Area Medium Inktrap" w:hAnsi="Area Medium Inktrap"/>
          <w:color w:val="231F20"/>
        </w:rPr>
        <w:t>this</w:t>
      </w:r>
      <w:r w:rsidRPr="0033229B">
        <w:rPr>
          <w:rFonts w:ascii="Area Medium Inktrap" w:hAnsi="Area Medium Inktrap"/>
          <w:color w:val="231F20"/>
          <w:spacing w:val="-5"/>
        </w:rPr>
        <w:t xml:space="preserve"> </w:t>
      </w:r>
      <w:r w:rsidRPr="0033229B">
        <w:rPr>
          <w:rFonts w:ascii="Area Medium Inktrap" w:hAnsi="Area Medium Inktrap"/>
          <w:color w:val="231F20"/>
        </w:rPr>
        <w:t>plan will continue throughout the Plan’s implementation and beyond, to ensure we</w:t>
      </w:r>
    </w:p>
    <w:p w14:paraId="2243E4D1" w14:textId="77777777" w:rsidR="00874E37" w:rsidRPr="0033229B" w:rsidRDefault="00CB17DF">
      <w:pPr>
        <w:pStyle w:val="BodyText"/>
        <w:spacing w:before="2" w:line="319" w:lineRule="auto"/>
        <w:ind w:left="1283" w:right="2650"/>
        <w:rPr>
          <w:rFonts w:ascii="Area Medium Inktrap" w:hAnsi="Area Medium Inktrap"/>
        </w:rPr>
      </w:pPr>
      <w:r w:rsidRPr="0033229B">
        <w:rPr>
          <w:rFonts w:ascii="Area Medium Inktrap" w:hAnsi="Area Medium Inktrap"/>
          <w:color w:val="231F20"/>
        </w:rPr>
        <w:t>are</w:t>
      </w:r>
      <w:r w:rsidRPr="0033229B">
        <w:rPr>
          <w:rFonts w:ascii="Area Medium Inktrap" w:hAnsi="Area Medium Inktrap"/>
          <w:color w:val="231F20"/>
          <w:spacing w:val="-7"/>
        </w:rPr>
        <w:t xml:space="preserve"> </w:t>
      </w:r>
      <w:r w:rsidRPr="0033229B">
        <w:rPr>
          <w:rFonts w:ascii="Area Medium Inktrap" w:hAnsi="Area Medium Inktrap"/>
          <w:color w:val="231F20"/>
        </w:rPr>
        <w:t>receiving</w:t>
      </w:r>
      <w:r w:rsidRPr="0033229B">
        <w:rPr>
          <w:rFonts w:ascii="Area Medium Inktrap" w:hAnsi="Area Medium Inktrap"/>
          <w:color w:val="231F20"/>
          <w:spacing w:val="-7"/>
        </w:rPr>
        <w:t xml:space="preserve"> </w:t>
      </w:r>
      <w:r w:rsidRPr="0033229B">
        <w:rPr>
          <w:rFonts w:ascii="Area Medium Inktrap" w:hAnsi="Area Medium Inktrap"/>
          <w:color w:val="231F20"/>
        </w:rPr>
        <w:t>feedback</w:t>
      </w:r>
      <w:r w:rsidRPr="0033229B">
        <w:rPr>
          <w:rFonts w:ascii="Area Medium Inktrap" w:hAnsi="Area Medium Inktrap"/>
          <w:color w:val="231F20"/>
          <w:spacing w:val="-10"/>
        </w:rPr>
        <w:t xml:space="preserve"> </w:t>
      </w:r>
      <w:r w:rsidRPr="0033229B">
        <w:rPr>
          <w:rFonts w:ascii="Area Medium Inktrap" w:hAnsi="Area Medium Inktrap"/>
          <w:color w:val="231F20"/>
        </w:rPr>
        <w:t>directly</w:t>
      </w:r>
      <w:r w:rsidRPr="0033229B">
        <w:rPr>
          <w:rFonts w:ascii="Area Medium Inktrap" w:hAnsi="Area Medium Inktrap"/>
          <w:color w:val="231F20"/>
          <w:spacing w:val="-11"/>
        </w:rPr>
        <w:t xml:space="preserve"> </w:t>
      </w:r>
      <w:r w:rsidRPr="0033229B">
        <w:rPr>
          <w:rFonts w:ascii="Area Medium Inktrap" w:hAnsi="Area Medium Inktrap"/>
          <w:color w:val="231F20"/>
        </w:rPr>
        <w:t>from</w:t>
      </w:r>
      <w:r w:rsidRPr="0033229B">
        <w:rPr>
          <w:rFonts w:ascii="Area Medium Inktrap" w:hAnsi="Area Medium Inktrap"/>
          <w:color w:val="231F20"/>
          <w:spacing w:val="-7"/>
        </w:rPr>
        <w:t xml:space="preserve"> </w:t>
      </w:r>
      <w:r w:rsidRPr="0033229B">
        <w:rPr>
          <w:rFonts w:ascii="Area Medium Inktrap" w:hAnsi="Area Medium Inktrap"/>
          <w:color w:val="231F20"/>
        </w:rPr>
        <w:t>people</w:t>
      </w:r>
      <w:r w:rsidRPr="0033229B">
        <w:rPr>
          <w:rFonts w:ascii="Area Medium Inktrap" w:hAnsi="Area Medium Inktrap"/>
          <w:color w:val="231F20"/>
          <w:spacing w:val="-10"/>
        </w:rPr>
        <w:t xml:space="preserve"> </w:t>
      </w:r>
      <w:r w:rsidRPr="0033229B">
        <w:rPr>
          <w:rFonts w:ascii="Area Medium Inktrap" w:hAnsi="Area Medium Inktrap"/>
          <w:color w:val="231F20"/>
        </w:rPr>
        <w:t>with</w:t>
      </w:r>
      <w:r w:rsidRPr="0033229B">
        <w:rPr>
          <w:rFonts w:ascii="Area Medium Inktrap" w:hAnsi="Area Medium Inktrap"/>
          <w:color w:val="231F20"/>
          <w:spacing w:val="-7"/>
        </w:rPr>
        <w:t xml:space="preserve"> </w:t>
      </w:r>
      <w:r w:rsidRPr="0033229B">
        <w:rPr>
          <w:rFonts w:ascii="Area Medium Inktrap" w:hAnsi="Area Medium Inktrap"/>
          <w:color w:val="231F20"/>
        </w:rPr>
        <w:t>lived</w:t>
      </w:r>
      <w:r w:rsidRPr="0033229B">
        <w:rPr>
          <w:rFonts w:ascii="Area Medium Inktrap" w:hAnsi="Area Medium Inktrap"/>
          <w:color w:val="231F20"/>
          <w:spacing w:val="-7"/>
        </w:rPr>
        <w:t xml:space="preserve"> </w:t>
      </w:r>
      <w:r w:rsidRPr="0033229B">
        <w:rPr>
          <w:rFonts w:ascii="Area Medium Inktrap" w:hAnsi="Area Medium Inktrap"/>
          <w:color w:val="231F20"/>
        </w:rPr>
        <w:t>experience</w:t>
      </w:r>
      <w:r w:rsidRPr="0033229B">
        <w:rPr>
          <w:rFonts w:ascii="Area Medium Inktrap" w:hAnsi="Area Medium Inktrap"/>
          <w:color w:val="231F20"/>
          <w:spacing w:val="-10"/>
        </w:rPr>
        <w:t xml:space="preserve"> </w:t>
      </w:r>
      <w:r w:rsidRPr="0033229B">
        <w:rPr>
          <w:rFonts w:ascii="Area Medium Inktrap" w:hAnsi="Area Medium Inktrap"/>
          <w:color w:val="231F20"/>
        </w:rPr>
        <w:t>to</w:t>
      </w:r>
      <w:r w:rsidRPr="0033229B">
        <w:rPr>
          <w:rFonts w:ascii="Area Medium Inktrap" w:hAnsi="Area Medium Inktrap"/>
          <w:color w:val="231F20"/>
          <w:spacing w:val="-7"/>
        </w:rPr>
        <w:t xml:space="preserve"> </w:t>
      </w:r>
      <w:r w:rsidRPr="0033229B">
        <w:rPr>
          <w:rFonts w:ascii="Area Medium Inktrap" w:hAnsi="Area Medium Inktrap"/>
          <w:color w:val="231F20"/>
        </w:rPr>
        <w:t>inform</w:t>
      </w:r>
      <w:r w:rsidRPr="0033229B">
        <w:rPr>
          <w:rFonts w:ascii="Area Medium Inktrap" w:hAnsi="Area Medium Inktrap"/>
          <w:color w:val="231F20"/>
          <w:spacing w:val="-7"/>
        </w:rPr>
        <w:t xml:space="preserve"> </w:t>
      </w:r>
      <w:r w:rsidRPr="0033229B">
        <w:rPr>
          <w:rFonts w:ascii="Area Medium Inktrap" w:hAnsi="Area Medium Inktrap"/>
          <w:color w:val="231F20"/>
        </w:rPr>
        <w:t>our thinking and design of our future work.</w:t>
      </w:r>
    </w:p>
    <w:p w14:paraId="2243E4D2" w14:textId="77777777" w:rsidR="00874E37" w:rsidRPr="0033229B" w:rsidRDefault="00874E37">
      <w:pPr>
        <w:pStyle w:val="BodyText"/>
        <w:spacing w:before="3"/>
        <w:rPr>
          <w:rFonts w:ascii="Area Medium Inktrap" w:hAnsi="Area Medium Inktrap"/>
          <w:sz w:val="26"/>
        </w:rPr>
      </w:pPr>
    </w:p>
    <w:p w14:paraId="2243E4D3" w14:textId="77777777" w:rsidR="00874E37" w:rsidRPr="0033229B" w:rsidRDefault="00CB17DF">
      <w:pPr>
        <w:spacing w:before="117"/>
        <w:ind w:left="878"/>
        <w:rPr>
          <w:rFonts w:ascii="Area Medium Inktrap" w:hAnsi="Area Medium Inktrap"/>
          <w:b/>
          <w:sz w:val="20"/>
        </w:rPr>
      </w:pPr>
      <w:r w:rsidRPr="0033229B">
        <w:rPr>
          <w:rFonts w:ascii="Area Medium Inktrap" w:hAnsi="Area Medium Inktrap"/>
          <w:b/>
          <w:color w:val="A7A9AC"/>
          <w:spacing w:val="-5"/>
          <w:sz w:val="20"/>
        </w:rPr>
        <w:t>16</w:t>
      </w:r>
    </w:p>
    <w:p w14:paraId="2243E4D4" w14:textId="77777777" w:rsidR="00874E37" w:rsidRPr="0033229B" w:rsidRDefault="00874E37">
      <w:pPr>
        <w:rPr>
          <w:rFonts w:ascii="Area Medium Inktrap" w:hAnsi="Area Medium Inktrap"/>
          <w:sz w:val="20"/>
        </w:rPr>
        <w:sectPr w:rsidR="00874E37" w:rsidRPr="0033229B">
          <w:pgSz w:w="11910" w:h="16840"/>
          <w:pgMar w:top="0" w:right="0" w:bottom="0" w:left="0" w:header="720" w:footer="720" w:gutter="0"/>
          <w:cols w:space="720"/>
        </w:sectPr>
      </w:pPr>
    </w:p>
    <w:p w14:paraId="2243E4D5" w14:textId="77777777" w:rsidR="00874E37" w:rsidRPr="0033229B" w:rsidRDefault="0033229B">
      <w:pPr>
        <w:pStyle w:val="Heading7"/>
        <w:ind w:left="6723"/>
        <w:rPr>
          <w:rFonts w:ascii="Area Medium Inktrap" w:hAnsi="Area Medium Inktrap"/>
        </w:rPr>
      </w:pPr>
      <w:r w:rsidRPr="0033229B">
        <w:rPr>
          <w:rFonts w:ascii="Area Medium Inktrap" w:hAnsi="Area Medium Inktrap"/>
          <w:noProof/>
        </w:rPr>
        <w:lastRenderedPageBreak/>
      </w:r>
      <w:r w:rsidR="0033229B" w:rsidRPr="0033229B">
        <w:rPr>
          <w:rFonts w:ascii="Area Medium Inktrap" w:hAnsi="Area Medium Inktrap"/>
          <w:noProof/>
        </w:rPr>
        <w:pict w14:anchorId="2243E5D0">
          <v:group id="docshapegroup47" o:spid="_x0000_s1059" alt="" style="position:absolute;left:0;text-align:left;margin-left:-.75pt;margin-top:-.75pt;width:596.8pt;height:843.4pt;z-index:-16148992;mso-position-horizontal-relative:page;mso-position-vertical-relative:page" coordorigin="-15,-15" coordsize="11936,16868">
            <v:shape id="docshape48" o:spid="_x0000_s1061" type="#_x0000_t75" alt="" style="position:absolute;width:11906;height:16838">
              <v:imagedata r:id="rId19" o:title=""/>
            </v:shape>
            <v:shape id="docshape49" o:spid="_x0000_s1060" alt="" style="position:absolute;width:11906;height:16838" coordsize="11906,16838" o:spt="100" adj="0,,0" path="m3137,r-39,3l3024,10r-74,9l2877,29r-73,10l2732,52r-72,13l2589,80r-71,16l2447,113r-70,18l2307,150r-69,21l2170,193r-69,22l2034,239r-67,25l1900,291r-66,27l1769,346r-65,30l1640,406r-64,32l1513,470r-62,34l1389,539r-61,35l1267,611r-59,37l1148,687r-58,40l1032,767r-57,41l919,851r-55,43l809,938r-54,45l701,1029r-52,47l597,1124r-51,48l496,1222r-49,50l399,1323r-48,51l304,1427r-46,53l213,1535r-44,54l126,1645r-42,56l42,1759,2,1816r-2,3m,6586r2,3l42,6647r42,57l126,6760r43,56l213,6871r45,54l304,6978r47,53l399,7083r48,51l496,7184r50,49l597,7282r52,48l701,7376r54,46l809,7467r55,44l919,7555r56,42l1032,7638r58,41l1148,7718r60,39l1267,7795r61,36l1389,7867r62,35l1513,7935r63,33l1640,7999r64,31l1769,8059r65,29l1900,8115r67,26l2034,8166r67,24l2170,8213r68,22l2307,8255r70,20l2447,8293r71,17l2589,8326r71,14l2732,8354r72,12l2877,8377r73,10l3024,8395r74,7l3172,8408r75,5l3322,8416r75,2l3473,8419,,8419t8768,8419l8808,16835r74,-8l8955,16819r73,-10l9101,16798r72,-12l9245,16773r72,-15l9388,16742r70,-17l9529,16707r69,-20l9667,16667r69,-22l9804,16622r68,-24l9939,16573r66,-26l10071,16520r66,-29l10202,16462r64,-31l10329,16400r63,-33l10455,16334r62,-35l10578,16264r60,-37l10698,16189r59,-38l10815,16111r58,-40l10930,16029r56,-42l11042,15944r55,-44l11151,15854r53,-45l11257,15762r51,-48l11359,15666r50,-50l11459,15566r48,-51l11555,15463r46,-52l11647,15357r45,-54l11736,15248r43,-55l11822,15136r41,-57l11903,15021r3,-3m11906,10252r-3,-3l11863,10191r-41,-57l11779,10077r-43,-55l11692,9967r-45,-54l11601,9859r-46,-52l11507,9755r-48,-51l11409,9654r-50,-50l11308,9556r-51,-48l11204,9461r-53,-45l11097,9370r-55,-44l10986,9283r-56,-42l10873,9199r-58,-40l10757,9119r-59,-38l10638,9043r-60,-37l10517,8971r-62,-35l10392,8903r-63,-33l10266,8839r-64,-31l10137,8779r-66,-29l10005,8723r-66,-26l9872,8672r-68,-24l9736,8625r-69,-22l9598,8583r-69,-20l9458,8545r-70,-17l9317,8512r-72,-15l9173,8484r-72,-12l9028,8461r-73,-10l8882,8443r-74,-8l8733,8429r-74,-4l8584,8422r-76,-2l8433,8419r3473,e" filled="f" strokecolor="#d2b1ff" strokeweight="1.5pt">
              <v:stroke joinstyle="round"/>
              <v:formulas/>
              <v:path arrowok="t" o:connecttype="segments"/>
            </v:shape>
            <w10:wrap anchorx="page" anchory="page"/>
          </v:group>
        </w:pict>
      </w:r>
      <w:r w:rsidR="00CB17DF" w:rsidRPr="0033229B">
        <w:rPr>
          <w:rFonts w:ascii="Area Medium Inktrap" w:hAnsi="Area Medium Inktrap"/>
          <w:color w:val="FFFFFF"/>
        </w:rPr>
        <w:t>A</w:t>
      </w:r>
      <w:r w:rsidR="00CB17DF" w:rsidRPr="0033229B">
        <w:rPr>
          <w:rFonts w:ascii="Area Medium Inktrap" w:hAnsi="Area Medium Inktrap"/>
          <w:color w:val="FFFFFF"/>
          <w:spacing w:val="-10"/>
        </w:rPr>
        <w:t xml:space="preserve"> </w:t>
      </w:r>
      <w:r w:rsidR="00CB17DF" w:rsidRPr="0033229B">
        <w:rPr>
          <w:rFonts w:ascii="Area Medium Inktrap" w:hAnsi="Area Medium Inktrap"/>
          <w:color w:val="FFFFFF"/>
        </w:rPr>
        <w:t>Ghost</w:t>
      </w:r>
      <w:r w:rsidR="00CB17DF" w:rsidRPr="0033229B">
        <w:rPr>
          <w:rFonts w:ascii="Area Medium Inktrap" w:hAnsi="Area Medium Inktrap"/>
          <w:color w:val="FFFFFF"/>
          <w:spacing w:val="-4"/>
        </w:rPr>
        <w:t xml:space="preserve"> </w:t>
      </w:r>
      <w:r w:rsidR="00CB17DF" w:rsidRPr="0033229B">
        <w:rPr>
          <w:rFonts w:ascii="Area Medium Inktrap" w:hAnsi="Area Medium Inktrap"/>
          <w:color w:val="FFFFFF"/>
        </w:rPr>
        <w:t>in</w:t>
      </w:r>
      <w:r w:rsidR="00CB17DF" w:rsidRPr="0033229B">
        <w:rPr>
          <w:rFonts w:ascii="Area Medium Inktrap" w:hAnsi="Area Medium Inktrap"/>
          <w:color w:val="FFFFFF"/>
          <w:spacing w:val="-4"/>
        </w:rPr>
        <w:t xml:space="preserve"> </w:t>
      </w:r>
      <w:r w:rsidR="00CB17DF" w:rsidRPr="0033229B">
        <w:rPr>
          <w:rFonts w:ascii="Area Medium Inktrap" w:hAnsi="Area Medium Inktrap"/>
          <w:color w:val="FFFFFF"/>
        </w:rPr>
        <w:t>My</w:t>
      </w:r>
      <w:r w:rsidR="00CB17DF" w:rsidRPr="0033229B">
        <w:rPr>
          <w:rFonts w:ascii="Area Medium Inktrap" w:hAnsi="Area Medium Inktrap"/>
          <w:color w:val="FFFFFF"/>
          <w:spacing w:val="-8"/>
        </w:rPr>
        <w:t xml:space="preserve"> </w:t>
      </w:r>
      <w:r w:rsidR="00CB17DF" w:rsidRPr="0033229B">
        <w:rPr>
          <w:rFonts w:ascii="Area Medium Inktrap" w:hAnsi="Area Medium Inktrap"/>
          <w:color w:val="FFFFFF"/>
        </w:rPr>
        <w:t>Suitcase</w:t>
      </w:r>
      <w:r w:rsidR="00CB17DF" w:rsidRPr="0033229B">
        <w:rPr>
          <w:rFonts w:ascii="Area Medium Inktrap" w:hAnsi="Area Medium Inktrap"/>
          <w:color w:val="FFFFFF"/>
          <w:spacing w:val="-4"/>
        </w:rPr>
        <w:t xml:space="preserve"> </w:t>
      </w:r>
      <w:r w:rsidR="00CB17DF" w:rsidRPr="0033229B">
        <w:rPr>
          <w:rFonts w:ascii="Area Medium Inktrap" w:hAnsi="Area Medium Inktrap"/>
          <w:color w:val="FFFFFF"/>
        </w:rPr>
        <w:t>-</w:t>
      </w:r>
      <w:r w:rsidR="00CB17DF" w:rsidRPr="0033229B">
        <w:rPr>
          <w:rFonts w:ascii="Area Medium Inktrap" w:hAnsi="Area Medium Inktrap"/>
          <w:color w:val="FFFFFF"/>
          <w:spacing w:val="-10"/>
        </w:rPr>
        <w:t xml:space="preserve"> </w:t>
      </w:r>
      <w:r w:rsidR="00CB17DF" w:rsidRPr="0033229B">
        <w:rPr>
          <w:rFonts w:ascii="Area Medium Inktrap" w:hAnsi="Area Medium Inktrap"/>
          <w:color w:val="FFFFFF"/>
        </w:rPr>
        <w:t>Tactile</w:t>
      </w:r>
      <w:r w:rsidR="00CB17DF" w:rsidRPr="0033229B">
        <w:rPr>
          <w:rFonts w:ascii="Area Medium Inktrap" w:hAnsi="Area Medium Inktrap"/>
          <w:color w:val="FFFFFF"/>
          <w:spacing w:val="-11"/>
        </w:rPr>
        <w:t xml:space="preserve"> </w:t>
      </w:r>
      <w:r w:rsidR="00CB17DF" w:rsidRPr="0033229B">
        <w:rPr>
          <w:rFonts w:ascii="Area Medium Inktrap" w:hAnsi="Area Medium Inktrap"/>
          <w:color w:val="FFFFFF"/>
          <w:spacing w:val="-4"/>
        </w:rPr>
        <w:t>Tour</w:t>
      </w:r>
    </w:p>
    <w:p w14:paraId="2243E4D6" w14:textId="77777777" w:rsidR="00874E37" w:rsidRPr="0033229B" w:rsidRDefault="00CB17DF">
      <w:pPr>
        <w:spacing w:before="16"/>
        <w:ind w:right="1129"/>
        <w:jc w:val="right"/>
        <w:rPr>
          <w:rFonts w:ascii="Area Medium Inktrap" w:hAnsi="Area Medium Inktrap"/>
        </w:rPr>
      </w:pPr>
      <w:r w:rsidRPr="0033229B">
        <w:rPr>
          <w:rFonts w:ascii="Area Medium Inktrap" w:hAnsi="Area Medium Inktrap"/>
          <w:color w:val="FFFFFF"/>
        </w:rPr>
        <w:t>Sydney</w:t>
      </w:r>
      <w:r w:rsidRPr="0033229B">
        <w:rPr>
          <w:rFonts w:ascii="Area Medium Inktrap" w:hAnsi="Area Medium Inktrap"/>
          <w:color w:val="FFFFFF"/>
          <w:spacing w:val="2"/>
        </w:rPr>
        <w:t xml:space="preserve"> </w:t>
      </w:r>
      <w:r w:rsidRPr="0033229B">
        <w:rPr>
          <w:rFonts w:ascii="Area Medium Inktrap" w:hAnsi="Area Medium Inktrap"/>
          <w:color w:val="FFFFFF"/>
        </w:rPr>
        <w:t>Festival</w:t>
      </w:r>
      <w:r w:rsidRPr="0033229B">
        <w:rPr>
          <w:rFonts w:ascii="Area Medium Inktrap" w:hAnsi="Area Medium Inktrap"/>
          <w:color w:val="FFFFFF"/>
          <w:spacing w:val="71"/>
        </w:rPr>
        <w:t xml:space="preserve"> </w:t>
      </w:r>
      <w:r w:rsidRPr="0033229B">
        <w:rPr>
          <w:rFonts w:ascii="Area Medium Inktrap" w:hAnsi="Area Medium Inktrap"/>
          <w:color w:val="FFFFFF"/>
          <w:spacing w:val="-4"/>
        </w:rPr>
        <w:t>2019</w:t>
      </w:r>
    </w:p>
    <w:p w14:paraId="2243E4D7" w14:textId="77777777" w:rsidR="00874E37" w:rsidRPr="0033229B" w:rsidRDefault="00874E37">
      <w:pPr>
        <w:jc w:val="right"/>
        <w:rPr>
          <w:rFonts w:ascii="Area Medium Inktrap" w:hAnsi="Area Medium Inktrap"/>
        </w:rPr>
        <w:sectPr w:rsidR="00874E37" w:rsidRPr="0033229B">
          <w:pgSz w:w="11910" w:h="16840"/>
          <w:pgMar w:top="640" w:right="0" w:bottom="280" w:left="0" w:header="720" w:footer="720" w:gutter="0"/>
          <w:cols w:space="720"/>
        </w:sectPr>
      </w:pPr>
    </w:p>
    <w:p w14:paraId="2243E4D8" w14:textId="77777777" w:rsidR="00874E37" w:rsidRPr="0033229B" w:rsidRDefault="0033229B">
      <w:pPr>
        <w:pStyle w:val="Heading7"/>
        <w:ind w:left="0" w:right="1101"/>
        <w:jc w:val="right"/>
        <w:rPr>
          <w:rFonts w:ascii="Area Medium Inktrap" w:hAnsi="Area Medium Inktrap"/>
        </w:rPr>
      </w:pPr>
      <w:r w:rsidRPr="0033229B">
        <w:rPr>
          <w:rFonts w:ascii="Area Medium Inktrap" w:hAnsi="Area Medium Inktrap"/>
          <w:noProof/>
        </w:rPr>
        <w:lastRenderedPageBreak/>
      </w:r>
      <w:r w:rsidR="0033229B" w:rsidRPr="0033229B">
        <w:rPr>
          <w:rFonts w:ascii="Area Medium Inktrap" w:hAnsi="Area Medium Inktrap"/>
          <w:noProof/>
        </w:rPr>
        <w:pict w14:anchorId="2243E5D1">
          <v:group id="docshapegroup50" o:spid="_x0000_s1056" alt="" style="position:absolute;left:0;text-align:left;margin-left:-.75pt;margin-top:-.75pt;width:596.8pt;height:843.4pt;z-index:-16148480;mso-position-horizontal-relative:page;mso-position-vertical-relative:page" coordorigin="-15,-15" coordsize="11936,16868">
            <v:shape id="docshape51" o:spid="_x0000_s1058" type="#_x0000_t75" alt="" style="position:absolute;width:11906;height:16838">
              <v:imagedata r:id="rId20" o:title=""/>
            </v:shape>
            <v:shape id="docshape52" o:spid="_x0000_s1057" alt="" style="position:absolute;width:11906;height:16838" coordsize="11906,16838" o:spt="100" adj="0,,0" path="m3137,r-39,3l3024,10r-74,9l2877,29r-73,10l2732,52r-72,13l2589,80r-71,16l2447,113r-70,18l2307,150r-69,21l2170,193r-69,22l2034,239r-67,25l1900,291r-66,27l1769,346r-65,30l1640,406r-64,32l1513,470r-62,34l1389,539r-61,35l1267,611r-59,37l1148,687r-58,40l1032,767r-57,41l919,851r-55,43l809,938r-54,45l701,1029r-52,47l597,1124r-51,48l496,1222r-49,50l399,1323r-48,51l304,1427r-46,53l213,1535r-44,54l126,1645r-42,56l42,1759,2,1816r-2,3m,6586r2,3l42,6647r42,57l126,6760r43,56l213,6871r45,54l304,6978r47,53l399,7083r48,51l496,7184r50,49l597,7282r52,48l701,7376r54,46l809,7467r55,44l919,7555r56,42l1032,7638r58,41l1148,7718r60,39l1267,7795r61,36l1389,7867r62,35l1513,7935r63,33l1640,7999r64,31l1769,8059r65,29l1900,8115r67,26l2034,8166r67,24l2170,8213r68,22l2307,8255r70,20l2447,8293r71,17l2589,8326r71,14l2732,8354r72,12l2877,8377r73,10l3024,8395r74,7l3172,8408r75,5l3322,8416r75,2l3473,8419,,8419t8768,8419l8808,16835r74,-8l8955,16819r73,-10l9101,16798r72,-12l9245,16773r72,-15l9388,16742r70,-17l9529,16707r69,-20l9667,16667r69,-22l9804,16622r68,-24l9939,16573r66,-26l10071,16520r66,-29l10202,16462r64,-31l10329,16400r63,-33l10455,16334r62,-35l10578,16264r60,-37l10698,16189r59,-38l10815,16111r58,-40l10930,16029r56,-42l11042,15944r55,-44l11151,15854r53,-45l11257,15762r51,-48l11359,15666r50,-50l11459,15566r48,-51l11555,15463r46,-52l11647,15357r45,-54l11736,15248r43,-55l11822,15136r41,-57l11903,15021r3,-3m11906,10252r-3,-3l11863,10191r-41,-57l11779,10077r-43,-55l11692,9967r-45,-54l11601,9859r-46,-52l11507,9755r-48,-51l11409,9654r-50,-50l11308,9556r-51,-48l11204,9461r-53,-45l11097,9370r-55,-44l10986,9283r-56,-42l10873,9199r-58,-40l10757,9119r-59,-38l10638,9043r-60,-37l10517,8971r-62,-35l10392,8903r-63,-33l10266,8839r-64,-31l10137,8779r-66,-29l10005,8723r-66,-26l9872,8672r-68,-24l9736,8625r-69,-22l9598,8583r-69,-20l9458,8545r-70,-17l9317,8512r-72,-15l9173,8484r-72,-12l9028,8461r-73,-10l8882,8443r-74,-8l8733,8429r-74,-4l8584,8422r-76,-2l8433,8419r3473,e" filled="f" strokecolor="#cdf910" strokeweight="1.5pt">
              <v:stroke joinstyle="round"/>
              <v:formulas/>
              <v:path arrowok="t" o:connecttype="segments"/>
            </v:shape>
            <w10:wrap anchorx="page" anchory="page"/>
          </v:group>
        </w:pict>
      </w:r>
      <w:r w:rsidR="00CB17DF" w:rsidRPr="0033229B">
        <w:rPr>
          <w:rFonts w:ascii="Area Medium Inktrap" w:hAnsi="Area Medium Inktrap"/>
          <w:color w:val="FFFFFF"/>
        </w:rPr>
        <w:t>A</w:t>
      </w:r>
      <w:r w:rsidR="00CB17DF" w:rsidRPr="0033229B">
        <w:rPr>
          <w:rFonts w:ascii="Area Medium Inktrap" w:hAnsi="Area Medium Inktrap"/>
          <w:color w:val="FFFFFF"/>
          <w:spacing w:val="-5"/>
        </w:rPr>
        <w:t xml:space="preserve"> </w:t>
      </w:r>
      <w:r w:rsidR="00CB17DF" w:rsidRPr="0033229B">
        <w:rPr>
          <w:rFonts w:ascii="Area Medium Inktrap" w:hAnsi="Area Medium Inktrap"/>
          <w:color w:val="FFFFFF"/>
        </w:rPr>
        <w:t>Ghost</w:t>
      </w:r>
      <w:r w:rsidR="00CB17DF" w:rsidRPr="0033229B">
        <w:rPr>
          <w:rFonts w:ascii="Area Medium Inktrap" w:hAnsi="Area Medium Inktrap"/>
          <w:color w:val="FFFFFF"/>
          <w:spacing w:val="1"/>
        </w:rPr>
        <w:t xml:space="preserve"> </w:t>
      </w:r>
      <w:r w:rsidR="00CB17DF" w:rsidRPr="0033229B">
        <w:rPr>
          <w:rFonts w:ascii="Area Medium Inktrap" w:hAnsi="Area Medium Inktrap"/>
          <w:color w:val="FFFFFF"/>
        </w:rPr>
        <w:t>in</w:t>
      </w:r>
      <w:r w:rsidR="00CB17DF" w:rsidRPr="0033229B">
        <w:rPr>
          <w:rFonts w:ascii="Area Medium Inktrap" w:hAnsi="Area Medium Inktrap"/>
          <w:color w:val="FFFFFF"/>
          <w:spacing w:val="2"/>
        </w:rPr>
        <w:t xml:space="preserve"> </w:t>
      </w:r>
      <w:r w:rsidR="00CB17DF" w:rsidRPr="0033229B">
        <w:rPr>
          <w:rFonts w:ascii="Area Medium Inktrap" w:hAnsi="Area Medium Inktrap"/>
          <w:color w:val="FFFFFF"/>
        </w:rPr>
        <w:t>My</w:t>
      </w:r>
      <w:r w:rsidR="00CB17DF" w:rsidRPr="0033229B">
        <w:rPr>
          <w:rFonts w:ascii="Area Medium Inktrap" w:hAnsi="Area Medium Inktrap"/>
          <w:color w:val="FFFFFF"/>
          <w:spacing w:val="-3"/>
        </w:rPr>
        <w:t xml:space="preserve"> </w:t>
      </w:r>
      <w:r w:rsidR="00CB17DF" w:rsidRPr="0033229B">
        <w:rPr>
          <w:rFonts w:ascii="Area Medium Inktrap" w:hAnsi="Area Medium Inktrap"/>
          <w:color w:val="FFFFFF"/>
          <w:spacing w:val="-2"/>
        </w:rPr>
        <w:t>Suitcase</w:t>
      </w:r>
    </w:p>
    <w:p w14:paraId="2243E4D9" w14:textId="77777777" w:rsidR="00874E37" w:rsidRPr="0033229B" w:rsidRDefault="00CB17DF">
      <w:pPr>
        <w:spacing w:before="16"/>
        <w:ind w:right="1101"/>
        <w:jc w:val="right"/>
        <w:rPr>
          <w:rFonts w:ascii="Area Medium Inktrap" w:hAnsi="Area Medium Inktrap"/>
        </w:rPr>
      </w:pPr>
      <w:r w:rsidRPr="0033229B">
        <w:rPr>
          <w:rFonts w:ascii="Area Medium Inktrap" w:hAnsi="Area Medium Inktrap"/>
          <w:color w:val="FFFFFF"/>
        </w:rPr>
        <w:t>Sydney</w:t>
      </w:r>
      <w:r w:rsidRPr="0033229B">
        <w:rPr>
          <w:rFonts w:ascii="Area Medium Inktrap" w:hAnsi="Area Medium Inktrap"/>
          <w:color w:val="FFFFFF"/>
          <w:spacing w:val="2"/>
        </w:rPr>
        <w:t xml:space="preserve"> </w:t>
      </w:r>
      <w:r w:rsidRPr="0033229B">
        <w:rPr>
          <w:rFonts w:ascii="Area Medium Inktrap" w:hAnsi="Area Medium Inktrap"/>
          <w:color w:val="FFFFFF"/>
        </w:rPr>
        <w:t>Festival</w:t>
      </w:r>
      <w:r w:rsidRPr="0033229B">
        <w:rPr>
          <w:rFonts w:ascii="Area Medium Inktrap" w:hAnsi="Area Medium Inktrap"/>
          <w:color w:val="FFFFFF"/>
          <w:spacing w:val="71"/>
        </w:rPr>
        <w:t xml:space="preserve"> </w:t>
      </w:r>
      <w:r w:rsidRPr="0033229B">
        <w:rPr>
          <w:rFonts w:ascii="Area Medium Inktrap" w:hAnsi="Area Medium Inktrap"/>
          <w:color w:val="FFFFFF"/>
          <w:spacing w:val="-4"/>
        </w:rPr>
        <w:t>2019</w:t>
      </w:r>
    </w:p>
    <w:p w14:paraId="2243E4DA" w14:textId="77777777" w:rsidR="00874E37" w:rsidRPr="0033229B" w:rsidRDefault="00874E37">
      <w:pPr>
        <w:jc w:val="right"/>
        <w:rPr>
          <w:rFonts w:ascii="Area Medium Inktrap" w:hAnsi="Area Medium Inktrap"/>
        </w:rPr>
        <w:sectPr w:rsidR="00874E37" w:rsidRPr="0033229B">
          <w:pgSz w:w="11910" w:h="16840"/>
          <w:pgMar w:top="640" w:right="0" w:bottom="280" w:left="0" w:header="720" w:footer="720" w:gutter="0"/>
          <w:cols w:space="720"/>
        </w:sectPr>
      </w:pPr>
    </w:p>
    <w:p w14:paraId="2243E4DB" w14:textId="77777777" w:rsidR="00874E37" w:rsidRPr="0033229B" w:rsidRDefault="0033229B">
      <w:pPr>
        <w:pStyle w:val="Heading2"/>
        <w:spacing w:before="442" w:line="180" w:lineRule="auto"/>
        <w:rPr>
          <w:rFonts w:ascii="Area Medium Inktrap" w:hAnsi="Area Medium Inktrap"/>
        </w:rPr>
      </w:pPr>
      <w:r w:rsidRPr="0033229B">
        <w:rPr>
          <w:rFonts w:ascii="Area Medium Inktrap" w:hAnsi="Area Medium Inktrap"/>
          <w:noProof/>
        </w:rPr>
        <w:lastRenderedPageBreak/>
      </w:r>
      <w:r w:rsidR="0033229B" w:rsidRPr="0033229B">
        <w:rPr>
          <w:rFonts w:ascii="Area Medium Inktrap" w:hAnsi="Area Medium Inktrap"/>
          <w:noProof/>
        </w:rPr>
        <w:pict w14:anchorId="2243E5D2">
          <v:group id="docshapegroup53" o:spid="_x0000_s1052" alt="" style="position:absolute;left:0;text-align:left;margin-left:0;margin-top:0;width:531.15pt;height:841.9pt;z-index:-16147968;mso-position-horizontal-relative:page;mso-position-vertical-relative:page" coordsize="10623,16838">
            <v:shape id="docshape54" o:spid="_x0000_s1055" alt="" style="position:absolute;width:2;height:16838" coordsize="0,16838" path="m,l,16838e" fillcolor="#d2b1ff" stroked="f">
              <v:path arrowok="t"/>
            </v:shape>
            <v:shape id="docshape55" o:spid="_x0000_s1054" alt="" style="position:absolute;width:3680;height:8324" coordsize="3680,8324" path="m3680,l,,,3043r,404l,6489r2,76l6,6640r8,74l24,6787r13,72l53,6930r19,70l94,7069r24,68l145,7203r29,65l205,7332r34,63l276,7455r38,60l355,7573r43,56l443,7683r47,53l539,7786r51,49l642,7882r55,45l753,7970r58,40l871,8049r61,36l994,8119r64,31l1124,8179r66,27l1258,8230r69,21l1398,8270r71,16l1541,8299r74,11l1689,8317r75,5l1840,8323r76,-1l1991,8317r74,-7l2138,8299r73,-13l2282,8270r70,-19l2421,8230r68,-24l2556,8179r65,-29l2685,8119r63,-34l2809,8049r59,-39l2926,7970r57,-43l3037,7882r53,-47l3141,7786r49,-50l3237,7683r45,-54l3325,7573r40,-58l3404,7455r36,-60l3474,7332r32,-64l3535,7203r27,-66l3586,7069r21,-69l3626,6930r16,-71l3655,6787r11,-73l3673,6640r5,-75l3680,6489r,-3042l3680,3043,3680,xe" fillcolor="#effdb7" stroked="f">
              <v:path arrowok="t"/>
            </v:shape>
            <v:line id="_x0000_s1053" alt="" style="position:absolute" from="1283,5126" to="10622,5126" strokecolor="#231f20" strokeweight="1pt"/>
            <w10:wrap anchorx="page" anchory="page"/>
          </v:group>
        </w:pict>
      </w:r>
      <w:bookmarkStart w:id="6" w:name="_TOC_250002"/>
      <w:r w:rsidR="00CB17DF" w:rsidRPr="0033229B">
        <w:rPr>
          <w:rFonts w:ascii="Area Medium Inktrap" w:hAnsi="Area Medium Inktrap"/>
          <w:color w:val="231F20"/>
          <w:spacing w:val="-90"/>
        </w:rPr>
        <w:t>G</w:t>
      </w:r>
      <w:r w:rsidR="00CB17DF" w:rsidRPr="0033229B">
        <w:rPr>
          <w:rFonts w:ascii="Area Medium Inktrap" w:hAnsi="Area Medium Inktrap"/>
          <w:color w:val="231F20"/>
          <w:spacing w:val="-134"/>
        </w:rPr>
        <w:t>O</w:t>
      </w:r>
      <w:r w:rsidR="00CB17DF" w:rsidRPr="0033229B">
        <w:rPr>
          <w:rFonts w:ascii="Area Medium Inktrap" w:hAnsi="Area Medium Inktrap"/>
          <w:color w:val="231F20"/>
          <w:spacing w:val="-100"/>
        </w:rPr>
        <w:t>V</w:t>
      </w:r>
      <w:r w:rsidR="00CB17DF" w:rsidRPr="0033229B">
        <w:rPr>
          <w:rFonts w:ascii="Area Medium Inktrap" w:hAnsi="Area Medium Inktrap"/>
          <w:color w:val="231F20"/>
          <w:spacing w:val="-119"/>
        </w:rPr>
        <w:t>E</w:t>
      </w:r>
      <w:r w:rsidR="00CB17DF" w:rsidRPr="0033229B">
        <w:rPr>
          <w:rFonts w:ascii="Area Medium Inktrap" w:hAnsi="Area Medium Inktrap"/>
          <w:color w:val="231F20"/>
          <w:spacing w:val="-105"/>
        </w:rPr>
        <w:t>R</w:t>
      </w:r>
      <w:r w:rsidR="00CB17DF" w:rsidRPr="0033229B">
        <w:rPr>
          <w:rFonts w:ascii="Area Medium Inktrap" w:hAnsi="Area Medium Inktrap"/>
          <w:color w:val="231F20"/>
          <w:spacing w:val="-95"/>
        </w:rPr>
        <w:t>NA</w:t>
      </w:r>
      <w:r w:rsidR="00CB17DF" w:rsidRPr="0033229B">
        <w:rPr>
          <w:rFonts w:ascii="Area Medium Inktrap" w:hAnsi="Area Medium Inktrap"/>
          <w:color w:val="231F20"/>
          <w:spacing w:val="-96"/>
        </w:rPr>
        <w:t>N</w:t>
      </w:r>
      <w:r w:rsidR="00CB17DF" w:rsidRPr="0033229B">
        <w:rPr>
          <w:rFonts w:ascii="Area Medium Inktrap" w:hAnsi="Area Medium Inktrap"/>
          <w:color w:val="231F20"/>
          <w:spacing w:val="-95"/>
        </w:rPr>
        <w:t>C</w:t>
      </w:r>
      <w:r w:rsidR="00CB17DF" w:rsidRPr="0033229B">
        <w:rPr>
          <w:rFonts w:ascii="Area Medium Inktrap" w:hAnsi="Area Medium Inktrap"/>
          <w:color w:val="231F20"/>
          <w:spacing w:val="-90"/>
        </w:rPr>
        <w:t>E</w:t>
      </w:r>
      <w:r w:rsidR="00CB17DF" w:rsidRPr="0033229B">
        <w:rPr>
          <w:rFonts w:ascii="Area Medium Inktrap" w:hAnsi="Area Medium Inktrap"/>
          <w:color w:val="231F20"/>
          <w:spacing w:val="-2"/>
        </w:rPr>
        <w:t>,</w:t>
      </w:r>
      <w:r w:rsidR="00CB17DF" w:rsidRPr="0033229B">
        <w:rPr>
          <w:rFonts w:ascii="Area Medium Inktrap" w:hAnsi="Area Medium Inktrap"/>
          <w:color w:val="231F20"/>
          <w:spacing w:val="-93"/>
        </w:rPr>
        <w:t xml:space="preserve"> </w:t>
      </w:r>
      <w:r w:rsidR="00CB17DF" w:rsidRPr="0033229B">
        <w:rPr>
          <w:rFonts w:ascii="Area Medium Inktrap" w:hAnsi="Area Medium Inktrap"/>
          <w:color w:val="231F20"/>
          <w:spacing w:val="-104"/>
        </w:rPr>
        <w:t xml:space="preserve">MONITORING </w:t>
      </w:r>
      <w:r w:rsidR="00CB17DF" w:rsidRPr="0033229B">
        <w:rPr>
          <w:rFonts w:ascii="Area Medium Inktrap" w:hAnsi="Area Medium Inktrap"/>
          <w:color w:val="231F20"/>
          <w:spacing w:val="-93"/>
        </w:rPr>
        <w:t>A</w:t>
      </w:r>
      <w:r w:rsidR="00CB17DF" w:rsidRPr="0033229B">
        <w:rPr>
          <w:rFonts w:ascii="Area Medium Inktrap" w:hAnsi="Area Medium Inktrap"/>
          <w:color w:val="231F20"/>
          <w:spacing w:val="-103"/>
        </w:rPr>
        <w:t>N</w:t>
      </w:r>
      <w:r w:rsidR="00CB17DF" w:rsidRPr="0033229B">
        <w:rPr>
          <w:rFonts w:ascii="Area Medium Inktrap" w:hAnsi="Area Medium Inktrap"/>
          <w:color w:val="231F20"/>
        </w:rPr>
        <w:t>D</w:t>
      </w:r>
      <w:r w:rsidR="00CB17DF" w:rsidRPr="0033229B">
        <w:rPr>
          <w:rFonts w:ascii="Area Medium Inktrap" w:hAnsi="Area Medium Inktrap"/>
          <w:color w:val="231F20"/>
          <w:spacing w:val="-66"/>
        </w:rPr>
        <w:t xml:space="preserve"> </w:t>
      </w:r>
      <w:r w:rsidR="00CB17DF" w:rsidRPr="0033229B">
        <w:rPr>
          <w:rFonts w:ascii="Area Medium Inktrap" w:hAnsi="Area Medium Inktrap"/>
          <w:color w:val="231F20"/>
          <w:spacing w:val="-103"/>
        </w:rPr>
        <w:t>R</w:t>
      </w:r>
      <w:r w:rsidR="00CB17DF" w:rsidRPr="0033229B">
        <w:rPr>
          <w:rFonts w:ascii="Area Medium Inktrap" w:hAnsi="Area Medium Inktrap"/>
          <w:color w:val="231F20"/>
          <w:spacing w:val="-72"/>
        </w:rPr>
        <w:t>E</w:t>
      </w:r>
      <w:r w:rsidR="00CB17DF" w:rsidRPr="0033229B">
        <w:rPr>
          <w:rFonts w:ascii="Area Medium Inktrap" w:hAnsi="Area Medium Inktrap"/>
          <w:color w:val="231F20"/>
          <w:spacing w:val="-98"/>
        </w:rPr>
        <w:t>V</w:t>
      </w:r>
      <w:r w:rsidR="00CB17DF" w:rsidRPr="0033229B">
        <w:rPr>
          <w:rFonts w:ascii="Area Medium Inktrap" w:hAnsi="Area Medium Inktrap"/>
          <w:color w:val="231F20"/>
          <w:spacing w:val="-106"/>
        </w:rPr>
        <w:t>I</w:t>
      </w:r>
      <w:r w:rsidR="00CB17DF" w:rsidRPr="0033229B">
        <w:rPr>
          <w:rFonts w:ascii="Area Medium Inktrap" w:hAnsi="Area Medium Inktrap"/>
          <w:color w:val="231F20"/>
          <w:spacing w:val="-74"/>
        </w:rPr>
        <w:t>E</w:t>
      </w:r>
      <w:bookmarkEnd w:id="6"/>
      <w:r w:rsidR="00CB17DF" w:rsidRPr="0033229B">
        <w:rPr>
          <w:rFonts w:ascii="Area Medium Inktrap" w:hAnsi="Area Medium Inktrap"/>
          <w:color w:val="231F20"/>
        </w:rPr>
        <w:t>W</w:t>
      </w:r>
    </w:p>
    <w:p w14:paraId="2243E4DC" w14:textId="77777777" w:rsidR="00874E37" w:rsidRPr="0033229B" w:rsidRDefault="00874E37">
      <w:pPr>
        <w:pStyle w:val="BodyText"/>
        <w:rPr>
          <w:rFonts w:ascii="Area Medium Inktrap" w:hAnsi="Area Medium Inktrap"/>
        </w:rPr>
      </w:pPr>
    </w:p>
    <w:p w14:paraId="2243E4DD" w14:textId="77777777" w:rsidR="00874E37" w:rsidRPr="0033229B" w:rsidRDefault="00874E37">
      <w:pPr>
        <w:pStyle w:val="BodyText"/>
        <w:rPr>
          <w:rFonts w:ascii="Area Medium Inktrap" w:hAnsi="Area Medium Inktrap"/>
        </w:rPr>
      </w:pPr>
    </w:p>
    <w:p w14:paraId="2243E4DE" w14:textId="77777777" w:rsidR="00874E37" w:rsidRPr="0033229B" w:rsidRDefault="00874E37">
      <w:pPr>
        <w:pStyle w:val="BodyText"/>
        <w:rPr>
          <w:rFonts w:ascii="Area Medium Inktrap" w:hAnsi="Area Medium Inktrap"/>
        </w:rPr>
      </w:pPr>
    </w:p>
    <w:p w14:paraId="2243E4DF" w14:textId="77777777" w:rsidR="00874E37" w:rsidRPr="0033229B" w:rsidRDefault="00874E37">
      <w:pPr>
        <w:pStyle w:val="BodyText"/>
        <w:rPr>
          <w:rFonts w:ascii="Area Medium Inktrap" w:hAnsi="Area Medium Inktrap"/>
        </w:rPr>
      </w:pPr>
    </w:p>
    <w:p w14:paraId="2243E4E0" w14:textId="77777777" w:rsidR="00874E37" w:rsidRPr="0033229B" w:rsidRDefault="00874E37">
      <w:pPr>
        <w:pStyle w:val="BodyText"/>
        <w:rPr>
          <w:rFonts w:ascii="Area Medium Inktrap" w:hAnsi="Area Medium Inktrap"/>
        </w:rPr>
      </w:pPr>
    </w:p>
    <w:p w14:paraId="2243E4E1" w14:textId="77777777" w:rsidR="00874E37" w:rsidRPr="0033229B" w:rsidRDefault="00874E37">
      <w:pPr>
        <w:pStyle w:val="BodyText"/>
        <w:rPr>
          <w:rFonts w:ascii="Area Medium Inktrap" w:hAnsi="Area Medium Inktrap"/>
        </w:rPr>
      </w:pPr>
    </w:p>
    <w:p w14:paraId="2243E4E2" w14:textId="77777777" w:rsidR="00874E37" w:rsidRPr="0033229B" w:rsidRDefault="00874E37">
      <w:pPr>
        <w:pStyle w:val="BodyText"/>
        <w:rPr>
          <w:rFonts w:ascii="Area Medium Inktrap" w:hAnsi="Area Medium Inktrap"/>
        </w:rPr>
      </w:pPr>
    </w:p>
    <w:p w14:paraId="2243E4E3" w14:textId="77777777" w:rsidR="00874E37" w:rsidRPr="0033229B" w:rsidRDefault="00874E37">
      <w:pPr>
        <w:pStyle w:val="BodyText"/>
        <w:rPr>
          <w:rFonts w:ascii="Area Medium Inktrap" w:hAnsi="Area Medium Inktrap"/>
        </w:rPr>
      </w:pPr>
    </w:p>
    <w:p w14:paraId="2243E4E4" w14:textId="77777777" w:rsidR="00874E37" w:rsidRPr="0033229B" w:rsidRDefault="00874E37">
      <w:pPr>
        <w:pStyle w:val="BodyText"/>
        <w:rPr>
          <w:rFonts w:ascii="Area Medium Inktrap" w:hAnsi="Area Medium Inktrap"/>
        </w:rPr>
      </w:pPr>
    </w:p>
    <w:p w14:paraId="2243E4E5" w14:textId="77777777" w:rsidR="00874E37" w:rsidRPr="0033229B" w:rsidRDefault="00874E37">
      <w:pPr>
        <w:pStyle w:val="BodyText"/>
        <w:rPr>
          <w:rFonts w:ascii="Area Medium Inktrap" w:hAnsi="Area Medium Inktrap"/>
        </w:rPr>
      </w:pPr>
    </w:p>
    <w:p w14:paraId="2243E4E6" w14:textId="77777777" w:rsidR="00874E37" w:rsidRPr="0033229B" w:rsidRDefault="00874E37">
      <w:pPr>
        <w:pStyle w:val="BodyText"/>
        <w:rPr>
          <w:rFonts w:ascii="Area Medium Inktrap" w:hAnsi="Area Medium Inktrap"/>
        </w:rPr>
      </w:pPr>
    </w:p>
    <w:p w14:paraId="2243E4E7" w14:textId="77777777" w:rsidR="00874E37" w:rsidRPr="0033229B" w:rsidRDefault="00874E37">
      <w:pPr>
        <w:pStyle w:val="BodyText"/>
        <w:rPr>
          <w:rFonts w:ascii="Area Medium Inktrap" w:hAnsi="Area Medium Inktrap"/>
        </w:rPr>
      </w:pPr>
    </w:p>
    <w:p w14:paraId="2243E4E8" w14:textId="77777777" w:rsidR="00874E37" w:rsidRPr="0033229B" w:rsidRDefault="00874E37">
      <w:pPr>
        <w:pStyle w:val="BodyText"/>
        <w:rPr>
          <w:rFonts w:ascii="Area Medium Inktrap" w:hAnsi="Area Medium Inktrap"/>
        </w:rPr>
      </w:pPr>
    </w:p>
    <w:p w14:paraId="2243E4E9" w14:textId="77777777" w:rsidR="00874E37" w:rsidRPr="0033229B" w:rsidRDefault="00874E37">
      <w:pPr>
        <w:pStyle w:val="BodyText"/>
        <w:rPr>
          <w:rFonts w:ascii="Area Medium Inktrap" w:hAnsi="Area Medium Inktrap"/>
        </w:rPr>
      </w:pPr>
    </w:p>
    <w:p w14:paraId="2243E4EA" w14:textId="77777777" w:rsidR="00874E37" w:rsidRPr="0033229B" w:rsidRDefault="00874E37">
      <w:pPr>
        <w:pStyle w:val="BodyText"/>
        <w:rPr>
          <w:rFonts w:ascii="Area Medium Inktrap" w:hAnsi="Area Medium Inktrap"/>
        </w:rPr>
      </w:pPr>
    </w:p>
    <w:p w14:paraId="2243E4EB" w14:textId="77777777" w:rsidR="00874E37" w:rsidRPr="0033229B" w:rsidRDefault="00874E37">
      <w:pPr>
        <w:pStyle w:val="BodyText"/>
        <w:rPr>
          <w:rFonts w:ascii="Area Medium Inktrap" w:hAnsi="Area Medium Inktrap"/>
        </w:rPr>
      </w:pPr>
    </w:p>
    <w:p w14:paraId="2243E4EC" w14:textId="77777777" w:rsidR="00874E37" w:rsidRPr="0033229B" w:rsidRDefault="00874E37">
      <w:pPr>
        <w:pStyle w:val="BodyText"/>
        <w:rPr>
          <w:rFonts w:ascii="Area Medium Inktrap" w:hAnsi="Area Medium Inktrap"/>
        </w:rPr>
      </w:pPr>
    </w:p>
    <w:p w14:paraId="2243E4ED" w14:textId="77777777" w:rsidR="00874E37" w:rsidRPr="0033229B" w:rsidRDefault="00874E37">
      <w:pPr>
        <w:pStyle w:val="BodyText"/>
        <w:rPr>
          <w:rFonts w:ascii="Area Medium Inktrap" w:hAnsi="Area Medium Inktrap"/>
        </w:rPr>
      </w:pPr>
    </w:p>
    <w:p w14:paraId="2243E4EE" w14:textId="77777777" w:rsidR="00874E37" w:rsidRPr="0033229B" w:rsidRDefault="00874E37">
      <w:pPr>
        <w:pStyle w:val="BodyText"/>
        <w:rPr>
          <w:rFonts w:ascii="Area Medium Inktrap" w:hAnsi="Area Medium Inktrap"/>
        </w:rPr>
      </w:pPr>
    </w:p>
    <w:p w14:paraId="2243E4EF" w14:textId="77777777" w:rsidR="00874E37" w:rsidRPr="0033229B" w:rsidRDefault="00874E37">
      <w:pPr>
        <w:pStyle w:val="BodyText"/>
        <w:rPr>
          <w:rFonts w:ascii="Area Medium Inktrap" w:hAnsi="Area Medium Inktrap"/>
        </w:rPr>
      </w:pPr>
    </w:p>
    <w:p w14:paraId="2243E4F0" w14:textId="77777777" w:rsidR="00874E37" w:rsidRPr="0033229B" w:rsidRDefault="00874E37">
      <w:pPr>
        <w:pStyle w:val="BodyText"/>
        <w:rPr>
          <w:rFonts w:ascii="Area Medium Inktrap" w:hAnsi="Area Medium Inktrap"/>
        </w:rPr>
      </w:pPr>
    </w:p>
    <w:p w14:paraId="2243E4F1" w14:textId="77777777" w:rsidR="00874E37" w:rsidRPr="0033229B" w:rsidRDefault="00874E37">
      <w:pPr>
        <w:pStyle w:val="BodyText"/>
        <w:spacing w:before="10"/>
        <w:rPr>
          <w:rFonts w:ascii="Area Medium Inktrap" w:hAnsi="Area Medium Inktrap"/>
          <w:sz w:val="15"/>
        </w:rPr>
      </w:pPr>
    </w:p>
    <w:p w14:paraId="2243E4F2" w14:textId="77777777" w:rsidR="00874E37" w:rsidRPr="0033229B" w:rsidRDefault="00CB17DF">
      <w:pPr>
        <w:pStyle w:val="Heading5"/>
        <w:spacing w:before="122" w:line="276" w:lineRule="auto"/>
        <w:ind w:right="3373"/>
        <w:rPr>
          <w:rFonts w:ascii="Area Medium Inktrap" w:hAnsi="Area Medium Inktrap"/>
        </w:rPr>
      </w:pPr>
      <w:r w:rsidRPr="0033229B">
        <w:rPr>
          <w:rFonts w:ascii="Area Medium Inktrap" w:hAnsi="Area Medium Inktrap"/>
          <w:color w:val="231F20"/>
        </w:rPr>
        <w:t>To</w:t>
      </w:r>
      <w:r w:rsidRPr="0033229B">
        <w:rPr>
          <w:rFonts w:ascii="Area Medium Inktrap" w:hAnsi="Area Medium Inktrap"/>
          <w:color w:val="231F20"/>
          <w:spacing w:val="-16"/>
        </w:rPr>
        <w:t xml:space="preserve"> </w:t>
      </w:r>
      <w:r w:rsidRPr="0033229B">
        <w:rPr>
          <w:rFonts w:ascii="Area Medium Inktrap" w:hAnsi="Area Medium Inktrap"/>
          <w:color w:val="231F20"/>
        </w:rPr>
        <w:t>support</w:t>
      </w:r>
      <w:r w:rsidRPr="0033229B">
        <w:rPr>
          <w:rFonts w:ascii="Area Medium Inktrap" w:hAnsi="Area Medium Inktrap"/>
          <w:color w:val="231F20"/>
          <w:spacing w:val="-14"/>
        </w:rPr>
        <w:t xml:space="preserve"> </w:t>
      </w:r>
      <w:r w:rsidRPr="0033229B">
        <w:rPr>
          <w:rFonts w:ascii="Area Medium Inktrap" w:hAnsi="Area Medium Inktrap"/>
          <w:color w:val="231F20"/>
        </w:rPr>
        <w:t>the</w:t>
      </w:r>
      <w:r w:rsidRPr="0033229B">
        <w:rPr>
          <w:rFonts w:ascii="Area Medium Inktrap" w:hAnsi="Area Medium Inktrap"/>
          <w:color w:val="231F20"/>
          <w:spacing w:val="-10"/>
        </w:rPr>
        <w:t xml:space="preserve"> </w:t>
      </w:r>
      <w:r w:rsidRPr="0033229B">
        <w:rPr>
          <w:rFonts w:ascii="Area Medium Inktrap" w:hAnsi="Area Medium Inktrap"/>
          <w:color w:val="231F20"/>
        </w:rPr>
        <w:t>implementation</w:t>
      </w:r>
      <w:r w:rsidRPr="0033229B">
        <w:rPr>
          <w:rFonts w:ascii="Area Medium Inktrap" w:hAnsi="Area Medium Inktrap"/>
          <w:color w:val="231F20"/>
          <w:spacing w:val="-10"/>
        </w:rPr>
        <w:t xml:space="preserve"> </w:t>
      </w:r>
      <w:r w:rsidRPr="0033229B">
        <w:rPr>
          <w:rFonts w:ascii="Area Medium Inktrap" w:hAnsi="Area Medium Inktrap"/>
          <w:color w:val="231F20"/>
        </w:rPr>
        <w:t>of</w:t>
      </w:r>
      <w:r w:rsidRPr="0033229B">
        <w:rPr>
          <w:rFonts w:ascii="Area Medium Inktrap" w:hAnsi="Area Medium Inktrap"/>
          <w:color w:val="231F20"/>
          <w:spacing w:val="-17"/>
        </w:rPr>
        <w:t xml:space="preserve"> </w:t>
      </w:r>
      <w:r w:rsidRPr="0033229B">
        <w:rPr>
          <w:rFonts w:ascii="Area Medium Inktrap" w:hAnsi="Area Medium Inktrap"/>
          <w:color w:val="231F20"/>
        </w:rPr>
        <w:t>this</w:t>
      </w:r>
      <w:r w:rsidRPr="0033229B">
        <w:rPr>
          <w:rFonts w:ascii="Area Medium Inktrap" w:hAnsi="Area Medium Inktrap"/>
          <w:color w:val="231F20"/>
          <w:spacing w:val="-9"/>
        </w:rPr>
        <w:t xml:space="preserve"> </w:t>
      </w:r>
      <w:r w:rsidRPr="0033229B">
        <w:rPr>
          <w:rFonts w:ascii="Area Medium Inktrap" w:hAnsi="Area Medium Inktrap"/>
          <w:color w:val="231F20"/>
        </w:rPr>
        <w:t>Plan,</w:t>
      </w:r>
      <w:r w:rsidRPr="0033229B">
        <w:rPr>
          <w:rFonts w:ascii="Area Medium Inktrap" w:hAnsi="Area Medium Inktrap"/>
          <w:color w:val="231F20"/>
          <w:spacing w:val="-17"/>
        </w:rPr>
        <w:t xml:space="preserve"> </w:t>
      </w:r>
      <w:r w:rsidRPr="0033229B">
        <w:rPr>
          <w:rFonts w:ascii="Area Medium Inktrap" w:hAnsi="Area Medium Inktrap"/>
          <w:color w:val="231F20"/>
        </w:rPr>
        <w:t>we</w:t>
      </w:r>
      <w:r w:rsidRPr="0033229B">
        <w:rPr>
          <w:rFonts w:ascii="Area Medium Inktrap" w:hAnsi="Area Medium Inktrap"/>
          <w:color w:val="231F20"/>
          <w:spacing w:val="-9"/>
        </w:rPr>
        <w:t xml:space="preserve"> </w:t>
      </w:r>
      <w:r w:rsidRPr="0033229B">
        <w:rPr>
          <w:rFonts w:ascii="Area Medium Inktrap" w:hAnsi="Area Medium Inktrap"/>
          <w:color w:val="231F20"/>
        </w:rPr>
        <w:t xml:space="preserve">continue to </w:t>
      </w:r>
      <w:proofErr w:type="spellStart"/>
      <w:r w:rsidRPr="0033229B">
        <w:rPr>
          <w:rFonts w:ascii="Area Medium Inktrap" w:hAnsi="Area Medium Inktrap"/>
          <w:color w:val="231F20"/>
        </w:rPr>
        <w:t>utilise</w:t>
      </w:r>
      <w:proofErr w:type="spellEnd"/>
      <w:r w:rsidRPr="0033229B">
        <w:rPr>
          <w:rFonts w:ascii="Area Medium Inktrap" w:hAnsi="Area Medium Inktrap"/>
          <w:color w:val="231F20"/>
        </w:rPr>
        <w:t xml:space="preserve"> the internal DIAP</w:t>
      </w:r>
      <w:r w:rsidRPr="0033229B">
        <w:rPr>
          <w:rFonts w:ascii="Area Medium Inktrap" w:hAnsi="Area Medium Inktrap"/>
          <w:color w:val="231F20"/>
          <w:spacing w:val="-4"/>
        </w:rPr>
        <w:t xml:space="preserve"> </w:t>
      </w:r>
      <w:r w:rsidRPr="0033229B">
        <w:rPr>
          <w:rFonts w:ascii="Area Medium Inktrap" w:hAnsi="Area Medium Inktrap"/>
          <w:color w:val="231F20"/>
        </w:rPr>
        <w:t>Working Group, as well as our external</w:t>
      </w:r>
      <w:r w:rsidRPr="0033229B">
        <w:rPr>
          <w:rFonts w:ascii="Area Medium Inktrap" w:hAnsi="Area Medium Inktrap"/>
          <w:color w:val="231F20"/>
          <w:spacing w:val="-2"/>
        </w:rPr>
        <w:t xml:space="preserve"> </w:t>
      </w:r>
      <w:r w:rsidRPr="0033229B">
        <w:rPr>
          <w:rFonts w:ascii="Area Medium Inktrap" w:hAnsi="Area Medium Inktrap"/>
          <w:color w:val="231F20"/>
        </w:rPr>
        <w:t>Access and Inclusion</w:t>
      </w:r>
      <w:r w:rsidRPr="0033229B">
        <w:rPr>
          <w:rFonts w:ascii="Area Medium Inktrap" w:hAnsi="Area Medium Inktrap"/>
          <w:color w:val="231F20"/>
          <w:spacing w:val="-2"/>
        </w:rPr>
        <w:t xml:space="preserve"> </w:t>
      </w:r>
      <w:r w:rsidRPr="0033229B">
        <w:rPr>
          <w:rFonts w:ascii="Area Medium Inktrap" w:hAnsi="Area Medium Inktrap"/>
          <w:color w:val="231F20"/>
        </w:rPr>
        <w:t>Advisory Committee, throughout the Plan’s lifecycle.</w:t>
      </w:r>
    </w:p>
    <w:p w14:paraId="2243E4F3" w14:textId="77777777" w:rsidR="00874E37" w:rsidRPr="0033229B" w:rsidRDefault="00874E37">
      <w:pPr>
        <w:pStyle w:val="BodyText"/>
        <w:rPr>
          <w:rFonts w:ascii="Area Medium Inktrap" w:hAnsi="Area Medium Inktrap"/>
          <w:b/>
          <w:sz w:val="34"/>
        </w:rPr>
      </w:pPr>
    </w:p>
    <w:p w14:paraId="2243E4F4" w14:textId="77777777" w:rsidR="00874E37" w:rsidRPr="0033229B" w:rsidRDefault="00CB17DF">
      <w:pPr>
        <w:pStyle w:val="BodyText"/>
        <w:spacing w:before="256" w:line="319" w:lineRule="auto"/>
        <w:ind w:left="1283" w:right="3444"/>
        <w:rPr>
          <w:rFonts w:ascii="Area Medium Inktrap" w:hAnsi="Area Medium Inktrap"/>
        </w:rPr>
      </w:pPr>
      <w:r w:rsidRPr="0033229B">
        <w:rPr>
          <w:rFonts w:ascii="Area Medium Inktrap" w:hAnsi="Area Medium Inktrap"/>
          <w:color w:val="231F20"/>
        </w:rPr>
        <w:t>The DIAP</w:t>
      </w:r>
      <w:r w:rsidRPr="0033229B">
        <w:rPr>
          <w:rFonts w:ascii="Area Medium Inktrap" w:hAnsi="Area Medium Inktrap"/>
          <w:color w:val="231F20"/>
          <w:spacing w:val="-4"/>
        </w:rPr>
        <w:t xml:space="preserve"> </w:t>
      </w:r>
      <w:r w:rsidRPr="0033229B">
        <w:rPr>
          <w:rFonts w:ascii="Area Medium Inktrap" w:hAnsi="Area Medium Inktrap"/>
          <w:color w:val="231F20"/>
        </w:rPr>
        <w:t>Working Group will meet at least twice per</w:t>
      </w:r>
      <w:r w:rsidRPr="0033229B">
        <w:rPr>
          <w:rFonts w:ascii="Area Medium Inktrap" w:hAnsi="Area Medium Inktrap"/>
          <w:color w:val="231F20"/>
          <w:spacing w:val="-2"/>
        </w:rPr>
        <w:t xml:space="preserve"> </w:t>
      </w:r>
      <w:r w:rsidRPr="0033229B">
        <w:rPr>
          <w:rFonts w:ascii="Area Medium Inktrap" w:hAnsi="Area Medium Inktrap"/>
          <w:color w:val="231F20"/>
        </w:rPr>
        <w:t>year</w:t>
      </w:r>
      <w:r w:rsidRPr="0033229B">
        <w:rPr>
          <w:rFonts w:ascii="Area Medium Inktrap" w:hAnsi="Area Medium Inktrap"/>
          <w:color w:val="231F20"/>
          <w:spacing w:val="-1"/>
        </w:rPr>
        <w:t xml:space="preserve"> </w:t>
      </w:r>
      <w:r w:rsidRPr="0033229B">
        <w:rPr>
          <w:rFonts w:ascii="Area Medium Inktrap" w:hAnsi="Area Medium Inktrap"/>
          <w:color w:val="231F20"/>
        </w:rPr>
        <w:t>to monitor and</w:t>
      </w:r>
      <w:r w:rsidRPr="0033229B">
        <w:rPr>
          <w:rFonts w:ascii="Area Medium Inktrap" w:hAnsi="Area Medium Inktrap"/>
          <w:color w:val="231F20"/>
          <w:spacing w:val="-9"/>
        </w:rPr>
        <w:t xml:space="preserve"> </w:t>
      </w:r>
      <w:r w:rsidRPr="0033229B">
        <w:rPr>
          <w:rFonts w:ascii="Area Medium Inktrap" w:hAnsi="Area Medium Inktrap"/>
          <w:color w:val="231F20"/>
        </w:rPr>
        <w:t>review</w:t>
      </w:r>
      <w:r w:rsidRPr="0033229B">
        <w:rPr>
          <w:rFonts w:ascii="Area Medium Inktrap" w:hAnsi="Area Medium Inktrap"/>
          <w:color w:val="231F20"/>
          <w:spacing w:val="-10"/>
        </w:rPr>
        <w:t xml:space="preserve"> </w:t>
      </w:r>
      <w:r w:rsidRPr="0033229B">
        <w:rPr>
          <w:rFonts w:ascii="Area Medium Inktrap" w:hAnsi="Area Medium Inktrap"/>
          <w:color w:val="231F20"/>
        </w:rPr>
        <w:t>Plan</w:t>
      </w:r>
      <w:r w:rsidRPr="0033229B">
        <w:rPr>
          <w:rFonts w:ascii="Area Medium Inktrap" w:hAnsi="Area Medium Inktrap"/>
          <w:color w:val="231F20"/>
          <w:spacing w:val="-7"/>
        </w:rPr>
        <w:t xml:space="preserve"> </w:t>
      </w:r>
      <w:r w:rsidRPr="0033229B">
        <w:rPr>
          <w:rFonts w:ascii="Area Medium Inktrap" w:hAnsi="Area Medium Inktrap"/>
          <w:color w:val="231F20"/>
        </w:rPr>
        <w:t>progress,</w:t>
      </w:r>
      <w:r w:rsidRPr="0033229B">
        <w:rPr>
          <w:rFonts w:ascii="Area Medium Inktrap" w:hAnsi="Area Medium Inktrap"/>
          <w:color w:val="231F20"/>
          <w:spacing w:val="-14"/>
        </w:rPr>
        <w:t xml:space="preserve"> </w:t>
      </w:r>
      <w:r w:rsidRPr="0033229B">
        <w:rPr>
          <w:rFonts w:ascii="Area Medium Inktrap" w:hAnsi="Area Medium Inktrap"/>
          <w:color w:val="231F20"/>
        </w:rPr>
        <w:t>with</w:t>
      </w:r>
      <w:r w:rsidRPr="0033229B">
        <w:rPr>
          <w:rFonts w:ascii="Area Medium Inktrap" w:hAnsi="Area Medium Inktrap"/>
          <w:color w:val="231F20"/>
          <w:spacing w:val="-6"/>
        </w:rPr>
        <w:t xml:space="preserve"> </w:t>
      </w:r>
      <w:r w:rsidRPr="0033229B">
        <w:rPr>
          <w:rFonts w:ascii="Area Medium Inktrap" w:hAnsi="Area Medium Inktrap"/>
          <w:color w:val="231F20"/>
        </w:rPr>
        <w:t>reports</w:t>
      </w:r>
      <w:r w:rsidRPr="0033229B">
        <w:rPr>
          <w:rFonts w:ascii="Area Medium Inktrap" w:hAnsi="Area Medium Inktrap"/>
          <w:color w:val="231F20"/>
          <w:spacing w:val="-7"/>
        </w:rPr>
        <w:t xml:space="preserve"> </w:t>
      </w:r>
      <w:r w:rsidRPr="0033229B">
        <w:rPr>
          <w:rFonts w:ascii="Area Medium Inktrap" w:hAnsi="Area Medium Inktrap"/>
          <w:color w:val="231F20"/>
        </w:rPr>
        <w:t>on</w:t>
      </w:r>
      <w:r w:rsidRPr="0033229B">
        <w:rPr>
          <w:rFonts w:ascii="Area Medium Inktrap" w:hAnsi="Area Medium Inktrap"/>
          <w:color w:val="231F20"/>
          <w:spacing w:val="-7"/>
        </w:rPr>
        <w:t xml:space="preserve"> </w:t>
      </w:r>
      <w:r w:rsidRPr="0033229B">
        <w:rPr>
          <w:rFonts w:ascii="Area Medium Inktrap" w:hAnsi="Area Medium Inktrap"/>
          <w:color w:val="231F20"/>
        </w:rPr>
        <w:t>progress</w:t>
      </w:r>
      <w:r w:rsidRPr="0033229B">
        <w:rPr>
          <w:rFonts w:ascii="Area Medium Inktrap" w:hAnsi="Area Medium Inktrap"/>
          <w:color w:val="231F20"/>
          <w:spacing w:val="-7"/>
        </w:rPr>
        <w:t xml:space="preserve"> </w:t>
      </w:r>
      <w:r w:rsidRPr="0033229B">
        <w:rPr>
          <w:rFonts w:ascii="Area Medium Inktrap" w:hAnsi="Area Medium Inktrap"/>
          <w:color w:val="231F20"/>
        </w:rPr>
        <w:t>made</w:t>
      </w:r>
      <w:r w:rsidRPr="0033229B">
        <w:rPr>
          <w:rFonts w:ascii="Area Medium Inktrap" w:hAnsi="Area Medium Inktrap"/>
          <w:color w:val="231F20"/>
          <w:spacing w:val="-10"/>
        </w:rPr>
        <w:t xml:space="preserve"> </w:t>
      </w:r>
      <w:r w:rsidRPr="0033229B">
        <w:rPr>
          <w:rFonts w:ascii="Area Medium Inktrap" w:hAnsi="Area Medium Inktrap"/>
          <w:color w:val="231F20"/>
        </w:rPr>
        <w:t>to</w:t>
      </w:r>
      <w:r w:rsidRPr="0033229B">
        <w:rPr>
          <w:rFonts w:ascii="Area Medium Inktrap" w:hAnsi="Area Medium Inktrap"/>
          <w:color w:val="231F20"/>
          <w:spacing w:val="-7"/>
        </w:rPr>
        <w:t xml:space="preserve"> </w:t>
      </w:r>
      <w:r w:rsidRPr="0033229B">
        <w:rPr>
          <w:rFonts w:ascii="Area Medium Inktrap" w:hAnsi="Area Medium Inktrap"/>
          <w:color w:val="231F20"/>
        </w:rPr>
        <w:t>our</w:t>
      </w:r>
      <w:r w:rsidRPr="0033229B">
        <w:rPr>
          <w:rFonts w:ascii="Area Medium Inktrap" w:hAnsi="Area Medium Inktrap"/>
          <w:color w:val="231F20"/>
          <w:spacing w:val="-12"/>
        </w:rPr>
        <w:t xml:space="preserve"> </w:t>
      </w:r>
      <w:r w:rsidRPr="0033229B">
        <w:rPr>
          <w:rFonts w:ascii="Area Medium Inktrap" w:hAnsi="Area Medium Inktrap"/>
          <w:color w:val="231F20"/>
        </w:rPr>
        <w:t>Senior Management Team. Our Board will also be provided with a report on progress on an annual basis.</w:t>
      </w:r>
    </w:p>
    <w:p w14:paraId="2243E4F5" w14:textId="77777777" w:rsidR="00874E37" w:rsidRPr="0033229B" w:rsidRDefault="00874E37">
      <w:pPr>
        <w:pStyle w:val="BodyText"/>
        <w:spacing w:before="11"/>
        <w:rPr>
          <w:rFonts w:ascii="Area Medium Inktrap" w:hAnsi="Area Medium Inktrap"/>
          <w:sz w:val="26"/>
        </w:rPr>
      </w:pPr>
    </w:p>
    <w:p w14:paraId="2243E4F6" w14:textId="77777777" w:rsidR="00874E37" w:rsidRPr="0033229B" w:rsidRDefault="00CB17DF">
      <w:pPr>
        <w:pStyle w:val="BodyText"/>
        <w:spacing w:line="319" w:lineRule="auto"/>
        <w:ind w:left="1283" w:right="3439" w:firstLine="47"/>
        <w:rPr>
          <w:rFonts w:ascii="Area Medium Inktrap" w:hAnsi="Area Medium Inktrap"/>
        </w:rPr>
      </w:pPr>
      <w:r w:rsidRPr="0033229B">
        <w:rPr>
          <w:rFonts w:ascii="Area Medium Inktrap" w:hAnsi="Area Medium Inktrap"/>
          <w:color w:val="231F20"/>
        </w:rPr>
        <w:t>We</w:t>
      </w:r>
      <w:r w:rsidRPr="0033229B">
        <w:rPr>
          <w:rFonts w:ascii="Area Medium Inktrap" w:hAnsi="Area Medium Inktrap"/>
          <w:color w:val="231F20"/>
          <w:spacing w:val="-3"/>
        </w:rPr>
        <w:t xml:space="preserve"> </w:t>
      </w:r>
      <w:r w:rsidRPr="0033229B">
        <w:rPr>
          <w:rFonts w:ascii="Area Medium Inktrap" w:hAnsi="Area Medium Inktrap"/>
          <w:color w:val="231F20"/>
        </w:rPr>
        <w:t>may</w:t>
      </w:r>
      <w:r w:rsidRPr="0033229B">
        <w:rPr>
          <w:rFonts w:ascii="Area Medium Inktrap" w:hAnsi="Area Medium Inktrap"/>
          <w:color w:val="231F20"/>
          <w:spacing w:val="-8"/>
        </w:rPr>
        <w:t xml:space="preserve"> </w:t>
      </w:r>
      <w:r w:rsidRPr="0033229B">
        <w:rPr>
          <w:rFonts w:ascii="Area Medium Inktrap" w:hAnsi="Area Medium Inktrap"/>
          <w:color w:val="231F20"/>
        </w:rPr>
        <w:t>also</w:t>
      </w:r>
      <w:r w:rsidRPr="0033229B">
        <w:rPr>
          <w:rFonts w:ascii="Area Medium Inktrap" w:hAnsi="Area Medium Inktrap"/>
          <w:color w:val="231F20"/>
          <w:spacing w:val="-3"/>
        </w:rPr>
        <w:t xml:space="preserve"> </w:t>
      </w:r>
      <w:r w:rsidRPr="0033229B">
        <w:rPr>
          <w:rFonts w:ascii="Area Medium Inktrap" w:hAnsi="Area Medium Inktrap"/>
          <w:color w:val="231F20"/>
        </w:rPr>
        <w:t>engage</w:t>
      </w:r>
      <w:r w:rsidRPr="0033229B">
        <w:rPr>
          <w:rFonts w:ascii="Area Medium Inktrap" w:hAnsi="Area Medium Inktrap"/>
          <w:color w:val="231F20"/>
          <w:spacing w:val="-3"/>
        </w:rPr>
        <w:t xml:space="preserve"> </w:t>
      </w:r>
      <w:r w:rsidRPr="0033229B">
        <w:rPr>
          <w:rFonts w:ascii="Area Medium Inktrap" w:hAnsi="Area Medium Inktrap"/>
          <w:color w:val="231F20"/>
        </w:rPr>
        <w:t>other</w:t>
      </w:r>
      <w:r w:rsidRPr="0033229B">
        <w:rPr>
          <w:rFonts w:ascii="Area Medium Inktrap" w:hAnsi="Area Medium Inktrap"/>
          <w:color w:val="231F20"/>
          <w:spacing w:val="-9"/>
        </w:rPr>
        <w:t xml:space="preserve"> </w:t>
      </w:r>
      <w:r w:rsidRPr="0033229B">
        <w:rPr>
          <w:rFonts w:ascii="Area Medium Inktrap" w:hAnsi="Area Medium Inktrap"/>
          <w:color w:val="231F20"/>
        </w:rPr>
        <w:t>experts,</w:t>
      </w:r>
      <w:r w:rsidRPr="0033229B">
        <w:rPr>
          <w:rFonts w:ascii="Area Medium Inktrap" w:hAnsi="Area Medium Inktrap"/>
          <w:color w:val="231F20"/>
          <w:spacing w:val="-10"/>
        </w:rPr>
        <w:t xml:space="preserve"> </w:t>
      </w:r>
      <w:r w:rsidRPr="0033229B">
        <w:rPr>
          <w:rFonts w:ascii="Area Medium Inktrap" w:hAnsi="Area Medium Inktrap"/>
          <w:color w:val="231F20"/>
        </w:rPr>
        <w:t>partners</w:t>
      </w:r>
      <w:r w:rsidRPr="0033229B">
        <w:rPr>
          <w:rFonts w:ascii="Area Medium Inktrap" w:hAnsi="Area Medium Inktrap"/>
          <w:color w:val="231F20"/>
          <w:spacing w:val="-3"/>
        </w:rPr>
        <w:t xml:space="preserve"> </w:t>
      </w:r>
      <w:r w:rsidRPr="0033229B">
        <w:rPr>
          <w:rFonts w:ascii="Area Medium Inktrap" w:hAnsi="Area Medium Inktrap"/>
          <w:color w:val="231F20"/>
        </w:rPr>
        <w:t>and</w:t>
      </w:r>
      <w:r w:rsidRPr="0033229B">
        <w:rPr>
          <w:rFonts w:ascii="Area Medium Inktrap" w:hAnsi="Area Medium Inktrap"/>
          <w:color w:val="231F20"/>
          <w:spacing w:val="-3"/>
        </w:rPr>
        <w:t xml:space="preserve"> </w:t>
      </w:r>
      <w:r w:rsidRPr="0033229B">
        <w:rPr>
          <w:rFonts w:ascii="Area Medium Inktrap" w:hAnsi="Area Medium Inktrap"/>
          <w:color w:val="231F20"/>
        </w:rPr>
        <w:t>stakeholders</w:t>
      </w:r>
      <w:r w:rsidRPr="0033229B">
        <w:rPr>
          <w:rFonts w:ascii="Area Medium Inktrap" w:hAnsi="Area Medium Inktrap"/>
          <w:color w:val="231F20"/>
          <w:spacing w:val="-7"/>
        </w:rPr>
        <w:t xml:space="preserve"> </w:t>
      </w:r>
      <w:r w:rsidRPr="0033229B">
        <w:rPr>
          <w:rFonts w:ascii="Area Medium Inktrap" w:hAnsi="Area Medium Inktrap"/>
          <w:color w:val="231F20"/>
        </w:rPr>
        <w:t>with</w:t>
      </w:r>
      <w:r w:rsidRPr="0033229B">
        <w:rPr>
          <w:rFonts w:ascii="Area Medium Inktrap" w:hAnsi="Area Medium Inktrap"/>
          <w:color w:val="231F20"/>
          <w:spacing w:val="-3"/>
        </w:rPr>
        <w:t xml:space="preserve"> </w:t>
      </w:r>
      <w:r w:rsidRPr="0033229B">
        <w:rPr>
          <w:rFonts w:ascii="Area Medium Inktrap" w:hAnsi="Area Medium Inktrap"/>
          <w:color w:val="231F20"/>
        </w:rPr>
        <w:t>lived experience</w:t>
      </w:r>
      <w:r w:rsidRPr="0033229B">
        <w:rPr>
          <w:rFonts w:ascii="Area Medium Inktrap" w:hAnsi="Area Medium Inktrap"/>
          <w:color w:val="231F20"/>
          <w:spacing w:val="-2"/>
        </w:rPr>
        <w:t xml:space="preserve"> </w:t>
      </w:r>
      <w:r w:rsidRPr="0033229B">
        <w:rPr>
          <w:rFonts w:ascii="Area Medium Inktrap" w:hAnsi="Area Medium Inktrap"/>
          <w:color w:val="231F20"/>
        </w:rPr>
        <w:t>of</w:t>
      </w:r>
      <w:r w:rsidRPr="0033229B">
        <w:rPr>
          <w:rFonts w:ascii="Area Medium Inktrap" w:hAnsi="Area Medium Inktrap"/>
          <w:color w:val="231F20"/>
          <w:spacing w:val="-7"/>
        </w:rPr>
        <w:t xml:space="preserve"> </w:t>
      </w:r>
      <w:r w:rsidRPr="0033229B">
        <w:rPr>
          <w:rFonts w:ascii="Area Medium Inktrap" w:hAnsi="Area Medium Inktrap"/>
          <w:color w:val="231F20"/>
        </w:rPr>
        <w:t>disability</w:t>
      </w:r>
      <w:r w:rsidRPr="0033229B">
        <w:rPr>
          <w:rFonts w:ascii="Area Medium Inktrap" w:hAnsi="Area Medium Inktrap"/>
          <w:color w:val="231F20"/>
          <w:spacing w:val="-10"/>
        </w:rPr>
        <w:t xml:space="preserve"> </w:t>
      </w:r>
      <w:r w:rsidRPr="0033229B">
        <w:rPr>
          <w:rFonts w:ascii="Area Medium Inktrap" w:hAnsi="Area Medium Inktrap"/>
          <w:color w:val="231F20"/>
        </w:rPr>
        <w:t>to</w:t>
      </w:r>
      <w:r w:rsidRPr="0033229B">
        <w:rPr>
          <w:rFonts w:ascii="Area Medium Inktrap" w:hAnsi="Area Medium Inktrap"/>
          <w:color w:val="231F20"/>
          <w:spacing w:val="-2"/>
        </w:rPr>
        <w:t xml:space="preserve"> </w:t>
      </w:r>
      <w:r w:rsidRPr="0033229B">
        <w:rPr>
          <w:rFonts w:ascii="Area Medium Inktrap" w:hAnsi="Area Medium Inktrap"/>
          <w:color w:val="231F20"/>
        </w:rPr>
        <w:t>assist</w:t>
      </w:r>
      <w:r w:rsidRPr="0033229B">
        <w:rPr>
          <w:rFonts w:ascii="Area Medium Inktrap" w:hAnsi="Area Medium Inktrap"/>
          <w:color w:val="231F20"/>
          <w:spacing w:val="-1"/>
        </w:rPr>
        <w:t xml:space="preserve"> </w:t>
      </w:r>
      <w:r w:rsidRPr="0033229B">
        <w:rPr>
          <w:rFonts w:ascii="Area Medium Inktrap" w:hAnsi="Area Medium Inktrap"/>
          <w:color w:val="231F20"/>
        </w:rPr>
        <w:t>us</w:t>
      </w:r>
      <w:r w:rsidRPr="0033229B">
        <w:rPr>
          <w:rFonts w:ascii="Area Medium Inktrap" w:hAnsi="Area Medium Inktrap"/>
          <w:color w:val="231F20"/>
          <w:spacing w:val="-6"/>
        </w:rPr>
        <w:t xml:space="preserve"> </w:t>
      </w:r>
      <w:r w:rsidRPr="0033229B">
        <w:rPr>
          <w:rFonts w:ascii="Area Medium Inktrap" w:hAnsi="Area Medium Inktrap"/>
          <w:color w:val="231F20"/>
        </w:rPr>
        <w:t>with</w:t>
      </w:r>
      <w:r w:rsidRPr="0033229B">
        <w:rPr>
          <w:rFonts w:ascii="Area Medium Inktrap" w:hAnsi="Area Medium Inktrap"/>
          <w:color w:val="231F20"/>
          <w:spacing w:val="-1"/>
        </w:rPr>
        <w:t xml:space="preserve"> </w:t>
      </w:r>
      <w:r w:rsidRPr="0033229B">
        <w:rPr>
          <w:rFonts w:ascii="Area Medium Inktrap" w:hAnsi="Area Medium Inktrap"/>
          <w:color w:val="231F20"/>
        </w:rPr>
        <w:t>Plan</w:t>
      </w:r>
      <w:r w:rsidRPr="0033229B">
        <w:rPr>
          <w:rFonts w:ascii="Area Medium Inktrap" w:hAnsi="Area Medium Inktrap"/>
          <w:color w:val="231F20"/>
          <w:spacing w:val="-2"/>
        </w:rPr>
        <w:t xml:space="preserve"> </w:t>
      </w:r>
      <w:r w:rsidRPr="0033229B">
        <w:rPr>
          <w:rFonts w:ascii="Area Medium Inktrap" w:hAnsi="Area Medium Inktrap"/>
          <w:color w:val="231F20"/>
        </w:rPr>
        <w:t>implementation</w:t>
      </w:r>
      <w:r w:rsidRPr="0033229B">
        <w:rPr>
          <w:rFonts w:ascii="Area Medium Inktrap" w:hAnsi="Area Medium Inktrap"/>
          <w:color w:val="231F20"/>
          <w:spacing w:val="-1"/>
        </w:rPr>
        <w:t xml:space="preserve"> </w:t>
      </w:r>
      <w:r w:rsidRPr="0033229B">
        <w:rPr>
          <w:rFonts w:ascii="Area Medium Inktrap" w:hAnsi="Area Medium Inktrap"/>
          <w:color w:val="231F20"/>
        </w:rPr>
        <w:t>as</w:t>
      </w:r>
      <w:r w:rsidRPr="0033229B">
        <w:rPr>
          <w:rFonts w:ascii="Area Medium Inktrap" w:hAnsi="Area Medium Inktrap"/>
          <w:color w:val="231F20"/>
          <w:spacing w:val="-1"/>
        </w:rPr>
        <w:t xml:space="preserve"> </w:t>
      </w:r>
      <w:r w:rsidRPr="0033229B">
        <w:rPr>
          <w:rFonts w:ascii="Area Medium Inktrap" w:hAnsi="Area Medium Inktrap"/>
          <w:color w:val="231F20"/>
          <w:spacing w:val="-2"/>
        </w:rPr>
        <w:t>required.</w:t>
      </w:r>
    </w:p>
    <w:p w14:paraId="2243E4F7" w14:textId="77777777" w:rsidR="00874E37" w:rsidRPr="0033229B" w:rsidRDefault="00874E37">
      <w:pPr>
        <w:pStyle w:val="BodyText"/>
        <w:spacing w:before="10"/>
        <w:rPr>
          <w:rFonts w:ascii="Area Medium Inktrap" w:hAnsi="Area Medium Inktrap"/>
          <w:sz w:val="26"/>
        </w:rPr>
      </w:pPr>
    </w:p>
    <w:p w14:paraId="2243E4F8" w14:textId="77777777" w:rsidR="00874E37" w:rsidRPr="0033229B" w:rsidRDefault="00CB17DF">
      <w:pPr>
        <w:pStyle w:val="BodyText"/>
        <w:spacing w:line="319" w:lineRule="auto"/>
        <w:ind w:left="1283" w:right="3266" w:firstLine="47"/>
        <w:rPr>
          <w:rFonts w:ascii="Area Medium Inktrap" w:hAnsi="Area Medium Inktrap"/>
        </w:rPr>
      </w:pPr>
      <w:r w:rsidRPr="0033229B">
        <w:rPr>
          <w:rFonts w:ascii="Area Medium Inktrap" w:hAnsi="Area Medium Inktrap"/>
          <w:color w:val="231F20"/>
        </w:rPr>
        <w:t>We</w:t>
      </w:r>
      <w:r w:rsidRPr="0033229B">
        <w:rPr>
          <w:rFonts w:ascii="Area Medium Inktrap" w:hAnsi="Area Medium Inktrap"/>
          <w:color w:val="231F20"/>
          <w:spacing w:val="-14"/>
        </w:rPr>
        <w:t xml:space="preserve"> </w:t>
      </w:r>
      <w:r w:rsidRPr="0033229B">
        <w:rPr>
          <w:rFonts w:ascii="Area Medium Inktrap" w:hAnsi="Area Medium Inktrap"/>
          <w:color w:val="231F20"/>
        </w:rPr>
        <w:t>will</w:t>
      </w:r>
      <w:r w:rsidRPr="0033229B">
        <w:rPr>
          <w:rFonts w:ascii="Area Medium Inktrap" w:hAnsi="Area Medium Inktrap"/>
          <w:color w:val="231F20"/>
          <w:spacing w:val="-9"/>
        </w:rPr>
        <w:t xml:space="preserve"> </w:t>
      </w:r>
      <w:r w:rsidRPr="0033229B">
        <w:rPr>
          <w:rFonts w:ascii="Area Medium Inktrap" w:hAnsi="Area Medium Inktrap"/>
          <w:color w:val="231F20"/>
        </w:rPr>
        <w:t>provide</w:t>
      </w:r>
      <w:r w:rsidRPr="0033229B">
        <w:rPr>
          <w:rFonts w:ascii="Area Medium Inktrap" w:hAnsi="Area Medium Inktrap"/>
          <w:color w:val="231F20"/>
          <w:spacing w:val="-8"/>
        </w:rPr>
        <w:t xml:space="preserve"> </w:t>
      </w:r>
      <w:r w:rsidRPr="0033229B">
        <w:rPr>
          <w:rFonts w:ascii="Area Medium Inktrap" w:hAnsi="Area Medium Inktrap"/>
          <w:color w:val="231F20"/>
        </w:rPr>
        <w:t>an</w:t>
      </w:r>
      <w:r w:rsidRPr="0033229B">
        <w:rPr>
          <w:rFonts w:ascii="Area Medium Inktrap" w:hAnsi="Area Medium Inktrap"/>
          <w:color w:val="231F20"/>
          <w:spacing w:val="-8"/>
        </w:rPr>
        <w:t xml:space="preserve"> </w:t>
      </w:r>
      <w:r w:rsidRPr="0033229B">
        <w:rPr>
          <w:rFonts w:ascii="Area Medium Inktrap" w:hAnsi="Area Medium Inktrap"/>
          <w:color w:val="231F20"/>
        </w:rPr>
        <w:t>external</w:t>
      </w:r>
      <w:r w:rsidRPr="0033229B">
        <w:rPr>
          <w:rFonts w:ascii="Area Medium Inktrap" w:hAnsi="Area Medium Inktrap"/>
          <w:color w:val="231F20"/>
          <w:spacing w:val="-8"/>
        </w:rPr>
        <w:t xml:space="preserve"> </w:t>
      </w:r>
      <w:r w:rsidRPr="0033229B">
        <w:rPr>
          <w:rFonts w:ascii="Area Medium Inktrap" w:hAnsi="Area Medium Inktrap"/>
          <w:color w:val="231F20"/>
        </w:rPr>
        <w:t>report</w:t>
      </w:r>
      <w:r w:rsidRPr="0033229B">
        <w:rPr>
          <w:rFonts w:ascii="Area Medium Inktrap" w:hAnsi="Area Medium Inktrap"/>
          <w:color w:val="231F20"/>
          <w:spacing w:val="-8"/>
        </w:rPr>
        <w:t xml:space="preserve"> </w:t>
      </w:r>
      <w:r w:rsidRPr="0033229B">
        <w:rPr>
          <w:rFonts w:ascii="Area Medium Inktrap" w:hAnsi="Area Medium Inktrap"/>
          <w:color w:val="231F20"/>
        </w:rPr>
        <w:t>on</w:t>
      </w:r>
      <w:r w:rsidRPr="0033229B">
        <w:rPr>
          <w:rFonts w:ascii="Area Medium Inktrap" w:hAnsi="Area Medium Inktrap"/>
          <w:color w:val="231F20"/>
          <w:spacing w:val="-8"/>
        </w:rPr>
        <w:t xml:space="preserve"> </w:t>
      </w:r>
      <w:r w:rsidRPr="0033229B">
        <w:rPr>
          <w:rFonts w:ascii="Area Medium Inktrap" w:hAnsi="Area Medium Inktrap"/>
          <w:color w:val="231F20"/>
        </w:rPr>
        <w:t>Plan</w:t>
      </w:r>
      <w:r w:rsidRPr="0033229B">
        <w:rPr>
          <w:rFonts w:ascii="Area Medium Inktrap" w:hAnsi="Area Medium Inktrap"/>
          <w:color w:val="231F20"/>
          <w:spacing w:val="-8"/>
        </w:rPr>
        <w:t xml:space="preserve"> </w:t>
      </w:r>
      <w:r w:rsidRPr="0033229B">
        <w:rPr>
          <w:rFonts w:ascii="Area Medium Inktrap" w:hAnsi="Area Medium Inktrap"/>
          <w:color w:val="231F20"/>
        </w:rPr>
        <w:t>progress</w:t>
      </w:r>
      <w:r w:rsidRPr="0033229B">
        <w:rPr>
          <w:rFonts w:ascii="Area Medium Inktrap" w:hAnsi="Area Medium Inktrap"/>
          <w:color w:val="231F20"/>
          <w:spacing w:val="-8"/>
        </w:rPr>
        <w:t xml:space="preserve"> </w:t>
      </w:r>
      <w:r w:rsidRPr="0033229B">
        <w:rPr>
          <w:rFonts w:ascii="Area Medium Inktrap" w:hAnsi="Area Medium Inktrap"/>
          <w:color w:val="231F20"/>
        </w:rPr>
        <w:t>annually,</w:t>
      </w:r>
      <w:r w:rsidRPr="0033229B">
        <w:rPr>
          <w:rFonts w:ascii="Area Medium Inktrap" w:hAnsi="Area Medium Inktrap"/>
          <w:color w:val="231F20"/>
          <w:spacing w:val="-14"/>
        </w:rPr>
        <w:t xml:space="preserve"> </w:t>
      </w:r>
      <w:r w:rsidRPr="0033229B">
        <w:rPr>
          <w:rFonts w:ascii="Area Medium Inktrap" w:hAnsi="Area Medium Inktrap"/>
          <w:color w:val="231F20"/>
        </w:rPr>
        <w:t>through</w:t>
      </w:r>
      <w:r w:rsidRPr="0033229B">
        <w:rPr>
          <w:rFonts w:ascii="Area Medium Inktrap" w:hAnsi="Area Medium Inktrap"/>
          <w:color w:val="231F20"/>
          <w:spacing w:val="-7"/>
        </w:rPr>
        <w:t xml:space="preserve"> </w:t>
      </w:r>
      <w:r w:rsidRPr="0033229B">
        <w:rPr>
          <w:rFonts w:ascii="Area Medium Inktrap" w:hAnsi="Area Medium Inktrap"/>
          <w:color w:val="231F20"/>
        </w:rPr>
        <w:t>our Annual Report, which is shared widely with all our stakeholder groups.</w:t>
      </w:r>
    </w:p>
    <w:p w14:paraId="2243E4F9" w14:textId="77777777" w:rsidR="00874E37" w:rsidRPr="0033229B" w:rsidRDefault="00874E37">
      <w:pPr>
        <w:pStyle w:val="BodyText"/>
        <w:rPr>
          <w:rFonts w:ascii="Area Medium Inktrap" w:hAnsi="Area Medium Inktrap"/>
        </w:rPr>
      </w:pPr>
    </w:p>
    <w:p w14:paraId="2243E4FC" w14:textId="77777777" w:rsidR="00874E37" w:rsidRPr="0033229B" w:rsidRDefault="00874E37">
      <w:pPr>
        <w:pStyle w:val="BodyText"/>
        <w:rPr>
          <w:rFonts w:ascii="Area Medium Inktrap" w:hAnsi="Area Medium Inktrap"/>
        </w:rPr>
      </w:pPr>
    </w:p>
    <w:p w14:paraId="2243E4FD" w14:textId="77777777" w:rsidR="00874E37" w:rsidRPr="0033229B" w:rsidRDefault="00874E37">
      <w:pPr>
        <w:pStyle w:val="BodyText"/>
        <w:spacing w:before="7"/>
        <w:rPr>
          <w:rFonts w:ascii="Area Medium Inktrap" w:hAnsi="Area Medium Inktrap"/>
          <w:sz w:val="17"/>
        </w:rPr>
      </w:pPr>
    </w:p>
    <w:p w14:paraId="2243E4FE" w14:textId="77777777" w:rsidR="00874E37" w:rsidRPr="0033229B" w:rsidRDefault="00CB17DF">
      <w:pPr>
        <w:spacing w:before="118"/>
        <w:ind w:right="843"/>
        <w:jc w:val="right"/>
        <w:rPr>
          <w:rFonts w:ascii="Area Medium Inktrap" w:hAnsi="Area Medium Inktrap"/>
          <w:b/>
          <w:sz w:val="20"/>
        </w:rPr>
      </w:pPr>
      <w:r w:rsidRPr="0033229B">
        <w:rPr>
          <w:rFonts w:ascii="Area Medium Inktrap" w:hAnsi="Area Medium Inktrap"/>
          <w:b/>
          <w:color w:val="A7A9AC"/>
          <w:spacing w:val="-5"/>
          <w:sz w:val="20"/>
        </w:rPr>
        <w:t>19</w:t>
      </w:r>
    </w:p>
    <w:p w14:paraId="2243E4FF" w14:textId="77777777" w:rsidR="00874E37" w:rsidRPr="0033229B" w:rsidRDefault="00874E37">
      <w:pPr>
        <w:jc w:val="right"/>
        <w:rPr>
          <w:rFonts w:ascii="Area Medium Inktrap" w:hAnsi="Area Medium Inktrap"/>
          <w:sz w:val="20"/>
        </w:rPr>
        <w:sectPr w:rsidR="00874E37" w:rsidRPr="0033229B">
          <w:pgSz w:w="11910" w:h="16840"/>
          <w:pgMar w:top="700" w:right="0" w:bottom="280" w:left="0" w:header="720" w:footer="720" w:gutter="0"/>
          <w:cols w:space="720"/>
        </w:sectPr>
      </w:pPr>
    </w:p>
    <w:p w14:paraId="2243E500" w14:textId="77777777" w:rsidR="00874E37" w:rsidRPr="0033229B" w:rsidRDefault="00874E37">
      <w:pPr>
        <w:pStyle w:val="BodyText"/>
        <w:rPr>
          <w:rFonts w:ascii="Area Medium Inktrap" w:hAnsi="Area Medium Inktrap"/>
          <w:b/>
        </w:rPr>
      </w:pPr>
    </w:p>
    <w:p w14:paraId="2243E501" w14:textId="77777777" w:rsidR="00874E37" w:rsidRPr="0033229B" w:rsidRDefault="00874E37">
      <w:pPr>
        <w:pStyle w:val="BodyText"/>
        <w:rPr>
          <w:rFonts w:ascii="Area Medium Inktrap" w:hAnsi="Area Medium Inktrap"/>
          <w:b/>
        </w:rPr>
      </w:pPr>
    </w:p>
    <w:p w14:paraId="2243E502" w14:textId="77777777" w:rsidR="00874E37" w:rsidRPr="0033229B" w:rsidRDefault="00874E37">
      <w:pPr>
        <w:pStyle w:val="BodyText"/>
        <w:spacing w:before="1"/>
        <w:rPr>
          <w:rFonts w:ascii="Area Medium Inktrap" w:hAnsi="Area Medium Inktrap"/>
          <w:b/>
          <w:sz w:val="18"/>
        </w:rPr>
      </w:pPr>
    </w:p>
    <w:p w14:paraId="2243E503" w14:textId="77777777" w:rsidR="00874E37" w:rsidRPr="0033229B" w:rsidRDefault="0033229B">
      <w:pPr>
        <w:pStyle w:val="Heading3"/>
        <w:spacing w:line="192" w:lineRule="auto"/>
        <w:rPr>
          <w:rFonts w:ascii="Area Medium Inktrap" w:hAnsi="Area Medium Inktrap"/>
        </w:rPr>
      </w:pPr>
      <w:r w:rsidRPr="0033229B">
        <w:rPr>
          <w:rFonts w:ascii="Area Medium Inktrap" w:hAnsi="Area Medium Inktrap"/>
          <w:noProof/>
        </w:rPr>
      </w:r>
      <w:r w:rsidR="0033229B" w:rsidRPr="0033229B">
        <w:rPr>
          <w:rFonts w:ascii="Area Medium Inktrap" w:hAnsi="Area Medium Inktrap"/>
          <w:noProof/>
        </w:rPr>
        <w:pict w14:anchorId="2243E5D3">
          <v:shape id="docshape56" o:spid="_x0000_s1051" alt="" style="position:absolute;left:0;text-align:left;margin-left:284.65pt;margin-top:-35.8pt;width:310.65pt;height:184pt;z-index:-16146944;mso-wrap-edited:f;mso-width-percent:0;mso-height-percent:0;mso-position-horizontal-relative:page;mso-width-percent:0;mso-height-percent:0" coordsize="6213,3680" path="m6213,l5281,,2766,,1834,r-76,2l1684,7r-74,7l1537,25r-73,13l1393,54r-70,19l1254,94r-67,24l1120,145r-65,29l991,206r-62,34l868,276r-59,39l751,355r-56,43l640,443r-52,47l537,539r-49,51l441,643r-44,54l354,754r-41,58l275,871r-36,61l205,995r-32,64l144,1124r-26,67l93,1259r-21,69l53,1398r-16,71l24,1542r-10,73l6,1689r-4,75l,1840r2,76l6,1991r8,74l24,2139r13,72l53,2282r19,71l93,2422r25,68l144,2556r29,66l205,2686r34,62l275,2809r38,60l354,2927r43,56l441,3037r47,53l537,3141r51,49l640,3237r55,45l751,3325r58,41l868,3404r61,37l991,3475r64,31l1120,3535r67,27l1254,3586r69,22l1393,3626r71,17l1537,3656r73,10l1684,3674r74,4l1834,3680r932,l5281,3680r932,l6213,xe" fillcolor="#d3f8ea" stroked="f">
            <v:path arrowok="t" o:connecttype="custom" o:connectlocs="2129431225,-288709100;739514650,-288709100;679030900,-285886525;619756825,-278628475;561692425,-266934950;505644150,-250805950;451612000,-230241475;399595975,-205644750;349999300,-177419000;302821975,-145564225;258064000,-110080425;216531825,-71370825;177822225,-29435425;142741650,15322550;110886875,62499875;82661125,112499775;58064400,164515800;37499925,218951175;21370925,274999450;9677400,333063850;2419350,392337925;0,453224900;2419350,514111875;9677400,573789175;21370925,631450350;37499925,687901850;58064400,741934000;82661125,794353250;110886875,843949925;142741650,891530475;177822225,935885225;216531825,977820625;258064000,1016530225;302821975,1052014025;349999300,1083868800;399595975,1112497775;451612000,1136691275;505644150,1157255750;561692425,1173384750;619756825,1185481500;679030900,1192739550;739514650,1195158900;2129431225,1195158900;2147483646,-288709100" o:connectangles="0,0,0,0,0,0,0,0,0,0,0,0,0,0,0,0,0,0,0,0,0,0,0,0,0,0,0,0,0,0,0,0,0,0,0,0,0,0,0,0,0,0,0,0"/>
            <w10:wrap anchorx="page"/>
          </v:shape>
        </w:pict>
      </w:r>
      <w:bookmarkStart w:id="7" w:name="_TOC_250001"/>
      <w:r w:rsidR="00CB17DF" w:rsidRPr="0033229B">
        <w:rPr>
          <w:rFonts w:ascii="Area Medium Inktrap" w:hAnsi="Area Medium Inktrap"/>
          <w:color w:val="231F20"/>
          <w:spacing w:val="-63"/>
        </w:rPr>
        <w:t xml:space="preserve">PLAN, </w:t>
      </w:r>
      <w:r w:rsidR="00CB17DF" w:rsidRPr="0033229B">
        <w:rPr>
          <w:rFonts w:ascii="Area Medium Inktrap" w:hAnsi="Area Medium Inktrap"/>
          <w:color w:val="231F20"/>
          <w:spacing w:val="-72"/>
        </w:rPr>
        <w:t>C</w:t>
      </w:r>
      <w:r w:rsidR="00CB17DF" w:rsidRPr="0033229B">
        <w:rPr>
          <w:rFonts w:ascii="Area Medium Inktrap" w:hAnsi="Area Medium Inktrap"/>
          <w:color w:val="231F20"/>
          <w:spacing w:val="-89"/>
        </w:rPr>
        <w:t>O</w:t>
      </w:r>
      <w:r w:rsidR="00CB17DF" w:rsidRPr="0033229B">
        <w:rPr>
          <w:rFonts w:ascii="Area Medium Inktrap" w:hAnsi="Area Medium Inktrap"/>
          <w:color w:val="231F20"/>
          <w:spacing w:val="-98"/>
        </w:rPr>
        <w:t>MM</w:t>
      </w:r>
      <w:r w:rsidR="00CB17DF" w:rsidRPr="0033229B">
        <w:rPr>
          <w:rFonts w:ascii="Area Medium Inktrap" w:hAnsi="Area Medium Inktrap"/>
          <w:color w:val="231F20"/>
          <w:spacing w:val="-92"/>
        </w:rPr>
        <w:t>I</w:t>
      </w:r>
      <w:r w:rsidR="00CB17DF" w:rsidRPr="0033229B">
        <w:rPr>
          <w:rFonts w:ascii="Area Medium Inktrap" w:hAnsi="Area Medium Inktrap"/>
          <w:color w:val="231F20"/>
          <w:spacing w:val="-90"/>
        </w:rPr>
        <w:t>T</w:t>
      </w:r>
      <w:r w:rsidR="00CB17DF" w:rsidRPr="0033229B">
        <w:rPr>
          <w:rFonts w:ascii="Area Medium Inktrap" w:hAnsi="Area Medium Inktrap"/>
          <w:color w:val="231F20"/>
          <w:spacing w:val="-98"/>
        </w:rPr>
        <w:t>M</w:t>
      </w:r>
      <w:r w:rsidR="00CB17DF" w:rsidRPr="0033229B">
        <w:rPr>
          <w:rFonts w:ascii="Area Medium Inktrap" w:hAnsi="Area Medium Inktrap"/>
          <w:color w:val="231F20"/>
          <w:spacing w:val="-111"/>
        </w:rPr>
        <w:t>E</w:t>
      </w:r>
      <w:r w:rsidR="00CB17DF" w:rsidRPr="0033229B">
        <w:rPr>
          <w:rFonts w:ascii="Area Medium Inktrap" w:hAnsi="Area Medium Inktrap"/>
          <w:color w:val="231F20"/>
          <w:spacing w:val="-89"/>
        </w:rPr>
        <w:t>N</w:t>
      </w:r>
      <w:r w:rsidR="00CB17DF" w:rsidRPr="0033229B">
        <w:rPr>
          <w:rFonts w:ascii="Area Medium Inktrap" w:hAnsi="Area Medium Inktrap"/>
          <w:color w:val="231F20"/>
          <w:spacing w:val="-192"/>
        </w:rPr>
        <w:t>T</w:t>
      </w:r>
      <w:r w:rsidR="00CB17DF" w:rsidRPr="0033229B">
        <w:rPr>
          <w:rFonts w:ascii="Area Medium Inktrap" w:hAnsi="Area Medium Inktrap"/>
          <w:color w:val="231F20"/>
          <w:spacing w:val="-2"/>
        </w:rPr>
        <w:t>,</w:t>
      </w:r>
      <w:r w:rsidR="00CB17DF" w:rsidRPr="0033229B">
        <w:rPr>
          <w:rFonts w:ascii="Area Medium Inktrap" w:hAnsi="Area Medium Inktrap"/>
          <w:color w:val="231F20"/>
          <w:spacing w:val="-94"/>
        </w:rPr>
        <w:t xml:space="preserve"> </w:t>
      </w:r>
      <w:r w:rsidR="00CB17DF" w:rsidRPr="0033229B">
        <w:rPr>
          <w:rFonts w:ascii="Area Medium Inktrap" w:hAnsi="Area Medium Inktrap"/>
          <w:color w:val="231F20"/>
          <w:spacing w:val="-75"/>
        </w:rPr>
        <w:t>VISION</w:t>
      </w:r>
      <w:r w:rsidR="00CB17DF" w:rsidRPr="0033229B">
        <w:rPr>
          <w:rFonts w:ascii="Area Medium Inktrap" w:hAnsi="Area Medium Inktrap"/>
          <w:color w:val="231F20"/>
          <w:spacing w:val="-128"/>
        </w:rPr>
        <w:t xml:space="preserve"> </w:t>
      </w:r>
      <w:r w:rsidR="00CB17DF" w:rsidRPr="0033229B">
        <w:rPr>
          <w:rFonts w:ascii="Area Medium Inktrap" w:hAnsi="Area Medium Inktrap"/>
          <w:color w:val="231F20"/>
          <w:spacing w:val="-61"/>
        </w:rPr>
        <w:t>AND</w:t>
      </w:r>
      <w:r w:rsidR="00CB17DF" w:rsidRPr="0033229B">
        <w:rPr>
          <w:rFonts w:ascii="Area Medium Inktrap" w:hAnsi="Area Medium Inktrap"/>
          <w:color w:val="231F20"/>
          <w:spacing w:val="-128"/>
        </w:rPr>
        <w:t xml:space="preserve"> </w:t>
      </w:r>
      <w:r w:rsidR="00CB17DF" w:rsidRPr="0033229B">
        <w:rPr>
          <w:rFonts w:ascii="Area Medium Inktrap" w:hAnsi="Area Medium Inktrap"/>
          <w:color w:val="231F20"/>
          <w:spacing w:val="-82"/>
        </w:rPr>
        <w:t>G</w:t>
      </w:r>
      <w:r w:rsidR="00CB17DF" w:rsidRPr="0033229B">
        <w:rPr>
          <w:rFonts w:ascii="Area Medium Inktrap" w:hAnsi="Area Medium Inktrap"/>
          <w:color w:val="231F20"/>
          <w:spacing w:val="-121"/>
        </w:rPr>
        <w:t>O</w:t>
      </w:r>
      <w:r w:rsidR="00CB17DF" w:rsidRPr="0033229B">
        <w:rPr>
          <w:rFonts w:ascii="Area Medium Inktrap" w:hAnsi="Area Medium Inktrap"/>
          <w:color w:val="231F20"/>
          <w:spacing w:val="-87"/>
        </w:rPr>
        <w:t>A</w:t>
      </w:r>
      <w:r w:rsidR="00CB17DF" w:rsidRPr="0033229B">
        <w:rPr>
          <w:rFonts w:ascii="Area Medium Inktrap" w:hAnsi="Area Medium Inktrap"/>
          <w:color w:val="231F20"/>
          <w:spacing w:val="-86"/>
        </w:rPr>
        <w:t>L</w:t>
      </w:r>
      <w:bookmarkEnd w:id="7"/>
      <w:r w:rsidR="00CB17DF" w:rsidRPr="0033229B">
        <w:rPr>
          <w:rFonts w:ascii="Area Medium Inktrap" w:hAnsi="Area Medium Inktrap"/>
          <w:color w:val="231F20"/>
        </w:rPr>
        <w:t>S</w:t>
      </w:r>
    </w:p>
    <w:p w14:paraId="2243E504" w14:textId="77777777" w:rsidR="00874E37" w:rsidRPr="0033229B" w:rsidRDefault="00874E37">
      <w:pPr>
        <w:pStyle w:val="BodyText"/>
        <w:rPr>
          <w:rFonts w:ascii="Area Medium Inktrap" w:hAnsi="Area Medium Inktrap"/>
        </w:rPr>
      </w:pPr>
    </w:p>
    <w:p w14:paraId="2243E505" w14:textId="77777777" w:rsidR="00874E37" w:rsidRPr="0033229B" w:rsidRDefault="00874E37">
      <w:pPr>
        <w:pStyle w:val="BodyText"/>
        <w:rPr>
          <w:rFonts w:ascii="Area Medium Inktrap" w:hAnsi="Area Medium Inktrap"/>
        </w:rPr>
      </w:pPr>
    </w:p>
    <w:p w14:paraId="2243E506" w14:textId="77777777" w:rsidR="00874E37" w:rsidRPr="0033229B" w:rsidRDefault="00874E37">
      <w:pPr>
        <w:pStyle w:val="BodyText"/>
        <w:rPr>
          <w:rFonts w:ascii="Area Medium Inktrap" w:hAnsi="Area Medium Inktrap"/>
        </w:rPr>
      </w:pPr>
    </w:p>
    <w:p w14:paraId="2243E507" w14:textId="77777777" w:rsidR="00874E37" w:rsidRPr="0033229B" w:rsidRDefault="0033229B">
      <w:pPr>
        <w:pStyle w:val="BodyText"/>
        <w:spacing w:before="9"/>
        <w:rPr>
          <w:rFonts w:ascii="Area Medium Inktrap" w:hAnsi="Area Medium Inktrap"/>
          <w:sz w:val="15"/>
        </w:rPr>
      </w:pPr>
      <w:r w:rsidRPr="0033229B">
        <w:rPr>
          <w:rFonts w:ascii="Area Medium Inktrap" w:hAnsi="Area Medium Inktrap"/>
          <w:noProof/>
        </w:rPr>
      </w:r>
      <w:r w:rsidR="0033229B" w:rsidRPr="0033229B">
        <w:rPr>
          <w:rFonts w:ascii="Area Medium Inktrap" w:hAnsi="Area Medium Inktrap"/>
          <w:noProof/>
        </w:rPr>
        <w:pict w14:anchorId="2243E5D4">
          <v:shape id="docshape57" o:spid="_x0000_s1050" alt="" style="position:absolute;margin-left:63.9pt;margin-top:10.65pt;width:467pt;height:.1pt;z-index:-15714816;mso-wrap-edited:f;mso-width-percent:0;mso-height-percent:0;mso-wrap-distance-left:0;mso-wrap-distance-right:0;mso-position-horizontal-relative:page;mso-width-percent:0;mso-height-percent:0" coordsize="9340,1270" path="m,l9339,e" filled="f" strokecolor="#231f20" strokeweight="1pt">
            <v:path arrowok="t" o:connecttype="custom" o:connectlocs="0,0;2147483646,0" o:connectangles="0,0"/>
            <w10:wrap type="topAndBottom" anchorx="page"/>
          </v:shape>
        </w:pict>
      </w:r>
    </w:p>
    <w:p w14:paraId="2243E508" w14:textId="77777777" w:rsidR="00874E37" w:rsidRPr="0033229B" w:rsidRDefault="00874E37">
      <w:pPr>
        <w:pStyle w:val="BodyText"/>
        <w:rPr>
          <w:rFonts w:ascii="Area Medium Inktrap" w:hAnsi="Area Medium Inktrap"/>
        </w:rPr>
      </w:pPr>
    </w:p>
    <w:p w14:paraId="2243E509" w14:textId="77777777" w:rsidR="00874E37" w:rsidRPr="0033229B" w:rsidRDefault="00874E37">
      <w:pPr>
        <w:pStyle w:val="BodyText"/>
        <w:rPr>
          <w:rFonts w:ascii="Area Medium Inktrap" w:hAnsi="Area Medium Inktrap"/>
        </w:rPr>
      </w:pPr>
    </w:p>
    <w:p w14:paraId="2243E50A" w14:textId="77777777" w:rsidR="00874E37" w:rsidRPr="0033229B" w:rsidRDefault="00874E37">
      <w:pPr>
        <w:pStyle w:val="BodyText"/>
        <w:rPr>
          <w:rFonts w:ascii="Area Medium Inktrap" w:hAnsi="Area Medium Inktrap"/>
        </w:rPr>
      </w:pPr>
    </w:p>
    <w:p w14:paraId="2243E50B" w14:textId="77777777" w:rsidR="00874E37" w:rsidRPr="0033229B" w:rsidRDefault="00874E37">
      <w:pPr>
        <w:pStyle w:val="BodyText"/>
        <w:rPr>
          <w:rFonts w:ascii="Area Medium Inktrap" w:hAnsi="Area Medium Inktrap"/>
        </w:rPr>
      </w:pPr>
    </w:p>
    <w:p w14:paraId="2243E50C" w14:textId="77777777" w:rsidR="00874E37" w:rsidRPr="0033229B" w:rsidRDefault="00874E37">
      <w:pPr>
        <w:pStyle w:val="BodyText"/>
        <w:rPr>
          <w:rFonts w:ascii="Area Medium Inktrap" w:hAnsi="Area Medium Inktrap"/>
        </w:rPr>
      </w:pPr>
    </w:p>
    <w:p w14:paraId="2243E50D" w14:textId="77777777" w:rsidR="00874E37" w:rsidRPr="0033229B" w:rsidRDefault="00874E37">
      <w:pPr>
        <w:pStyle w:val="BodyText"/>
        <w:spacing w:before="4"/>
        <w:rPr>
          <w:rFonts w:ascii="Area Medium Inktrap" w:hAnsi="Area Medium Inktrap"/>
          <w:sz w:val="17"/>
        </w:rPr>
      </w:pPr>
    </w:p>
    <w:p w14:paraId="2243E50E" w14:textId="77777777" w:rsidR="00874E37" w:rsidRPr="0033229B" w:rsidRDefault="0033229B">
      <w:pPr>
        <w:pStyle w:val="Heading7"/>
        <w:spacing w:before="118"/>
        <w:ind w:left="3919" w:right="2342"/>
        <w:jc w:val="center"/>
        <w:rPr>
          <w:rFonts w:ascii="Area Medium Inktrap" w:hAnsi="Area Medium Inktrap"/>
        </w:rPr>
      </w:pPr>
      <w:r w:rsidRPr="0033229B">
        <w:rPr>
          <w:rFonts w:ascii="Area Medium Inktrap" w:hAnsi="Area Medium Inktrap"/>
          <w:noProof/>
        </w:rPr>
      </w:r>
      <w:r w:rsidR="0033229B" w:rsidRPr="0033229B">
        <w:rPr>
          <w:rFonts w:ascii="Area Medium Inktrap" w:hAnsi="Area Medium Inktrap"/>
          <w:noProof/>
        </w:rPr>
        <w:pict w14:anchorId="2243E5D5">
          <v:group id="docshapegroup58" o:spid="_x0000_s1047" alt="" style="position:absolute;left:0;text-align:left;margin-left:0;margin-top:5.05pt;width:286.8pt;height:199.85pt;z-index:15743488;mso-position-horizontal-relative:page" coordorigin=",101" coordsize="5736,3997">
            <v:shape id="docshape59" o:spid="_x0000_s1049" alt="" style="position:absolute;top:100;width:5736;height:3997" coordorigin=",101" coordsize="5736,3997" path="m5736,2099r-1,-77l5730,1946r-7,-75l5713,1797r-12,-74l5686,1651r-18,-72l5648,1509r-23,-69l5600,1371r-28,-67l5542,1239r-32,-65l5476,1111r-37,-62l5401,989r-41,-59l5317,873r-44,-56l5226,763r-49,-52l5127,661r-52,-49l5021,565r-55,-44l4909,478r-59,-41l4790,398r-61,-37l4666,327r-65,-32l4536,265r-67,-28l4401,212r-69,-23l4262,169r-72,-18l4118,136r-73,-13l3971,113r-75,-7l3820,102r-76,-1l1816,101,,101,,4097r1816,l3744,4097r76,-1l3896,4091r75,-7l4045,4074r73,-12l4190,4047r72,-18l4332,4009r69,-23l4469,3961r67,-28l4601,3903r65,-32l4729,3836r61,-36l4850,3761r59,-41l4966,3677r55,-45l5075,3585r52,-48l5177,3486r49,-52l5273,3380r44,-55l5360,3267r41,-58l5439,3148r37,-61l5510,3024r32,-65l5572,2893r28,-67l5625,2758r23,-69l5668,2618r18,-71l5701,2474r12,-73l5723,2327r7,-76l5735,2175r1,-76xe" fillcolor="#d3f8ea" stroked="f">
              <v:path arrowok="t"/>
            </v:shape>
            <v:shape id="docshape60" o:spid="_x0000_s1048" type="#_x0000_t202" alt="" style="position:absolute;top:100;width:5736;height:3997;mso-wrap-style:square;v-text-anchor:top" filled="f" stroked="f">
              <v:textbox inset="0,0,0,0">
                <w:txbxContent>
                  <w:p w14:paraId="2243E5E4" w14:textId="77777777" w:rsidR="00874E37" w:rsidRDefault="00874E37">
                    <w:pPr>
                      <w:rPr>
                        <w:rFonts w:ascii="Area Inktrap"/>
                        <w:b/>
                        <w:sz w:val="30"/>
                      </w:rPr>
                    </w:pPr>
                  </w:p>
                  <w:p w14:paraId="2243E5E5" w14:textId="77777777" w:rsidR="00874E37" w:rsidRDefault="00874E37">
                    <w:pPr>
                      <w:spacing w:before="1"/>
                      <w:rPr>
                        <w:rFonts w:ascii="Area Inktrap"/>
                        <w:b/>
                        <w:sz w:val="33"/>
                      </w:rPr>
                    </w:pPr>
                  </w:p>
                  <w:p w14:paraId="2243E5E6" w14:textId="77777777" w:rsidR="00874E37" w:rsidRDefault="00CB17DF">
                    <w:pPr>
                      <w:spacing w:before="1" w:line="290" w:lineRule="auto"/>
                      <w:ind w:left="1278" w:right="1006"/>
                      <w:rPr>
                        <w:b/>
                      </w:rPr>
                    </w:pPr>
                    <w:r>
                      <w:rPr>
                        <w:b/>
                        <w:color w:val="231F20"/>
                      </w:rPr>
                      <w:t xml:space="preserve">We are committed to </w:t>
                    </w:r>
                    <w:r>
                      <w:rPr>
                        <w:b/>
                        <w:color w:val="231F20"/>
                        <w:spacing w:val="-2"/>
                      </w:rPr>
                      <w:t>increasing disability</w:t>
                    </w:r>
                    <w:r>
                      <w:rPr>
                        <w:b/>
                        <w:color w:val="231F20"/>
                        <w:spacing w:val="-3"/>
                      </w:rPr>
                      <w:t xml:space="preserve"> </w:t>
                    </w:r>
                    <w:r>
                      <w:rPr>
                        <w:b/>
                        <w:color w:val="231F20"/>
                        <w:spacing w:val="-2"/>
                      </w:rPr>
                      <w:t xml:space="preserve">confidence </w:t>
                    </w:r>
                    <w:r>
                      <w:rPr>
                        <w:b/>
                        <w:color w:val="231F20"/>
                      </w:rPr>
                      <w:t xml:space="preserve">and competence within our </w:t>
                    </w:r>
                    <w:proofErr w:type="spellStart"/>
                    <w:r>
                      <w:rPr>
                        <w:b/>
                        <w:color w:val="231F20"/>
                      </w:rPr>
                      <w:t>organisation</w:t>
                    </w:r>
                    <w:proofErr w:type="spellEnd"/>
                    <w:r>
                      <w:rPr>
                        <w:b/>
                        <w:color w:val="231F20"/>
                      </w:rPr>
                      <w:t xml:space="preserve"> and are working to create an environment where we can provide opportunities for everyone on an equal basis.</w:t>
                    </w:r>
                  </w:p>
                </w:txbxContent>
              </v:textbox>
            </v:shape>
            <w10:wrap anchorx="page"/>
          </v:group>
        </w:pict>
      </w:r>
      <w:r w:rsidR="00CB17DF" w:rsidRPr="0033229B">
        <w:rPr>
          <w:rFonts w:ascii="Area Medium Inktrap" w:hAnsi="Area Medium Inktrap"/>
          <w:color w:val="231F20"/>
        </w:rPr>
        <w:t>We</w:t>
      </w:r>
      <w:r w:rsidR="00CB17DF" w:rsidRPr="0033229B">
        <w:rPr>
          <w:rFonts w:ascii="Area Medium Inktrap" w:hAnsi="Area Medium Inktrap"/>
          <w:color w:val="231F20"/>
          <w:spacing w:val="-14"/>
        </w:rPr>
        <w:t xml:space="preserve"> </w:t>
      </w:r>
      <w:r w:rsidR="00CB17DF" w:rsidRPr="0033229B">
        <w:rPr>
          <w:rFonts w:ascii="Area Medium Inktrap" w:hAnsi="Area Medium Inktrap"/>
          <w:color w:val="231F20"/>
        </w:rPr>
        <w:t>want</w:t>
      </w:r>
      <w:r w:rsidR="00CB17DF" w:rsidRPr="0033229B">
        <w:rPr>
          <w:rFonts w:ascii="Area Medium Inktrap" w:hAnsi="Area Medium Inktrap"/>
          <w:color w:val="231F20"/>
          <w:spacing w:val="-11"/>
        </w:rPr>
        <w:t xml:space="preserve"> </w:t>
      </w:r>
      <w:r w:rsidR="00CB17DF" w:rsidRPr="0033229B">
        <w:rPr>
          <w:rFonts w:ascii="Area Medium Inktrap" w:hAnsi="Area Medium Inktrap"/>
          <w:color w:val="231F20"/>
          <w:spacing w:val="-5"/>
        </w:rPr>
        <w:t>to:</w:t>
      </w:r>
    </w:p>
    <w:p w14:paraId="2243E50F" w14:textId="77777777" w:rsidR="00874E37" w:rsidRPr="0033229B" w:rsidRDefault="00874E37">
      <w:pPr>
        <w:pStyle w:val="BodyText"/>
        <w:rPr>
          <w:rFonts w:ascii="Area Medium Inktrap" w:hAnsi="Area Medium Inktrap"/>
          <w:b/>
          <w:sz w:val="33"/>
        </w:rPr>
      </w:pPr>
    </w:p>
    <w:p w14:paraId="2243E510" w14:textId="77777777" w:rsidR="00874E37" w:rsidRPr="0033229B" w:rsidRDefault="00CB17DF">
      <w:pPr>
        <w:pStyle w:val="ListParagraph"/>
        <w:numPr>
          <w:ilvl w:val="0"/>
          <w:numId w:val="3"/>
        </w:numPr>
        <w:tabs>
          <w:tab w:val="left" w:pos="6191"/>
        </w:tabs>
        <w:spacing w:line="319" w:lineRule="auto"/>
        <w:ind w:right="1319"/>
        <w:jc w:val="both"/>
        <w:rPr>
          <w:rFonts w:ascii="Area Medium Inktrap" w:hAnsi="Area Medium Inktrap"/>
          <w:sz w:val="20"/>
        </w:rPr>
      </w:pPr>
      <w:r w:rsidRPr="0033229B">
        <w:rPr>
          <w:rFonts w:ascii="Area Medium Inktrap" w:hAnsi="Area Medium Inktrap"/>
          <w:color w:val="231F20"/>
          <w:sz w:val="20"/>
        </w:rPr>
        <w:t>Ensure</w:t>
      </w:r>
      <w:r w:rsidRPr="0033229B">
        <w:rPr>
          <w:rFonts w:ascii="Area Medium Inktrap" w:hAnsi="Area Medium Inktrap"/>
          <w:color w:val="231F20"/>
          <w:spacing w:val="-1"/>
          <w:sz w:val="20"/>
        </w:rPr>
        <w:t xml:space="preserve"> </w:t>
      </w:r>
      <w:r w:rsidRPr="0033229B">
        <w:rPr>
          <w:rFonts w:ascii="Area Medium Inktrap" w:hAnsi="Area Medium Inktrap"/>
          <w:color w:val="231F20"/>
          <w:sz w:val="20"/>
        </w:rPr>
        <w:t>our</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physical</w:t>
      </w:r>
      <w:r w:rsidRPr="0033229B">
        <w:rPr>
          <w:rFonts w:ascii="Area Medium Inktrap" w:hAnsi="Area Medium Inktrap"/>
          <w:color w:val="231F20"/>
          <w:spacing w:val="-1"/>
          <w:sz w:val="20"/>
        </w:rPr>
        <w:t xml:space="preserve"> </w:t>
      </w:r>
      <w:r w:rsidRPr="0033229B">
        <w:rPr>
          <w:rFonts w:ascii="Area Medium Inktrap" w:hAnsi="Area Medium Inktrap"/>
          <w:color w:val="231F20"/>
          <w:sz w:val="20"/>
        </w:rPr>
        <w:t>and</w:t>
      </w:r>
      <w:r w:rsidRPr="0033229B">
        <w:rPr>
          <w:rFonts w:ascii="Area Medium Inktrap" w:hAnsi="Area Medium Inktrap"/>
          <w:color w:val="231F20"/>
          <w:spacing w:val="-1"/>
          <w:sz w:val="20"/>
        </w:rPr>
        <w:t xml:space="preserve"> </w:t>
      </w:r>
      <w:r w:rsidRPr="0033229B">
        <w:rPr>
          <w:rFonts w:ascii="Area Medium Inktrap" w:hAnsi="Area Medium Inktrap"/>
          <w:color w:val="231F20"/>
          <w:sz w:val="20"/>
        </w:rPr>
        <w:t>digital</w:t>
      </w:r>
      <w:r w:rsidRPr="0033229B">
        <w:rPr>
          <w:rFonts w:ascii="Area Medium Inktrap" w:hAnsi="Area Medium Inktrap"/>
          <w:color w:val="231F20"/>
          <w:spacing w:val="-1"/>
          <w:sz w:val="20"/>
        </w:rPr>
        <w:t xml:space="preserve"> </w:t>
      </w:r>
      <w:r w:rsidRPr="0033229B">
        <w:rPr>
          <w:rFonts w:ascii="Area Medium Inktrap" w:hAnsi="Area Medium Inktrap"/>
          <w:color w:val="231F20"/>
          <w:sz w:val="20"/>
        </w:rPr>
        <w:t>events</w:t>
      </w:r>
      <w:r w:rsidRPr="0033229B">
        <w:rPr>
          <w:rFonts w:ascii="Area Medium Inktrap" w:hAnsi="Area Medium Inktrap"/>
          <w:color w:val="231F20"/>
          <w:spacing w:val="-1"/>
          <w:sz w:val="20"/>
        </w:rPr>
        <w:t xml:space="preserve"> </w:t>
      </w:r>
      <w:r w:rsidRPr="0033229B">
        <w:rPr>
          <w:rFonts w:ascii="Area Medium Inktrap" w:hAnsi="Area Medium Inktrap"/>
          <w:color w:val="231F20"/>
          <w:sz w:val="20"/>
        </w:rPr>
        <w:t>are</w:t>
      </w:r>
      <w:r w:rsidRPr="0033229B">
        <w:rPr>
          <w:rFonts w:ascii="Area Medium Inktrap" w:hAnsi="Area Medium Inktrap"/>
          <w:color w:val="231F20"/>
          <w:spacing w:val="-1"/>
          <w:sz w:val="20"/>
        </w:rPr>
        <w:t xml:space="preserve"> </w:t>
      </w:r>
      <w:r w:rsidRPr="0033229B">
        <w:rPr>
          <w:rFonts w:ascii="Area Medium Inktrap" w:hAnsi="Area Medium Inktrap"/>
          <w:color w:val="231F20"/>
          <w:sz w:val="20"/>
        </w:rPr>
        <w:t xml:space="preserve">as </w:t>
      </w:r>
      <w:proofErr w:type="gramStart"/>
      <w:r w:rsidRPr="0033229B">
        <w:rPr>
          <w:rFonts w:ascii="Area Medium Inktrap" w:hAnsi="Area Medium Inktrap"/>
          <w:color w:val="231F20"/>
          <w:sz w:val="20"/>
        </w:rPr>
        <w:t>accessible,</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and</w:t>
      </w:r>
      <w:proofErr w:type="gramEnd"/>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appealing</w:t>
      </w:r>
      <w:r w:rsidRPr="0033229B">
        <w:rPr>
          <w:rFonts w:ascii="Area Medium Inktrap" w:hAnsi="Area Medium Inktrap"/>
          <w:color w:val="231F20"/>
          <w:spacing w:val="-11"/>
          <w:sz w:val="20"/>
        </w:rPr>
        <w:t xml:space="preserve"> </w:t>
      </w:r>
      <w:r w:rsidRPr="0033229B">
        <w:rPr>
          <w:rFonts w:ascii="Area Medium Inktrap" w:hAnsi="Area Medium Inktrap"/>
          <w:color w:val="231F20"/>
          <w:sz w:val="20"/>
        </w:rPr>
        <w:t>to</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as</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many</w:t>
      </w:r>
      <w:r w:rsidRPr="0033229B">
        <w:rPr>
          <w:rFonts w:ascii="Area Medium Inktrap" w:hAnsi="Area Medium Inktrap"/>
          <w:color w:val="231F20"/>
          <w:spacing w:val="-11"/>
          <w:sz w:val="20"/>
        </w:rPr>
        <w:t xml:space="preserve"> </w:t>
      </w:r>
      <w:r w:rsidRPr="0033229B">
        <w:rPr>
          <w:rFonts w:ascii="Area Medium Inktrap" w:hAnsi="Area Medium Inktrap"/>
          <w:color w:val="231F20"/>
          <w:sz w:val="20"/>
        </w:rPr>
        <w:t>people within our community as possible.</w:t>
      </w:r>
    </w:p>
    <w:p w14:paraId="2243E511" w14:textId="77777777" w:rsidR="00874E37" w:rsidRPr="0033229B" w:rsidRDefault="00874E37">
      <w:pPr>
        <w:pStyle w:val="BodyText"/>
        <w:spacing w:before="10"/>
        <w:rPr>
          <w:rFonts w:ascii="Area Medium Inktrap" w:hAnsi="Area Medium Inktrap"/>
          <w:sz w:val="26"/>
        </w:rPr>
      </w:pPr>
    </w:p>
    <w:p w14:paraId="2243E512" w14:textId="77777777" w:rsidR="00874E37" w:rsidRPr="0033229B" w:rsidRDefault="00CB17DF">
      <w:pPr>
        <w:pStyle w:val="ListParagraph"/>
        <w:numPr>
          <w:ilvl w:val="0"/>
          <w:numId w:val="3"/>
        </w:numPr>
        <w:tabs>
          <w:tab w:val="left" w:pos="6191"/>
        </w:tabs>
        <w:spacing w:line="319" w:lineRule="auto"/>
        <w:ind w:right="948"/>
        <w:rPr>
          <w:rFonts w:ascii="Area Medium Inktrap" w:hAnsi="Area Medium Inktrap"/>
          <w:sz w:val="20"/>
        </w:rPr>
      </w:pPr>
      <w:r w:rsidRPr="0033229B">
        <w:rPr>
          <w:rFonts w:ascii="Area Medium Inktrap" w:hAnsi="Area Medium Inktrap"/>
          <w:color w:val="231F20"/>
          <w:sz w:val="20"/>
        </w:rPr>
        <w:t>Make</w:t>
      </w:r>
      <w:r w:rsidRPr="0033229B">
        <w:rPr>
          <w:rFonts w:ascii="Area Medium Inktrap" w:hAnsi="Area Medium Inktrap"/>
          <w:color w:val="231F20"/>
          <w:spacing w:val="-1"/>
          <w:sz w:val="20"/>
        </w:rPr>
        <w:t xml:space="preserve"> </w:t>
      </w:r>
      <w:r w:rsidRPr="0033229B">
        <w:rPr>
          <w:rFonts w:ascii="Area Medium Inktrap" w:hAnsi="Area Medium Inktrap"/>
          <w:color w:val="231F20"/>
          <w:sz w:val="20"/>
        </w:rPr>
        <w:t>the ‘whole of</w:t>
      </w:r>
      <w:r w:rsidRPr="0033229B">
        <w:rPr>
          <w:rFonts w:ascii="Area Medium Inktrap" w:hAnsi="Area Medium Inktrap"/>
          <w:color w:val="231F20"/>
          <w:spacing w:val="-3"/>
          <w:sz w:val="20"/>
        </w:rPr>
        <w:t xml:space="preserve"> </w:t>
      </w:r>
      <w:r w:rsidRPr="0033229B">
        <w:rPr>
          <w:rFonts w:ascii="Area Medium Inktrap" w:hAnsi="Area Medium Inktrap"/>
          <w:color w:val="231F20"/>
          <w:sz w:val="20"/>
        </w:rPr>
        <w:t>journey’ experience easy</w:t>
      </w:r>
      <w:r w:rsidRPr="0033229B">
        <w:rPr>
          <w:rFonts w:ascii="Area Medium Inktrap" w:hAnsi="Area Medium Inktrap"/>
          <w:color w:val="231F20"/>
          <w:spacing w:val="-2"/>
          <w:sz w:val="20"/>
        </w:rPr>
        <w:t xml:space="preserve"> </w:t>
      </w:r>
      <w:r w:rsidRPr="0033229B">
        <w:rPr>
          <w:rFonts w:ascii="Area Medium Inktrap" w:hAnsi="Area Medium Inktrap"/>
          <w:color w:val="231F20"/>
          <w:sz w:val="20"/>
        </w:rPr>
        <w:t>for all our audience, from finding out about events, to</w:t>
      </w:r>
      <w:r w:rsidRPr="0033229B">
        <w:rPr>
          <w:rFonts w:ascii="Area Medium Inktrap" w:hAnsi="Area Medium Inktrap"/>
          <w:color w:val="231F20"/>
          <w:spacing w:val="-14"/>
          <w:sz w:val="20"/>
        </w:rPr>
        <w:t xml:space="preserve"> </w:t>
      </w:r>
      <w:r w:rsidRPr="0033229B">
        <w:rPr>
          <w:rFonts w:ascii="Area Medium Inktrap" w:hAnsi="Area Medium Inktrap"/>
          <w:color w:val="231F20"/>
          <w:sz w:val="20"/>
        </w:rPr>
        <w:t>booking</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tickets,</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to</w:t>
      </w:r>
      <w:r w:rsidRPr="0033229B">
        <w:rPr>
          <w:rFonts w:ascii="Area Medium Inktrap" w:hAnsi="Area Medium Inktrap"/>
          <w:color w:val="231F20"/>
          <w:spacing w:val="-10"/>
          <w:sz w:val="20"/>
        </w:rPr>
        <w:t xml:space="preserve"> </w:t>
      </w:r>
      <w:r w:rsidRPr="0033229B">
        <w:rPr>
          <w:rFonts w:ascii="Area Medium Inktrap" w:hAnsi="Area Medium Inktrap"/>
          <w:color w:val="231F20"/>
          <w:sz w:val="20"/>
        </w:rPr>
        <w:t>getting</w:t>
      </w:r>
      <w:r w:rsidRPr="0033229B">
        <w:rPr>
          <w:rFonts w:ascii="Area Medium Inktrap" w:hAnsi="Area Medium Inktrap"/>
          <w:color w:val="231F20"/>
          <w:spacing w:val="-12"/>
          <w:sz w:val="20"/>
        </w:rPr>
        <w:t xml:space="preserve"> </w:t>
      </w:r>
      <w:r w:rsidRPr="0033229B">
        <w:rPr>
          <w:rFonts w:ascii="Area Medium Inktrap" w:hAnsi="Area Medium Inktrap"/>
          <w:color w:val="231F20"/>
          <w:sz w:val="20"/>
        </w:rPr>
        <w:t>there,</w:t>
      </w:r>
      <w:r w:rsidRPr="0033229B">
        <w:rPr>
          <w:rFonts w:ascii="Area Medium Inktrap" w:hAnsi="Area Medium Inktrap"/>
          <w:color w:val="231F20"/>
          <w:spacing w:val="-14"/>
          <w:sz w:val="20"/>
        </w:rPr>
        <w:t xml:space="preserve"> </w:t>
      </w:r>
      <w:r w:rsidRPr="0033229B">
        <w:rPr>
          <w:rFonts w:ascii="Area Medium Inktrap" w:hAnsi="Area Medium Inktrap"/>
          <w:color w:val="231F20"/>
          <w:sz w:val="20"/>
        </w:rPr>
        <w:t>to</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navigating around the venue, to accessing the show and providing us with feedback afterwards.</w:t>
      </w:r>
    </w:p>
    <w:p w14:paraId="2243E513" w14:textId="77777777" w:rsidR="00874E37" w:rsidRPr="0033229B" w:rsidRDefault="00874E37">
      <w:pPr>
        <w:pStyle w:val="BodyText"/>
        <w:rPr>
          <w:rFonts w:ascii="Area Medium Inktrap" w:hAnsi="Area Medium Inktrap"/>
          <w:sz w:val="27"/>
        </w:rPr>
      </w:pPr>
    </w:p>
    <w:p w14:paraId="2243E514" w14:textId="77777777" w:rsidR="00874E37" w:rsidRPr="0033229B" w:rsidRDefault="00CB17DF">
      <w:pPr>
        <w:pStyle w:val="ListParagraph"/>
        <w:numPr>
          <w:ilvl w:val="0"/>
          <w:numId w:val="3"/>
        </w:numPr>
        <w:tabs>
          <w:tab w:val="left" w:pos="6191"/>
        </w:tabs>
        <w:spacing w:line="319" w:lineRule="auto"/>
        <w:ind w:right="852"/>
        <w:rPr>
          <w:rFonts w:ascii="Area Medium Inktrap" w:hAnsi="Area Medium Inktrap"/>
          <w:sz w:val="20"/>
        </w:rPr>
      </w:pPr>
      <w:r w:rsidRPr="0033229B">
        <w:rPr>
          <w:rFonts w:ascii="Area Medium Inktrap" w:hAnsi="Area Medium Inktrap"/>
          <w:color w:val="231F20"/>
          <w:sz w:val="20"/>
        </w:rPr>
        <w:t>Showcase</w:t>
      </w:r>
      <w:r w:rsidRPr="0033229B">
        <w:rPr>
          <w:rFonts w:ascii="Area Medium Inktrap" w:hAnsi="Area Medium Inktrap"/>
          <w:color w:val="231F20"/>
          <w:spacing w:val="-11"/>
          <w:sz w:val="20"/>
        </w:rPr>
        <w:t xml:space="preserve"> </w:t>
      </w:r>
      <w:r w:rsidRPr="0033229B">
        <w:rPr>
          <w:rFonts w:ascii="Area Medium Inktrap" w:hAnsi="Area Medium Inktrap"/>
          <w:color w:val="231F20"/>
          <w:sz w:val="20"/>
        </w:rPr>
        <w:t>the</w:t>
      </w:r>
      <w:r w:rsidRPr="0033229B">
        <w:rPr>
          <w:rFonts w:ascii="Area Medium Inktrap" w:hAnsi="Area Medium Inktrap"/>
          <w:color w:val="231F20"/>
          <w:spacing w:val="-10"/>
          <w:sz w:val="20"/>
        </w:rPr>
        <w:t xml:space="preserve"> </w:t>
      </w:r>
      <w:r w:rsidRPr="0033229B">
        <w:rPr>
          <w:rFonts w:ascii="Area Medium Inktrap" w:hAnsi="Area Medium Inktrap"/>
          <w:color w:val="231F20"/>
          <w:sz w:val="20"/>
        </w:rPr>
        <w:t>talents</w:t>
      </w:r>
      <w:r w:rsidRPr="0033229B">
        <w:rPr>
          <w:rFonts w:ascii="Area Medium Inktrap" w:hAnsi="Area Medium Inktrap"/>
          <w:color w:val="231F20"/>
          <w:spacing w:val="-6"/>
          <w:sz w:val="20"/>
        </w:rPr>
        <w:t xml:space="preserve"> </w:t>
      </w:r>
      <w:r w:rsidRPr="0033229B">
        <w:rPr>
          <w:rFonts w:ascii="Area Medium Inktrap" w:hAnsi="Area Medium Inktrap"/>
          <w:color w:val="231F20"/>
          <w:sz w:val="20"/>
        </w:rPr>
        <w:t>of</w:t>
      </w:r>
      <w:r w:rsidRPr="0033229B">
        <w:rPr>
          <w:rFonts w:ascii="Area Medium Inktrap" w:hAnsi="Area Medium Inktrap"/>
          <w:color w:val="231F20"/>
          <w:spacing w:val="-12"/>
          <w:sz w:val="20"/>
        </w:rPr>
        <w:t xml:space="preserve"> </w:t>
      </w:r>
      <w:r w:rsidRPr="0033229B">
        <w:rPr>
          <w:rFonts w:ascii="Area Medium Inktrap" w:hAnsi="Area Medium Inktrap"/>
          <w:color w:val="231F20"/>
          <w:sz w:val="20"/>
        </w:rPr>
        <w:t>a</w:t>
      </w:r>
      <w:r w:rsidRPr="0033229B">
        <w:rPr>
          <w:rFonts w:ascii="Area Medium Inktrap" w:hAnsi="Area Medium Inktrap"/>
          <w:color w:val="231F20"/>
          <w:spacing w:val="-6"/>
          <w:sz w:val="20"/>
        </w:rPr>
        <w:t xml:space="preserve"> </w:t>
      </w:r>
      <w:r w:rsidRPr="0033229B">
        <w:rPr>
          <w:rFonts w:ascii="Area Medium Inktrap" w:hAnsi="Area Medium Inktrap"/>
          <w:color w:val="231F20"/>
          <w:sz w:val="20"/>
        </w:rPr>
        <w:t>diverse</w:t>
      </w:r>
      <w:r w:rsidRPr="0033229B">
        <w:rPr>
          <w:rFonts w:ascii="Area Medium Inktrap" w:hAnsi="Area Medium Inktrap"/>
          <w:color w:val="231F20"/>
          <w:spacing w:val="-6"/>
          <w:sz w:val="20"/>
        </w:rPr>
        <w:t xml:space="preserve"> </w:t>
      </w:r>
      <w:r w:rsidRPr="0033229B">
        <w:rPr>
          <w:rFonts w:ascii="Area Medium Inktrap" w:hAnsi="Area Medium Inktrap"/>
          <w:color w:val="231F20"/>
          <w:sz w:val="20"/>
        </w:rPr>
        <w:t>range</w:t>
      </w:r>
      <w:r w:rsidRPr="0033229B">
        <w:rPr>
          <w:rFonts w:ascii="Area Medium Inktrap" w:hAnsi="Area Medium Inktrap"/>
          <w:color w:val="231F20"/>
          <w:spacing w:val="-6"/>
          <w:sz w:val="20"/>
        </w:rPr>
        <w:t xml:space="preserve"> </w:t>
      </w:r>
      <w:r w:rsidRPr="0033229B">
        <w:rPr>
          <w:rFonts w:ascii="Area Medium Inktrap" w:hAnsi="Area Medium Inktrap"/>
          <w:color w:val="231F20"/>
          <w:sz w:val="20"/>
        </w:rPr>
        <w:t>of</w:t>
      </w:r>
      <w:r w:rsidRPr="0033229B">
        <w:rPr>
          <w:rFonts w:ascii="Area Medium Inktrap" w:hAnsi="Area Medium Inktrap"/>
          <w:color w:val="231F20"/>
          <w:spacing w:val="-12"/>
          <w:sz w:val="20"/>
        </w:rPr>
        <w:t xml:space="preserve"> </w:t>
      </w:r>
      <w:r w:rsidRPr="0033229B">
        <w:rPr>
          <w:rFonts w:ascii="Area Medium Inktrap" w:hAnsi="Area Medium Inktrap"/>
          <w:color w:val="231F20"/>
          <w:sz w:val="20"/>
        </w:rPr>
        <w:t>artists, including artists with disability.</w:t>
      </w:r>
    </w:p>
    <w:p w14:paraId="2243E515" w14:textId="77777777" w:rsidR="00874E37" w:rsidRPr="0033229B" w:rsidRDefault="00874E37">
      <w:pPr>
        <w:pStyle w:val="BodyText"/>
        <w:spacing w:before="10"/>
        <w:rPr>
          <w:rFonts w:ascii="Area Medium Inktrap" w:hAnsi="Area Medium Inktrap"/>
          <w:sz w:val="26"/>
        </w:rPr>
      </w:pPr>
    </w:p>
    <w:p w14:paraId="2243E516" w14:textId="77777777" w:rsidR="00874E37" w:rsidRPr="0033229B" w:rsidRDefault="00CB17DF">
      <w:pPr>
        <w:pStyle w:val="ListParagraph"/>
        <w:numPr>
          <w:ilvl w:val="0"/>
          <w:numId w:val="3"/>
        </w:numPr>
        <w:tabs>
          <w:tab w:val="left" w:pos="6191"/>
        </w:tabs>
        <w:spacing w:line="319" w:lineRule="auto"/>
        <w:ind w:right="772"/>
        <w:rPr>
          <w:rFonts w:ascii="Area Medium Inktrap" w:hAnsi="Area Medium Inktrap"/>
          <w:sz w:val="20"/>
        </w:rPr>
      </w:pPr>
      <w:r w:rsidRPr="0033229B">
        <w:rPr>
          <w:rFonts w:ascii="Area Medium Inktrap" w:hAnsi="Area Medium Inktrap"/>
          <w:color w:val="231F20"/>
          <w:sz w:val="20"/>
        </w:rPr>
        <w:t xml:space="preserve">Provide pathways into the </w:t>
      </w:r>
      <w:proofErr w:type="spellStart"/>
      <w:r w:rsidRPr="0033229B">
        <w:rPr>
          <w:rFonts w:ascii="Area Medium Inktrap" w:hAnsi="Area Medium Inktrap"/>
          <w:color w:val="231F20"/>
          <w:sz w:val="20"/>
        </w:rPr>
        <w:t>organisation</w:t>
      </w:r>
      <w:proofErr w:type="spellEnd"/>
      <w:r w:rsidRPr="0033229B">
        <w:rPr>
          <w:rFonts w:ascii="Area Medium Inktrap" w:hAnsi="Area Medium Inktrap"/>
          <w:color w:val="231F20"/>
          <w:sz w:val="20"/>
        </w:rPr>
        <w:t xml:space="preserve"> and ensure</w:t>
      </w:r>
      <w:r w:rsidRPr="0033229B">
        <w:rPr>
          <w:rFonts w:ascii="Area Medium Inktrap" w:hAnsi="Area Medium Inktrap"/>
          <w:color w:val="231F20"/>
          <w:spacing w:val="-10"/>
          <w:sz w:val="20"/>
        </w:rPr>
        <w:t xml:space="preserve"> </w:t>
      </w:r>
      <w:r w:rsidRPr="0033229B">
        <w:rPr>
          <w:rFonts w:ascii="Area Medium Inktrap" w:hAnsi="Area Medium Inktrap"/>
          <w:color w:val="231F20"/>
          <w:sz w:val="20"/>
        </w:rPr>
        <w:t>that</w:t>
      </w:r>
      <w:r w:rsidRPr="0033229B">
        <w:rPr>
          <w:rFonts w:ascii="Area Medium Inktrap" w:hAnsi="Area Medium Inktrap"/>
          <w:color w:val="231F20"/>
          <w:spacing w:val="-6"/>
          <w:sz w:val="20"/>
        </w:rPr>
        <w:t xml:space="preserve"> </w:t>
      </w:r>
      <w:r w:rsidRPr="0033229B">
        <w:rPr>
          <w:rFonts w:ascii="Area Medium Inktrap" w:hAnsi="Area Medium Inktrap"/>
          <w:color w:val="231F20"/>
          <w:sz w:val="20"/>
        </w:rPr>
        <w:t>anyone</w:t>
      </w:r>
      <w:r w:rsidRPr="0033229B">
        <w:rPr>
          <w:rFonts w:ascii="Area Medium Inktrap" w:hAnsi="Area Medium Inktrap"/>
          <w:color w:val="231F20"/>
          <w:spacing w:val="-6"/>
          <w:sz w:val="20"/>
        </w:rPr>
        <w:t xml:space="preserve"> </w:t>
      </w:r>
      <w:proofErr w:type="gramStart"/>
      <w:r w:rsidRPr="0033229B">
        <w:rPr>
          <w:rFonts w:ascii="Area Medium Inktrap" w:hAnsi="Area Medium Inktrap"/>
          <w:color w:val="231F20"/>
          <w:sz w:val="20"/>
        </w:rPr>
        <w:t>has</w:t>
      </w:r>
      <w:r w:rsidRPr="0033229B">
        <w:rPr>
          <w:rFonts w:ascii="Area Medium Inktrap" w:hAnsi="Area Medium Inktrap"/>
          <w:color w:val="231F20"/>
          <w:spacing w:val="-11"/>
          <w:sz w:val="20"/>
        </w:rPr>
        <w:t xml:space="preserve"> </w:t>
      </w:r>
      <w:r w:rsidRPr="0033229B">
        <w:rPr>
          <w:rFonts w:ascii="Area Medium Inktrap" w:hAnsi="Area Medium Inktrap"/>
          <w:color w:val="231F20"/>
          <w:sz w:val="20"/>
        </w:rPr>
        <w:t>the</w:t>
      </w:r>
      <w:r w:rsidRPr="0033229B">
        <w:rPr>
          <w:rFonts w:ascii="Area Medium Inktrap" w:hAnsi="Area Medium Inktrap"/>
          <w:color w:val="231F20"/>
          <w:spacing w:val="-6"/>
          <w:sz w:val="20"/>
        </w:rPr>
        <w:t xml:space="preserve"> </w:t>
      </w:r>
      <w:r w:rsidRPr="0033229B">
        <w:rPr>
          <w:rFonts w:ascii="Area Medium Inktrap" w:hAnsi="Area Medium Inktrap"/>
          <w:color w:val="231F20"/>
          <w:sz w:val="20"/>
        </w:rPr>
        <w:t>opportunity</w:t>
      </w:r>
      <w:r w:rsidRPr="0033229B">
        <w:rPr>
          <w:rFonts w:ascii="Area Medium Inktrap" w:hAnsi="Area Medium Inktrap"/>
          <w:color w:val="231F20"/>
          <w:spacing w:val="-14"/>
          <w:sz w:val="20"/>
        </w:rPr>
        <w:t xml:space="preserve"> </w:t>
      </w:r>
      <w:r w:rsidRPr="0033229B">
        <w:rPr>
          <w:rFonts w:ascii="Area Medium Inktrap" w:hAnsi="Area Medium Inktrap"/>
          <w:color w:val="231F20"/>
          <w:sz w:val="20"/>
        </w:rPr>
        <w:t>to</w:t>
      </w:r>
      <w:proofErr w:type="gramEnd"/>
      <w:r w:rsidRPr="0033229B">
        <w:rPr>
          <w:rFonts w:ascii="Area Medium Inktrap" w:hAnsi="Area Medium Inktrap"/>
          <w:color w:val="231F20"/>
          <w:spacing w:val="-9"/>
          <w:sz w:val="20"/>
        </w:rPr>
        <w:t xml:space="preserve"> </w:t>
      </w:r>
      <w:r w:rsidRPr="0033229B">
        <w:rPr>
          <w:rFonts w:ascii="Area Medium Inktrap" w:hAnsi="Area Medium Inktrap"/>
          <w:color w:val="231F20"/>
          <w:sz w:val="20"/>
        </w:rPr>
        <w:t>work</w:t>
      </w:r>
      <w:r w:rsidRPr="0033229B">
        <w:rPr>
          <w:rFonts w:ascii="Area Medium Inktrap" w:hAnsi="Area Medium Inktrap"/>
          <w:color w:val="231F20"/>
          <w:spacing w:val="-10"/>
          <w:sz w:val="20"/>
        </w:rPr>
        <w:t xml:space="preserve"> </w:t>
      </w:r>
      <w:r w:rsidRPr="0033229B">
        <w:rPr>
          <w:rFonts w:ascii="Area Medium Inktrap" w:hAnsi="Area Medium Inktrap"/>
          <w:color w:val="231F20"/>
          <w:sz w:val="20"/>
        </w:rPr>
        <w:t>or volunteer with us.</w:t>
      </w:r>
    </w:p>
    <w:p w14:paraId="2243E517" w14:textId="77777777" w:rsidR="00874E37" w:rsidRPr="0033229B" w:rsidRDefault="00874E37">
      <w:pPr>
        <w:pStyle w:val="BodyText"/>
        <w:spacing w:before="10"/>
        <w:rPr>
          <w:rFonts w:ascii="Area Medium Inktrap" w:hAnsi="Area Medium Inktrap"/>
          <w:sz w:val="26"/>
        </w:rPr>
      </w:pPr>
    </w:p>
    <w:p w14:paraId="2243E518" w14:textId="77777777" w:rsidR="00874E37" w:rsidRPr="0033229B" w:rsidRDefault="00CB17DF">
      <w:pPr>
        <w:pStyle w:val="ListParagraph"/>
        <w:numPr>
          <w:ilvl w:val="0"/>
          <w:numId w:val="3"/>
        </w:numPr>
        <w:tabs>
          <w:tab w:val="left" w:pos="6191"/>
        </w:tabs>
        <w:rPr>
          <w:rFonts w:ascii="Area Medium Inktrap" w:hAnsi="Area Medium Inktrap"/>
          <w:sz w:val="20"/>
        </w:rPr>
      </w:pPr>
      <w:r w:rsidRPr="0033229B">
        <w:rPr>
          <w:rFonts w:ascii="Area Medium Inktrap" w:hAnsi="Area Medium Inktrap"/>
          <w:color w:val="231F20"/>
          <w:sz w:val="20"/>
        </w:rPr>
        <w:t>Be</w:t>
      </w:r>
      <w:r w:rsidRPr="0033229B">
        <w:rPr>
          <w:rFonts w:ascii="Area Medium Inktrap" w:hAnsi="Area Medium Inktrap"/>
          <w:color w:val="231F20"/>
          <w:spacing w:val="-3"/>
          <w:sz w:val="20"/>
        </w:rPr>
        <w:t xml:space="preserve"> </w:t>
      </w:r>
      <w:r w:rsidRPr="0033229B">
        <w:rPr>
          <w:rFonts w:ascii="Area Medium Inktrap" w:hAnsi="Area Medium Inktrap"/>
          <w:color w:val="231F20"/>
          <w:sz w:val="20"/>
        </w:rPr>
        <w:t>accountable</w:t>
      </w:r>
      <w:r w:rsidRPr="0033229B">
        <w:rPr>
          <w:rFonts w:ascii="Area Medium Inktrap" w:hAnsi="Area Medium Inktrap"/>
          <w:color w:val="231F20"/>
          <w:spacing w:val="-1"/>
          <w:sz w:val="20"/>
        </w:rPr>
        <w:t xml:space="preserve"> </w:t>
      </w:r>
      <w:r w:rsidRPr="0033229B">
        <w:rPr>
          <w:rFonts w:ascii="Area Medium Inktrap" w:hAnsi="Area Medium Inktrap"/>
          <w:color w:val="231F20"/>
          <w:sz w:val="20"/>
        </w:rPr>
        <w:t>and</w:t>
      </w:r>
      <w:r w:rsidRPr="0033229B">
        <w:rPr>
          <w:rFonts w:ascii="Area Medium Inktrap" w:hAnsi="Area Medium Inktrap"/>
          <w:color w:val="231F20"/>
          <w:spacing w:val="-1"/>
          <w:sz w:val="20"/>
        </w:rPr>
        <w:t xml:space="preserve"> </w:t>
      </w:r>
      <w:r w:rsidRPr="0033229B">
        <w:rPr>
          <w:rFonts w:ascii="Area Medium Inktrap" w:hAnsi="Area Medium Inktrap"/>
          <w:color w:val="231F20"/>
          <w:sz w:val="20"/>
        </w:rPr>
        <w:t>open</w:t>
      </w:r>
      <w:r w:rsidRPr="0033229B">
        <w:rPr>
          <w:rFonts w:ascii="Area Medium Inktrap" w:hAnsi="Area Medium Inktrap"/>
          <w:color w:val="231F20"/>
          <w:spacing w:val="-6"/>
          <w:sz w:val="20"/>
        </w:rPr>
        <w:t xml:space="preserve"> </w:t>
      </w:r>
      <w:r w:rsidRPr="0033229B">
        <w:rPr>
          <w:rFonts w:ascii="Area Medium Inktrap" w:hAnsi="Area Medium Inktrap"/>
          <w:color w:val="231F20"/>
          <w:sz w:val="20"/>
        </w:rPr>
        <w:t xml:space="preserve">to </w:t>
      </w:r>
      <w:r w:rsidRPr="0033229B">
        <w:rPr>
          <w:rFonts w:ascii="Area Medium Inktrap" w:hAnsi="Area Medium Inktrap"/>
          <w:color w:val="231F20"/>
          <w:spacing w:val="-2"/>
          <w:sz w:val="20"/>
        </w:rPr>
        <w:t>change.</w:t>
      </w:r>
    </w:p>
    <w:p w14:paraId="2243E519" w14:textId="77777777" w:rsidR="00874E37" w:rsidRPr="0033229B" w:rsidRDefault="00874E37">
      <w:pPr>
        <w:pStyle w:val="BodyText"/>
        <w:spacing w:before="4"/>
        <w:rPr>
          <w:rFonts w:ascii="Area Medium Inktrap" w:hAnsi="Area Medium Inktrap"/>
          <w:sz w:val="33"/>
        </w:rPr>
      </w:pPr>
    </w:p>
    <w:p w14:paraId="2243E51A" w14:textId="77777777" w:rsidR="00874E37" w:rsidRPr="0033229B" w:rsidRDefault="00CB17DF">
      <w:pPr>
        <w:pStyle w:val="ListParagraph"/>
        <w:numPr>
          <w:ilvl w:val="0"/>
          <w:numId w:val="3"/>
        </w:numPr>
        <w:tabs>
          <w:tab w:val="left" w:pos="6191"/>
        </w:tabs>
        <w:spacing w:line="319" w:lineRule="auto"/>
        <w:ind w:right="999"/>
        <w:rPr>
          <w:rFonts w:ascii="Area Medium Inktrap" w:hAnsi="Area Medium Inktrap"/>
          <w:sz w:val="20"/>
        </w:rPr>
      </w:pPr>
      <w:r w:rsidRPr="0033229B">
        <w:rPr>
          <w:rFonts w:ascii="Area Medium Inktrap" w:hAnsi="Area Medium Inktrap"/>
          <w:color w:val="231F20"/>
          <w:sz w:val="20"/>
        </w:rPr>
        <w:t>Embed</w:t>
      </w:r>
      <w:r w:rsidRPr="0033229B">
        <w:rPr>
          <w:rFonts w:ascii="Area Medium Inktrap" w:hAnsi="Area Medium Inktrap"/>
          <w:color w:val="231F20"/>
          <w:spacing w:val="-5"/>
          <w:sz w:val="20"/>
        </w:rPr>
        <w:t xml:space="preserve"> </w:t>
      </w:r>
      <w:r w:rsidRPr="0033229B">
        <w:rPr>
          <w:rFonts w:ascii="Area Medium Inktrap" w:hAnsi="Area Medium Inktrap"/>
          <w:color w:val="231F20"/>
          <w:sz w:val="20"/>
        </w:rPr>
        <w:t>access</w:t>
      </w:r>
      <w:r w:rsidRPr="0033229B">
        <w:rPr>
          <w:rFonts w:ascii="Area Medium Inktrap" w:hAnsi="Area Medium Inktrap"/>
          <w:color w:val="231F20"/>
          <w:spacing w:val="-5"/>
          <w:sz w:val="20"/>
        </w:rPr>
        <w:t xml:space="preserve"> </w:t>
      </w:r>
      <w:r w:rsidRPr="0033229B">
        <w:rPr>
          <w:rFonts w:ascii="Area Medium Inktrap" w:hAnsi="Area Medium Inktrap"/>
          <w:color w:val="231F20"/>
          <w:sz w:val="20"/>
        </w:rPr>
        <w:t>and</w:t>
      </w:r>
      <w:r w:rsidRPr="0033229B">
        <w:rPr>
          <w:rFonts w:ascii="Area Medium Inktrap" w:hAnsi="Area Medium Inktrap"/>
          <w:color w:val="231F20"/>
          <w:spacing w:val="-5"/>
          <w:sz w:val="20"/>
        </w:rPr>
        <w:t xml:space="preserve"> </w:t>
      </w:r>
      <w:r w:rsidRPr="0033229B">
        <w:rPr>
          <w:rFonts w:ascii="Area Medium Inktrap" w:hAnsi="Area Medium Inktrap"/>
          <w:color w:val="231F20"/>
          <w:sz w:val="20"/>
        </w:rPr>
        <w:t>inclusion</w:t>
      </w:r>
      <w:r w:rsidRPr="0033229B">
        <w:rPr>
          <w:rFonts w:ascii="Area Medium Inktrap" w:hAnsi="Area Medium Inktrap"/>
          <w:color w:val="231F20"/>
          <w:spacing w:val="-5"/>
          <w:sz w:val="20"/>
        </w:rPr>
        <w:t xml:space="preserve"> </w:t>
      </w:r>
      <w:r w:rsidRPr="0033229B">
        <w:rPr>
          <w:rFonts w:ascii="Area Medium Inktrap" w:hAnsi="Area Medium Inktrap"/>
          <w:color w:val="231F20"/>
          <w:sz w:val="20"/>
        </w:rPr>
        <w:t>principles</w:t>
      </w:r>
      <w:r w:rsidRPr="0033229B">
        <w:rPr>
          <w:rFonts w:ascii="Area Medium Inktrap" w:hAnsi="Area Medium Inktrap"/>
          <w:color w:val="231F20"/>
          <w:spacing w:val="-5"/>
          <w:sz w:val="20"/>
        </w:rPr>
        <w:t xml:space="preserve"> </w:t>
      </w:r>
      <w:r w:rsidRPr="0033229B">
        <w:rPr>
          <w:rFonts w:ascii="Area Medium Inktrap" w:hAnsi="Area Medium Inktrap"/>
          <w:color w:val="231F20"/>
          <w:sz w:val="20"/>
        </w:rPr>
        <w:t>in</w:t>
      </w:r>
      <w:r w:rsidRPr="0033229B">
        <w:rPr>
          <w:rFonts w:ascii="Area Medium Inktrap" w:hAnsi="Area Medium Inktrap"/>
          <w:color w:val="231F20"/>
          <w:spacing w:val="-5"/>
          <w:sz w:val="20"/>
        </w:rPr>
        <w:t xml:space="preserve"> </w:t>
      </w:r>
      <w:r w:rsidRPr="0033229B">
        <w:rPr>
          <w:rFonts w:ascii="Area Medium Inktrap" w:hAnsi="Area Medium Inktrap"/>
          <w:color w:val="231F20"/>
          <w:sz w:val="20"/>
        </w:rPr>
        <w:t>all</w:t>
      </w:r>
      <w:r w:rsidRPr="0033229B">
        <w:rPr>
          <w:rFonts w:ascii="Area Medium Inktrap" w:hAnsi="Area Medium Inktrap"/>
          <w:color w:val="231F20"/>
          <w:spacing w:val="-5"/>
          <w:sz w:val="20"/>
        </w:rPr>
        <w:t xml:space="preserve"> </w:t>
      </w:r>
      <w:r w:rsidRPr="0033229B">
        <w:rPr>
          <w:rFonts w:ascii="Area Medium Inktrap" w:hAnsi="Area Medium Inktrap"/>
          <w:color w:val="231F20"/>
          <w:sz w:val="20"/>
        </w:rPr>
        <w:t>our activities, so it just becomes ‘what we do’.</w:t>
      </w:r>
    </w:p>
    <w:p w14:paraId="2243E51B" w14:textId="77777777" w:rsidR="00874E37" w:rsidRPr="0033229B" w:rsidRDefault="00874E37">
      <w:pPr>
        <w:pStyle w:val="BodyText"/>
        <w:spacing w:before="10"/>
        <w:rPr>
          <w:rFonts w:ascii="Area Medium Inktrap" w:hAnsi="Area Medium Inktrap"/>
          <w:sz w:val="26"/>
        </w:rPr>
      </w:pPr>
    </w:p>
    <w:p w14:paraId="2243E51C" w14:textId="77777777" w:rsidR="00874E37" w:rsidRPr="0033229B" w:rsidRDefault="00CB17DF">
      <w:pPr>
        <w:pStyle w:val="ListParagraph"/>
        <w:numPr>
          <w:ilvl w:val="0"/>
          <w:numId w:val="3"/>
        </w:numPr>
        <w:tabs>
          <w:tab w:val="left" w:pos="6191"/>
        </w:tabs>
        <w:rPr>
          <w:rFonts w:ascii="Area Medium Inktrap" w:hAnsi="Area Medium Inktrap"/>
          <w:sz w:val="20"/>
        </w:rPr>
      </w:pPr>
      <w:r w:rsidRPr="0033229B">
        <w:rPr>
          <w:rFonts w:ascii="Area Medium Inktrap" w:hAnsi="Area Medium Inktrap"/>
          <w:color w:val="231F20"/>
          <w:sz w:val="20"/>
        </w:rPr>
        <w:t>Be</w:t>
      </w:r>
      <w:r w:rsidRPr="0033229B">
        <w:rPr>
          <w:rFonts w:ascii="Area Medium Inktrap" w:hAnsi="Area Medium Inktrap"/>
          <w:color w:val="231F20"/>
          <w:spacing w:val="-4"/>
          <w:sz w:val="20"/>
        </w:rPr>
        <w:t xml:space="preserve"> </w:t>
      </w:r>
      <w:r w:rsidRPr="0033229B">
        <w:rPr>
          <w:rFonts w:ascii="Area Medium Inktrap" w:hAnsi="Area Medium Inktrap"/>
          <w:color w:val="231F20"/>
          <w:sz w:val="20"/>
        </w:rPr>
        <w:t>leaders,</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advocates</w:t>
      </w:r>
      <w:r w:rsidRPr="0033229B">
        <w:rPr>
          <w:rFonts w:ascii="Area Medium Inktrap" w:hAnsi="Area Medium Inktrap"/>
          <w:color w:val="231F20"/>
          <w:spacing w:val="-1"/>
          <w:sz w:val="20"/>
        </w:rPr>
        <w:t xml:space="preserve"> </w:t>
      </w:r>
      <w:r w:rsidRPr="0033229B">
        <w:rPr>
          <w:rFonts w:ascii="Area Medium Inktrap" w:hAnsi="Area Medium Inktrap"/>
          <w:color w:val="231F20"/>
          <w:sz w:val="20"/>
        </w:rPr>
        <w:t>and</w:t>
      </w:r>
      <w:r w:rsidRPr="0033229B">
        <w:rPr>
          <w:rFonts w:ascii="Area Medium Inktrap" w:hAnsi="Area Medium Inktrap"/>
          <w:color w:val="231F20"/>
          <w:spacing w:val="-1"/>
          <w:sz w:val="20"/>
        </w:rPr>
        <w:t xml:space="preserve"> </w:t>
      </w:r>
      <w:r w:rsidRPr="0033229B">
        <w:rPr>
          <w:rFonts w:ascii="Area Medium Inktrap" w:hAnsi="Area Medium Inktrap"/>
          <w:color w:val="231F20"/>
          <w:sz w:val="20"/>
        </w:rPr>
        <w:t>champions</w:t>
      </w:r>
      <w:r w:rsidRPr="0033229B">
        <w:rPr>
          <w:rFonts w:ascii="Area Medium Inktrap" w:hAnsi="Area Medium Inktrap"/>
          <w:color w:val="231F20"/>
          <w:spacing w:val="-1"/>
          <w:sz w:val="20"/>
        </w:rPr>
        <w:t xml:space="preserve"> </w:t>
      </w:r>
      <w:r w:rsidRPr="0033229B">
        <w:rPr>
          <w:rFonts w:ascii="Area Medium Inktrap" w:hAnsi="Area Medium Inktrap"/>
          <w:color w:val="231F20"/>
          <w:sz w:val="20"/>
        </w:rPr>
        <w:t>in</w:t>
      </w:r>
      <w:r w:rsidRPr="0033229B">
        <w:rPr>
          <w:rFonts w:ascii="Area Medium Inktrap" w:hAnsi="Area Medium Inktrap"/>
          <w:color w:val="231F20"/>
          <w:spacing w:val="-6"/>
          <w:sz w:val="20"/>
        </w:rPr>
        <w:t xml:space="preserve"> </w:t>
      </w:r>
      <w:r w:rsidRPr="0033229B">
        <w:rPr>
          <w:rFonts w:ascii="Area Medium Inktrap" w:hAnsi="Area Medium Inktrap"/>
          <w:color w:val="231F20"/>
          <w:sz w:val="20"/>
        </w:rPr>
        <w:t>this</w:t>
      </w:r>
      <w:r w:rsidRPr="0033229B">
        <w:rPr>
          <w:rFonts w:ascii="Area Medium Inktrap" w:hAnsi="Area Medium Inktrap"/>
          <w:color w:val="231F20"/>
          <w:spacing w:val="-1"/>
          <w:sz w:val="20"/>
        </w:rPr>
        <w:t xml:space="preserve"> </w:t>
      </w:r>
      <w:r w:rsidRPr="0033229B">
        <w:rPr>
          <w:rFonts w:ascii="Area Medium Inktrap" w:hAnsi="Area Medium Inktrap"/>
          <w:color w:val="231F20"/>
          <w:spacing w:val="-2"/>
          <w:sz w:val="20"/>
        </w:rPr>
        <w:t>area.</w:t>
      </w:r>
    </w:p>
    <w:p w14:paraId="2243E51D" w14:textId="77777777" w:rsidR="00874E37" w:rsidRPr="0033229B" w:rsidRDefault="00874E37">
      <w:pPr>
        <w:pStyle w:val="BodyText"/>
        <w:spacing w:before="4"/>
        <w:rPr>
          <w:rFonts w:ascii="Area Medium Inktrap" w:hAnsi="Area Medium Inktrap"/>
          <w:sz w:val="33"/>
        </w:rPr>
      </w:pPr>
    </w:p>
    <w:p w14:paraId="2243E51E" w14:textId="77777777" w:rsidR="00874E37" w:rsidRPr="0033229B" w:rsidRDefault="00CB17DF">
      <w:pPr>
        <w:pStyle w:val="ListParagraph"/>
        <w:numPr>
          <w:ilvl w:val="0"/>
          <w:numId w:val="3"/>
        </w:numPr>
        <w:tabs>
          <w:tab w:val="left" w:pos="6191"/>
        </w:tabs>
        <w:spacing w:line="319" w:lineRule="auto"/>
        <w:ind w:right="1347"/>
        <w:rPr>
          <w:rFonts w:ascii="Area Medium Inktrap" w:hAnsi="Area Medium Inktrap"/>
          <w:sz w:val="20"/>
        </w:rPr>
      </w:pPr>
      <w:r w:rsidRPr="0033229B">
        <w:rPr>
          <w:rFonts w:ascii="Area Medium Inktrap" w:hAnsi="Area Medium Inktrap"/>
          <w:color w:val="231F20"/>
          <w:sz w:val="20"/>
        </w:rPr>
        <w:t>Live</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and</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breathe</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an</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inclusive</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and</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 xml:space="preserve">accessible </w:t>
      </w:r>
      <w:proofErr w:type="spellStart"/>
      <w:r w:rsidRPr="0033229B">
        <w:rPr>
          <w:rFonts w:ascii="Area Medium Inktrap" w:hAnsi="Area Medium Inktrap"/>
          <w:color w:val="231F20"/>
          <w:sz w:val="20"/>
        </w:rPr>
        <w:t>organisational</w:t>
      </w:r>
      <w:proofErr w:type="spellEnd"/>
      <w:r w:rsidRPr="0033229B">
        <w:rPr>
          <w:rFonts w:ascii="Area Medium Inktrap" w:hAnsi="Area Medium Inktrap"/>
          <w:color w:val="231F20"/>
          <w:sz w:val="20"/>
        </w:rPr>
        <w:t xml:space="preserve"> culture.</w:t>
      </w:r>
    </w:p>
    <w:p w14:paraId="2243E51F" w14:textId="77777777" w:rsidR="00874E37" w:rsidRPr="0033229B" w:rsidRDefault="00874E37">
      <w:pPr>
        <w:pStyle w:val="BodyText"/>
        <w:rPr>
          <w:rFonts w:ascii="Area Medium Inktrap" w:hAnsi="Area Medium Inktrap"/>
        </w:rPr>
      </w:pPr>
    </w:p>
    <w:p w14:paraId="2243E520" w14:textId="77777777" w:rsidR="00874E37" w:rsidRPr="0033229B" w:rsidRDefault="00874E37">
      <w:pPr>
        <w:pStyle w:val="BodyText"/>
        <w:spacing w:before="9"/>
        <w:rPr>
          <w:rFonts w:ascii="Area Medium Inktrap" w:hAnsi="Area Medium Inktrap"/>
          <w:sz w:val="15"/>
        </w:rPr>
      </w:pPr>
    </w:p>
    <w:p w14:paraId="2243E521" w14:textId="77777777" w:rsidR="00874E37" w:rsidRPr="0033229B" w:rsidRDefault="00CB17DF">
      <w:pPr>
        <w:spacing w:before="117"/>
        <w:ind w:left="878"/>
        <w:rPr>
          <w:rFonts w:ascii="Area Medium Inktrap" w:hAnsi="Area Medium Inktrap"/>
          <w:b/>
          <w:sz w:val="20"/>
        </w:rPr>
      </w:pPr>
      <w:r w:rsidRPr="0033229B">
        <w:rPr>
          <w:rFonts w:ascii="Area Medium Inktrap" w:hAnsi="Area Medium Inktrap"/>
          <w:b/>
          <w:color w:val="A7A9AC"/>
          <w:spacing w:val="-5"/>
          <w:sz w:val="20"/>
        </w:rPr>
        <w:t>20</w:t>
      </w:r>
    </w:p>
    <w:p w14:paraId="2243E522" w14:textId="77777777" w:rsidR="00874E37" w:rsidRPr="0033229B" w:rsidRDefault="00874E37">
      <w:pPr>
        <w:rPr>
          <w:rFonts w:ascii="Area Medium Inktrap" w:hAnsi="Area Medium Inktrap"/>
          <w:sz w:val="20"/>
        </w:rPr>
        <w:sectPr w:rsidR="00874E37" w:rsidRPr="0033229B">
          <w:pgSz w:w="11910" w:h="16840"/>
          <w:pgMar w:top="0" w:right="0" w:bottom="280" w:left="0" w:header="720" w:footer="720" w:gutter="0"/>
          <w:cols w:space="720"/>
        </w:sectPr>
      </w:pPr>
    </w:p>
    <w:p w14:paraId="2243E523" w14:textId="77777777" w:rsidR="00874E37" w:rsidRPr="0033229B" w:rsidRDefault="00874E37">
      <w:pPr>
        <w:pStyle w:val="BodyText"/>
        <w:rPr>
          <w:rFonts w:ascii="Area Medium Inktrap" w:hAnsi="Area Medium Inktrap"/>
          <w:b/>
        </w:rPr>
      </w:pPr>
    </w:p>
    <w:p w14:paraId="2243E524" w14:textId="77777777" w:rsidR="00874E37" w:rsidRPr="0033229B" w:rsidRDefault="00874E37">
      <w:pPr>
        <w:pStyle w:val="BodyText"/>
        <w:rPr>
          <w:rFonts w:ascii="Area Medium Inktrap" w:hAnsi="Area Medium Inktrap"/>
          <w:b/>
        </w:rPr>
      </w:pPr>
    </w:p>
    <w:p w14:paraId="2243E525" w14:textId="77777777" w:rsidR="00874E37" w:rsidRPr="0033229B" w:rsidRDefault="00874E37">
      <w:pPr>
        <w:pStyle w:val="BodyText"/>
        <w:rPr>
          <w:rFonts w:ascii="Area Medium Inktrap" w:hAnsi="Area Medium Inktrap"/>
          <w:b/>
        </w:rPr>
      </w:pPr>
    </w:p>
    <w:p w14:paraId="2243E526" w14:textId="77777777" w:rsidR="00874E37" w:rsidRPr="0033229B" w:rsidRDefault="00874E37">
      <w:pPr>
        <w:pStyle w:val="BodyText"/>
        <w:rPr>
          <w:rFonts w:ascii="Area Medium Inktrap" w:hAnsi="Area Medium Inktrap"/>
          <w:b/>
        </w:rPr>
      </w:pPr>
    </w:p>
    <w:p w14:paraId="2243E527" w14:textId="77777777" w:rsidR="00874E37" w:rsidRPr="0033229B" w:rsidRDefault="00874E37">
      <w:pPr>
        <w:pStyle w:val="BodyText"/>
        <w:rPr>
          <w:rFonts w:ascii="Area Medium Inktrap" w:hAnsi="Area Medium Inktrap"/>
          <w:b/>
        </w:rPr>
      </w:pPr>
    </w:p>
    <w:p w14:paraId="2243E528" w14:textId="77777777" w:rsidR="00874E37" w:rsidRPr="0033229B" w:rsidRDefault="00874E37">
      <w:pPr>
        <w:pStyle w:val="BodyText"/>
        <w:rPr>
          <w:rFonts w:ascii="Area Medium Inktrap" w:hAnsi="Area Medium Inktrap"/>
          <w:b/>
        </w:rPr>
      </w:pPr>
    </w:p>
    <w:p w14:paraId="2243E529" w14:textId="77777777" w:rsidR="00874E37" w:rsidRPr="0033229B" w:rsidRDefault="00874E37">
      <w:pPr>
        <w:pStyle w:val="BodyText"/>
        <w:rPr>
          <w:rFonts w:ascii="Area Medium Inktrap" w:hAnsi="Area Medium Inktrap"/>
          <w:b/>
        </w:rPr>
      </w:pPr>
    </w:p>
    <w:p w14:paraId="2243E52A" w14:textId="77777777" w:rsidR="00874E37" w:rsidRPr="0033229B" w:rsidRDefault="00874E37">
      <w:pPr>
        <w:pStyle w:val="BodyText"/>
        <w:rPr>
          <w:rFonts w:ascii="Area Medium Inktrap" w:hAnsi="Area Medium Inktrap"/>
          <w:b/>
        </w:rPr>
      </w:pPr>
    </w:p>
    <w:p w14:paraId="2243E52B" w14:textId="77777777" w:rsidR="00874E37" w:rsidRPr="0033229B" w:rsidRDefault="00874E37">
      <w:pPr>
        <w:pStyle w:val="BodyText"/>
        <w:rPr>
          <w:rFonts w:ascii="Area Medium Inktrap" w:hAnsi="Area Medium Inktrap"/>
          <w:b/>
        </w:rPr>
      </w:pPr>
    </w:p>
    <w:p w14:paraId="2243E52C" w14:textId="77777777" w:rsidR="00874E37" w:rsidRPr="0033229B" w:rsidRDefault="00874E37">
      <w:pPr>
        <w:pStyle w:val="BodyText"/>
        <w:rPr>
          <w:rFonts w:ascii="Area Medium Inktrap" w:hAnsi="Area Medium Inktrap"/>
          <w:b/>
        </w:rPr>
      </w:pPr>
    </w:p>
    <w:p w14:paraId="2243E52D" w14:textId="77777777" w:rsidR="00874E37" w:rsidRPr="0033229B" w:rsidRDefault="00874E37">
      <w:pPr>
        <w:pStyle w:val="BodyText"/>
        <w:rPr>
          <w:rFonts w:ascii="Area Medium Inktrap" w:hAnsi="Area Medium Inktrap"/>
          <w:b/>
        </w:rPr>
      </w:pPr>
    </w:p>
    <w:p w14:paraId="2243E52E" w14:textId="77777777" w:rsidR="00874E37" w:rsidRPr="0033229B" w:rsidRDefault="00874E37">
      <w:pPr>
        <w:pStyle w:val="BodyText"/>
        <w:rPr>
          <w:rFonts w:ascii="Area Medium Inktrap" w:hAnsi="Area Medium Inktrap"/>
          <w:b/>
        </w:rPr>
      </w:pPr>
    </w:p>
    <w:p w14:paraId="2243E52F" w14:textId="77777777" w:rsidR="00874E37" w:rsidRPr="0033229B" w:rsidRDefault="00874E37">
      <w:pPr>
        <w:pStyle w:val="BodyText"/>
        <w:rPr>
          <w:rFonts w:ascii="Area Medium Inktrap" w:hAnsi="Area Medium Inktrap"/>
          <w:b/>
        </w:rPr>
      </w:pPr>
    </w:p>
    <w:p w14:paraId="2243E530" w14:textId="77777777" w:rsidR="00874E37" w:rsidRPr="0033229B" w:rsidRDefault="00874E37">
      <w:pPr>
        <w:pStyle w:val="BodyText"/>
        <w:rPr>
          <w:rFonts w:ascii="Area Medium Inktrap" w:hAnsi="Area Medium Inktrap"/>
          <w:b/>
        </w:rPr>
      </w:pPr>
    </w:p>
    <w:p w14:paraId="2243E531" w14:textId="77777777" w:rsidR="00874E37" w:rsidRPr="0033229B" w:rsidRDefault="00874E37">
      <w:pPr>
        <w:pStyle w:val="BodyText"/>
        <w:rPr>
          <w:rFonts w:ascii="Area Medium Inktrap" w:hAnsi="Area Medium Inktrap"/>
          <w:b/>
        </w:rPr>
      </w:pPr>
    </w:p>
    <w:p w14:paraId="2243E532" w14:textId="77777777" w:rsidR="00874E37" w:rsidRPr="0033229B" w:rsidRDefault="00874E37">
      <w:pPr>
        <w:pStyle w:val="BodyText"/>
        <w:rPr>
          <w:rFonts w:ascii="Area Medium Inktrap" w:hAnsi="Area Medium Inktrap"/>
          <w:b/>
        </w:rPr>
      </w:pPr>
    </w:p>
    <w:p w14:paraId="2243E533" w14:textId="77777777" w:rsidR="00874E37" w:rsidRPr="0033229B" w:rsidRDefault="00874E37">
      <w:pPr>
        <w:pStyle w:val="BodyText"/>
        <w:rPr>
          <w:rFonts w:ascii="Area Medium Inktrap" w:hAnsi="Area Medium Inktrap"/>
          <w:b/>
        </w:rPr>
      </w:pPr>
    </w:p>
    <w:p w14:paraId="2243E534" w14:textId="77777777" w:rsidR="00874E37" w:rsidRPr="0033229B" w:rsidRDefault="00874E37">
      <w:pPr>
        <w:pStyle w:val="BodyText"/>
        <w:rPr>
          <w:rFonts w:ascii="Area Medium Inktrap" w:hAnsi="Area Medium Inktrap"/>
          <w:b/>
        </w:rPr>
      </w:pPr>
    </w:p>
    <w:p w14:paraId="2243E535" w14:textId="77777777" w:rsidR="00874E37" w:rsidRPr="0033229B" w:rsidRDefault="00874E37">
      <w:pPr>
        <w:pStyle w:val="BodyText"/>
        <w:rPr>
          <w:rFonts w:ascii="Area Medium Inktrap" w:hAnsi="Area Medium Inktrap"/>
          <w:b/>
        </w:rPr>
      </w:pPr>
    </w:p>
    <w:p w14:paraId="2243E536" w14:textId="77777777" w:rsidR="00874E37" w:rsidRPr="0033229B" w:rsidRDefault="00874E37">
      <w:pPr>
        <w:pStyle w:val="BodyText"/>
        <w:rPr>
          <w:rFonts w:ascii="Area Medium Inktrap" w:hAnsi="Area Medium Inktrap"/>
          <w:b/>
        </w:rPr>
      </w:pPr>
    </w:p>
    <w:p w14:paraId="2243E537" w14:textId="77777777" w:rsidR="00874E37" w:rsidRPr="0033229B" w:rsidRDefault="00874E37">
      <w:pPr>
        <w:pStyle w:val="BodyText"/>
        <w:rPr>
          <w:rFonts w:ascii="Area Medium Inktrap" w:hAnsi="Area Medium Inktrap"/>
          <w:b/>
        </w:rPr>
      </w:pPr>
    </w:p>
    <w:p w14:paraId="2243E538" w14:textId="77777777" w:rsidR="00874E37" w:rsidRPr="0033229B" w:rsidRDefault="00874E37">
      <w:pPr>
        <w:pStyle w:val="BodyText"/>
        <w:rPr>
          <w:rFonts w:ascii="Area Medium Inktrap" w:hAnsi="Area Medium Inktrap"/>
          <w:b/>
        </w:rPr>
      </w:pPr>
    </w:p>
    <w:p w14:paraId="2243E539" w14:textId="77777777" w:rsidR="00874E37" w:rsidRPr="0033229B" w:rsidRDefault="00874E37">
      <w:pPr>
        <w:pStyle w:val="BodyText"/>
        <w:rPr>
          <w:rFonts w:ascii="Area Medium Inktrap" w:hAnsi="Area Medium Inktrap"/>
          <w:b/>
        </w:rPr>
      </w:pPr>
    </w:p>
    <w:p w14:paraId="2243E53A" w14:textId="77777777" w:rsidR="00874E37" w:rsidRPr="0033229B" w:rsidRDefault="00874E37">
      <w:pPr>
        <w:pStyle w:val="BodyText"/>
        <w:rPr>
          <w:rFonts w:ascii="Area Medium Inktrap" w:hAnsi="Area Medium Inktrap"/>
          <w:b/>
        </w:rPr>
      </w:pPr>
    </w:p>
    <w:p w14:paraId="2243E53B" w14:textId="77777777" w:rsidR="00874E37" w:rsidRPr="0033229B" w:rsidRDefault="00874E37">
      <w:pPr>
        <w:pStyle w:val="BodyText"/>
        <w:rPr>
          <w:rFonts w:ascii="Area Medium Inktrap" w:hAnsi="Area Medium Inktrap"/>
          <w:b/>
        </w:rPr>
      </w:pPr>
    </w:p>
    <w:p w14:paraId="2243E53C" w14:textId="77777777" w:rsidR="00874E37" w:rsidRPr="0033229B" w:rsidRDefault="00874E37">
      <w:pPr>
        <w:pStyle w:val="BodyText"/>
        <w:rPr>
          <w:rFonts w:ascii="Area Medium Inktrap" w:hAnsi="Area Medium Inktrap"/>
          <w:b/>
        </w:rPr>
      </w:pPr>
    </w:p>
    <w:p w14:paraId="2243E53D" w14:textId="77777777" w:rsidR="00874E37" w:rsidRPr="0033229B" w:rsidRDefault="00874E37">
      <w:pPr>
        <w:pStyle w:val="BodyText"/>
        <w:spacing w:before="9"/>
        <w:rPr>
          <w:rFonts w:ascii="Area Medium Inktrap" w:hAnsi="Area Medium Inktrap"/>
          <w:b/>
        </w:rPr>
      </w:pPr>
    </w:p>
    <w:p w14:paraId="2243E53E" w14:textId="77777777" w:rsidR="00874E37" w:rsidRPr="0033229B" w:rsidRDefault="00874E37">
      <w:pPr>
        <w:rPr>
          <w:rFonts w:ascii="Area Medium Inktrap" w:hAnsi="Area Medium Inktrap"/>
        </w:rPr>
        <w:sectPr w:rsidR="00874E37" w:rsidRPr="0033229B">
          <w:pgSz w:w="11910" w:h="16840"/>
          <w:pgMar w:top="0" w:right="0" w:bottom="280" w:left="0" w:header="720" w:footer="720" w:gutter="0"/>
          <w:cols w:space="720"/>
        </w:sectPr>
      </w:pPr>
    </w:p>
    <w:p w14:paraId="2243E53F" w14:textId="77777777" w:rsidR="00874E37" w:rsidRPr="0033229B" w:rsidRDefault="0033229B">
      <w:pPr>
        <w:pStyle w:val="Heading7"/>
        <w:spacing w:before="118" w:line="290" w:lineRule="auto"/>
        <w:rPr>
          <w:rFonts w:ascii="Area Medium Inktrap" w:hAnsi="Area Medium Inktrap"/>
        </w:rPr>
      </w:pPr>
      <w:r w:rsidRPr="0033229B">
        <w:rPr>
          <w:rFonts w:ascii="Area Medium Inktrap" w:hAnsi="Area Medium Inktrap"/>
          <w:noProof/>
        </w:rPr>
      </w:r>
      <w:r w:rsidR="0033229B" w:rsidRPr="0033229B">
        <w:rPr>
          <w:rFonts w:ascii="Area Medium Inktrap" w:hAnsi="Area Medium Inktrap"/>
          <w:noProof/>
        </w:rPr>
        <w:pict w14:anchorId="2243E5D6">
          <v:group id="docshapegroup61" o:spid="_x0000_s1044" alt="" style="position:absolute;left:0;text-align:left;margin-left:0;margin-top:-325.35pt;width:595.3pt;height:292pt;z-index:15744000;mso-position-horizontal-relative:page" coordorigin=",-6507" coordsize="11906,5840">
            <v:shape id="docshape62" o:spid="_x0000_s1046" type="#_x0000_t75" alt="" style="position:absolute;top:-6508;width:11906;height:5840">
              <v:imagedata r:id="rId21" o:title=""/>
            </v:shape>
            <v:shape id="docshape63" o:spid="_x0000_s1045" type="#_x0000_t202" alt="" style="position:absolute;left:805;top:-5772;width:2828;height:572;mso-wrap-style:square;v-text-anchor:top" filled="f" stroked="f">
              <v:textbox inset="0,0,0,0">
                <w:txbxContent>
                  <w:p w14:paraId="2243E5E7" w14:textId="77777777" w:rsidR="00874E37" w:rsidRDefault="00CB17DF">
                    <w:pPr>
                      <w:spacing w:before="18"/>
                      <w:rPr>
                        <w:rFonts w:ascii="Area Inktrap"/>
                        <w:b/>
                      </w:rPr>
                    </w:pPr>
                    <w:r>
                      <w:rPr>
                        <w:rFonts w:ascii="Area Inktrap"/>
                        <w:b/>
                        <w:color w:val="FFFFFF"/>
                      </w:rPr>
                      <w:t>The</w:t>
                    </w:r>
                    <w:r>
                      <w:rPr>
                        <w:rFonts w:ascii="Area Inktrap"/>
                        <w:b/>
                        <w:color w:val="FFFFFF"/>
                        <w:spacing w:val="-10"/>
                      </w:rPr>
                      <w:t xml:space="preserve"> </w:t>
                    </w:r>
                    <w:r>
                      <w:rPr>
                        <w:rFonts w:ascii="Area Inktrap"/>
                        <w:b/>
                        <w:color w:val="FFFFFF"/>
                      </w:rPr>
                      <w:t>Rabbits</w:t>
                    </w:r>
                    <w:r>
                      <w:rPr>
                        <w:rFonts w:ascii="Area Inktrap"/>
                        <w:b/>
                        <w:color w:val="FFFFFF"/>
                        <w:spacing w:val="-7"/>
                      </w:rPr>
                      <w:t xml:space="preserve"> </w:t>
                    </w:r>
                    <w:r>
                      <w:rPr>
                        <w:rFonts w:ascii="Area Inktrap"/>
                        <w:b/>
                        <w:color w:val="FFFFFF"/>
                      </w:rPr>
                      <w:t>-</w:t>
                    </w:r>
                    <w:r>
                      <w:rPr>
                        <w:rFonts w:ascii="Area Inktrap"/>
                        <w:b/>
                        <w:color w:val="FFFFFF"/>
                        <w:spacing w:val="-14"/>
                      </w:rPr>
                      <w:t xml:space="preserve"> </w:t>
                    </w:r>
                    <w:r>
                      <w:rPr>
                        <w:rFonts w:ascii="Area Inktrap"/>
                        <w:b/>
                        <w:color w:val="FFFFFF"/>
                      </w:rPr>
                      <w:t>Tactile</w:t>
                    </w:r>
                    <w:r>
                      <w:rPr>
                        <w:rFonts w:ascii="Area Inktrap"/>
                        <w:b/>
                        <w:color w:val="FFFFFF"/>
                        <w:spacing w:val="-13"/>
                      </w:rPr>
                      <w:t xml:space="preserve"> </w:t>
                    </w:r>
                    <w:r>
                      <w:rPr>
                        <w:rFonts w:ascii="Area Inktrap"/>
                        <w:b/>
                        <w:color w:val="FFFFFF"/>
                        <w:spacing w:val="-4"/>
                      </w:rPr>
                      <w:t>Tour</w:t>
                    </w:r>
                  </w:p>
                  <w:p w14:paraId="2243E5E8" w14:textId="77777777" w:rsidR="00874E37" w:rsidRDefault="00CB17DF">
                    <w:pPr>
                      <w:spacing w:before="16"/>
                      <w:rPr>
                        <w:rFonts w:ascii="Area-MediumInktrap"/>
                      </w:rPr>
                    </w:pPr>
                    <w:r>
                      <w:rPr>
                        <w:rFonts w:ascii="Area-MediumInktrap"/>
                        <w:color w:val="FFFFFF"/>
                      </w:rPr>
                      <w:t>Sydney</w:t>
                    </w:r>
                    <w:r>
                      <w:rPr>
                        <w:rFonts w:ascii="Area-MediumInktrap"/>
                        <w:color w:val="FFFFFF"/>
                        <w:spacing w:val="2"/>
                      </w:rPr>
                      <w:t xml:space="preserve"> </w:t>
                    </w:r>
                    <w:r>
                      <w:rPr>
                        <w:rFonts w:ascii="Area-MediumInktrap"/>
                        <w:color w:val="FFFFFF"/>
                      </w:rPr>
                      <w:t>Festival</w:t>
                    </w:r>
                    <w:r>
                      <w:rPr>
                        <w:rFonts w:ascii="Area-MediumInktrap"/>
                        <w:color w:val="FFFFFF"/>
                        <w:spacing w:val="71"/>
                      </w:rPr>
                      <w:t xml:space="preserve"> </w:t>
                    </w:r>
                    <w:r>
                      <w:rPr>
                        <w:rFonts w:ascii="Area-MediumInktrap"/>
                        <w:color w:val="FFFFFF"/>
                        <w:spacing w:val="-4"/>
                      </w:rPr>
                      <w:t>2016</w:t>
                    </w:r>
                  </w:p>
                </w:txbxContent>
              </v:textbox>
            </v:shape>
            <w10:wrap anchorx="page"/>
          </v:group>
        </w:pict>
      </w:r>
      <w:r w:rsidR="00CB17DF" w:rsidRPr="0033229B">
        <w:rPr>
          <w:rFonts w:ascii="Area Medium Inktrap" w:hAnsi="Area Medium Inktrap"/>
          <w:color w:val="231F20"/>
        </w:rPr>
        <w:t>To do this, we have set ourselves the following</w:t>
      </w:r>
      <w:r w:rsidR="00CB17DF" w:rsidRPr="0033229B">
        <w:rPr>
          <w:rFonts w:ascii="Area Medium Inktrap" w:hAnsi="Area Medium Inktrap"/>
          <w:color w:val="231F20"/>
          <w:spacing w:val="-14"/>
        </w:rPr>
        <w:t xml:space="preserve"> </w:t>
      </w:r>
      <w:r w:rsidR="00CB17DF" w:rsidRPr="0033229B">
        <w:rPr>
          <w:rFonts w:ascii="Area Medium Inktrap" w:hAnsi="Area Medium Inktrap"/>
          <w:color w:val="231F20"/>
        </w:rPr>
        <w:t>goals</w:t>
      </w:r>
      <w:r w:rsidR="00CB17DF" w:rsidRPr="0033229B">
        <w:rPr>
          <w:rFonts w:ascii="Area Medium Inktrap" w:hAnsi="Area Medium Inktrap"/>
          <w:color w:val="231F20"/>
          <w:spacing w:val="-13"/>
        </w:rPr>
        <w:t xml:space="preserve"> </w:t>
      </w:r>
      <w:r w:rsidR="00CB17DF" w:rsidRPr="0033229B">
        <w:rPr>
          <w:rFonts w:ascii="Area Medium Inktrap" w:hAnsi="Area Medium Inktrap"/>
          <w:color w:val="231F20"/>
        </w:rPr>
        <w:t>to</w:t>
      </w:r>
      <w:r w:rsidR="00CB17DF" w:rsidRPr="0033229B">
        <w:rPr>
          <w:rFonts w:ascii="Area Medium Inktrap" w:hAnsi="Area Medium Inktrap"/>
          <w:color w:val="231F20"/>
          <w:spacing w:val="-10"/>
        </w:rPr>
        <w:t xml:space="preserve"> </w:t>
      </w:r>
      <w:r w:rsidR="00CB17DF" w:rsidRPr="0033229B">
        <w:rPr>
          <w:rFonts w:ascii="Area Medium Inktrap" w:hAnsi="Area Medium Inktrap"/>
          <w:color w:val="231F20"/>
        </w:rPr>
        <w:t>achieve</w:t>
      </w:r>
      <w:r w:rsidR="00CB17DF" w:rsidRPr="0033229B">
        <w:rPr>
          <w:rFonts w:ascii="Area Medium Inktrap" w:hAnsi="Area Medium Inktrap"/>
          <w:color w:val="231F20"/>
          <w:spacing w:val="-10"/>
        </w:rPr>
        <w:t xml:space="preserve"> </w:t>
      </w:r>
      <w:r w:rsidR="00CB17DF" w:rsidRPr="0033229B">
        <w:rPr>
          <w:rFonts w:ascii="Area Medium Inktrap" w:hAnsi="Area Medium Inktrap"/>
          <w:color w:val="231F20"/>
        </w:rPr>
        <w:t>over</w:t>
      </w:r>
      <w:r w:rsidR="00CB17DF" w:rsidRPr="0033229B">
        <w:rPr>
          <w:rFonts w:ascii="Area Medium Inktrap" w:hAnsi="Area Medium Inktrap"/>
          <w:color w:val="231F20"/>
          <w:spacing w:val="-14"/>
        </w:rPr>
        <w:t xml:space="preserve"> </w:t>
      </w:r>
      <w:r w:rsidR="00CB17DF" w:rsidRPr="0033229B">
        <w:rPr>
          <w:rFonts w:ascii="Area Medium Inktrap" w:hAnsi="Area Medium Inktrap"/>
          <w:color w:val="231F20"/>
        </w:rPr>
        <w:t>the</w:t>
      </w:r>
      <w:r w:rsidR="00CB17DF" w:rsidRPr="0033229B">
        <w:rPr>
          <w:rFonts w:ascii="Area Medium Inktrap" w:hAnsi="Area Medium Inktrap"/>
          <w:color w:val="231F20"/>
          <w:spacing w:val="-10"/>
        </w:rPr>
        <w:t xml:space="preserve"> </w:t>
      </w:r>
      <w:r w:rsidR="00CB17DF" w:rsidRPr="0033229B">
        <w:rPr>
          <w:rFonts w:ascii="Area Medium Inktrap" w:hAnsi="Area Medium Inktrap"/>
          <w:color w:val="231F20"/>
        </w:rPr>
        <w:t>next three years:</w:t>
      </w:r>
    </w:p>
    <w:p w14:paraId="2243E540" w14:textId="77777777" w:rsidR="00874E37" w:rsidRPr="0033229B" w:rsidRDefault="00874E37">
      <w:pPr>
        <w:pStyle w:val="BodyText"/>
        <w:spacing w:before="5"/>
        <w:rPr>
          <w:rFonts w:ascii="Area Medium Inktrap" w:hAnsi="Area Medium Inktrap"/>
          <w:b/>
          <w:sz w:val="28"/>
        </w:rPr>
      </w:pPr>
    </w:p>
    <w:p w14:paraId="2243E541" w14:textId="77777777" w:rsidR="00874E37" w:rsidRPr="0033229B" w:rsidRDefault="00CB17DF">
      <w:pPr>
        <w:pStyle w:val="ListParagraph"/>
        <w:numPr>
          <w:ilvl w:val="0"/>
          <w:numId w:val="2"/>
        </w:numPr>
        <w:tabs>
          <w:tab w:val="left" w:pos="834"/>
        </w:tabs>
        <w:spacing w:line="319" w:lineRule="auto"/>
        <w:ind w:right="125"/>
        <w:rPr>
          <w:rFonts w:ascii="Area Medium Inktrap" w:hAnsi="Area Medium Inktrap"/>
          <w:sz w:val="20"/>
        </w:rPr>
      </w:pPr>
      <w:r w:rsidRPr="0033229B">
        <w:rPr>
          <w:rFonts w:ascii="Area Medium Inktrap" w:hAnsi="Area Medium Inktrap"/>
          <w:color w:val="231F20"/>
          <w:sz w:val="20"/>
        </w:rPr>
        <w:t>We will continue to champion positive attitudes</w:t>
      </w:r>
      <w:r w:rsidRPr="0033229B">
        <w:rPr>
          <w:rFonts w:ascii="Area Medium Inktrap" w:hAnsi="Area Medium Inktrap"/>
          <w:color w:val="231F20"/>
          <w:spacing w:val="-9"/>
          <w:sz w:val="20"/>
        </w:rPr>
        <w:t xml:space="preserve"> </w:t>
      </w:r>
      <w:r w:rsidRPr="0033229B">
        <w:rPr>
          <w:rFonts w:ascii="Area Medium Inktrap" w:hAnsi="Area Medium Inktrap"/>
          <w:color w:val="231F20"/>
          <w:sz w:val="20"/>
        </w:rPr>
        <w:t>and</w:t>
      </w:r>
      <w:r w:rsidRPr="0033229B">
        <w:rPr>
          <w:rFonts w:ascii="Area Medium Inktrap" w:hAnsi="Area Medium Inktrap"/>
          <w:color w:val="231F20"/>
          <w:spacing w:val="-9"/>
          <w:sz w:val="20"/>
        </w:rPr>
        <w:t xml:space="preserve"> </w:t>
      </w:r>
      <w:r w:rsidRPr="0033229B">
        <w:rPr>
          <w:rFonts w:ascii="Area Medium Inktrap" w:hAnsi="Area Medium Inktrap"/>
          <w:color w:val="231F20"/>
          <w:sz w:val="20"/>
        </w:rPr>
        <w:t>inclusive</w:t>
      </w:r>
      <w:r w:rsidRPr="0033229B">
        <w:rPr>
          <w:rFonts w:ascii="Area Medium Inktrap" w:hAnsi="Area Medium Inktrap"/>
          <w:color w:val="231F20"/>
          <w:spacing w:val="-9"/>
          <w:sz w:val="20"/>
        </w:rPr>
        <w:t xml:space="preserve"> </w:t>
      </w:r>
      <w:proofErr w:type="spellStart"/>
      <w:r w:rsidRPr="0033229B">
        <w:rPr>
          <w:rFonts w:ascii="Area Medium Inktrap" w:hAnsi="Area Medium Inktrap"/>
          <w:color w:val="231F20"/>
          <w:sz w:val="20"/>
        </w:rPr>
        <w:t>behaviours</w:t>
      </w:r>
      <w:proofErr w:type="spellEnd"/>
      <w:r w:rsidRPr="0033229B">
        <w:rPr>
          <w:rFonts w:ascii="Area Medium Inktrap" w:hAnsi="Area Medium Inktrap"/>
          <w:color w:val="231F20"/>
          <w:spacing w:val="-9"/>
          <w:sz w:val="20"/>
        </w:rPr>
        <w:t xml:space="preserve"> </w:t>
      </w:r>
      <w:r w:rsidRPr="0033229B">
        <w:rPr>
          <w:rFonts w:ascii="Area Medium Inktrap" w:hAnsi="Area Medium Inktrap"/>
          <w:color w:val="231F20"/>
          <w:sz w:val="20"/>
        </w:rPr>
        <w:t>in</w:t>
      </w:r>
      <w:r w:rsidRPr="0033229B">
        <w:rPr>
          <w:rFonts w:ascii="Area Medium Inktrap" w:hAnsi="Area Medium Inktrap"/>
          <w:color w:val="231F20"/>
          <w:spacing w:val="-9"/>
          <w:sz w:val="20"/>
        </w:rPr>
        <w:t xml:space="preserve"> </w:t>
      </w:r>
      <w:r w:rsidRPr="0033229B">
        <w:rPr>
          <w:rFonts w:ascii="Area Medium Inktrap" w:hAnsi="Area Medium Inktrap"/>
          <w:color w:val="231F20"/>
          <w:sz w:val="20"/>
        </w:rPr>
        <w:t>relation</w:t>
      </w:r>
      <w:r w:rsidRPr="0033229B">
        <w:rPr>
          <w:rFonts w:ascii="Area Medium Inktrap" w:hAnsi="Area Medium Inktrap"/>
          <w:color w:val="231F20"/>
          <w:spacing w:val="-12"/>
          <w:sz w:val="20"/>
        </w:rPr>
        <w:t xml:space="preserve"> </w:t>
      </w:r>
      <w:r w:rsidRPr="0033229B">
        <w:rPr>
          <w:rFonts w:ascii="Area Medium Inktrap" w:hAnsi="Area Medium Inktrap"/>
          <w:color w:val="231F20"/>
          <w:sz w:val="20"/>
        </w:rPr>
        <w:t xml:space="preserve">to people with disability across all aspects of our </w:t>
      </w:r>
      <w:proofErr w:type="spellStart"/>
      <w:r w:rsidRPr="0033229B">
        <w:rPr>
          <w:rFonts w:ascii="Area Medium Inktrap" w:hAnsi="Area Medium Inktrap"/>
          <w:color w:val="231F20"/>
          <w:spacing w:val="-2"/>
          <w:sz w:val="20"/>
        </w:rPr>
        <w:t>organisation</w:t>
      </w:r>
      <w:proofErr w:type="spellEnd"/>
      <w:r w:rsidRPr="0033229B">
        <w:rPr>
          <w:rFonts w:ascii="Area Medium Inktrap" w:hAnsi="Area Medium Inktrap"/>
          <w:color w:val="231F20"/>
          <w:spacing w:val="-2"/>
          <w:sz w:val="20"/>
        </w:rPr>
        <w:t>.</w:t>
      </w:r>
    </w:p>
    <w:p w14:paraId="2243E542" w14:textId="77777777" w:rsidR="00874E37" w:rsidRPr="0033229B" w:rsidRDefault="00874E37">
      <w:pPr>
        <w:pStyle w:val="BodyText"/>
        <w:spacing w:before="11"/>
        <w:rPr>
          <w:rFonts w:ascii="Area Medium Inktrap" w:hAnsi="Area Medium Inktrap"/>
          <w:sz w:val="26"/>
        </w:rPr>
      </w:pPr>
    </w:p>
    <w:p w14:paraId="2243E543" w14:textId="77777777" w:rsidR="00874E37" w:rsidRPr="0033229B" w:rsidRDefault="00CB17DF">
      <w:pPr>
        <w:pStyle w:val="ListParagraph"/>
        <w:numPr>
          <w:ilvl w:val="0"/>
          <w:numId w:val="2"/>
        </w:numPr>
        <w:tabs>
          <w:tab w:val="left" w:pos="834"/>
        </w:tabs>
        <w:spacing w:before="1" w:line="319" w:lineRule="auto"/>
        <w:ind w:right="186"/>
        <w:rPr>
          <w:rFonts w:ascii="Area Medium Inktrap" w:hAnsi="Area Medium Inktrap"/>
          <w:sz w:val="20"/>
        </w:rPr>
      </w:pPr>
      <w:r w:rsidRPr="0033229B">
        <w:rPr>
          <w:rFonts w:ascii="Area Medium Inktrap" w:hAnsi="Area Medium Inktrap"/>
          <w:color w:val="231F20"/>
          <w:sz w:val="20"/>
        </w:rPr>
        <w:t>We</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consider</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the</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needs</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of</w:t>
      </w:r>
      <w:r w:rsidRPr="0033229B">
        <w:rPr>
          <w:rFonts w:ascii="Area Medium Inktrap" w:hAnsi="Area Medium Inktrap"/>
          <w:color w:val="231F20"/>
          <w:spacing w:val="-14"/>
          <w:sz w:val="20"/>
        </w:rPr>
        <w:t xml:space="preserve"> </w:t>
      </w:r>
      <w:r w:rsidRPr="0033229B">
        <w:rPr>
          <w:rFonts w:ascii="Area Medium Inktrap" w:hAnsi="Area Medium Inktrap"/>
          <w:color w:val="231F20"/>
          <w:sz w:val="20"/>
        </w:rPr>
        <w:t>the</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diverse</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range</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 xml:space="preserve">of audiences, artists, staff, crew, volunteers and other stakeholders in </w:t>
      </w:r>
      <w:proofErr w:type="gramStart"/>
      <w:r w:rsidRPr="0033229B">
        <w:rPr>
          <w:rFonts w:ascii="Area Medium Inktrap" w:hAnsi="Area Medium Inktrap"/>
          <w:color w:val="231F20"/>
          <w:sz w:val="20"/>
        </w:rPr>
        <w:t>all of</w:t>
      </w:r>
      <w:proofErr w:type="gramEnd"/>
      <w:r w:rsidRPr="0033229B">
        <w:rPr>
          <w:rFonts w:ascii="Area Medium Inktrap" w:hAnsi="Area Medium Inktrap"/>
          <w:color w:val="231F20"/>
          <w:sz w:val="20"/>
        </w:rPr>
        <w:t xml:space="preserve"> our activities.</w:t>
      </w:r>
    </w:p>
    <w:p w14:paraId="2243E544" w14:textId="77777777" w:rsidR="00874E37" w:rsidRPr="0033229B" w:rsidRDefault="00874E37">
      <w:pPr>
        <w:pStyle w:val="BodyText"/>
        <w:spacing w:before="10"/>
        <w:rPr>
          <w:rFonts w:ascii="Area Medium Inktrap" w:hAnsi="Area Medium Inktrap"/>
          <w:sz w:val="26"/>
        </w:rPr>
      </w:pPr>
    </w:p>
    <w:p w14:paraId="2243E545" w14:textId="77777777" w:rsidR="00874E37" w:rsidRPr="0033229B" w:rsidRDefault="00CB17DF">
      <w:pPr>
        <w:pStyle w:val="ListParagraph"/>
        <w:numPr>
          <w:ilvl w:val="0"/>
          <w:numId w:val="2"/>
        </w:numPr>
        <w:tabs>
          <w:tab w:val="left" w:pos="834"/>
        </w:tabs>
        <w:spacing w:line="319" w:lineRule="auto"/>
        <w:rPr>
          <w:rFonts w:ascii="Area Medium Inktrap" w:hAnsi="Area Medium Inktrap"/>
          <w:sz w:val="20"/>
        </w:rPr>
      </w:pPr>
      <w:r w:rsidRPr="0033229B">
        <w:rPr>
          <w:rFonts w:ascii="Area Medium Inktrap" w:hAnsi="Area Medium Inktrap"/>
          <w:color w:val="231F20"/>
          <w:sz w:val="20"/>
        </w:rPr>
        <w:t>We value diversity and inclusion in our staff cohort, with people with disability having the opportunity</w:t>
      </w:r>
      <w:r w:rsidRPr="0033229B">
        <w:rPr>
          <w:rFonts w:ascii="Area Medium Inktrap" w:hAnsi="Area Medium Inktrap"/>
          <w:color w:val="231F20"/>
          <w:spacing w:val="-14"/>
          <w:sz w:val="20"/>
        </w:rPr>
        <w:t xml:space="preserve"> </w:t>
      </w:r>
      <w:r w:rsidRPr="0033229B">
        <w:rPr>
          <w:rFonts w:ascii="Area Medium Inktrap" w:hAnsi="Area Medium Inktrap"/>
          <w:color w:val="231F20"/>
          <w:sz w:val="20"/>
        </w:rPr>
        <w:t>to</w:t>
      </w:r>
      <w:r w:rsidRPr="0033229B">
        <w:rPr>
          <w:rFonts w:ascii="Area Medium Inktrap" w:hAnsi="Area Medium Inktrap"/>
          <w:color w:val="231F20"/>
          <w:spacing w:val="-11"/>
          <w:sz w:val="20"/>
        </w:rPr>
        <w:t xml:space="preserve"> </w:t>
      </w:r>
      <w:r w:rsidRPr="0033229B">
        <w:rPr>
          <w:rFonts w:ascii="Area Medium Inktrap" w:hAnsi="Area Medium Inktrap"/>
          <w:color w:val="231F20"/>
          <w:sz w:val="20"/>
        </w:rPr>
        <w:t>gain</w:t>
      </w:r>
      <w:r w:rsidRPr="0033229B">
        <w:rPr>
          <w:rFonts w:ascii="Area Medium Inktrap" w:hAnsi="Area Medium Inktrap"/>
          <w:color w:val="231F20"/>
          <w:spacing w:val="-9"/>
          <w:sz w:val="20"/>
        </w:rPr>
        <w:t xml:space="preserve"> </w:t>
      </w:r>
      <w:r w:rsidRPr="0033229B">
        <w:rPr>
          <w:rFonts w:ascii="Area Medium Inktrap" w:hAnsi="Area Medium Inktrap"/>
          <w:color w:val="231F20"/>
          <w:sz w:val="20"/>
        </w:rPr>
        <w:t>and</w:t>
      </w:r>
      <w:r w:rsidRPr="0033229B">
        <w:rPr>
          <w:rFonts w:ascii="Area Medium Inktrap" w:hAnsi="Area Medium Inktrap"/>
          <w:color w:val="231F20"/>
          <w:spacing w:val="-9"/>
          <w:sz w:val="20"/>
        </w:rPr>
        <w:t xml:space="preserve"> </w:t>
      </w:r>
      <w:r w:rsidRPr="0033229B">
        <w:rPr>
          <w:rFonts w:ascii="Area Medium Inktrap" w:hAnsi="Area Medium Inktrap"/>
          <w:color w:val="231F20"/>
          <w:sz w:val="20"/>
        </w:rPr>
        <w:t>retain</w:t>
      </w:r>
      <w:r w:rsidRPr="0033229B">
        <w:rPr>
          <w:rFonts w:ascii="Area Medium Inktrap" w:hAnsi="Area Medium Inktrap"/>
          <w:color w:val="231F20"/>
          <w:spacing w:val="-9"/>
          <w:sz w:val="20"/>
        </w:rPr>
        <w:t xml:space="preserve"> </w:t>
      </w:r>
      <w:r w:rsidRPr="0033229B">
        <w:rPr>
          <w:rFonts w:ascii="Area Medium Inktrap" w:hAnsi="Area Medium Inktrap"/>
          <w:color w:val="231F20"/>
          <w:sz w:val="20"/>
        </w:rPr>
        <w:t>employment</w:t>
      </w:r>
      <w:r w:rsidRPr="0033229B">
        <w:rPr>
          <w:rFonts w:ascii="Area Medium Inktrap" w:hAnsi="Area Medium Inktrap"/>
          <w:color w:val="231F20"/>
          <w:spacing w:val="-12"/>
          <w:sz w:val="20"/>
        </w:rPr>
        <w:t xml:space="preserve"> </w:t>
      </w:r>
      <w:r w:rsidRPr="0033229B">
        <w:rPr>
          <w:rFonts w:ascii="Area Medium Inktrap" w:hAnsi="Area Medium Inktrap"/>
          <w:color w:val="231F20"/>
          <w:sz w:val="20"/>
        </w:rPr>
        <w:t xml:space="preserve">with an </w:t>
      </w:r>
      <w:proofErr w:type="spellStart"/>
      <w:r w:rsidRPr="0033229B">
        <w:rPr>
          <w:rFonts w:ascii="Area Medium Inktrap" w:hAnsi="Area Medium Inktrap"/>
          <w:color w:val="231F20"/>
          <w:sz w:val="20"/>
        </w:rPr>
        <w:t>organisation</w:t>
      </w:r>
      <w:proofErr w:type="spellEnd"/>
      <w:r w:rsidRPr="0033229B">
        <w:rPr>
          <w:rFonts w:ascii="Area Medium Inktrap" w:hAnsi="Area Medium Inktrap"/>
          <w:color w:val="231F20"/>
          <w:sz w:val="20"/>
        </w:rPr>
        <w:t xml:space="preserve"> with an inclusive workplace </w:t>
      </w:r>
      <w:r w:rsidRPr="0033229B">
        <w:rPr>
          <w:rFonts w:ascii="Area Medium Inktrap" w:hAnsi="Area Medium Inktrap"/>
          <w:color w:val="231F20"/>
          <w:spacing w:val="-2"/>
          <w:sz w:val="20"/>
        </w:rPr>
        <w:t>culture.</w:t>
      </w:r>
    </w:p>
    <w:p w14:paraId="2243E546" w14:textId="77777777" w:rsidR="00874E37" w:rsidRPr="0033229B" w:rsidRDefault="00874E37">
      <w:pPr>
        <w:pStyle w:val="BodyText"/>
        <w:rPr>
          <w:rFonts w:ascii="Area Medium Inktrap" w:hAnsi="Area Medium Inktrap"/>
          <w:sz w:val="27"/>
        </w:rPr>
      </w:pPr>
    </w:p>
    <w:p w14:paraId="2243E547" w14:textId="77777777" w:rsidR="00874E37" w:rsidRPr="0033229B" w:rsidRDefault="00CB17DF">
      <w:pPr>
        <w:pStyle w:val="ListParagraph"/>
        <w:numPr>
          <w:ilvl w:val="0"/>
          <w:numId w:val="2"/>
        </w:numPr>
        <w:tabs>
          <w:tab w:val="left" w:pos="834"/>
        </w:tabs>
        <w:spacing w:line="319" w:lineRule="auto"/>
        <w:ind w:right="252"/>
        <w:rPr>
          <w:rFonts w:ascii="Area Medium Inktrap" w:hAnsi="Area Medium Inktrap"/>
          <w:sz w:val="20"/>
        </w:rPr>
      </w:pPr>
      <w:r w:rsidRPr="0033229B">
        <w:rPr>
          <w:rFonts w:ascii="Area Medium Inktrap" w:hAnsi="Area Medium Inktrap"/>
          <w:color w:val="231F20"/>
          <w:sz w:val="20"/>
        </w:rPr>
        <w:t>Our information, services and programs are built with inclusive systems and processes in mind,</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giving</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people</w:t>
      </w:r>
      <w:r w:rsidRPr="0033229B">
        <w:rPr>
          <w:rFonts w:ascii="Area Medium Inktrap" w:hAnsi="Area Medium Inktrap"/>
          <w:color w:val="231F20"/>
          <w:spacing w:val="-10"/>
          <w:sz w:val="20"/>
        </w:rPr>
        <w:t xml:space="preserve"> </w:t>
      </w:r>
      <w:r w:rsidRPr="0033229B">
        <w:rPr>
          <w:rFonts w:ascii="Area Medium Inktrap" w:hAnsi="Area Medium Inktrap"/>
          <w:color w:val="231F20"/>
          <w:sz w:val="20"/>
        </w:rPr>
        <w:t>with</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disability</w:t>
      </w:r>
      <w:r w:rsidRPr="0033229B">
        <w:rPr>
          <w:rFonts w:ascii="Area Medium Inktrap" w:hAnsi="Area Medium Inktrap"/>
          <w:color w:val="231F20"/>
          <w:spacing w:val="-11"/>
          <w:sz w:val="20"/>
        </w:rPr>
        <w:t xml:space="preserve"> </w:t>
      </w:r>
      <w:r w:rsidRPr="0033229B">
        <w:rPr>
          <w:rFonts w:ascii="Area Medium Inktrap" w:hAnsi="Area Medium Inktrap"/>
          <w:color w:val="231F20"/>
          <w:sz w:val="20"/>
        </w:rPr>
        <w:t>choice</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 xml:space="preserve">and </w:t>
      </w:r>
      <w:r w:rsidRPr="0033229B">
        <w:rPr>
          <w:rFonts w:ascii="Area Medium Inktrap" w:hAnsi="Area Medium Inktrap"/>
          <w:color w:val="231F20"/>
          <w:spacing w:val="-2"/>
          <w:sz w:val="20"/>
        </w:rPr>
        <w:t>control.</w:t>
      </w:r>
    </w:p>
    <w:p w14:paraId="2243E548" w14:textId="77777777" w:rsidR="00874E37" w:rsidRPr="0033229B" w:rsidRDefault="00874E37">
      <w:pPr>
        <w:pStyle w:val="BodyText"/>
        <w:spacing w:before="3"/>
        <w:rPr>
          <w:rFonts w:ascii="Area Medium Inktrap" w:hAnsi="Area Medium Inktrap"/>
          <w:sz w:val="25"/>
        </w:rPr>
      </w:pPr>
    </w:p>
    <w:p w14:paraId="2243E549" w14:textId="77777777" w:rsidR="00874E37" w:rsidRPr="0033229B" w:rsidRDefault="00CB17DF">
      <w:pPr>
        <w:pStyle w:val="Heading7"/>
        <w:spacing w:before="1" w:line="290" w:lineRule="auto"/>
        <w:rPr>
          <w:rFonts w:ascii="Area Medium Inktrap" w:hAnsi="Area Medium Inktrap"/>
        </w:rPr>
      </w:pPr>
      <w:r w:rsidRPr="0033229B">
        <w:rPr>
          <w:rFonts w:ascii="Area Medium Inktrap" w:hAnsi="Area Medium Inktrap"/>
          <w:color w:val="231F20"/>
        </w:rPr>
        <w:t>Our Plan follows the NSW Disability Inclusion</w:t>
      </w:r>
      <w:r w:rsidRPr="0033229B">
        <w:rPr>
          <w:rFonts w:ascii="Area Medium Inktrap" w:hAnsi="Area Medium Inktrap"/>
          <w:color w:val="231F20"/>
          <w:spacing w:val="-8"/>
        </w:rPr>
        <w:t xml:space="preserve"> </w:t>
      </w:r>
      <w:r w:rsidRPr="0033229B">
        <w:rPr>
          <w:rFonts w:ascii="Area Medium Inktrap" w:hAnsi="Area Medium Inktrap"/>
          <w:color w:val="231F20"/>
        </w:rPr>
        <w:t>Action</w:t>
      </w:r>
      <w:r w:rsidRPr="0033229B">
        <w:rPr>
          <w:rFonts w:ascii="Area Medium Inktrap" w:hAnsi="Area Medium Inktrap"/>
          <w:color w:val="231F20"/>
          <w:spacing w:val="-1"/>
        </w:rPr>
        <w:t xml:space="preserve"> </w:t>
      </w:r>
      <w:r w:rsidRPr="0033229B">
        <w:rPr>
          <w:rFonts w:ascii="Area Medium Inktrap" w:hAnsi="Area Medium Inktrap"/>
          <w:color w:val="231F20"/>
        </w:rPr>
        <w:t>Planning</w:t>
      </w:r>
      <w:r w:rsidRPr="0033229B">
        <w:rPr>
          <w:rFonts w:ascii="Area Medium Inktrap" w:hAnsi="Area Medium Inktrap"/>
          <w:color w:val="231F20"/>
          <w:spacing w:val="-1"/>
        </w:rPr>
        <w:t xml:space="preserve"> </w:t>
      </w:r>
      <w:r w:rsidRPr="0033229B">
        <w:rPr>
          <w:rFonts w:ascii="Area Medium Inktrap" w:hAnsi="Area Medium Inktrap"/>
          <w:color w:val="231F20"/>
        </w:rPr>
        <w:t>Guidelines,</w:t>
      </w:r>
      <w:r w:rsidRPr="0033229B">
        <w:rPr>
          <w:rFonts w:ascii="Area Medium Inktrap" w:hAnsi="Area Medium Inktrap"/>
          <w:color w:val="231F20"/>
          <w:spacing w:val="-12"/>
        </w:rPr>
        <w:t xml:space="preserve"> </w:t>
      </w:r>
      <w:r w:rsidRPr="0033229B">
        <w:rPr>
          <w:rFonts w:ascii="Area Medium Inktrap" w:hAnsi="Area Medium Inktrap"/>
          <w:color w:val="231F20"/>
        </w:rPr>
        <w:t>with the</w:t>
      </w:r>
      <w:r w:rsidRPr="0033229B">
        <w:rPr>
          <w:rFonts w:ascii="Area Medium Inktrap" w:hAnsi="Area Medium Inktrap"/>
          <w:color w:val="231F20"/>
          <w:spacing w:val="-13"/>
        </w:rPr>
        <w:t xml:space="preserve"> </w:t>
      </w:r>
      <w:r w:rsidRPr="0033229B">
        <w:rPr>
          <w:rFonts w:ascii="Area Medium Inktrap" w:hAnsi="Area Medium Inktrap"/>
          <w:color w:val="231F20"/>
        </w:rPr>
        <w:t>following</w:t>
      </w:r>
      <w:r w:rsidRPr="0033229B">
        <w:rPr>
          <w:rFonts w:ascii="Area Medium Inktrap" w:hAnsi="Area Medium Inktrap"/>
          <w:color w:val="231F20"/>
          <w:spacing w:val="-9"/>
        </w:rPr>
        <w:t xml:space="preserve"> </w:t>
      </w:r>
      <w:r w:rsidRPr="0033229B">
        <w:rPr>
          <w:rFonts w:ascii="Area Medium Inktrap" w:hAnsi="Area Medium Inktrap"/>
          <w:color w:val="231F20"/>
        </w:rPr>
        <w:t>outcome</w:t>
      </w:r>
      <w:r w:rsidRPr="0033229B">
        <w:rPr>
          <w:rFonts w:ascii="Area Medium Inktrap" w:hAnsi="Area Medium Inktrap"/>
          <w:color w:val="231F20"/>
          <w:spacing w:val="-9"/>
        </w:rPr>
        <w:t xml:space="preserve"> </w:t>
      </w:r>
      <w:r w:rsidRPr="0033229B">
        <w:rPr>
          <w:rFonts w:ascii="Area Medium Inktrap" w:hAnsi="Area Medium Inktrap"/>
          <w:color w:val="231F20"/>
        </w:rPr>
        <w:t>areas,</w:t>
      </w:r>
      <w:r w:rsidRPr="0033229B">
        <w:rPr>
          <w:rFonts w:ascii="Area Medium Inktrap" w:hAnsi="Area Medium Inktrap"/>
          <w:color w:val="231F20"/>
          <w:spacing w:val="-14"/>
        </w:rPr>
        <w:t xml:space="preserve"> </w:t>
      </w:r>
      <w:r w:rsidRPr="0033229B">
        <w:rPr>
          <w:rFonts w:ascii="Area Medium Inktrap" w:hAnsi="Area Medium Inktrap"/>
          <w:color w:val="231F20"/>
        </w:rPr>
        <w:t>to</w:t>
      </w:r>
      <w:r w:rsidRPr="0033229B">
        <w:rPr>
          <w:rFonts w:ascii="Area Medium Inktrap" w:hAnsi="Area Medium Inktrap"/>
          <w:color w:val="231F20"/>
          <w:spacing w:val="-12"/>
        </w:rPr>
        <w:t xml:space="preserve"> </w:t>
      </w:r>
      <w:r w:rsidRPr="0033229B">
        <w:rPr>
          <w:rFonts w:ascii="Area Medium Inktrap" w:hAnsi="Area Medium Inktrap"/>
          <w:color w:val="231F20"/>
        </w:rPr>
        <w:t>which</w:t>
      </w:r>
      <w:r w:rsidRPr="0033229B">
        <w:rPr>
          <w:rFonts w:ascii="Area Medium Inktrap" w:hAnsi="Area Medium Inktrap"/>
          <w:color w:val="231F20"/>
          <w:spacing w:val="-9"/>
        </w:rPr>
        <w:t xml:space="preserve"> </w:t>
      </w:r>
      <w:r w:rsidRPr="0033229B">
        <w:rPr>
          <w:rFonts w:ascii="Area Medium Inktrap" w:hAnsi="Area Medium Inktrap"/>
          <w:color w:val="231F20"/>
        </w:rPr>
        <w:t>our goals closely relate:</w:t>
      </w:r>
    </w:p>
    <w:p w14:paraId="2243E54A" w14:textId="77777777" w:rsidR="00874E37" w:rsidRPr="0033229B" w:rsidRDefault="00CB17DF">
      <w:pPr>
        <w:pStyle w:val="ListParagraph"/>
        <w:numPr>
          <w:ilvl w:val="0"/>
          <w:numId w:val="1"/>
        </w:numPr>
        <w:tabs>
          <w:tab w:val="left" w:pos="863"/>
        </w:tabs>
        <w:spacing w:before="122"/>
        <w:ind w:hanging="165"/>
        <w:rPr>
          <w:rFonts w:ascii="Area Medium Inktrap" w:hAnsi="Area Medium Inktrap"/>
          <w:sz w:val="20"/>
        </w:rPr>
      </w:pPr>
      <w:r w:rsidRPr="0033229B">
        <w:rPr>
          <w:rFonts w:ascii="Area Medium Inktrap" w:hAnsi="Area Medium Inktrap"/>
        </w:rPr>
        <w:br w:type="column"/>
      </w:r>
      <w:r w:rsidRPr="0033229B">
        <w:rPr>
          <w:rFonts w:ascii="Area Medium Inktrap" w:hAnsi="Area Medium Inktrap"/>
          <w:color w:val="231F20"/>
          <w:sz w:val="20"/>
        </w:rPr>
        <w:t>Attitudes</w:t>
      </w:r>
      <w:r w:rsidRPr="0033229B">
        <w:rPr>
          <w:rFonts w:ascii="Area Medium Inktrap" w:hAnsi="Area Medium Inktrap"/>
          <w:color w:val="231F20"/>
          <w:spacing w:val="-5"/>
          <w:sz w:val="20"/>
        </w:rPr>
        <w:t xml:space="preserve"> </w:t>
      </w:r>
      <w:r w:rsidRPr="0033229B">
        <w:rPr>
          <w:rFonts w:ascii="Area Medium Inktrap" w:hAnsi="Area Medium Inktrap"/>
          <w:color w:val="231F20"/>
          <w:sz w:val="20"/>
        </w:rPr>
        <w:t>and</w:t>
      </w:r>
      <w:r w:rsidRPr="0033229B">
        <w:rPr>
          <w:rFonts w:ascii="Area Medium Inktrap" w:hAnsi="Area Medium Inktrap"/>
          <w:color w:val="231F20"/>
          <w:spacing w:val="-3"/>
          <w:sz w:val="20"/>
        </w:rPr>
        <w:t xml:space="preserve"> </w:t>
      </w:r>
      <w:proofErr w:type="spellStart"/>
      <w:r w:rsidRPr="0033229B">
        <w:rPr>
          <w:rFonts w:ascii="Area Medium Inktrap" w:hAnsi="Area Medium Inktrap"/>
          <w:color w:val="231F20"/>
          <w:spacing w:val="-2"/>
          <w:sz w:val="20"/>
        </w:rPr>
        <w:t>Behaviours</w:t>
      </w:r>
      <w:proofErr w:type="spellEnd"/>
    </w:p>
    <w:p w14:paraId="2243E54B" w14:textId="77777777" w:rsidR="00874E37" w:rsidRPr="0033229B" w:rsidRDefault="00CB17DF">
      <w:pPr>
        <w:pStyle w:val="ListParagraph"/>
        <w:numPr>
          <w:ilvl w:val="0"/>
          <w:numId w:val="1"/>
        </w:numPr>
        <w:tabs>
          <w:tab w:val="left" w:pos="910"/>
        </w:tabs>
        <w:spacing w:before="80"/>
        <w:ind w:left="909" w:hanging="212"/>
        <w:rPr>
          <w:rFonts w:ascii="Area Medium Inktrap" w:hAnsi="Area Medium Inktrap"/>
          <w:sz w:val="20"/>
        </w:rPr>
      </w:pPr>
      <w:r w:rsidRPr="0033229B">
        <w:rPr>
          <w:rFonts w:ascii="Area Medium Inktrap" w:hAnsi="Area Medium Inktrap"/>
          <w:color w:val="231F20"/>
          <w:sz w:val="20"/>
        </w:rPr>
        <w:t>Accessible</w:t>
      </w:r>
      <w:r w:rsidRPr="0033229B">
        <w:rPr>
          <w:rFonts w:ascii="Area Medium Inktrap" w:hAnsi="Area Medium Inktrap"/>
          <w:color w:val="231F20"/>
          <w:spacing w:val="-2"/>
          <w:sz w:val="20"/>
        </w:rPr>
        <w:t xml:space="preserve"> </w:t>
      </w:r>
      <w:r w:rsidRPr="0033229B">
        <w:rPr>
          <w:rFonts w:ascii="Area Medium Inktrap" w:hAnsi="Area Medium Inktrap"/>
          <w:color w:val="231F20"/>
          <w:sz w:val="20"/>
        </w:rPr>
        <w:t>and</w:t>
      </w:r>
      <w:r w:rsidRPr="0033229B">
        <w:rPr>
          <w:rFonts w:ascii="Area Medium Inktrap" w:hAnsi="Area Medium Inktrap"/>
          <w:color w:val="231F20"/>
          <w:spacing w:val="-2"/>
          <w:sz w:val="20"/>
        </w:rPr>
        <w:t xml:space="preserve"> </w:t>
      </w:r>
      <w:proofErr w:type="spellStart"/>
      <w:r w:rsidRPr="0033229B">
        <w:rPr>
          <w:rFonts w:ascii="Area Medium Inktrap" w:hAnsi="Area Medium Inktrap"/>
          <w:color w:val="231F20"/>
          <w:sz w:val="20"/>
        </w:rPr>
        <w:t>Liveable</w:t>
      </w:r>
      <w:proofErr w:type="spellEnd"/>
      <w:r w:rsidRPr="0033229B">
        <w:rPr>
          <w:rFonts w:ascii="Area Medium Inktrap" w:hAnsi="Area Medium Inktrap"/>
          <w:color w:val="231F20"/>
          <w:spacing w:val="-1"/>
          <w:sz w:val="20"/>
        </w:rPr>
        <w:t xml:space="preserve"> </w:t>
      </w:r>
      <w:r w:rsidRPr="0033229B">
        <w:rPr>
          <w:rFonts w:ascii="Area Medium Inktrap" w:hAnsi="Area Medium Inktrap"/>
          <w:color w:val="231F20"/>
          <w:spacing w:val="-2"/>
          <w:sz w:val="20"/>
        </w:rPr>
        <w:t>Communities</w:t>
      </w:r>
    </w:p>
    <w:p w14:paraId="2243E54C" w14:textId="77777777" w:rsidR="00874E37" w:rsidRPr="0033229B" w:rsidRDefault="00CB17DF">
      <w:pPr>
        <w:pStyle w:val="ListParagraph"/>
        <w:numPr>
          <w:ilvl w:val="0"/>
          <w:numId w:val="1"/>
        </w:numPr>
        <w:tabs>
          <w:tab w:val="left" w:pos="917"/>
        </w:tabs>
        <w:spacing w:before="80"/>
        <w:ind w:left="916" w:hanging="219"/>
        <w:rPr>
          <w:rFonts w:ascii="Area Medium Inktrap" w:hAnsi="Area Medium Inktrap"/>
          <w:sz w:val="20"/>
        </w:rPr>
      </w:pPr>
      <w:r w:rsidRPr="0033229B">
        <w:rPr>
          <w:rFonts w:ascii="Area Medium Inktrap" w:hAnsi="Area Medium Inktrap"/>
          <w:color w:val="231F20"/>
          <w:spacing w:val="-2"/>
          <w:sz w:val="20"/>
        </w:rPr>
        <w:t>Employment</w:t>
      </w:r>
    </w:p>
    <w:p w14:paraId="2243E54D" w14:textId="77777777" w:rsidR="00874E37" w:rsidRPr="0033229B" w:rsidRDefault="00CB17DF">
      <w:pPr>
        <w:pStyle w:val="ListParagraph"/>
        <w:numPr>
          <w:ilvl w:val="0"/>
          <w:numId w:val="1"/>
        </w:numPr>
        <w:tabs>
          <w:tab w:val="left" w:pos="922"/>
        </w:tabs>
        <w:spacing w:before="80"/>
        <w:ind w:left="921" w:hanging="224"/>
        <w:rPr>
          <w:rFonts w:ascii="Area Medium Inktrap" w:hAnsi="Area Medium Inktrap"/>
          <w:sz w:val="20"/>
        </w:rPr>
      </w:pPr>
      <w:r w:rsidRPr="0033229B">
        <w:rPr>
          <w:rFonts w:ascii="Area Medium Inktrap" w:hAnsi="Area Medium Inktrap"/>
          <w:color w:val="231F20"/>
          <w:sz w:val="20"/>
        </w:rPr>
        <w:t>Systems</w:t>
      </w:r>
      <w:r w:rsidRPr="0033229B">
        <w:rPr>
          <w:rFonts w:ascii="Area Medium Inktrap" w:hAnsi="Area Medium Inktrap"/>
          <w:color w:val="231F20"/>
          <w:spacing w:val="-4"/>
          <w:sz w:val="20"/>
        </w:rPr>
        <w:t xml:space="preserve"> </w:t>
      </w:r>
      <w:r w:rsidRPr="0033229B">
        <w:rPr>
          <w:rFonts w:ascii="Area Medium Inktrap" w:hAnsi="Area Medium Inktrap"/>
          <w:color w:val="231F20"/>
          <w:sz w:val="20"/>
        </w:rPr>
        <w:t>and</w:t>
      </w:r>
      <w:r w:rsidRPr="0033229B">
        <w:rPr>
          <w:rFonts w:ascii="Area Medium Inktrap" w:hAnsi="Area Medium Inktrap"/>
          <w:color w:val="231F20"/>
          <w:spacing w:val="-4"/>
          <w:sz w:val="20"/>
        </w:rPr>
        <w:t xml:space="preserve"> </w:t>
      </w:r>
      <w:r w:rsidRPr="0033229B">
        <w:rPr>
          <w:rFonts w:ascii="Area Medium Inktrap" w:hAnsi="Area Medium Inktrap"/>
          <w:color w:val="231F20"/>
          <w:spacing w:val="-2"/>
          <w:sz w:val="20"/>
        </w:rPr>
        <w:t>Processes</w:t>
      </w:r>
    </w:p>
    <w:p w14:paraId="2243E54E" w14:textId="77777777" w:rsidR="00874E37" w:rsidRPr="0033229B" w:rsidRDefault="00874E37">
      <w:pPr>
        <w:pStyle w:val="BodyText"/>
        <w:spacing w:before="4"/>
        <w:rPr>
          <w:rFonts w:ascii="Area Medium Inktrap" w:hAnsi="Area Medium Inktrap"/>
          <w:sz w:val="33"/>
        </w:rPr>
      </w:pPr>
    </w:p>
    <w:p w14:paraId="2243E54F" w14:textId="77777777" w:rsidR="00874E37" w:rsidRPr="0033229B" w:rsidRDefault="00CB17DF">
      <w:pPr>
        <w:pStyle w:val="BodyText"/>
        <w:spacing w:line="319" w:lineRule="auto"/>
        <w:ind w:left="698" w:right="701"/>
        <w:rPr>
          <w:rFonts w:ascii="Area Medium Inktrap" w:hAnsi="Area Medium Inktrap"/>
        </w:rPr>
      </w:pPr>
      <w:r w:rsidRPr="0033229B">
        <w:rPr>
          <w:rFonts w:ascii="Area Medium Inktrap" w:hAnsi="Area Medium Inktrap"/>
          <w:color w:val="231F20"/>
        </w:rPr>
        <w:t>Each</w:t>
      </w:r>
      <w:r w:rsidRPr="0033229B">
        <w:rPr>
          <w:rFonts w:ascii="Area Medium Inktrap" w:hAnsi="Area Medium Inktrap"/>
          <w:color w:val="231F20"/>
          <w:spacing w:val="-7"/>
        </w:rPr>
        <w:t xml:space="preserve"> </w:t>
      </w:r>
      <w:r w:rsidRPr="0033229B">
        <w:rPr>
          <w:rFonts w:ascii="Area Medium Inktrap" w:hAnsi="Area Medium Inktrap"/>
          <w:color w:val="231F20"/>
        </w:rPr>
        <w:t>of</w:t>
      </w:r>
      <w:r w:rsidRPr="0033229B">
        <w:rPr>
          <w:rFonts w:ascii="Area Medium Inktrap" w:hAnsi="Area Medium Inktrap"/>
          <w:color w:val="231F20"/>
          <w:spacing w:val="-14"/>
        </w:rPr>
        <w:t xml:space="preserve"> </w:t>
      </w:r>
      <w:r w:rsidRPr="0033229B">
        <w:rPr>
          <w:rFonts w:ascii="Area Medium Inktrap" w:hAnsi="Area Medium Inktrap"/>
          <w:color w:val="231F20"/>
        </w:rPr>
        <w:t>these</w:t>
      </w:r>
      <w:r w:rsidRPr="0033229B">
        <w:rPr>
          <w:rFonts w:ascii="Area Medium Inktrap" w:hAnsi="Area Medium Inktrap"/>
          <w:color w:val="231F20"/>
          <w:spacing w:val="-5"/>
        </w:rPr>
        <w:t xml:space="preserve"> </w:t>
      </w:r>
      <w:r w:rsidRPr="0033229B">
        <w:rPr>
          <w:rFonts w:ascii="Area Medium Inktrap" w:hAnsi="Area Medium Inktrap"/>
          <w:color w:val="231F20"/>
        </w:rPr>
        <w:t>areas</w:t>
      </w:r>
      <w:r w:rsidRPr="0033229B">
        <w:rPr>
          <w:rFonts w:ascii="Area Medium Inktrap" w:hAnsi="Area Medium Inktrap"/>
          <w:color w:val="231F20"/>
          <w:spacing w:val="-6"/>
        </w:rPr>
        <w:t xml:space="preserve"> </w:t>
      </w:r>
      <w:r w:rsidRPr="0033229B">
        <w:rPr>
          <w:rFonts w:ascii="Area Medium Inktrap" w:hAnsi="Area Medium Inktrap"/>
          <w:color w:val="231F20"/>
        </w:rPr>
        <w:t>seeks</w:t>
      </w:r>
      <w:r w:rsidRPr="0033229B">
        <w:rPr>
          <w:rFonts w:ascii="Area Medium Inktrap" w:hAnsi="Area Medium Inktrap"/>
          <w:color w:val="231F20"/>
          <w:spacing w:val="-9"/>
        </w:rPr>
        <w:t xml:space="preserve"> </w:t>
      </w:r>
      <w:r w:rsidRPr="0033229B">
        <w:rPr>
          <w:rFonts w:ascii="Area Medium Inktrap" w:hAnsi="Area Medium Inktrap"/>
          <w:color w:val="231F20"/>
        </w:rPr>
        <w:t>to</w:t>
      </w:r>
      <w:r w:rsidRPr="0033229B">
        <w:rPr>
          <w:rFonts w:ascii="Area Medium Inktrap" w:hAnsi="Area Medium Inktrap"/>
          <w:color w:val="231F20"/>
          <w:spacing w:val="-6"/>
        </w:rPr>
        <w:t xml:space="preserve"> </w:t>
      </w:r>
      <w:r w:rsidRPr="0033229B">
        <w:rPr>
          <w:rFonts w:ascii="Area Medium Inktrap" w:hAnsi="Area Medium Inktrap"/>
          <w:color w:val="231F20"/>
        </w:rPr>
        <w:t>remove</w:t>
      </w:r>
      <w:r w:rsidRPr="0033229B">
        <w:rPr>
          <w:rFonts w:ascii="Area Medium Inktrap" w:hAnsi="Area Medium Inktrap"/>
          <w:color w:val="231F20"/>
          <w:spacing w:val="-6"/>
        </w:rPr>
        <w:t xml:space="preserve"> </w:t>
      </w:r>
      <w:r w:rsidRPr="0033229B">
        <w:rPr>
          <w:rFonts w:ascii="Area Medium Inktrap" w:hAnsi="Area Medium Inktrap"/>
          <w:color w:val="231F20"/>
        </w:rPr>
        <w:t>or</w:t>
      </w:r>
      <w:r w:rsidRPr="0033229B">
        <w:rPr>
          <w:rFonts w:ascii="Area Medium Inktrap" w:hAnsi="Area Medium Inktrap"/>
          <w:color w:val="231F20"/>
          <w:spacing w:val="-11"/>
        </w:rPr>
        <w:t xml:space="preserve"> </w:t>
      </w:r>
      <w:r w:rsidRPr="0033229B">
        <w:rPr>
          <w:rFonts w:ascii="Area Medium Inktrap" w:hAnsi="Area Medium Inktrap"/>
          <w:color w:val="231F20"/>
        </w:rPr>
        <w:t>reduce the social,</w:t>
      </w:r>
      <w:r w:rsidRPr="0033229B">
        <w:rPr>
          <w:rFonts w:ascii="Area Medium Inktrap" w:hAnsi="Area Medium Inktrap"/>
          <w:color w:val="231F20"/>
          <w:spacing w:val="-3"/>
        </w:rPr>
        <w:t xml:space="preserve"> </w:t>
      </w:r>
      <w:r w:rsidRPr="0033229B">
        <w:rPr>
          <w:rFonts w:ascii="Area Medium Inktrap" w:hAnsi="Area Medium Inktrap"/>
          <w:color w:val="231F20"/>
        </w:rPr>
        <w:t>economic,</w:t>
      </w:r>
      <w:r w:rsidRPr="0033229B">
        <w:rPr>
          <w:rFonts w:ascii="Area Medium Inktrap" w:hAnsi="Area Medium Inktrap"/>
          <w:color w:val="231F20"/>
          <w:spacing w:val="-3"/>
        </w:rPr>
        <w:t xml:space="preserve"> </w:t>
      </w:r>
      <w:r w:rsidRPr="0033229B">
        <w:rPr>
          <w:rFonts w:ascii="Area Medium Inktrap" w:hAnsi="Area Medium Inktrap"/>
          <w:color w:val="231F20"/>
        </w:rPr>
        <w:t xml:space="preserve">physical and </w:t>
      </w:r>
      <w:proofErr w:type="spellStart"/>
      <w:r w:rsidRPr="0033229B">
        <w:rPr>
          <w:rFonts w:ascii="Area Medium Inktrap" w:hAnsi="Area Medium Inktrap"/>
          <w:color w:val="231F20"/>
        </w:rPr>
        <w:t>behavioural</w:t>
      </w:r>
      <w:proofErr w:type="spellEnd"/>
      <w:r w:rsidRPr="0033229B">
        <w:rPr>
          <w:rFonts w:ascii="Area Medium Inktrap" w:hAnsi="Area Medium Inktrap"/>
          <w:color w:val="231F20"/>
        </w:rPr>
        <w:t xml:space="preserve"> barriers</w:t>
      </w:r>
      <w:r w:rsidRPr="0033229B">
        <w:rPr>
          <w:rFonts w:ascii="Area Medium Inktrap" w:hAnsi="Area Medium Inktrap"/>
          <w:color w:val="231F20"/>
          <w:spacing w:val="-12"/>
        </w:rPr>
        <w:t xml:space="preserve"> </w:t>
      </w:r>
      <w:r w:rsidRPr="0033229B">
        <w:rPr>
          <w:rFonts w:ascii="Area Medium Inktrap" w:hAnsi="Area Medium Inktrap"/>
          <w:color w:val="231F20"/>
        </w:rPr>
        <w:t>that</w:t>
      </w:r>
      <w:r w:rsidRPr="0033229B">
        <w:rPr>
          <w:rFonts w:ascii="Area Medium Inktrap" w:hAnsi="Area Medium Inktrap"/>
          <w:color w:val="231F20"/>
          <w:spacing w:val="-8"/>
        </w:rPr>
        <w:t xml:space="preserve"> </w:t>
      </w:r>
      <w:r w:rsidRPr="0033229B">
        <w:rPr>
          <w:rFonts w:ascii="Area Medium Inktrap" w:hAnsi="Area Medium Inktrap"/>
          <w:color w:val="231F20"/>
        </w:rPr>
        <w:t>prevent</w:t>
      </w:r>
      <w:r w:rsidRPr="0033229B">
        <w:rPr>
          <w:rFonts w:ascii="Area Medium Inktrap" w:hAnsi="Area Medium Inktrap"/>
          <w:color w:val="231F20"/>
          <w:spacing w:val="-8"/>
        </w:rPr>
        <w:t xml:space="preserve"> </w:t>
      </w:r>
      <w:r w:rsidRPr="0033229B">
        <w:rPr>
          <w:rFonts w:ascii="Area Medium Inktrap" w:hAnsi="Area Medium Inktrap"/>
          <w:color w:val="231F20"/>
        </w:rPr>
        <w:t>people</w:t>
      </w:r>
      <w:r w:rsidRPr="0033229B">
        <w:rPr>
          <w:rFonts w:ascii="Area Medium Inktrap" w:hAnsi="Area Medium Inktrap"/>
          <w:color w:val="231F20"/>
          <w:spacing w:val="-12"/>
        </w:rPr>
        <w:t xml:space="preserve"> </w:t>
      </w:r>
      <w:r w:rsidRPr="0033229B">
        <w:rPr>
          <w:rFonts w:ascii="Area Medium Inktrap" w:hAnsi="Area Medium Inktrap"/>
          <w:color w:val="231F20"/>
        </w:rPr>
        <w:t>with</w:t>
      </w:r>
      <w:r w:rsidRPr="0033229B">
        <w:rPr>
          <w:rFonts w:ascii="Area Medium Inktrap" w:hAnsi="Area Medium Inktrap"/>
          <w:color w:val="231F20"/>
          <w:spacing w:val="-8"/>
        </w:rPr>
        <w:t xml:space="preserve"> </w:t>
      </w:r>
      <w:r w:rsidRPr="0033229B">
        <w:rPr>
          <w:rFonts w:ascii="Area Medium Inktrap" w:hAnsi="Area Medium Inktrap"/>
          <w:color w:val="231F20"/>
        </w:rPr>
        <w:t>disability</w:t>
      </w:r>
      <w:r w:rsidRPr="0033229B">
        <w:rPr>
          <w:rFonts w:ascii="Area Medium Inktrap" w:hAnsi="Area Medium Inktrap"/>
          <w:color w:val="231F20"/>
          <w:spacing w:val="-12"/>
        </w:rPr>
        <w:t xml:space="preserve"> </w:t>
      </w:r>
      <w:r w:rsidRPr="0033229B">
        <w:rPr>
          <w:rFonts w:ascii="Area Medium Inktrap" w:hAnsi="Area Medium Inktrap"/>
          <w:color w:val="231F20"/>
        </w:rPr>
        <w:t>fully engaging in society and engaging with the Sydney Festival.</w:t>
      </w:r>
    </w:p>
    <w:p w14:paraId="2243E550" w14:textId="77777777" w:rsidR="00874E37" w:rsidRPr="0033229B" w:rsidRDefault="00874E37">
      <w:pPr>
        <w:pStyle w:val="BodyText"/>
        <w:spacing w:before="4"/>
        <w:rPr>
          <w:rFonts w:ascii="Area Medium Inktrap" w:hAnsi="Area Medium Inktrap"/>
          <w:sz w:val="25"/>
        </w:rPr>
      </w:pPr>
    </w:p>
    <w:p w14:paraId="2243E551" w14:textId="77777777" w:rsidR="00874E37" w:rsidRPr="0033229B" w:rsidRDefault="00CB17DF">
      <w:pPr>
        <w:pStyle w:val="Heading7"/>
        <w:spacing w:before="0" w:line="290" w:lineRule="auto"/>
        <w:ind w:left="698" w:right="1005"/>
        <w:rPr>
          <w:rFonts w:ascii="Area Medium Inktrap" w:hAnsi="Area Medium Inktrap"/>
        </w:rPr>
      </w:pPr>
      <w:r w:rsidRPr="0033229B">
        <w:rPr>
          <w:rFonts w:ascii="Area Medium Inktrap" w:hAnsi="Area Medium Inktrap"/>
          <w:color w:val="231F20"/>
        </w:rPr>
        <w:t>This Plan aligns with international, national</w:t>
      </w:r>
      <w:r w:rsidRPr="0033229B">
        <w:rPr>
          <w:rFonts w:ascii="Area Medium Inktrap" w:hAnsi="Area Medium Inktrap"/>
          <w:color w:val="231F20"/>
          <w:spacing w:val="-8"/>
        </w:rPr>
        <w:t xml:space="preserve"> </w:t>
      </w:r>
      <w:r w:rsidRPr="0033229B">
        <w:rPr>
          <w:rFonts w:ascii="Area Medium Inktrap" w:hAnsi="Area Medium Inktrap"/>
          <w:color w:val="231F20"/>
        </w:rPr>
        <w:t>and</w:t>
      </w:r>
      <w:r w:rsidRPr="0033229B">
        <w:rPr>
          <w:rFonts w:ascii="Area Medium Inktrap" w:hAnsi="Area Medium Inktrap"/>
          <w:color w:val="231F20"/>
          <w:spacing w:val="-8"/>
        </w:rPr>
        <w:t xml:space="preserve"> </w:t>
      </w:r>
      <w:r w:rsidRPr="0033229B">
        <w:rPr>
          <w:rFonts w:ascii="Area Medium Inktrap" w:hAnsi="Area Medium Inktrap"/>
          <w:color w:val="231F20"/>
        </w:rPr>
        <w:t>NSW</w:t>
      </w:r>
      <w:r w:rsidRPr="0033229B">
        <w:rPr>
          <w:rFonts w:ascii="Area Medium Inktrap" w:hAnsi="Area Medium Inktrap"/>
          <w:color w:val="231F20"/>
          <w:spacing w:val="-13"/>
        </w:rPr>
        <w:t xml:space="preserve"> </w:t>
      </w:r>
      <w:r w:rsidRPr="0033229B">
        <w:rPr>
          <w:rFonts w:ascii="Area Medium Inktrap" w:hAnsi="Area Medium Inktrap"/>
          <w:color w:val="231F20"/>
        </w:rPr>
        <w:t>social</w:t>
      </w:r>
      <w:r w:rsidRPr="0033229B">
        <w:rPr>
          <w:rFonts w:ascii="Area Medium Inktrap" w:hAnsi="Area Medium Inktrap"/>
          <w:color w:val="231F20"/>
          <w:spacing w:val="-8"/>
        </w:rPr>
        <w:t xml:space="preserve"> </w:t>
      </w:r>
      <w:r w:rsidRPr="0033229B">
        <w:rPr>
          <w:rFonts w:ascii="Area Medium Inktrap" w:hAnsi="Area Medium Inktrap"/>
          <w:color w:val="231F20"/>
        </w:rPr>
        <w:t>policy</w:t>
      </w:r>
      <w:r w:rsidRPr="0033229B">
        <w:rPr>
          <w:rFonts w:ascii="Area Medium Inktrap" w:hAnsi="Area Medium Inktrap"/>
          <w:color w:val="231F20"/>
          <w:spacing w:val="-13"/>
        </w:rPr>
        <w:t xml:space="preserve"> </w:t>
      </w:r>
      <w:r w:rsidRPr="0033229B">
        <w:rPr>
          <w:rFonts w:ascii="Area Medium Inktrap" w:hAnsi="Area Medium Inktrap"/>
          <w:color w:val="231F20"/>
        </w:rPr>
        <w:t>and legislative frameworks including:</w:t>
      </w:r>
    </w:p>
    <w:p w14:paraId="2243E552" w14:textId="77777777" w:rsidR="00874E37" w:rsidRPr="0033229B" w:rsidRDefault="00874E37">
      <w:pPr>
        <w:pStyle w:val="BodyText"/>
        <w:spacing w:before="5"/>
        <w:rPr>
          <w:rFonts w:ascii="Area Medium Inktrap" w:hAnsi="Area Medium Inktrap"/>
          <w:b/>
          <w:sz w:val="28"/>
        </w:rPr>
      </w:pPr>
    </w:p>
    <w:p w14:paraId="2243E553" w14:textId="77777777" w:rsidR="00874E37" w:rsidRPr="0033229B" w:rsidRDefault="00CB17DF">
      <w:pPr>
        <w:pStyle w:val="ListParagraph"/>
        <w:numPr>
          <w:ilvl w:val="1"/>
          <w:numId w:val="1"/>
        </w:numPr>
        <w:tabs>
          <w:tab w:val="left" w:pos="813"/>
        </w:tabs>
        <w:spacing w:line="319" w:lineRule="auto"/>
        <w:ind w:right="1499"/>
        <w:rPr>
          <w:rFonts w:ascii="Area Medium Inktrap" w:hAnsi="Area Medium Inktrap"/>
          <w:sz w:val="20"/>
        </w:rPr>
      </w:pPr>
      <w:r w:rsidRPr="0033229B">
        <w:rPr>
          <w:rFonts w:ascii="Area Medium Inktrap" w:hAnsi="Area Medium Inktrap"/>
          <w:color w:val="231F20"/>
          <w:sz w:val="20"/>
        </w:rPr>
        <w:t>UN</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Convention</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on</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the</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Rights</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of</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Persons with Disabilities 2006 (UNCRPD)</w:t>
      </w:r>
    </w:p>
    <w:p w14:paraId="2243E554" w14:textId="77777777" w:rsidR="00874E37" w:rsidRPr="0033229B" w:rsidRDefault="00874E37">
      <w:pPr>
        <w:pStyle w:val="BodyText"/>
        <w:spacing w:before="10"/>
        <w:rPr>
          <w:rFonts w:ascii="Area Medium Inktrap" w:hAnsi="Area Medium Inktrap"/>
          <w:sz w:val="26"/>
        </w:rPr>
      </w:pPr>
    </w:p>
    <w:p w14:paraId="2243E555" w14:textId="77777777" w:rsidR="00874E37" w:rsidRPr="0033229B" w:rsidRDefault="00CB17DF">
      <w:pPr>
        <w:pStyle w:val="ListParagraph"/>
        <w:numPr>
          <w:ilvl w:val="1"/>
          <w:numId w:val="1"/>
        </w:numPr>
        <w:tabs>
          <w:tab w:val="left" w:pos="813"/>
        </w:tabs>
        <w:ind w:hanging="115"/>
        <w:rPr>
          <w:rFonts w:ascii="Area Medium Inktrap" w:hAnsi="Area Medium Inktrap"/>
          <w:sz w:val="20"/>
        </w:rPr>
      </w:pPr>
      <w:r w:rsidRPr="0033229B">
        <w:rPr>
          <w:rFonts w:ascii="Area Medium Inktrap" w:hAnsi="Area Medium Inktrap"/>
          <w:color w:val="231F20"/>
          <w:sz w:val="20"/>
        </w:rPr>
        <w:t>Disability</w:t>
      </w:r>
      <w:r w:rsidRPr="0033229B">
        <w:rPr>
          <w:rFonts w:ascii="Area Medium Inktrap" w:hAnsi="Area Medium Inktrap"/>
          <w:color w:val="231F20"/>
          <w:spacing w:val="-10"/>
          <w:sz w:val="20"/>
        </w:rPr>
        <w:t xml:space="preserve"> </w:t>
      </w:r>
      <w:r w:rsidRPr="0033229B">
        <w:rPr>
          <w:rFonts w:ascii="Area Medium Inktrap" w:hAnsi="Area Medium Inktrap"/>
          <w:color w:val="231F20"/>
          <w:sz w:val="20"/>
        </w:rPr>
        <w:t>Discrimination</w:t>
      </w:r>
      <w:r w:rsidRPr="0033229B">
        <w:rPr>
          <w:rFonts w:ascii="Area Medium Inktrap" w:hAnsi="Area Medium Inktrap"/>
          <w:color w:val="231F20"/>
          <w:spacing w:val="-9"/>
          <w:sz w:val="20"/>
        </w:rPr>
        <w:t xml:space="preserve"> </w:t>
      </w:r>
      <w:r w:rsidRPr="0033229B">
        <w:rPr>
          <w:rFonts w:ascii="Area Medium Inktrap" w:hAnsi="Area Medium Inktrap"/>
          <w:color w:val="231F20"/>
          <w:sz w:val="20"/>
        </w:rPr>
        <w:t>Act</w:t>
      </w:r>
      <w:r w:rsidRPr="0033229B">
        <w:rPr>
          <w:rFonts w:ascii="Area Medium Inktrap" w:hAnsi="Area Medium Inktrap"/>
          <w:color w:val="231F20"/>
          <w:spacing w:val="-3"/>
          <w:sz w:val="20"/>
        </w:rPr>
        <w:t xml:space="preserve"> </w:t>
      </w:r>
      <w:r w:rsidRPr="0033229B">
        <w:rPr>
          <w:rFonts w:ascii="Area Medium Inktrap" w:hAnsi="Area Medium Inktrap"/>
          <w:color w:val="231F20"/>
          <w:sz w:val="20"/>
        </w:rPr>
        <w:t>1992</w:t>
      </w:r>
      <w:r w:rsidRPr="0033229B">
        <w:rPr>
          <w:rFonts w:ascii="Area Medium Inktrap" w:hAnsi="Area Medium Inktrap"/>
          <w:color w:val="231F20"/>
          <w:spacing w:val="-2"/>
          <w:sz w:val="20"/>
        </w:rPr>
        <w:t xml:space="preserve"> (DDA)</w:t>
      </w:r>
    </w:p>
    <w:p w14:paraId="2243E556" w14:textId="77777777" w:rsidR="00874E37" w:rsidRPr="0033229B" w:rsidRDefault="00874E37">
      <w:pPr>
        <w:pStyle w:val="BodyText"/>
        <w:spacing w:before="4"/>
        <w:rPr>
          <w:rFonts w:ascii="Area Medium Inktrap" w:hAnsi="Area Medium Inktrap"/>
          <w:sz w:val="33"/>
        </w:rPr>
      </w:pPr>
    </w:p>
    <w:p w14:paraId="2243E557" w14:textId="77777777" w:rsidR="00874E37" w:rsidRPr="0033229B" w:rsidRDefault="00CB17DF">
      <w:pPr>
        <w:pStyle w:val="ListParagraph"/>
        <w:numPr>
          <w:ilvl w:val="1"/>
          <w:numId w:val="1"/>
        </w:numPr>
        <w:tabs>
          <w:tab w:val="left" w:pos="813"/>
        </w:tabs>
        <w:spacing w:line="319" w:lineRule="auto"/>
        <w:ind w:right="1373"/>
        <w:rPr>
          <w:rFonts w:ascii="Area Medium Inktrap" w:hAnsi="Area Medium Inktrap"/>
          <w:sz w:val="20"/>
        </w:rPr>
      </w:pPr>
      <w:r w:rsidRPr="0033229B">
        <w:rPr>
          <w:rFonts w:ascii="Area Medium Inktrap" w:hAnsi="Area Medium Inktrap"/>
          <w:color w:val="231F20"/>
          <w:sz w:val="20"/>
        </w:rPr>
        <w:t>Disability</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(Access</w:t>
      </w:r>
      <w:r w:rsidRPr="0033229B">
        <w:rPr>
          <w:rFonts w:ascii="Area Medium Inktrap" w:hAnsi="Area Medium Inktrap"/>
          <w:color w:val="231F20"/>
          <w:spacing w:val="-13"/>
          <w:sz w:val="20"/>
        </w:rPr>
        <w:t xml:space="preserve"> </w:t>
      </w:r>
      <w:r w:rsidRPr="0033229B">
        <w:rPr>
          <w:rFonts w:ascii="Area Medium Inktrap" w:hAnsi="Area Medium Inktrap"/>
          <w:color w:val="231F20"/>
          <w:sz w:val="20"/>
        </w:rPr>
        <w:t>to</w:t>
      </w:r>
      <w:r w:rsidRPr="0033229B">
        <w:rPr>
          <w:rFonts w:ascii="Area Medium Inktrap" w:hAnsi="Area Medium Inktrap"/>
          <w:color w:val="231F20"/>
          <w:spacing w:val="-9"/>
          <w:sz w:val="20"/>
        </w:rPr>
        <w:t xml:space="preserve"> </w:t>
      </w:r>
      <w:r w:rsidRPr="0033229B">
        <w:rPr>
          <w:rFonts w:ascii="Area Medium Inktrap" w:hAnsi="Area Medium Inktrap"/>
          <w:color w:val="231F20"/>
          <w:sz w:val="20"/>
        </w:rPr>
        <w:t>Premises</w:t>
      </w:r>
      <w:r w:rsidRPr="0033229B">
        <w:rPr>
          <w:rFonts w:ascii="Area Medium Inktrap" w:hAnsi="Area Medium Inktrap"/>
          <w:color w:val="231F20"/>
          <w:spacing w:val="-9"/>
          <w:sz w:val="20"/>
        </w:rPr>
        <w:t xml:space="preserve"> </w:t>
      </w:r>
      <w:r w:rsidRPr="0033229B">
        <w:rPr>
          <w:rFonts w:ascii="Area Medium Inktrap" w:hAnsi="Area Medium Inktrap"/>
          <w:color w:val="231F20"/>
          <w:sz w:val="20"/>
        </w:rPr>
        <w:t>–</w:t>
      </w:r>
      <w:r w:rsidRPr="0033229B">
        <w:rPr>
          <w:rFonts w:ascii="Area Medium Inktrap" w:hAnsi="Area Medium Inktrap"/>
          <w:color w:val="231F20"/>
          <w:spacing w:val="-9"/>
          <w:sz w:val="20"/>
        </w:rPr>
        <w:t xml:space="preserve"> </w:t>
      </w:r>
      <w:r w:rsidRPr="0033229B">
        <w:rPr>
          <w:rFonts w:ascii="Area Medium Inktrap" w:hAnsi="Area Medium Inktrap"/>
          <w:color w:val="231F20"/>
          <w:sz w:val="20"/>
        </w:rPr>
        <w:t>Buildings) Standards 2010</w:t>
      </w:r>
    </w:p>
    <w:p w14:paraId="2243E558" w14:textId="77777777" w:rsidR="00874E37" w:rsidRPr="0033229B" w:rsidRDefault="00874E37">
      <w:pPr>
        <w:pStyle w:val="BodyText"/>
        <w:spacing w:before="9"/>
        <w:rPr>
          <w:rFonts w:ascii="Area Medium Inktrap" w:hAnsi="Area Medium Inktrap"/>
          <w:sz w:val="26"/>
        </w:rPr>
      </w:pPr>
    </w:p>
    <w:p w14:paraId="2243E559" w14:textId="77777777" w:rsidR="00874E37" w:rsidRPr="0033229B" w:rsidRDefault="00CB17DF">
      <w:pPr>
        <w:pStyle w:val="ListParagraph"/>
        <w:numPr>
          <w:ilvl w:val="1"/>
          <w:numId w:val="1"/>
        </w:numPr>
        <w:tabs>
          <w:tab w:val="left" w:pos="813"/>
        </w:tabs>
        <w:spacing w:before="1"/>
        <w:ind w:hanging="115"/>
        <w:rPr>
          <w:rFonts w:ascii="Area Medium Inktrap" w:hAnsi="Area Medium Inktrap"/>
          <w:sz w:val="20"/>
        </w:rPr>
      </w:pPr>
      <w:r w:rsidRPr="0033229B">
        <w:rPr>
          <w:rFonts w:ascii="Area Medium Inktrap" w:hAnsi="Area Medium Inktrap"/>
          <w:color w:val="231F20"/>
          <w:sz w:val="20"/>
        </w:rPr>
        <w:t>National</w:t>
      </w:r>
      <w:r w:rsidRPr="0033229B">
        <w:rPr>
          <w:rFonts w:ascii="Area Medium Inktrap" w:hAnsi="Area Medium Inktrap"/>
          <w:color w:val="231F20"/>
          <w:spacing w:val="-7"/>
          <w:sz w:val="20"/>
        </w:rPr>
        <w:t xml:space="preserve"> </w:t>
      </w:r>
      <w:r w:rsidRPr="0033229B">
        <w:rPr>
          <w:rFonts w:ascii="Area Medium Inktrap" w:hAnsi="Area Medium Inktrap"/>
          <w:color w:val="231F20"/>
          <w:sz w:val="20"/>
        </w:rPr>
        <w:t>Disability</w:t>
      </w:r>
      <w:r w:rsidRPr="0033229B">
        <w:rPr>
          <w:rFonts w:ascii="Area Medium Inktrap" w:hAnsi="Area Medium Inktrap"/>
          <w:color w:val="231F20"/>
          <w:spacing w:val="-10"/>
          <w:sz w:val="20"/>
        </w:rPr>
        <w:t xml:space="preserve"> </w:t>
      </w:r>
      <w:r w:rsidRPr="0033229B">
        <w:rPr>
          <w:rFonts w:ascii="Area Medium Inktrap" w:hAnsi="Area Medium Inktrap"/>
          <w:color w:val="231F20"/>
          <w:sz w:val="20"/>
        </w:rPr>
        <w:t>Strategy</w:t>
      </w:r>
      <w:r w:rsidRPr="0033229B">
        <w:rPr>
          <w:rFonts w:ascii="Area Medium Inktrap" w:hAnsi="Area Medium Inktrap"/>
          <w:color w:val="231F20"/>
          <w:spacing w:val="-10"/>
          <w:sz w:val="20"/>
        </w:rPr>
        <w:t xml:space="preserve"> </w:t>
      </w:r>
      <w:r w:rsidRPr="0033229B">
        <w:rPr>
          <w:rFonts w:ascii="Area Medium Inktrap" w:hAnsi="Area Medium Inktrap"/>
          <w:color w:val="231F20"/>
          <w:sz w:val="20"/>
        </w:rPr>
        <w:t>2010-2020</w:t>
      </w:r>
      <w:r w:rsidRPr="0033229B">
        <w:rPr>
          <w:rFonts w:ascii="Area Medium Inktrap" w:hAnsi="Area Medium Inktrap"/>
          <w:color w:val="231F20"/>
          <w:spacing w:val="-6"/>
          <w:sz w:val="20"/>
        </w:rPr>
        <w:t xml:space="preserve"> </w:t>
      </w:r>
      <w:r w:rsidRPr="0033229B">
        <w:rPr>
          <w:rFonts w:ascii="Area Medium Inktrap" w:hAnsi="Area Medium Inktrap"/>
          <w:color w:val="231F20"/>
          <w:spacing w:val="-2"/>
          <w:sz w:val="20"/>
        </w:rPr>
        <w:t>(NDS)</w:t>
      </w:r>
    </w:p>
    <w:p w14:paraId="2243E55A" w14:textId="77777777" w:rsidR="00874E37" w:rsidRPr="0033229B" w:rsidRDefault="00874E37">
      <w:pPr>
        <w:pStyle w:val="BodyText"/>
        <w:spacing w:before="3"/>
        <w:rPr>
          <w:rFonts w:ascii="Area Medium Inktrap" w:hAnsi="Area Medium Inktrap"/>
          <w:sz w:val="33"/>
        </w:rPr>
      </w:pPr>
    </w:p>
    <w:p w14:paraId="2243E55B" w14:textId="77777777" w:rsidR="00874E37" w:rsidRPr="0033229B" w:rsidRDefault="00CB17DF">
      <w:pPr>
        <w:pStyle w:val="ListParagraph"/>
        <w:numPr>
          <w:ilvl w:val="1"/>
          <w:numId w:val="1"/>
        </w:numPr>
        <w:tabs>
          <w:tab w:val="left" w:pos="813"/>
        </w:tabs>
        <w:spacing w:before="1"/>
        <w:ind w:hanging="115"/>
        <w:rPr>
          <w:rFonts w:ascii="Area Medium Inktrap" w:hAnsi="Area Medium Inktrap"/>
          <w:sz w:val="20"/>
        </w:rPr>
      </w:pPr>
      <w:r w:rsidRPr="0033229B">
        <w:rPr>
          <w:rFonts w:ascii="Area Medium Inktrap" w:hAnsi="Area Medium Inktrap"/>
          <w:color w:val="231F20"/>
          <w:sz w:val="20"/>
        </w:rPr>
        <w:t>National</w:t>
      </w:r>
      <w:r w:rsidRPr="0033229B">
        <w:rPr>
          <w:rFonts w:ascii="Area Medium Inktrap" w:hAnsi="Area Medium Inktrap"/>
          <w:color w:val="231F20"/>
          <w:spacing w:val="-10"/>
          <w:sz w:val="20"/>
        </w:rPr>
        <w:t xml:space="preserve"> </w:t>
      </w:r>
      <w:r w:rsidRPr="0033229B">
        <w:rPr>
          <w:rFonts w:ascii="Area Medium Inktrap" w:hAnsi="Area Medium Inktrap"/>
          <w:color w:val="231F20"/>
          <w:sz w:val="20"/>
        </w:rPr>
        <w:t>Arts</w:t>
      </w:r>
      <w:r w:rsidRPr="0033229B">
        <w:rPr>
          <w:rFonts w:ascii="Area Medium Inktrap" w:hAnsi="Area Medium Inktrap"/>
          <w:color w:val="231F20"/>
          <w:spacing w:val="-4"/>
          <w:sz w:val="20"/>
        </w:rPr>
        <w:t xml:space="preserve"> </w:t>
      </w:r>
      <w:r w:rsidRPr="0033229B">
        <w:rPr>
          <w:rFonts w:ascii="Area Medium Inktrap" w:hAnsi="Area Medium Inktrap"/>
          <w:color w:val="231F20"/>
          <w:sz w:val="20"/>
        </w:rPr>
        <w:t>and</w:t>
      </w:r>
      <w:r w:rsidRPr="0033229B">
        <w:rPr>
          <w:rFonts w:ascii="Area Medium Inktrap" w:hAnsi="Area Medium Inktrap"/>
          <w:color w:val="231F20"/>
          <w:spacing w:val="-3"/>
          <w:sz w:val="20"/>
        </w:rPr>
        <w:t xml:space="preserve"> </w:t>
      </w:r>
      <w:r w:rsidRPr="0033229B">
        <w:rPr>
          <w:rFonts w:ascii="Area Medium Inktrap" w:hAnsi="Area Medium Inktrap"/>
          <w:color w:val="231F20"/>
          <w:sz w:val="20"/>
        </w:rPr>
        <w:t>Disability</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Strategy</w:t>
      </w:r>
      <w:r w:rsidRPr="0033229B">
        <w:rPr>
          <w:rFonts w:ascii="Area Medium Inktrap" w:hAnsi="Area Medium Inktrap"/>
          <w:color w:val="231F20"/>
          <w:spacing w:val="-8"/>
          <w:sz w:val="20"/>
        </w:rPr>
        <w:t xml:space="preserve"> </w:t>
      </w:r>
      <w:r w:rsidRPr="0033229B">
        <w:rPr>
          <w:rFonts w:ascii="Area Medium Inktrap" w:hAnsi="Area Medium Inktrap"/>
          <w:color w:val="231F20"/>
          <w:spacing w:val="-4"/>
          <w:sz w:val="20"/>
        </w:rPr>
        <w:t>2009</w:t>
      </w:r>
    </w:p>
    <w:p w14:paraId="2243E55C" w14:textId="77777777" w:rsidR="00874E37" w:rsidRPr="0033229B" w:rsidRDefault="00874E37">
      <w:pPr>
        <w:pStyle w:val="BodyText"/>
        <w:spacing w:before="3"/>
        <w:rPr>
          <w:rFonts w:ascii="Area Medium Inktrap" w:hAnsi="Area Medium Inktrap"/>
          <w:sz w:val="33"/>
        </w:rPr>
      </w:pPr>
    </w:p>
    <w:p w14:paraId="2243E55D" w14:textId="77777777" w:rsidR="00874E37" w:rsidRPr="0033229B" w:rsidRDefault="00CB17DF">
      <w:pPr>
        <w:pStyle w:val="ListParagraph"/>
        <w:numPr>
          <w:ilvl w:val="1"/>
          <w:numId w:val="1"/>
        </w:numPr>
        <w:tabs>
          <w:tab w:val="left" w:pos="813"/>
        </w:tabs>
        <w:spacing w:before="1"/>
        <w:ind w:hanging="115"/>
        <w:rPr>
          <w:rFonts w:ascii="Area Medium Inktrap" w:hAnsi="Area Medium Inktrap"/>
          <w:sz w:val="20"/>
        </w:rPr>
      </w:pPr>
      <w:r w:rsidRPr="0033229B">
        <w:rPr>
          <w:rFonts w:ascii="Area Medium Inktrap" w:hAnsi="Area Medium Inktrap"/>
          <w:color w:val="231F20"/>
          <w:sz w:val="20"/>
        </w:rPr>
        <w:t>Disability</w:t>
      </w:r>
      <w:r w:rsidRPr="0033229B">
        <w:rPr>
          <w:rFonts w:ascii="Area Medium Inktrap" w:hAnsi="Area Medium Inktrap"/>
          <w:color w:val="231F20"/>
          <w:spacing w:val="-8"/>
          <w:sz w:val="20"/>
        </w:rPr>
        <w:t xml:space="preserve"> </w:t>
      </w:r>
      <w:r w:rsidRPr="0033229B">
        <w:rPr>
          <w:rFonts w:ascii="Area Medium Inktrap" w:hAnsi="Area Medium Inktrap"/>
          <w:color w:val="231F20"/>
          <w:sz w:val="20"/>
        </w:rPr>
        <w:t>Inclusion</w:t>
      </w:r>
      <w:r w:rsidRPr="0033229B">
        <w:rPr>
          <w:rFonts w:ascii="Area Medium Inktrap" w:hAnsi="Area Medium Inktrap"/>
          <w:color w:val="231F20"/>
          <w:spacing w:val="-10"/>
          <w:sz w:val="20"/>
        </w:rPr>
        <w:t xml:space="preserve"> </w:t>
      </w:r>
      <w:r w:rsidRPr="0033229B">
        <w:rPr>
          <w:rFonts w:ascii="Area Medium Inktrap" w:hAnsi="Area Medium Inktrap"/>
          <w:color w:val="231F20"/>
          <w:sz w:val="20"/>
        </w:rPr>
        <w:t>Act</w:t>
      </w:r>
      <w:r w:rsidRPr="0033229B">
        <w:rPr>
          <w:rFonts w:ascii="Area Medium Inktrap" w:hAnsi="Area Medium Inktrap"/>
          <w:color w:val="231F20"/>
          <w:spacing w:val="-3"/>
          <w:sz w:val="20"/>
        </w:rPr>
        <w:t xml:space="preserve"> </w:t>
      </w:r>
      <w:r w:rsidRPr="0033229B">
        <w:rPr>
          <w:rFonts w:ascii="Area Medium Inktrap" w:hAnsi="Area Medium Inktrap"/>
          <w:color w:val="231F20"/>
          <w:sz w:val="20"/>
        </w:rPr>
        <w:t>NSW</w:t>
      </w:r>
      <w:r w:rsidRPr="0033229B">
        <w:rPr>
          <w:rFonts w:ascii="Area Medium Inktrap" w:hAnsi="Area Medium Inktrap"/>
          <w:color w:val="231F20"/>
          <w:spacing w:val="-8"/>
          <w:sz w:val="20"/>
        </w:rPr>
        <w:t xml:space="preserve"> </w:t>
      </w:r>
      <w:r w:rsidRPr="0033229B">
        <w:rPr>
          <w:rFonts w:ascii="Area Medium Inktrap" w:hAnsi="Area Medium Inktrap"/>
          <w:color w:val="231F20"/>
          <w:spacing w:val="-2"/>
          <w:sz w:val="20"/>
        </w:rPr>
        <w:t>2014.</w:t>
      </w:r>
    </w:p>
    <w:p w14:paraId="2243E55E" w14:textId="77777777" w:rsidR="00874E37" w:rsidRPr="0033229B" w:rsidRDefault="00874E37">
      <w:pPr>
        <w:rPr>
          <w:rFonts w:ascii="Area Medium Inktrap" w:hAnsi="Area Medium Inktrap"/>
          <w:sz w:val="20"/>
        </w:rPr>
        <w:sectPr w:rsidR="00874E37" w:rsidRPr="0033229B">
          <w:type w:val="continuous"/>
          <w:pgSz w:w="11910" w:h="16840"/>
          <w:pgMar w:top="360" w:right="0" w:bottom="280" w:left="0" w:header="720" w:footer="720" w:gutter="0"/>
          <w:cols w:num="2" w:space="720" w:equalWidth="0">
            <w:col w:w="5583" w:space="40"/>
            <w:col w:w="6287"/>
          </w:cols>
        </w:sectPr>
      </w:pPr>
    </w:p>
    <w:p w14:paraId="2243E55F" w14:textId="77777777" w:rsidR="00874E37" w:rsidRPr="0033229B" w:rsidRDefault="00874E37">
      <w:pPr>
        <w:pStyle w:val="BodyText"/>
        <w:rPr>
          <w:rFonts w:ascii="Area Medium Inktrap" w:hAnsi="Area Medium Inktrap"/>
        </w:rPr>
      </w:pPr>
    </w:p>
    <w:p w14:paraId="2243E560" w14:textId="77777777" w:rsidR="00874E37" w:rsidRPr="0033229B" w:rsidRDefault="00874E37">
      <w:pPr>
        <w:pStyle w:val="BodyText"/>
        <w:spacing w:before="4"/>
        <w:rPr>
          <w:rFonts w:ascii="Area Medium Inktrap" w:hAnsi="Area Medium Inktrap"/>
          <w:sz w:val="17"/>
        </w:rPr>
      </w:pPr>
    </w:p>
    <w:p w14:paraId="2243E561" w14:textId="77777777" w:rsidR="00874E37" w:rsidRPr="0033229B" w:rsidRDefault="00CB17DF">
      <w:pPr>
        <w:spacing w:before="118"/>
        <w:ind w:right="843"/>
        <w:jc w:val="right"/>
        <w:rPr>
          <w:rFonts w:ascii="Area Medium Inktrap" w:hAnsi="Area Medium Inktrap"/>
          <w:b/>
          <w:sz w:val="20"/>
        </w:rPr>
      </w:pPr>
      <w:r w:rsidRPr="0033229B">
        <w:rPr>
          <w:rFonts w:ascii="Area Medium Inktrap" w:hAnsi="Area Medium Inktrap"/>
          <w:b/>
          <w:color w:val="A7A9AC"/>
          <w:spacing w:val="-5"/>
          <w:sz w:val="20"/>
        </w:rPr>
        <w:t>21</w:t>
      </w:r>
    </w:p>
    <w:p w14:paraId="2243E562" w14:textId="77777777" w:rsidR="00874E37" w:rsidRPr="0033229B" w:rsidRDefault="00874E37">
      <w:pPr>
        <w:jc w:val="right"/>
        <w:rPr>
          <w:rFonts w:ascii="Area Medium Inktrap" w:hAnsi="Area Medium Inktrap"/>
          <w:sz w:val="20"/>
        </w:rPr>
        <w:sectPr w:rsidR="00874E37" w:rsidRPr="0033229B">
          <w:type w:val="continuous"/>
          <w:pgSz w:w="11910" w:h="16840"/>
          <w:pgMar w:top="360" w:right="0" w:bottom="280" w:left="0" w:header="720" w:footer="720" w:gutter="0"/>
          <w:cols w:space="720"/>
        </w:sectPr>
      </w:pPr>
    </w:p>
    <w:p w14:paraId="2243E563" w14:textId="77777777" w:rsidR="00874E37" w:rsidRPr="0033229B" w:rsidRDefault="0033229B">
      <w:pPr>
        <w:pStyle w:val="Heading7"/>
        <w:ind w:left="6659"/>
        <w:rPr>
          <w:rFonts w:ascii="Area Medium Inktrap" w:hAnsi="Area Medium Inktrap"/>
        </w:rPr>
      </w:pPr>
      <w:r w:rsidRPr="0033229B">
        <w:rPr>
          <w:rFonts w:ascii="Area Medium Inktrap" w:hAnsi="Area Medium Inktrap"/>
          <w:noProof/>
        </w:rPr>
        <w:lastRenderedPageBreak/>
      </w:r>
      <w:r w:rsidR="0033229B" w:rsidRPr="0033229B">
        <w:rPr>
          <w:rFonts w:ascii="Area Medium Inktrap" w:hAnsi="Area Medium Inktrap"/>
          <w:noProof/>
        </w:rPr>
        <w:pict w14:anchorId="2243E5D7">
          <v:group id="docshapegroup64" o:spid="_x0000_s1041" alt="" style="position:absolute;left:0;text-align:left;margin-left:-.75pt;margin-top:-.75pt;width:596.8pt;height:843.4pt;z-index:-16145408;mso-position-horizontal-relative:page;mso-position-vertical-relative:page" coordorigin="-15,-15" coordsize="11936,16868">
            <v:shape id="docshape65" o:spid="_x0000_s1043" type="#_x0000_t75" alt="" style="position:absolute;width:11906;height:16838">
              <v:imagedata r:id="rId22" o:title=""/>
            </v:shape>
            <v:shape id="docshape66" o:spid="_x0000_s1042" alt="" style="position:absolute;width:11906;height:16838" coordsize="11906,16838" o:spt="100" adj="0,,0" path="m3137,r-39,3l3024,10r-74,9l2877,29r-73,10l2732,52r-72,13l2589,80r-71,16l2447,113r-70,18l2307,150r-69,21l2170,193r-69,22l2034,239r-67,25l1900,291r-66,27l1769,346r-65,30l1640,406r-64,32l1513,470r-62,34l1389,539r-61,35l1267,611r-59,37l1148,687r-58,40l1032,767r-57,41l919,851r-55,43l809,938r-54,45l701,1029r-52,47l597,1124r-51,48l496,1222r-49,50l399,1323r-48,51l304,1427r-46,53l213,1535r-44,54l126,1645r-42,56l42,1759,2,1816r-2,3m,6586r2,3l42,6647r42,57l126,6760r43,56l213,6871r45,54l304,6978r47,53l399,7083r48,51l496,7184r50,49l597,7282r52,48l701,7376r54,46l809,7467r55,44l919,7555r56,42l1032,7638r58,41l1148,7718r60,39l1267,7795r61,36l1389,7867r62,35l1513,7935r63,33l1640,7999r64,31l1769,8059r65,29l1900,8115r67,26l2034,8166r67,24l2170,8213r68,22l2307,8255r70,20l2447,8293r71,17l2589,8326r71,14l2732,8354r72,12l2877,8377r73,10l3024,8395r74,7l3172,8408r75,5l3322,8416r75,2l3473,8419,,8419t8768,8419l8808,16835r74,-8l8955,16819r73,-10l9101,16798r72,-12l9245,16773r72,-15l9388,16742r70,-17l9529,16707r69,-20l9667,16667r69,-22l9804,16622r68,-24l9939,16573r66,-26l10071,16520r66,-29l10202,16462r64,-31l10329,16400r63,-33l10455,16334r62,-35l10578,16264r60,-37l10698,16189r59,-38l10815,16111r58,-40l10930,16029r56,-42l11042,15944r55,-44l11151,15854r53,-45l11257,15762r51,-48l11359,15666r50,-50l11459,15566r48,-51l11555,15463r46,-52l11647,15357r45,-54l11736,15248r43,-55l11822,15136r41,-57l11903,15021r3,-3m11906,10252r-3,-3l11863,10191r-41,-57l11779,10077r-43,-55l11692,9967r-45,-54l11601,9859r-46,-52l11507,9755r-48,-51l11409,9654r-50,-50l11308,9556r-51,-48l11204,9461r-53,-45l11097,9370r-55,-44l10986,9283r-56,-42l10873,9199r-58,-40l10757,9119r-59,-38l10638,9043r-60,-37l10517,8971r-62,-35l10392,8903r-63,-33l10266,8839r-64,-31l10137,8779r-66,-29l10005,8723r-66,-26l9872,8672r-68,-24l9736,8625r-69,-22l9598,8583r-69,-20l9458,8545r-70,-17l9317,8512r-72,-15l9173,8484r-72,-12l9028,8461r-73,-10l8882,8443r-74,-8l8733,8429r-74,-4l8584,8422r-76,-2l8433,8419r3473,e" filled="f" strokecolor="#d2b1ff" strokeweight="1.5pt">
              <v:stroke joinstyle="round"/>
              <v:formulas/>
              <v:path arrowok="t" o:connecttype="segments"/>
            </v:shape>
            <w10:wrap anchorx="page" anchory="page"/>
          </v:group>
        </w:pict>
      </w:r>
      <w:r w:rsidR="00CB17DF" w:rsidRPr="0033229B">
        <w:rPr>
          <w:rFonts w:ascii="Area Medium Inktrap" w:hAnsi="Area Medium Inktrap"/>
          <w:color w:val="FFFFFF"/>
        </w:rPr>
        <w:t>Barber</w:t>
      </w:r>
      <w:r w:rsidR="00CB17DF" w:rsidRPr="0033229B">
        <w:rPr>
          <w:rFonts w:ascii="Area Medium Inktrap" w:hAnsi="Area Medium Inktrap"/>
          <w:color w:val="FFFFFF"/>
          <w:spacing w:val="-9"/>
        </w:rPr>
        <w:t xml:space="preserve"> </w:t>
      </w:r>
      <w:r w:rsidR="00CB17DF" w:rsidRPr="0033229B">
        <w:rPr>
          <w:rFonts w:ascii="Area Medium Inktrap" w:hAnsi="Area Medium Inktrap"/>
          <w:color w:val="FFFFFF"/>
        </w:rPr>
        <w:t>Shop</w:t>
      </w:r>
      <w:r w:rsidR="00CB17DF" w:rsidRPr="0033229B">
        <w:rPr>
          <w:rFonts w:ascii="Area Medium Inktrap" w:hAnsi="Area Medium Inktrap"/>
          <w:color w:val="FFFFFF"/>
          <w:spacing w:val="-3"/>
        </w:rPr>
        <w:t xml:space="preserve"> </w:t>
      </w:r>
      <w:r w:rsidR="00CB17DF" w:rsidRPr="0033229B">
        <w:rPr>
          <w:rFonts w:ascii="Area Medium Inktrap" w:hAnsi="Area Medium Inktrap"/>
          <w:color w:val="FFFFFF"/>
        </w:rPr>
        <w:t>Chronicles</w:t>
      </w:r>
      <w:r w:rsidR="00CB17DF" w:rsidRPr="0033229B">
        <w:rPr>
          <w:rFonts w:ascii="Area Medium Inktrap" w:hAnsi="Area Medium Inktrap"/>
          <w:color w:val="FFFFFF"/>
          <w:spacing w:val="-3"/>
        </w:rPr>
        <w:t xml:space="preserve"> </w:t>
      </w:r>
      <w:r w:rsidR="00CB17DF" w:rsidRPr="0033229B">
        <w:rPr>
          <w:rFonts w:ascii="Area Medium Inktrap" w:hAnsi="Area Medium Inktrap"/>
          <w:color w:val="FFFFFF"/>
        </w:rPr>
        <w:t>-</w:t>
      </w:r>
      <w:r w:rsidR="00CB17DF" w:rsidRPr="0033229B">
        <w:rPr>
          <w:rFonts w:ascii="Area Medium Inktrap" w:hAnsi="Area Medium Inktrap"/>
          <w:color w:val="FFFFFF"/>
          <w:spacing w:val="-10"/>
        </w:rPr>
        <w:t xml:space="preserve"> </w:t>
      </w:r>
      <w:r w:rsidR="00CB17DF" w:rsidRPr="0033229B">
        <w:rPr>
          <w:rFonts w:ascii="Area Medium Inktrap" w:hAnsi="Area Medium Inktrap"/>
          <w:color w:val="FFFFFF"/>
        </w:rPr>
        <w:t>Tactile</w:t>
      </w:r>
      <w:r w:rsidR="00CB17DF" w:rsidRPr="0033229B">
        <w:rPr>
          <w:rFonts w:ascii="Area Medium Inktrap" w:hAnsi="Area Medium Inktrap"/>
          <w:color w:val="FFFFFF"/>
          <w:spacing w:val="-9"/>
        </w:rPr>
        <w:t xml:space="preserve"> </w:t>
      </w:r>
      <w:r w:rsidR="00CB17DF" w:rsidRPr="0033229B">
        <w:rPr>
          <w:rFonts w:ascii="Area Medium Inktrap" w:hAnsi="Area Medium Inktrap"/>
          <w:color w:val="FFFFFF"/>
          <w:spacing w:val="-4"/>
        </w:rPr>
        <w:t>Tour</w:t>
      </w:r>
    </w:p>
    <w:p w14:paraId="2243E564" w14:textId="77777777" w:rsidR="00874E37" w:rsidRPr="0033229B" w:rsidRDefault="00CB17DF">
      <w:pPr>
        <w:spacing w:before="16"/>
        <w:ind w:right="1101"/>
        <w:jc w:val="right"/>
        <w:rPr>
          <w:rFonts w:ascii="Area Medium Inktrap" w:hAnsi="Area Medium Inktrap"/>
        </w:rPr>
      </w:pPr>
      <w:r w:rsidRPr="0033229B">
        <w:rPr>
          <w:rFonts w:ascii="Area Medium Inktrap" w:hAnsi="Area Medium Inktrap"/>
          <w:color w:val="FFFFFF"/>
        </w:rPr>
        <w:t>Sydney</w:t>
      </w:r>
      <w:r w:rsidRPr="0033229B">
        <w:rPr>
          <w:rFonts w:ascii="Area Medium Inktrap" w:hAnsi="Area Medium Inktrap"/>
          <w:color w:val="FFFFFF"/>
          <w:spacing w:val="2"/>
        </w:rPr>
        <w:t xml:space="preserve"> </w:t>
      </w:r>
      <w:r w:rsidRPr="0033229B">
        <w:rPr>
          <w:rFonts w:ascii="Area Medium Inktrap" w:hAnsi="Area Medium Inktrap"/>
          <w:color w:val="FFFFFF"/>
        </w:rPr>
        <w:t>Festival</w:t>
      </w:r>
      <w:r w:rsidRPr="0033229B">
        <w:rPr>
          <w:rFonts w:ascii="Area Medium Inktrap" w:hAnsi="Area Medium Inktrap"/>
          <w:color w:val="FFFFFF"/>
          <w:spacing w:val="71"/>
        </w:rPr>
        <w:t xml:space="preserve"> </w:t>
      </w:r>
      <w:r w:rsidRPr="0033229B">
        <w:rPr>
          <w:rFonts w:ascii="Area Medium Inktrap" w:hAnsi="Area Medium Inktrap"/>
          <w:color w:val="FFFFFF"/>
          <w:spacing w:val="-4"/>
        </w:rPr>
        <w:t>2018</w:t>
      </w:r>
    </w:p>
    <w:p w14:paraId="2243E565" w14:textId="77777777" w:rsidR="00874E37" w:rsidRPr="0033229B" w:rsidRDefault="00874E37">
      <w:pPr>
        <w:jc w:val="right"/>
        <w:rPr>
          <w:rFonts w:ascii="Area Medium Inktrap" w:hAnsi="Area Medium Inktrap"/>
        </w:rPr>
        <w:sectPr w:rsidR="00874E37" w:rsidRPr="0033229B">
          <w:pgSz w:w="11910" w:h="16840"/>
          <w:pgMar w:top="640" w:right="0" w:bottom="280" w:left="0" w:header="720" w:footer="720" w:gutter="0"/>
          <w:cols w:space="720"/>
        </w:sectPr>
      </w:pPr>
    </w:p>
    <w:p w14:paraId="2243E566" w14:textId="77777777" w:rsidR="00874E37" w:rsidRPr="0033229B" w:rsidRDefault="0033229B">
      <w:pPr>
        <w:pStyle w:val="BodyText"/>
        <w:rPr>
          <w:rFonts w:ascii="Area Medium Inktrap" w:hAnsi="Area Medium Inktrap"/>
        </w:rPr>
      </w:pPr>
      <w:r w:rsidRPr="0033229B">
        <w:rPr>
          <w:rFonts w:ascii="Area Medium Inktrap" w:hAnsi="Area Medium Inktrap"/>
          <w:noProof/>
        </w:rPr>
        <w:lastRenderedPageBreak/>
      </w:r>
      <w:r w:rsidR="0033229B" w:rsidRPr="0033229B">
        <w:rPr>
          <w:rFonts w:ascii="Area Medium Inktrap" w:hAnsi="Area Medium Inktrap"/>
          <w:noProof/>
        </w:rPr>
        <w:pict w14:anchorId="2243E5D8">
          <v:group id="docshapegroup67" o:spid="_x0000_s1036" alt="" style="position:absolute;margin-left:0;margin-top:0;width:595.3pt;height:841.9pt;z-index:-16144384;mso-position-horizontal-relative:page;mso-position-vertical-relative:page" coordsize="11906,16838">
            <v:shape id="docshape68" o:spid="_x0000_s1040" alt="" style="position:absolute;left:4960;top:11488;width:5482;height:3820" coordorigin="4961,11489" coordsize="5482,3820" path="m8538,11489r-3577,l4961,15308r3577,l8615,15306r76,-4l8766,15295r74,-11l8913,15271r72,-16l9056,15236r70,-21l9195,15191r68,-26l9329,15136r65,-31l9457,15071r63,-36l9580,14997r59,-41l9697,14914r56,-45l9807,14822r52,-48l9909,14723r49,-52l10004,14617r45,-56l10091,14503r41,-59l10170,14383r36,-62l10239,14257r31,-65l10299,14125r27,-68l10349,13988r22,-70l10389,13847r16,-73l10418,13701r10,-75l10436,13551r4,-76l10442,13398r-2,-76l10436,13246r-8,-76l10418,13096r-13,-73l10389,12950r-18,-71l10349,12809r-23,-69l10299,12672r-29,-67l10239,12540r-33,-64l10170,12414r-38,-61l10091,12294r-42,-58l10004,12180r-46,-54l9909,12074r-50,-51l9807,11974r-54,-46l9697,11883r-58,-42l9580,11800r-60,-38l9457,11726r-63,-34l9329,11661r-66,-29l9195,11606r-69,-24l9056,11560r-71,-18l8913,11526r-73,-13l8766,11502r-75,-7l8615,11490r-77,-1xe" fillcolor="#f1e7ff" stroked="f">
              <v:path arrowok="t"/>
            </v:shape>
            <v:shape id="docshape69" o:spid="_x0000_s1039" alt="" style="position:absolute;left:7151;top:11488;width:4754;height:3820" coordorigin="7152,11489" coordsize="4754,3820" path="m11906,11897r,-408l10729,11489r-1581,l7152,11489r,3819l9148,15308r1581,l11906,15308r,-408l11906,11897xe" fillcolor="#d3f8ea" stroked="f">
              <v:path arrowok="t"/>
            </v:shape>
            <v:shape id="docshape70" o:spid="_x0000_s1038" alt="" style="position:absolute;top:11488;width:9015;height:3820" coordorigin=",11489" coordsize="9015,3820" path="m9014,13398r-1,-76l9008,13246r-7,-76l8990,13096r-13,-73l8961,12950r-18,-71l8922,12809r-24,-69l8872,12672r-29,-67l8812,12540r-34,-64l8742,12414r-38,-61l8664,12294r-43,-58l8577,12180r-47,-54l8482,12074r-51,-51l8379,11974r-54,-46l8269,11883r-57,-42l8153,11800r-61,-38l8030,11726r-64,-34l7901,11661r-66,-29l7767,11606r-69,-24l7628,11560r-71,-18l7485,11526r-73,-13l7338,11502r-75,-7l7187,11490r-76,-1l5091,11489r-1558,l3095,11489r-1582,l,11489r,3819l7111,15308r76,-1l7263,15302r75,-7l7412,15284r73,-13l7557,15255r71,-18l7698,15215r69,-24l7835,15165r66,-29l7966,15105r64,-34l8092,15035r61,-38l8212,14956r57,-42l8325,14869r54,-47l8431,14774r51,-51l8530,14671r47,-54l8621,14561r43,-58l8704,14444r38,-61l8778,14321r34,-64l8843,14192r29,-67l8898,14057r24,-69l8943,13918r18,-71l8977,13774r13,-73l9001,13626r7,-75l9013,13475r1,-77xe" fillcolor="#6debba" stroked="f">
              <v:path arrowok="t"/>
            </v:shape>
            <v:shape id="docshape71" o:spid="_x0000_s1037" alt="" style="position:absolute;left:11905;width:2;height:16838" coordorigin="11906" coordsize="0,16838" path="m11906,r,16838l11906,xe" fillcolor="#d2b1ff" stroked="f">
              <v:path arrowok="t"/>
            </v:shape>
            <w10:wrap anchorx="page" anchory="page"/>
          </v:group>
        </w:pict>
      </w:r>
    </w:p>
    <w:p w14:paraId="2243E567" w14:textId="77777777" w:rsidR="00874E37" w:rsidRPr="0033229B" w:rsidRDefault="00874E37">
      <w:pPr>
        <w:pStyle w:val="BodyText"/>
        <w:rPr>
          <w:rFonts w:ascii="Area Medium Inktrap" w:hAnsi="Area Medium Inktrap"/>
        </w:rPr>
      </w:pPr>
    </w:p>
    <w:p w14:paraId="2243E568" w14:textId="77777777" w:rsidR="00874E37" w:rsidRPr="0033229B" w:rsidRDefault="0033229B">
      <w:pPr>
        <w:pStyle w:val="Heading1"/>
        <w:spacing w:before="359"/>
        <w:ind w:left="1283"/>
        <w:rPr>
          <w:rFonts w:ascii="Area Medium Inktrap" w:hAnsi="Area Medium Inktrap"/>
        </w:rPr>
      </w:pPr>
      <w:r w:rsidRPr="0033229B">
        <w:rPr>
          <w:rFonts w:ascii="Area Medium Inktrap" w:hAnsi="Area Medium Inktrap"/>
          <w:noProof/>
        </w:rPr>
      </w:r>
      <w:r w:rsidR="0033229B" w:rsidRPr="0033229B">
        <w:rPr>
          <w:rFonts w:ascii="Area Medium Inktrap" w:hAnsi="Area Medium Inktrap"/>
          <w:noProof/>
        </w:rPr>
        <w:pict w14:anchorId="2243E5D9">
          <v:group id="docshapegroup72" o:spid="_x0000_s1033" alt="" style="position:absolute;left:0;text-align:left;margin-left:0;margin-top:-24.9pt;width:531.15pt;height:289.6pt;z-index:-16144896;mso-position-horizontal-relative:page" coordorigin=",-498" coordsize="10623,5792">
            <v:shape id="docshape73" o:spid="_x0000_s1035" alt="" style="position:absolute;top:-498;width:3680;height:5792" coordorigin=",-498" coordsize="3680,5792" path="m3680,-498l,-498,,13,,2704r,755l2,3535r4,75l14,3684r10,73l37,3829r16,71l72,3970r22,69l118,4107r27,66l174,4239r31,63l239,4365r37,61l314,4485r41,58l398,4599r45,54l490,4706r49,50l590,4805r52,47l697,4897r56,43l811,4980r60,39l932,5055r62,34l1058,5120r66,29l1190,5176r68,24l1327,5221r71,19l1469,5256r72,14l1615,5280r74,7l1764,5292r76,2l1916,5292r75,-5l2065,5280r73,-10l2211,5256r71,-16l2352,5221r69,-21l2489,5176r67,-27l2621,5120r64,-31l2748,5055r61,-36l2868,4980r58,-40l2983,4897r54,-45l3090,4805r51,-49l3190,4706r47,-53l3282,4599r43,-56l3365,4485r39,-59l3440,4365r34,-63l3506,4239r29,-66l3562,4107r24,-68l3607,3970r19,-70l3642,3829r13,-72l3666,3684r7,-74l3678,3535r2,-76l3680,2704r,-2691l3680,-498xe" fillcolor="#d3f8ea" stroked="f">
              <v:path arrowok="t"/>
            </v:shape>
            <v:line id="_x0000_s1034" alt="" style="position:absolute" from="1283,2777" to="10622,2777" strokecolor="#231f20" strokeweight="1pt"/>
            <w10:wrap anchorx="page"/>
          </v:group>
        </w:pict>
      </w:r>
      <w:bookmarkStart w:id="8" w:name="_TOC_250000"/>
      <w:r w:rsidR="00CB17DF" w:rsidRPr="0033229B">
        <w:rPr>
          <w:rFonts w:ascii="Area Medium Inktrap" w:hAnsi="Area Medium Inktrap"/>
          <w:color w:val="231F20"/>
          <w:spacing w:val="-81"/>
        </w:rPr>
        <w:t>C</w:t>
      </w:r>
      <w:r w:rsidR="00CB17DF" w:rsidRPr="0033229B">
        <w:rPr>
          <w:rFonts w:ascii="Area Medium Inktrap" w:hAnsi="Area Medium Inktrap"/>
          <w:color w:val="231F20"/>
          <w:spacing w:val="-103"/>
        </w:rPr>
        <w:t>O</w:t>
      </w:r>
      <w:r w:rsidR="00CB17DF" w:rsidRPr="0033229B">
        <w:rPr>
          <w:rFonts w:ascii="Area Medium Inktrap" w:hAnsi="Area Medium Inktrap"/>
          <w:color w:val="231F20"/>
          <w:spacing w:val="-102"/>
        </w:rPr>
        <w:t>N</w:t>
      </w:r>
      <w:r w:rsidR="00CB17DF" w:rsidRPr="0033229B">
        <w:rPr>
          <w:rFonts w:ascii="Area Medium Inktrap" w:hAnsi="Area Medium Inktrap"/>
          <w:color w:val="231F20"/>
          <w:spacing w:val="-231"/>
        </w:rPr>
        <w:t>T</w:t>
      </w:r>
      <w:r w:rsidR="00CB17DF" w:rsidRPr="0033229B">
        <w:rPr>
          <w:rFonts w:ascii="Area Medium Inktrap" w:hAnsi="Area Medium Inktrap"/>
          <w:color w:val="231F20"/>
          <w:spacing w:val="-146"/>
        </w:rPr>
        <w:t>A</w:t>
      </w:r>
      <w:r w:rsidR="00CB17DF" w:rsidRPr="0033229B">
        <w:rPr>
          <w:rFonts w:ascii="Area Medium Inktrap" w:hAnsi="Area Medium Inktrap"/>
          <w:color w:val="231F20"/>
          <w:spacing w:val="-124"/>
        </w:rPr>
        <w:t>C</w:t>
      </w:r>
      <w:r w:rsidR="00CB17DF" w:rsidRPr="0033229B">
        <w:rPr>
          <w:rFonts w:ascii="Area Medium Inktrap" w:hAnsi="Area Medium Inktrap"/>
          <w:color w:val="231F20"/>
        </w:rPr>
        <w:t>T</w:t>
      </w:r>
      <w:r w:rsidR="00CB17DF" w:rsidRPr="0033229B">
        <w:rPr>
          <w:rFonts w:ascii="Area Medium Inktrap" w:hAnsi="Area Medium Inktrap"/>
          <w:color w:val="231F20"/>
          <w:spacing w:val="-132"/>
        </w:rPr>
        <w:t xml:space="preserve"> </w:t>
      </w:r>
      <w:r w:rsidR="00CB17DF" w:rsidRPr="0033229B">
        <w:rPr>
          <w:rFonts w:ascii="Area Medium Inktrap" w:hAnsi="Area Medium Inktrap"/>
          <w:color w:val="231F20"/>
          <w:spacing w:val="-111"/>
        </w:rPr>
        <w:t>U</w:t>
      </w:r>
      <w:bookmarkEnd w:id="8"/>
      <w:r w:rsidR="00CB17DF" w:rsidRPr="0033229B">
        <w:rPr>
          <w:rFonts w:ascii="Area Medium Inktrap" w:hAnsi="Area Medium Inktrap"/>
          <w:color w:val="231F20"/>
          <w:spacing w:val="-5"/>
        </w:rPr>
        <w:t>S</w:t>
      </w:r>
    </w:p>
    <w:p w14:paraId="2243E569" w14:textId="77777777" w:rsidR="00874E37" w:rsidRPr="0033229B" w:rsidRDefault="00874E37">
      <w:pPr>
        <w:pStyle w:val="BodyText"/>
        <w:rPr>
          <w:rFonts w:ascii="Area Medium Inktrap" w:hAnsi="Area Medium Inktrap"/>
          <w:sz w:val="176"/>
        </w:rPr>
      </w:pPr>
    </w:p>
    <w:p w14:paraId="2243E56A" w14:textId="77777777" w:rsidR="00874E37" w:rsidRPr="0033229B" w:rsidRDefault="00874E37">
      <w:pPr>
        <w:pStyle w:val="BodyText"/>
        <w:spacing w:before="8"/>
        <w:rPr>
          <w:rFonts w:ascii="Area Medium Inktrap" w:hAnsi="Area Medium Inktrap"/>
          <w:sz w:val="213"/>
        </w:rPr>
      </w:pPr>
    </w:p>
    <w:p w14:paraId="2243E56B" w14:textId="77777777" w:rsidR="00874E37" w:rsidRPr="0033229B" w:rsidRDefault="00CB17DF">
      <w:pPr>
        <w:pStyle w:val="Heading5"/>
        <w:spacing w:before="0" w:line="276" w:lineRule="auto"/>
        <w:rPr>
          <w:rFonts w:ascii="Area Medium Inktrap" w:hAnsi="Area Medium Inktrap"/>
        </w:rPr>
      </w:pPr>
      <w:r w:rsidRPr="0033229B">
        <w:rPr>
          <w:rFonts w:ascii="Area Medium Inktrap" w:hAnsi="Area Medium Inktrap"/>
          <w:color w:val="231F20"/>
        </w:rPr>
        <w:t>Our</w:t>
      </w:r>
      <w:r w:rsidRPr="0033229B">
        <w:rPr>
          <w:rFonts w:ascii="Area Medium Inktrap" w:hAnsi="Area Medium Inktrap"/>
          <w:color w:val="231F20"/>
          <w:spacing w:val="-12"/>
        </w:rPr>
        <w:t xml:space="preserve"> </w:t>
      </w:r>
      <w:r w:rsidRPr="0033229B">
        <w:rPr>
          <w:rFonts w:ascii="Area Medium Inktrap" w:hAnsi="Area Medium Inktrap"/>
          <w:color w:val="231F20"/>
        </w:rPr>
        <w:t>Plan</w:t>
      </w:r>
      <w:r w:rsidRPr="0033229B">
        <w:rPr>
          <w:rFonts w:ascii="Area Medium Inktrap" w:hAnsi="Area Medium Inktrap"/>
          <w:color w:val="231F20"/>
          <w:spacing w:val="-6"/>
        </w:rPr>
        <w:t xml:space="preserve"> </w:t>
      </w:r>
      <w:r w:rsidRPr="0033229B">
        <w:rPr>
          <w:rFonts w:ascii="Area Medium Inktrap" w:hAnsi="Area Medium Inktrap"/>
          <w:color w:val="231F20"/>
        </w:rPr>
        <w:t>is</w:t>
      </w:r>
      <w:r w:rsidRPr="0033229B">
        <w:rPr>
          <w:rFonts w:ascii="Area Medium Inktrap" w:hAnsi="Area Medium Inktrap"/>
          <w:color w:val="231F20"/>
          <w:spacing w:val="-6"/>
        </w:rPr>
        <w:t xml:space="preserve"> </w:t>
      </w:r>
      <w:r w:rsidRPr="0033229B">
        <w:rPr>
          <w:rFonts w:ascii="Area Medium Inktrap" w:hAnsi="Area Medium Inktrap"/>
          <w:color w:val="231F20"/>
        </w:rPr>
        <w:t>available</w:t>
      </w:r>
      <w:r w:rsidRPr="0033229B">
        <w:rPr>
          <w:rFonts w:ascii="Area Medium Inktrap" w:hAnsi="Area Medium Inktrap"/>
          <w:color w:val="231F20"/>
          <w:spacing w:val="-11"/>
        </w:rPr>
        <w:t xml:space="preserve"> </w:t>
      </w:r>
      <w:r w:rsidRPr="0033229B">
        <w:rPr>
          <w:rFonts w:ascii="Area Medium Inktrap" w:hAnsi="Area Medium Inktrap"/>
          <w:color w:val="231F20"/>
        </w:rPr>
        <w:t>to</w:t>
      </w:r>
      <w:r w:rsidRPr="0033229B">
        <w:rPr>
          <w:rFonts w:ascii="Area Medium Inktrap" w:hAnsi="Area Medium Inktrap"/>
          <w:color w:val="231F20"/>
          <w:spacing w:val="-11"/>
        </w:rPr>
        <w:t xml:space="preserve"> </w:t>
      </w:r>
      <w:r w:rsidRPr="0033229B">
        <w:rPr>
          <w:rFonts w:ascii="Area Medium Inktrap" w:hAnsi="Area Medium Inktrap"/>
          <w:color w:val="231F20"/>
        </w:rPr>
        <w:t>the</w:t>
      </w:r>
      <w:r w:rsidRPr="0033229B">
        <w:rPr>
          <w:rFonts w:ascii="Area Medium Inktrap" w:hAnsi="Area Medium Inktrap"/>
          <w:color w:val="231F20"/>
          <w:spacing w:val="-6"/>
        </w:rPr>
        <w:t xml:space="preserve"> </w:t>
      </w:r>
      <w:r w:rsidRPr="0033229B">
        <w:rPr>
          <w:rFonts w:ascii="Area Medium Inktrap" w:hAnsi="Area Medium Inktrap"/>
          <w:color w:val="231F20"/>
        </w:rPr>
        <w:t>public</w:t>
      </w:r>
      <w:r w:rsidRPr="0033229B">
        <w:rPr>
          <w:rFonts w:ascii="Area Medium Inktrap" w:hAnsi="Area Medium Inktrap"/>
          <w:color w:val="231F20"/>
          <w:spacing w:val="-11"/>
        </w:rPr>
        <w:t xml:space="preserve"> </w:t>
      </w:r>
      <w:r w:rsidRPr="0033229B">
        <w:rPr>
          <w:rFonts w:ascii="Area Medium Inktrap" w:hAnsi="Area Medium Inktrap"/>
          <w:color w:val="231F20"/>
        </w:rPr>
        <w:t>through</w:t>
      </w:r>
      <w:r w:rsidRPr="0033229B">
        <w:rPr>
          <w:rFonts w:ascii="Area Medium Inktrap" w:hAnsi="Area Medium Inktrap"/>
          <w:color w:val="231F20"/>
          <w:spacing w:val="-6"/>
        </w:rPr>
        <w:t xml:space="preserve"> </w:t>
      </w:r>
      <w:r w:rsidRPr="0033229B">
        <w:rPr>
          <w:rFonts w:ascii="Area Medium Inktrap" w:hAnsi="Area Medium Inktrap"/>
          <w:color w:val="231F20"/>
        </w:rPr>
        <w:t>our</w:t>
      </w:r>
      <w:r w:rsidRPr="0033229B">
        <w:rPr>
          <w:rFonts w:ascii="Area Medium Inktrap" w:hAnsi="Area Medium Inktrap"/>
          <w:color w:val="231F20"/>
          <w:spacing w:val="-17"/>
        </w:rPr>
        <w:t xml:space="preserve"> </w:t>
      </w:r>
      <w:r w:rsidRPr="0033229B">
        <w:rPr>
          <w:rFonts w:ascii="Area Medium Inktrap" w:hAnsi="Area Medium Inktrap"/>
          <w:color w:val="231F20"/>
        </w:rPr>
        <w:t>website and accessible formats are available on request.</w:t>
      </w:r>
    </w:p>
    <w:p w14:paraId="2243E56C" w14:textId="77777777" w:rsidR="00874E37" w:rsidRPr="0033229B" w:rsidRDefault="00CB17DF">
      <w:pPr>
        <w:spacing w:before="2" w:line="276" w:lineRule="auto"/>
        <w:ind w:left="1283" w:right="3266"/>
        <w:rPr>
          <w:rFonts w:ascii="Area Medium Inktrap" w:hAnsi="Area Medium Inktrap"/>
          <w:b/>
          <w:sz w:val="26"/>
        </w:rPr>
      </w:pPr>
      <w:r w:rsidRPr="0033229B">
        <w:rPr>
          <w:rFonts w:ascii="Area Medium Inktrap" w:hAnsi="Area Medium Inktrap"/>
          <w:b/>
          <w:color w:val="231F20"/>
          <w:sz w:val="26"/>
        </w:rPr>
        <w:t>This</w:t>
      </w:r>
      <w:r w:rsidRPr="0033229B">
        <w:rPr>
          <w:rFonts w:ascii="Area Medium Inktrap" w:hAnsi="Area Medium Inktrap"/>
          <w:b/>
          <w:color w:val="231F20"/>
          <w:spacing w:val="-8"/>
          <w:sz w:val="26"/>
        </w:rPr>
        <w:t xml:space="preserve"> </w:t>
      </w:r>
      <w:r w:rsidRPr="0033229B">
        <w:rPr>
          <w:rFonts w:ascii="Area Medium Inktrap" w:hAnsi="Area Medium Inktrap"/>
          <w:b/>
          <w:color w:val="231F20"/>
          <w:sz w:val="26"/>
        </w:rPr>
        <w:t>plan</w:t>
      </w:r>
      <w:r w:rsidRPr="0033229B">
        <w:rPr>
          <w:rFonts w:ascii="Area Medium Inktrap" w:hAnsi="Area Medium Inktrap"/>
          <w:b/>
          <w:color w:val="231F20"/>
          <w:spacing w:val="-8"/>
          <w:sz w:val="26"/>
        </w:rPr>
        <w:t xml:space="preserve"> </w:t>
      </w:r>
      <w:r w:rsidRPr="0033229B">
        <w:rPr>
          <w:rFonts w:ascii="Area Medium Inktrap" w:hAnsi="Area Medium Inktrap"/>
          <w:b/>
          <w:color w:val="231F20"/>
          <w:sz w:val="26"/>
        </w:rPr>
        <w:t>is</w:t>
      </w:r>
      <w:r w:rsidRPr="0033229B">
        <w:rPr>
          <w:rFonts w:ascii="Area Medium Inktrap" w:hAnsi="Area Medium Inktrap"/>
          <w:b/>
          <w:color w:val="231F20"/>
          <w:spacing w:val="-8"/>
          <w:sz w:val="26"/>
        </w:rPr>
        <w:t xml:space="preserve"> </w:t>
      </w:r>
      <w:r w:rsidRPr="0033229B">
        <w:rPr>
          <w:rFonts w:ascii="Area Medium Inktrap" w:hAnsi="Area Medium Inktrap"/>
          <w:b/>
          <w:color w:val="231F20"/>
          <w:sz w:val="26"/>
        </w:rPr>
        <w:t>also</w:t>
      </w:r>
      <w:r w:rsidRPr="0033229B">
        <w:rPr>
          <w:rFonts w:ascii="Area Medium Inktrap" w:hAnsi="Area Medium Inktrap"/>
          <w:b/>
          <w:color w:val="231F20"/>
          <w:spacing w:val="-8"/>
          <w:sz w:val="26"/>
        </w:rPr>
        <w:t xml:space="preserve"> </w:t>
      </w:r>
      <w:r w:rsidRPr="0033229B">
        <w:rPr>
          <w:rFonts w:ascii="Area Medium Inktrap" w:hAnsi="Area Medium Inktrap"/>
          <w:b/>
          <w:color w:val="231F20"/>
          <w:sz w:val="26"/>
        </w:rPr>
        <w:t>registered</w:t>
      </w:r>
      <w:r w:rsidRPr="0033229B">
        <w:rPr>
          <w:rFonts w:ascii="Area Medium Inktrap" w:hAnsi="Area Medium Inktrap"/>
          <w:b/>
          <w:color w:val="231F20"/>
          <w:spacing w:val="-12"/>
          <w:sz w:val="26"/>
        </w:rPr>
        <w:t xml:space="preserve"> </w:t>
      </w:r>
      <w:r w:rsidRPr="0033229B">
        <w:rPr>
          <w:rFonts w:ascii="Area Medium Inktrap" w:hAnsi="Area Medium Inktrap"/>
          <w:b/>
          <w:color w:val="231F20"/>
          <w:sz w:val="26"/>
        </w:rPr>
        <w:t>with</w:t>
      </w:r>
      <w:r w:rsidRPr="0033229B">
        <w:rPr>
          <w:rFonts w:ascii="Area Medium Inktrap" w:hAnsi="Area Medium Inktrap"/>
          <w:b/>
          <w:color w:val="231F20"/>
          <w:spacing w:val="-13"/>
          <w:sz w:val="26"/>
        </w:rPr>
        <w:t xml:space="preserve"> </w:t>
      </w:r>
      <w:r w:rsidRPr="0033229B">
        <w:rPr>
          <w:rFonts w:ascii="Area Medium Inktrap" w:hAnsi="Area Medium Inktrap"/>
          <w:b/>
          <w:color w:val="231F20"/>
          <w:sz w:val="26"/>
        </w:rPr>
        <w:t>the</w:t>
      </w:r>
      <w:r w:rsidRPr="0033229B">
        <w:rPr>
          <w:rFonts w:ascii="Area Medium Inktrap" w:hAnsi="Area Medium Inktrap"/>
          <w:b/>
          <w:color w:val="231F20"/>
          <w:spacing w:val="-16"/>
          <w:sz w:val="26"/>
        </w:rPr>
        <w:t xml:space="preserve"> </w:t>
      </w:r>
      <w:r w:rsidRPr="0033229B">
        <w:rPr>
          <w:rFonts w:ascii="Area Medium Inktrap" w:hAnsi="Area Medium Inktrap"/>
          <w:b/>
          <w:color w:val="231F20"/>
          <w:sz w:val="26"/>
        </w:rPr>
        <w:t>Australian</w:t>
      </w:r>
      <w:r w:rsidRPr="0033229B">
        <w:rPr>
          <w:rFonts w:ascii="Area Medium Inktrap" w:hAnsi="Area Medium Inktrap"/>
          <w:b/>
          <w:color w:val="231F20"/>
          <w:spacing w:val="-8"/>
          <w:sz w:val="26"/>
        </w:rPr>
        <w:t xml:space="preserve"> </w:t>
      </w:r>
      <w:r w:rsidRPr="0033229B">
        <w:rPr>
          <w:rFonts w:ascii="Area Medium Inktrap" w:hAnsi="Area Medium Inktrap"/>
          <w:b/>
          <w:color w:val="231F20"/>
          <w:sz w:val="26"/>
        </w:rPr>
        <w:t>Human Rights Commission (AHRC).</w:t>
      </w:r>
    </w:p>
    <w:p w14:paraId="2243E56D" w14:textId="77777777" w:rsidR="00874E37" w:rsidRPr="0033229B" w:rsidRDefault="00874E37">
      <w:pPr>
        <w:pStyle w:val="BodyText"/>
        <w:spacing w:before="10"/>
        <w:rPr>
          <w:rFonts w:ascii="Area Medium Inktrap" w:hAnsi="Area Medium Inktrap"/>
          <w:b/>
          <w:sz w:val="31"/>
        </w:rPr>
      </w:pPr>
    </w:p>
    <w:p w14:paraId="2243E56E" w14:textId="77777777" w:rsidR="00874E37" w:rsidRPr="0033229B" w:rsidRDefault="00CB17DF">
      <w:pPr>
        <w:pStyle w:val="BodyText"/>
        <w:spacing w:line="319" w:lineRule="auto"/>
        <w:ind w:left="1283" w:right="3884"/>
        <w:rPr>
          <w:rFonts w:ascii="Area Medium Inktrap" w:hAnsi="Area Medium Inktrap"/>
        </w:rPr>
      </w:pPr>
      <w:r w:rsidRPr="0033229B">
        <w:rPr>
          <w:rFonts w:ascii="Area Medium Inktrap" w:hAnsi="Area Medium Inktrap"/>
          <w:color w:val="231F20"/>
        </w:rPr>
        <w:t>We value community feedback on our progress in meeting the goals and actions outlined in our DIAP.</w:t>
      </w:r>
      <w:r w:rsidRPr="0033229B">
        <w:rPr>
          <w:rFonts w:ascii="Area Medium Inktrap" w:hAnsi="Area Medium Inktrap"/>
          <w:color w:val="231F20"/>
          <w:spacing w:val="-2"/>
        </w:rPr>
        <w:t xml:space="preserve"> </w:t>
      </w:r>
      <w:r w:rsidRPr="0033229B">
        <w:rPr>
          <w:rFonts w:ascii="Area Medium Inktrap" w:hAnsi="Area Medium Inktrap"/>
          <w:color w:val="231F20"/>
        </w:rPr>
        <w:t>We encourage individuals and</w:t>
      </w:r>
      <w:r w:rsidRPr="0033229B">
        <w:rPr>
          <w:rFonts w:ascii="Area Medium Inktrap" w:hAnsi="Area Medium Inktrap"/>
          <w:color w:val="231F20"/>
          <w:spacing w:val="-7"/>
        </w:rPr>
        <w:t xml:space="preserve"> </w:t>
      </w:r>
      <w:proofErr w:type="spellStart"/>
      <w:r w:rsidRPr="0033229B">
        <w:rPr>
          <w:rFonts w:ascii="Area Medium Inktrap" w:hAnsi="Area Medium Inktrap"/>
          <w:color w:val="231F20"/>
        </w:rPr>
        <w:t>organisations</w:t>
      </w:r>
      <w:proofErr w:type="spellEnd"/>
      <w:r w:rsidRPr="0033229B">
        <w:rPr>
          <w:rFonts w:ascii="Area Medium Inktrap" w:hAnsi="Area Medium Inktrap"/>
          <w:color w:val="231F20"/>
          <w:spacing w:val="-10"/>
        </w:rPr>
        <w:t xml:space="preserve"> </w:t>
      </w:r>
      <w:r w:rsidRPr="0033229B">
        <w:rPr>
          <w:rFonts w:ascii="Area Medium Inktrap" w:hAnsi="Area Medium Inktrap"/>
          <w:color w:val="231F20"/>
        </w:rPr>
        <w:t>to</w:t>
      </w:r>
      <w:r w:rsidRPr="0033229B">
        <w:rPr>
          <w:rFonts w:ascii="Area Medium Inktrap" w:hAnsi="Area Medium Inktrap"/>
          <w:color w:val="231F20"/>
          <w:spacing w:val="-6"/>
        </w:rPr>
        <w:t xml:space="preserve"> </w:t>
      </w:r>
      <w:r w:rsidRPr="0033229B">
        <w:rPr>
          <w:rFonts w:ascii="Area Medium Inktrap" w:hAnsi="Area Medium Inktrap"/>
          <w:color w:val="231F20"/>
        </w:rPr>
        <w:t>share</w:t>
      </w:r>
      <w:r w:rsidRPr="0033229B">
        <w:rPr>
          <w:rFonts w:ascii="Area Medium Inktrap" w:hAnsi="Area Medium Inktrap"/>
          <w:color w:val="231F20"/>
          <w:spacing w:val="-9"/>
        </w:rPr>
        <w:t xml:space="preserve"> </w:t>
      </w:r>
      <w:r w:rsidRPr="0033229B">
        <w:rPr>
          <w:rFonts w:ascii="Area Medium Inktrap" w:hAnsi="Area Medium Inktrap"/>
          <w:color w:val="231F20"/>
        </w:rPr>
        <w:t>their</w:t>
      </w:r>
      <w:r w:rsidRPr="0033229B">
        <w:rPr>
          <w:rFonts w:ascii="Area Medium Inktrap" w:hAnsi="Area Medium Inktrap"/>
          <w:color w:val="231F20"/>
          <w:spacing w:val="-14"/>
        </w:rPr>
        <w:t xml:space="preserve"> </w:t>
      </w:r>
      <w:r w:rsidRPr="0033229B">
        <w:rPr>
          <w:rFonts w:ascii="Area Medium Inktrap" w:hAnsi="Area Medium Inktrap"/>
          <w:color w:val="231F20"/>
        </w:rPr>
        <w:t>thoughts</w:t>
      </w:r>
      <w:r w:rsidRPr="0033229B">
        <w:rPr>
          <w:rFonts w:ascii="Area Medium Inktrap" w:hAnsi="Area Medium Inktrap"/>
          <w:color w:val="231F20"/>
          <w:spacing w:val="-5"/>
        </w:rPr>
        <w:t xml:space="preserve"> </w:t>
      </w:r>
      <w:r w:rsidRPr="0033229B">
        <w:rPr>
          <w:rFonts w:ascii="Area Medium Inktrap" w:hAnsi="Area Medium Inktrap"/>
          <w:color w:val="231F20"/>
        </w:rPr>
        <w:t>and</w:t>
      </w:r>
      <w:r w:rsidRPr="0033229B">
        <w:rPr>
          <w:rFonts w:ascii="Area Medium Inktrap" w:hAnsi="Area Medium Inktrap"/>
          <w:color w:val="231F20"/>
          <w:spacing w:val="-6"/>
        </w:rPr>
        <w:t xml:space="preserve"> </w:t>
      </w:r>
      <w:r w:rsidRPr="0033229B">
        <w:rPr>
          <w:rFonts w:ascii="Area Medium Inktrap" w:hAnsi="Area Medium Inktrap"/>
          <w:color w:val="231F20"/>
        </w:rPr>
        <w:t>experiences</w:t>
      </w:r>
      <w:r w:rsidRPr="0033229B">
        <w:rPr>
          <w:rFonts w:ascii="Area Medium Inktrap" w:hAnsi="Area Medium Inktrap"/>
          <w:color w:val="231F20"/>
          <w:spacing w:val="-9"/>
        </w:rPr>
        <w:t xml:space="preserve"> </w:t>
      </w:r>
      <w:r w:rsidRPr="0033229B">
        <w:rPr>
          <w:rFonts w:ascii="Area Medium Inktrap" w:hAnsi="Area Medium Inktrap"/>
          <w:color w:val="231F20"/>
        </w:rPr>
        <w:t>with</w:t>
      </w:r>
      <w:r w:rsidRPr="0033229B">
        <w:rPr>
          <w:rFonts w:ascii="Area Medium Inktrap" w:hAnsi="Area Medium Inktrap"/>
          <w:color w:val="231F20"/>
          <w:spacing w:val="-6"/>
        </w:rPr>
        <w:t xml:space="preserve"> </w:t>
      </w:r>
      <w:r w:rsidRPr="0033229B">
        <w:rPr>
          <w:rFonts w:ascii="Area Medium Inktrap" w:hAnsi="Area Medium Inktrap"/>
          <w:color w:val="231F20"/>
        </w:rPr>
        <w:t>us</w:t>
      </w:r>
      <w:r w:rsidRPr="0033229B">
        <w:rPr>
          <w:rFonts w:ascii="Area Medium Inktrap" w:hAnsi="Area Medium Inktrap"/>
          <w:color w:val="231F20"/>
          <w:spacing w:val="-9"/>
        </w:rPr>
        <w:t xml:space="preserve"> </w:t>
      </w:r>
      <w:r w:rsidRPr="0033229B">
        <w:rPr>
          <w:rFonts w:ascii="Area Medium Inktrap" w:hAnsi="Area Medium Inktrap"/>
          <w:color w:val="231F20"/>
        </w:rPr>
        <w:t>to ensure our continued improvement.</w:t>
      </w:r>
    </w:p>
    <w:p w14:paraId="2243E56F" w14:textId="77777777" w:rsidR="00874E37" w:rsidRPr="0033229B" w:rsidRDefault="00874E37">
      <w:pPr>
        <w:pStyle w:val="BodyText"/>
        <w:rPr>
          <w:rFonts w:ascii="Area Medium Inktrap" w:hAnsi="Area Medium Inktrap"/>
          <w:sz w:val="26"/>
        </w:rPr>
      </w:pPr>
    </w:p>
    <w:p w14:paraId="2243E570" w14:textId="77777777" w:rsidR="00874E37" w:rsidRPr="0033229B" w:rsidRDefault="00874E37">
      <w:pPr>
        <w:pStyle w:val="BodyText"/>
        <w:rPr>
          <w:rFonts w:ascii="Area Medium Inktrap" w:hAnsi="Area Medium Inktrap"/>
          <w:sz w:val="26"/>
        </w:rPr>
      </w:pPr>
    </w:p>
    <w:p w14:paraId="2243E571" w14:textId="77777777" w:rsidR="00874E37" w:rsidRPr="0033229B" w:rsidRDefault="00874E37">
      <w:pPr>
        <w:pStyle w:val="BodyText"/>
        <w:rPr>
          <w:rFonts w:ascii="Area Medium Inktrap" w:hAnsi="Area Medium Inktrap"/>
          <w:sz w:val="26"/>
        </w:rPr>
      </w:pPr>
    </w:p>
    <w:p w14:paraId="2243E572" w14:textId="77777777" w:rsidR="00874E37" w:rsidRPr="0033229B" w:rsidRDefault="00874E37">
      <w:pPr>
        <w:pStyle w:val="BodyText"/>
        <w:rPr>
          <w:rFonts w:ascii="Area Medium Inktrap" w:hAnsi="Area Medium Inktrap"/>
          <w:sz w:val="26"/>
        </w:rPr>
      </w:pPr>
    </w:p>
    <w:p w14:paraId="2243E573" w14:textId="77777777" w:rsidR="00874E37" w:rsidRPr="0033229B" w:rsidRDefault="00874E37">
      <w:pPr>
        <w:pStyle w:val="BodyText"/>
        <w:rPr>
          <w:rFonts w:ascii="Area Medium Inktrap" w:hAnsi="Area Medium Inktrap"/>
          <w:sz w:val="26"/>
        </w:rPr>
      </w:pPr>
    </w:p>
    <w:p w14:paraId="2243E574" w14:textId="77777777" w:rsidR="00874E37" w:rsidRPr="0033229B" w:rsidRDefault="00874E37">
      <w:pPr>
        <w:pStyle w:val="BodyText"/>
        <w:spacing w:before="10"/>
        <w:rPr>
          <w:rFonts w:ascii="Area Medium Inktrap" w:hAnsi="Area Medium Inktrap"/>
          <w:sz w:val="32"/>
        </w:rPr>
      </w:pPr>
    </w:p>
    <w:p w14:paraId="2243E575" w14:textId="77777777" w:rsidR="00874E37" w:rsidRPr="0033229B" w:rsidRDefault="00CB17DF">
      <w:pPr>
        <w:pStyle w:val="Heading6"/>
        <w:rPr>
          <w:rFonts w:ascii="Area Medium Inktrap" w:hAnsi="Area Medium Inktrap"/>
        </w:rPr>
      </w:pPr>
      <w:r w:rsidRPr="0033229B">
        <w:rPr>
          <w:rFonts w:ascii="Area Medium Inktrap" w:hAnsi="Area Medium Inktrap"/>
          <w:color w:val="231F20"/>
        </w:rPr>
        <w:t>Please</w:t>
      </w:r>
      <w:r w:rsidRPr="0033229B">
        <w:rPr>
          <w:rFonts w:ascii="Area Medium Inktrap" w:hAnsi="Area Medium Inktrap"/>
          <w:color w:val="231F20"/>
          <w:spacing w:val="-4"/>
        </w:rPr>
        <w:t xml:space="preserve"> </w:t>
      </w:r>
      <w:r w:rsidRPr="0033229B">
        <w:rPr>
          <w:rFonts w:ascii="Area Medium Inktrap" w:hAnsi="Area Medium Inktrap"/>
          <w:color w:val="231F20"/>
        </w:rPr>
        <w:t>contact</w:t>
      </w:r>
      <w:r w:rsidRPr="0033229B">
        <w:rPr>
          <w:rFonts w:ascii="Area Medium Inktrap" w:hAnsi="Area Medium Inktrap"/>
          <w:color w:val="231F20"/>
          <w:spacing w:val="-1"/>
        </w:rPr>
        <w:t xml:space="preserve"> </w:t>
      </w:r>
      <w:r w:rsidRPr="0033229B">
        <w:rPr>
          <w:rFonts w:ascii="Area Medium Inktrap" w:hAnsi="Area Medium Inktrap"/>
          <w:color w:val="231F20"/>
        </w:rPr>
        <w:t>us</w:t>
      </w:r>
      <w:r w:rsidRPr="0033229B">
        <w:rPr>
          <w:rFonts w:ascii="Area Medium Inktrap" w:hAnsi="Area Medium Inktrap"/>
          <w:color w:val="231F20"/>
          <w:spacing w:val="-1"/>
        </w:rPr>
        <w:t xml:space="preserve"> </w:t>
      </w:r>
      <w:r w:rsidRPr="0033229B">
        <w:rPr>
          <w:rFonts w:ascii="Area Medium Inktrap" w:hAnsi="Area Medium Inktrap"/>
          <w:color w:val="231F20"/>
          <w:spacing w:val="-5"/>
        </w:rPr>
        <w:t>on:</w:t>
      </w:r>
    </w:p>
    <w:p w14:paraId="2243E576" w14:textId="77777777" w:rsidR="00874E37" w:rsidRPr="0033229B" w:rsidRDefault="00CB17DF">
      <w:pPr>
        <w:spacing w:before="72" w:line="300" w:lineRule="auto"/>
        <w:ind w:left="1283" w:right="5894"/>
        <w:rPr>
          <w:rFonts w:ascii="Area Medium Inktrap" w:hAnsi="Area Medium Inktrap"/>
          <w:sz w:val="24"/>
        </w:rPr>
      </w:pPr>
      <w:r w:rsidRPr="0033229B">
        <w:rPr>
          <w:rFonts w:ascii="Area Medium Inktrap" w:hAnsi="Area Medium Inktrap"/>
          <w:color w:val="231F20"/>
          <w:spacing w:val="-2"/>
          <w:sz w:val="24"/>
        </w:rPr>
        <w:t xml:space="preserve">Email: </w:t>
      </w:r>
      <w:hyperlink r:id="rId23">
        <w:r w:rsidRPr="0033229B">
          <w:rPr>
            <w:rFonts w:ascii="Area Medium Inktrap" w:hAnsi="Area Medium Inktrap"/>
            <w:color w:val="231F20"/>
            <w:spacing w:val="-2"/>
            <w:sz w:val="24"/>
          </w:rPr>
          <w:t>mail@sydneyfestival.org.au</w:t>
        </w:r>
      </w:hyperlink>
      <w:r w:rsidRPr="0033229B">
        <w:rPr>
          <w:rFonts w:ascii="Area Medium Inktrap" w:hAnsi="Area Medium Inktrap"/>
          <w:color w:val="231F20"/>
          <w:spacing w:val="-2"/>
          <w:sz w:val="24"/>
        </w:rPr>
        <w:t xml:space="preserve"> </w:t>
      </w:r>
      <w:r w:rsidRPr="0033229B">
        <w:rPr>
          <w:rFonts w:ascii="Area Medium Inktrap" w:hAnsi="Area Medium Inktrap"/>
          <w:color w:val="231F20"/>
          <w:sz w:val="24"/>
        </w:rPr>
        <w:t>Phone: 02 8248 6500</w:t>
      </w:r>
    </w:p>
    <w:p w14:paraId="2243E577" w14:textId="77777777" w:rsidR="00874E37" w:rsidRPr="0033229B" w:rsidRDefault="00874E37">
      <w:pPr>
        <w:pStyle w:val="BodyText"/>
        <w:rPr>
          <w:rFonts w:ascii="Area Medium Inktrap" w:hAnsi="Area Medium Inktrap"/>
          <w:sz w:val="30"/>
        </w:rPr>
      </w:pPr>
    </w:p>
    <w:p w14:paraId="2243E578" w14:textId="77777777" w:rsidR="00874E37" w:rsidRPr="0033229B" w:rsidRDefault="00CB17DF">
      <w:pPr>
        <w:pStyle w:val="Heading6"/>
        <w:rPr>
          <w:rFonts w:ascii="Area Medium Inktrap" w:hAnsi="Area Medium Inktrap"/>
        </w:rPr>
      </w:pPr>
      <w:r w:rsidRPr="0033229B">
        <w:rPr>
          <w:rFonts w:ascii="Area Medium Inktrap" w:hAnsi="Area Medium Inktrap"/>
          <w:color w:val="231F20"/>
        </w:rPr>
        <w:t>You</w:t>
      </w:r>
      <w:r w:rsidRPr="0033229B">
        <w:rPr>
          <w:rFonts w:ascii="Area Medium Inktrap" w:hAnsi="Area Medium Inktrap"/>
          <w:color w:val="231F20"/>
          <w:spacing w:val="-9"/>
        </w:rPr>
        <w:t xml:space="preserve"> </w:t>
      </w:r>
      <w:r w:rsidRPr="0033229B">
        <w:rPr>
          <w:rFonts w:ascii="Area Medium Inktrap" w:hAnsi="Area Medium Inktrap"/>
          <w:color w:val="231F20"/>
        </w:rPr>
        <w:t>can</w:t>
      </w:r>
      <w:r w:rsidRPr="0033229B">
        <w:rPr>
          <w:rFonts w:ascii="Area Medium Inktrap" w:hAnsi="Area Medium Inktrap"/>
          <w:color w:val="231F20"/>
          <w:spacing w:val="-7"/>
        </w:rPr>
        <w:t xml:space="preserve"> </w:t>
      </w:r>
      <w:r w:rsidRPr="0033229B">
        <w:rPr>
          <w:rFonts w:ascii="Area Medium Inktrap" w:hAnsi="Area Medium Inktrap"/>
          <w:color w:val="231F20"/>
        </w:rPr>
        <w:t>also</w:t>
      </w:r>
      <w:r w:rsidRPr="0033229B">
        <w:rPr>
          <w:rFonts w:ascii="Area Medium Inktrap" w:hAnsi="Area Medium Inktrap"/>
          <w:color w:val="231F20"/>
          <w:spacing w:val="-7"/>
        </w:rPr>
        <w:t xml:space="preserve"> </w:t>
      </w:r>
      <w:r w:rsidRPr="0033229B">
        <w:rPr>
          <w:rFonts w:ascii="Area Medium Inktrap" w:hAnsi="Area Medium Inktrap"/>
          <w:color w:val="231F20"/>
        </w:rPr>
        <w:t>contact</w:t>
      </w:r>
      <w:r w:rsidRPr="0033229B">
        <w:rPr>
          <w:rFonts w:ascii="Area Medium Inktrap" w:hAnsi="Area Medium Inktrap"/>
          <w:color w:val="231F20"/>
          <w:spacing w:val="-6"/>
        </w:rPr>
        <w:t xml:space="preserve"> </w:t>
      </w:r>
      <w:proofErr w:type="gramStart"/>
      <w:r w:rsidRPr="0033229B">
        <w:rPr>
          <w:rFonts w:ascii="Area Medium Inktrap" w:hAnsi="Area Medium Inktrap"/>
          <w:color w:val="231F20"/>
          <w:spacing w:val="-5"/>
        </w:rPr>
        <w:t>our</w:t>
      </w:r>
      <w:proofErr w:type="gramEnd"/>
    </w:p>
    <w:p w14:paraId="2243E579" w14:textId="77777777" w:rsidR="00874E37" w:rsidRPr="0033229B" w:rsidRDefault="00CB17DF">
      <w:pPr>
        <w:spacing w:before="72"/>
        <w:ind w:left="1283"/>
        <w:rPr>
          <w:rFonts w:ascii="Area Medium Inktrap" w:hAnsi="Area Medium Inktrap"/>
          <w:b/>
          <w:sz w:val="24"/>
        </w:rPr>
      </w:pPr>
      <w:r w:rsidRPr="0033229B">
        <w:rPr>
          <w:rFonts w:ascii="Area Medium Inktrap" w:hAnsi="Area Medium Inktrap"/>
          <w:b/>
          <w:color w:val="231F20"/>
          <w:sz w:val="24"/>
        </w:rPr>
        <w:t>Access</w:t>
      </w:r>
      <w:r w:rsidRPr="0033229B">
        <w:rPr>
          <w:rFonts w:ascii="Area Medium Inktrap" w:hAnsi="Area Medium Inktrap"/>
          <w:b/>
          <w:color w:val="231F20"/>
          <w:spacing w:val="-3"/>
          <w:sz w:val="24"/>
        </w:rPr>
        <w:t xml:space="preserve"> </w:t>
      </w:r>
      <w:r w:rsidRPr="0033229B">
        <w:rPr>
          <w:rFonts w:ascii="Area Medium Inktrap" w:hAnsi="Area Medium Inktrap"/>
          <w:b/>
          <w:color w:val="231F20"/>
          <w:sz w:val="24"/>
        </w:rPr>
        <w:t>and</w:t>
      </w:r>
      <w:r w:rsidRPr="0033229B">
        <w:rPr>
          <w:rFonts w:ascii="Area Medium Inktrap" w:hAnsi="Area Medium Inktrap"/>
          <w:b/>
          <w:color w:val="231F20"/>
          <w:spacing w:val="-2"/>
          <w:sz w:val="24"/>
        </w:rPr>
        <w:t xml:space="preserve"> </w:t>
      </w:r>
      <w:r w:rsidRPr="0033229B">
        <w:rPr>
          <w:rFonts w:ascii="Area Medium Inktrap" w:hAnsi="Area Medium Inktrap"/>
          <w:b/>
          <w:color w:val="231F20"/>
          <w:sz w:val="24"/>
        </w:rPr>
        <w:t>Inclusion</w:t>
      </w:r>
      <w:r w:rsidRPr="0033229B">
        <w:rPr>
          <w:rFonts w:ascii="Area Medium Inktrap" w:hAnsi="Area Medium Inktrap"/>
          <w:b/>
          <w:color w:val="231F20"/>
          <w:spacing w:val="-10"/>
          <w:sz w:val="24"/>
        </w:rPr>
        <w:t xml:space="preserve"> </w:t>
      </w:r>
      <w:r w:rsidRPr="0033229B">
        <w:rPr>
          <w:rFonts w:ascii="Area Medium Inktrap" w:hAnsi="Area Medium Inktrap"/>
          <w:b/>
          <w:color w:val="231F20"/>
          <w:sz w:val="24"/>
        </w:rPr>
        <w:t>Advisory</w:t>
      </w:r>
      <w:r w:rsidRPr="0033229B">
        <w:rPr>
          <w:rFonts w:ascii="Area Medium Inktrap" w:hAnsi="Area Medium Inktrap"/>
          <w:b/>
          <w:color w:val="231F20"/>
          <w:spacing w:val="-7"/>
          <w:sz w:val="24"/>
        </w:rPr>
        <w:t xml:space="preserve"> </w:t>
      </w:r>
      <w:r w:rsidRPr="0033229B">
        <w:rPr>
          <w:rFonts w:ascii="Area Medium Inktrap" w:hAnsi="Area Medium Inktrap"/>
          <w:b/>
          <w:color w:val="231F20"/>
          <w:sz w:val="24"/>
        </w:rPr>
        <w:t>Panel</w:t>
      </w:r>
      <w:r w:rsidRPr="0033229B">
        <w:rPr>
          <w:rFonts w:ascii="Area Medium Inktrap" w:hAnsi="Area Medium Inktrap"/>
          <w:b/>
          <w:color w:val="231F20"/>
          <w:spacing w:val="-3"/>
          <w:sz w:val="24"/>
        </w:rPr>
        <w:t xml:space="preserve"> </w:t>
      </w:r>
      <w:r w:rsidRPr="0033229B">
        <w:rPr>
          <w:rFonts w:ascii="Area Medium Inktrap" w:hAnsi="Area Medium Inktrap"/>
          <w:b/>
          <w:color w:val="231F20"/>
          <w:sz w:val="24"/>
        </w:rPr>
        <w:t>Chair</w:t>
      </w:r>
      <w:r w:rsidRPr="0033229B">
        <w:rPr>
          <w:rFonts w:ascii="Area Medium Inktrap" w:hAnsi="Area Medium Inktrap"/>
          <w:b/>
          <w:color w:val="231F20"/>
          <w:spacing w:val="-8"/>
          <w:sz w:val="24"/>
        </w:rPr>
        <w:t xml:space="preserve"> </w:t>
      </w:r>
      <w:r w:rsidRPr="0033229B">
        <w:rPr>
          <w:rFonts w:ascii="Area Medium Inktrap" w:hAnsi="Area Medium Inktrap"/>
          <w:b/>
          <w:color w:val="231F20"/>
          <w:spacing w:val="-2"/>
          <w:sz w:val="24"/>
        </w:rPr>
        <w:t>directly:</w:t>
      </w:r>
    </w:p>
    <w:p w14:paraId="2243E57A" w14:textId="77777777" w:rsidR="00874E37" w:rsidRPr="0033229B" w:rsidRDefault="00CB17DF">
      <w:pPr>
        <w:spacing w:before="72"/>
        <w:ind w:left="1283"/>
        <w:rPr>
          <w:rFonts w:ascii="Area Medium Inktrap" w:hAnsi="Area Medium Inktrap"/>
          <w:sz w:val="24"/>
        </w:rPr>
      </w:pPr>
      <w:r w:rsidRPr="0033229B">
        <w:rPr>
          <w:rFonts w:ascii="Area Medium Inktrap" w:hAnsi="Area Medium Inktrap"/>
          <w:color w:val="231F20"/>
          <w:sz w:val="24"/>
        </w:rPr>
        <w:t>Email:</w:t>
      </w:r>
      <w:r w:rsidRPr="0033229B">
        <w:rPr>
          <w:rFonts w:ascii="Area Medium Inktrap" w:hAnsi="Area Medium Inktrap"/>
          <w:color w:val="231F20"/>
          <w:spacing w:val="-11"/>
          <w:sz w:val="24"/>
        </w:rPr>
        <w:t xml:space="preserve"> </w:t>
      </w:r>
      <w:hyperlink r:id="rId24">
        <w:r w:rsidRPr="0033229B">
          <w:rPr>
            <w:rFonts w:ascii="Area Medium Inktrap" w:hAnsi="Area Medium Inktrap"/>
            <w:color w:val="231F20"/>
            <w:spacing w:val="-2"/>
            <w:sz w:val="24"/>
          </w:rPr>
          <w:t>Access.Panel@sydeyfestival.org.au</w:t>
        </w:r>
      </w:hyperlink>
    </w:p>
    <w:p w14:paraId="2243E57B" w14:textId="77777777" w:rsidR="00874E37" w:rsidRPr="0033229B" w:rsidRDefault="00874E37">
      <w:pPr>
        <w:pStyle w:val="BodyText"/>
        <w:rPr>
          <w:rFonts w:ascii="Area Medium Inktrap" w:hAnsi="Area Medium Inktrap"/>
        </w:rPr>
      </w:pPr>
    </w:p>
    <w:p w14:paraId="2243E57C" w14:textId="77777777" w:rsidR="00874E37" w:rsidRPr="0033229B" w:rsidRDefault="00874E37">
      <w:pPr>
        <w:pStyle w:val="BodyText"/>
        <w:rPr>
          <w:rFonts w:ascii="Area Medium Inktrap" w:hAnsi="Area Medium Inktrap"/>
        </w:rPr>
      </w:pPr>
    </w:p>
    <w:p w14:paraId="2243E57D" w14:textId="77777777" w:rsidR="00874E37" w:rsidRPr="0033229B" w:rsidRDefault="00874E37">
      <w:pPr>
        <w:pStyle w:val="BodyText"/>
        <w:rPr>
          <w:rFonts w:ascii="Area Medium Inktrap" w:hAnsi="Area Medium Inktrap"/>
        </w:rPr>
      </w:pPr>
    </w:p>
    <w:p w14:paraId="2243E57E" w14:textId="77777777" w:rsidR="00874E37" w:rsidRPr="0033229B" w:rsidRDefault="00874E37">
      <w:pPr>
        <w:pStyle w:val="BodyText"/>
        <w:rPr>
          <w:rFonts w:ascii="Area Medium Inktrap" w:hAnsi="Area Medium Inktrap"/>
        </w:rPr>
      </w:pPr>
    </w:p>
    <w:p w14:paraId="2243E57F" w14:textId="77777777" w:rsidR="00874E37" w:rsidRPr="0033229B" w:rsidRDefault="00874E37">
      <w:pPr>
        <w:pStyle w:val="BodyText"/>
        <w:rPr>
          <w:rFonts w:ascii="Area Medium Inktrap" w:hAnsi="Area Medium Inktrap"/>
        </w:rPr>
      </w:pPr>
    </w:p>
    <w:p w14:paraId="2243E580" w14:textId="77777777" w:rsidR="00874E37" w:rsidRPr="0033229B" w:rsidRDefault="00874E37">
      <w:pPr>
        <w:pStyle w:val="BodyText"/>
        <w:spacing w:before="2"/>
        <w:rPr>
          <w:rFonts w:ascii="Area Medium Inktrap" w:hAnsi="Area Medium Inktrap"/>
          <w:sz w:val="17"/>
        </w:rPr>
      </w:pPr>
    </w:p>
    <w:p w14:paraId="2243E581" w14:textId="77777777" w:rsidR="00874E37" w:rsidRPr="0033229B" w:rsidRDefault="00CB17DF">
      <w:pPr>
        <w:spacing w:before="117"/>
        <w:ind w:left="878"/>
        <w:rPr>
          <w:rFonts w:ascii="Area Medium Inktrap" w:hAnsi="Area Medium Inktrap"/>
          <w:b/>
          <w:sz w:val="20"/>
        </w:rPr>
      </w:pPr>
      <w:r w:rsidRPr="0033229B">
        <w:rPr>
          <w:rFonts w:ascii="Area Medium Inktrap" w:hAnsi="Area Medium Inktrap"/>
          <w:b/>
          <w:color w:val="A7A9AC"/>
          <w:spacing w:val="-5"/>
          <w:sz w:val="20"/>
        </w:rPr>
        <w:t>24</w:t>
      </w:r>
    </w:p>
    <w:p w14:paraId="2243E582" w14:textId="77777777" w:rsidR="00874E37" w:rsidRPr="0033229B" w:rsidRDefault="00874E37">
      <w:pPr>
        <w:rPr>
          <w:rFonts w:ascii="Area Medium Inktrap" w:hAnsi="Area Medium Inktrap"/>
          <w:sz w:val="20"/>
        </w:rPr>
        <w:sectPr w:rsidR="00874E37" w:rsidRPr="0033229B">
          <w:pgSz w:w="11910" w:h="16840"/>
          <w:pgMar w:top="0" w:right="0" w:bottom="280" w:left="0" w:header="720" w:footer="720" w:gutter="0"/>
          <w:cols w:space="720"/>
        </w:sectPr>
      </w:pPr>
    </w:p>
    <w:p w14:paraId="2243E583" w14:textId="77777777" w:rsidR="00874E37" w:rsidRPr="0033229B" w:rsidRDefault="0033229B">
      <w:pPr>
        <w:pStyle w:val="Heading7"/>
        <w:ind w:left="0" w:right="1124"/>
        <w:jc w:val="right"/>
        <w:rPr>
          <w:rFonts w:ascii="Area Medium Inktrap" w:hAnsi="Area Medium Inktrap"/>
        </w:rPr>
      </w:pPr>
      <w:r w:rsidRPr="0033229B">
        <w:rPr>
          <w:rFonts w:ascii="Area Medium Inktrap" w:hAnsi="Area Medium Inktrap"/>
          <w:noProof/>
        </w:rPr>
        <w:lastRenderedPageBreak/>
      </w:r>
      <w:r w:rsidR="0033229B" w:rsidRPr="0033229B">
        <w:rPr>
          <w:rFonts w:ascii="Area Medium Inktrap" w:hAnsi="Area Medium Inktrap"/>
          <w:noProof/>
        </w:rPr>
        <w:pict w14:anchorId="2243E5DA">
          <v:group id="docshapegroup74" o:spid="_x0000_s1030" alt="" style="position:absolute;left:0;text-align:left;margin-left:-.75pt;margin-top:-.75pt;width:596.8pt;height:843.4pt;z-index:-16143872;mso-position-horizontal-relative:page;mso-position-vertical-relative:page" coordorigin="-15,-15" coordsize="11936,16868">
            <v:shape id="docshape75" o:spid="_x0000_s1032" type="#_x0000_t75" alt="" style="position:absolute;width:11906;height:16838">
              <v:imagedata r:id="rId25" o:title=""/>
            </v:shape>
            <v:shape id="docshape76" o:spid="_x0000_s1031" alt="" style="position:absolute;width:11906;height:16838" coordsize="11906,16838" o:spt="100" adj="0,,0" path="m3137,r-39,3l3024,10r-74,9l2877,29r-73,10l2732,52r-72,13l2589,80r-71,16l2447,113r-70,18l2307,150r-69,21l2170,193r-69,22l2034,239r-67,25l1900,291r-66,27l1769,346r-65,30l1640,406r-64,32l1513,470r-62,34l1389,539r-61,35l1267,611r-59,37l1148,687r-58,40l1032,767r-57,41l919,851r-55,43l809,938r-54,45l701,1029r-52,47l597,1124r-51,48l496,1222r-49,50l399,1323r-48,51l304,1427r-46,53l213,1535r-44,54l126,1645r-42,56l42,1759,2,1816r-2,3m,6586r2,3l42,6647r42,57l126,6760r43,56l213,6871r45,54l304,6978r47,53l399,7083r48,51l496,7184r50,49l597,7282r52,48l701,7376r54,46l809,7467r55,44l919,7555r56,42l1032,7638r58,41l1148,7718r60,39l1267,7795r61,36l1389,7867r62,35l1513,7935r63,33l1640,7999r64,31l1769,8059r65,29l1900,8115r67,26l2034,8166r67,24l2170,8213r68,22l2307,8255r70,20l2447,8293r71,17l2589,8326r71,14l2732,8354r72,12l2877,8377r73,10l3024,8395r74,7l3172,8408r75,5l3322,8416r75,2l3473,8419,,8419t8768,8419l8808,16835r74,-8l8955,16819r73,-10l9101,16798r72,-12l9245,16773r72,-15l9388,16742r70,-17l9529,16707r69,-20l9667,16667r69,-22l9804,16622r68,-24l9939,16573r66,-26l10071,16520r66,-29l10202,16462r64,-31l10329,16400r63,-33l10455,16334r62,-35l10578,16264r60,-37l10698,16189r59,-38l10815,16111r58,-40l10930,16029r56,-42l11042,15944r55,-44l11151,15854r53,-45l11257,15762r51,-48l11359,15666r50,-50l11459,15566r48,-51l11555,15463r46,-52l11647,15357r45,-54l11736,15248r43,-55l11822,15136r41,-57l11903,15021r3,-3m11906,10252r-3,-3l11863,10191r-41,-57l11779,10077r-43,-55l11692,9967r-45,-54l11601,9859r-46,-52l11507,9755r-48,-51l11409,9654r-50,-50l11308,9556r-51,-48l11204,9461r-53,-45l11097,9370r-55,-44l10986,9283r-56,-42l10873,9199r-58,-40l10757,9119r-59,-38l10638,9043r-60,-37l10517,8971r-62,-35l10392,8903r-63,-33l10266,8839r-64,-31l10137,8779r-66,-29l10005,8723r-66,-26l9872,8672r-68,-24l9736,8625r-69,-22l9598,8583r-69,-20l9458,8545r-70,-17l9317,8512r-72,-15l9173,8484r-72,-12l9028,8461r-73,-10l8882,8443r-74,-8l8733,8429r-74,-4l8584,8422r-76,-2l8433,8419r3473,e" filled="f" strokecolor="#6debba" strokeweight="1.5pt">
              <v:stroke joinstyle="round"/>
              <v:formulas/>
              <v:path arrowok="t" o:connecttype="segments"/>
            </v:shape>
            <w10:wrap anchorx="page" anchory="page"/>
          </v:group>
        </w:pict>
      </w:r>
      <w:r w:rsidR="00CB17DF" w:rsidRPr="0033229B">
        <w:rPr>
          <w:rFonts w:ascii="Area Medium Inktrap" w:hAnsi="Area Medium Inktrap"/>
          <w:color w:val="FFFFFF"/>
        </w:rPr>
        <w:t>The</w:t>
      </w:r>
      <w:r w:rsidR="00CB17DF" w:rsidRPr="0033229B">
        <w:rPr>
          <w:rFonts w:ascii="Area Medium Inktrap" w:hAnsi="Area Medium Inktrap"/>
          <w:color w:val="FFFFFF"/>
          <w:spacing w:val="-3"/>
        </w:rPr>
        <w:t xml:space="preserve"> </w:t>
      </w:r>
      <w:r w:rsidR="00CB17DF" w:rsidRPr="0033229B">
        <w:rPr>
          <w:rFonts w:ascii="Area Medium Inktrap" w:hAnsi="Area Medium Inktrap"/>
          <w:color w:val="FFFFFF"/>
        </w:rPr>
        <w:t>Aspie</w:t>
      </w:r>
      <w:r w:rsidR="00CB17DF" w:rsidRPr="0033229B">
        <w:rPr>
          <w:rFonts w:ascii="Area Medium Inktrap" w:hAnsi="Area Medium Inktrap"/>
          <w:color w:val="FFFFFF"/>
          <w:spacing w:val="4"/>
        </w:rPr>
        <w:t xml:space="preserve"> </w:t>
      </w:r>
      <w:r w:rsidR="00CB17DF" w:rsidRPr="0033229B">
        <w:rPr>
          <w:rFonts w:ascii="Area Medium Inktrap" w:hAnsi="Area Medium Inktrap"/>
          <w:color w:val="FFFFFF"/>
          <w:spacing w:val="-4"/>
        </w:rPr>
        <w:t>Hour</w:t>
      </w:r>
    </w:p>
    <w:p w14:paraId="2243E584" w14:textId="77777777" w:rsidR="00874E37" w:rsidRPr="0033229B" w:rsidRDefault="00CB17DF">
      <w:pPr>
        <w:spacing w:before="16"/>
        <w:ind w:right="1129"/>
        <w:jc w:val="right"/>
        <w:rPr>
          <w:rFonts w:ascii="Area Medium Inktrap" w:hAnsi="Area Medium Inktrap"/>
        </w:rPr>
      </w:pPr>
      <w:r w:rsidRPr="0033229B">
        <w:rPr>
          <w:rFonts w:ascii="Area Medium Inktrap" w:hAnsi="Area Medium Inktrap"/>
          <w:color w:val="FFFFFF"/>
        </w:rPr>
        <w:t>Sydney</w:t>
      </w:r>
      <w:r w:rsidRPr="0033229B">
        <w:rPr>
          <w:rFonts w:ascii="Area Medium Inktrap" w:hAnsi="Area Medium Inktrap"/>
          <w:color w:val="FFFFFF"/>
          <w:spacing w:val="4"/>
        </w:rPr>
        <w:t xml:space="preserve"> </w:t>
      </w:r>
      <w:r w:rsidRPr="0033229B">
        <w:rPr>
          <w:rFonts w:ascii="Area Medium Inktrap" w:hAnsi="Area Medium Inktrap"/>
          <w:color w:val="FFFFFF"/>
        </w:rPr>
        <w:t>Festival</w:t>
      </w:r>
      <w:r w:rsidRPr="0033229B">
        <w:rPr>
          <w:rFonts w:ascii="Area Medium Inktrap" w:hAnsi="Area Medium Inktrap"/>
          <w:color w:val="FFFFFF"/>
          <w:spacing w:val="10"/>
        </w:rPr>
        <w:t xml:space="preserve"> </w:t>
      </w:r>
      <w:r w:rsidRPr="0033229B">
        <w:rPr>
          <w:rFonts w:ascii="Area Medium Inktrap" w:hAnsi="Area Medium Inktrap"/>
          <w:color w:val="FFFFFF"/>
          <w:spacing w:val="-4"/>
        </w:rPr>
        <w:t>2020</w:t>
      </w:r>
    </w:p>
    <w:p w14:paraId="2243E585" w14:textId="77777777" w:rsidR="00874E37" w:rsidRPr="0033229B" w:rsidRDefault="00874E37">
      <w:pPr>
        <w:jc w:val="right"/>
        <w:rPr>
          <w:rFonts w:ascii="Area Medium Inktrap" w:hAnsi="Area Medium Inktrap"/>
        </w:rPr>
        <w:sectPr w:rsidR="00874E37" w:rsidRPr="0033229B">
          <w:pgSz w:w="11910" w:h="16840"/>
          <w:pgMar w:top="640" w:right="0" w:bottom="280" w:left="0" w:header="720" w:footer="720" w:gutter="0"/>
          <w:cols w:space="720"/>
        </w:sectPr>
      </w:pPr>
    </w:p>
    <w:p w14:paraId="2243E586" w14:textId="77777777" w:rsidR="00874E37" w:rsidRPr="0033229B" w:rsidRDefault="0033229B">
      <w:pPr>
        <w:pStyle w:val="BodyText"/>
        <w:rPr>
          <w:rFonts w:ascii="Area Medium Inktrap" w:hAnsi="Area Medium Inktrap"/>
        </w:rPr>
      </w:pPr>
      <w:r w:rsidRPr="0033229B">
        <w:rPr>
          <w:rFonts w:ascii="Area Medium Inktrap" w:hAnsi="Area Medium Inktrap"/>
          <w:noProof/>
        </w:rPr>
        <w:lastRenderedPageBreak/>
      </w:r>
      <w:r w:rsidR="0033229B" w:rsidRPr="0033229B">
        <w:rPr>
          <w:rFonts w:ascii="Area Medium Inktrap" w:hAnsi="Area Medium Inktrap"/>
          <w:noProof/>
        </w:rPr>
        <w:pict w14:anchorId="2243E5DB">
          <v:rect id="docshape77" o:spid="_x0000_s1029" alt="" style="position:absolute;margin-left:0;margin-top:0;width:595.3pt;height:841.9pt;z-index:-16143360;mso-wrap-edited:f;mso-width-percent:0;mso-height-percent:0;mso-position-horizontal-relative:page;mso-position-vertical-relative:page;mso-width-percent:0;mso-height-percent:0" fillcolor="#f1e7ff" stroked="f">
            <w10:wrap anchorx="page" anchory="page"/>
          </v:rect>
        </w:pict>
      </w:r>
      <w:r w:rsidRPr="0033229B">
        <w:rPr>
          <w:rFonts w:ascii="Area Medium Inktrap" w:hAnsi="Area Medium Inktrap"/>
          <w:noProof/>
        </w:rPr>
      </w:r>
      <w:r w:rsidR="0033229B" w:rsidRPr="0033229B">
        <w:rPr>
          <w:rFonts w:ascii="Area Medium Inktrap" w:hAnsi="Area Medium Inktrap"/>
          <w:noProof/>
        </w:rPr>
        <w:pict w14:anchorId="2243E5DC">
          <v:group id="docshapegroup78" o:spid="_x0000_s1026" alt="" style="position:absolute;margin-left:0;margin-top:0;width:595.3pt;height:841.9pt;z-index:-16142848;mso-position-horizontal-relative:page;mso-position-vertical-relative:page" coordsize="11906,16838">
            <v:shape id="docshape79" o:spid="_x0000_s1028" alt="" style="position:absolute;width:11906;height:16838" coordsize="11906,16838" path="m11906,l4108,r-77,1l3956,3r-76,3l3805,11r-75,6l3655,24r-74,9l3508,43r-74,11l3361,66r-72,14l3217,95r-72,16l3074,129r-70,18l2934,167r-70,21l2795,210r-69,23l2658,258r-67,25l2524,310r-66,28l2392,367r-65,30l2262,428r-64,32l2135,493r-63,34l2010,563r-61,36l1888,636r-60,39l1769,714r-59,40l1652,795r-57,43l1539,881r-56,44l1428,970r-54,46l1321,1062r-53,48l1216,1159r-50,49l1115,1258r-49,51l1018,1361r-48,53l924,1467r-46,55l833,1577r-44,55l746,1689r-42,57l663,1805r-40,58l584,1923r-38,60l508,2044r-36,61l437,2168r-34,63l370,2294r-32,64l307,2423r-30,65l248,2554r-28,67l194,2688r-26,68l144,2824r-23,69l99,2962r-21,70l58,3102r-19,71l22,3244,6,3316,,3345,,5074r22,101l39,5246r19,71l78,5387r21,70l121,5526r23,69l168,5663r26,68l220,5798r28,67l277,5931r30,65l338,6061r32,64l403,6188r34,63l472,6313r36,62l546,6436r38,60l623,6556r40,58l704,6672r42,58l789,6786r44,56l878,6897r46,55l970,7005r48,53l1066,7110r49,51l1166,7211r50,49l1268,7309r53,48l1374,7403r54,46l1483,7494r56,44l1595,7581r57,42l1710,7665r59,40l1828,7744r60,39l1949,7820r61,36l2072,7891r63,35l2198,7959r64,32l2327,8022r65,30l2458,8081r66,28l2591,8136r67,25l2726,8186r69,23l2864,8231r70,21l3004,8272r70,18l3145,8308r72,16l3289,8339r72,14l3434,8365r74,11l3581,8386r74,9l3730,8402r75,6l3880,8413r76,3l4006,8418r,1l,8419r,8419l7827,16838r76,-1l7979,16835r75,-3l8129,16827r75,-6l8279,16814r74,-9l8427,16795r73,-11l8573,16771r72,-13l8717,16743r72,-16l8860,16709r70,-18l9000,16671r70,-21l9139,16628r69,-24l9276,16580r67,-26l9410,16528r66,-28l9542,16471r65,-30l9672,16410r64,-32l9799,16345r63,-35l9924,16275r61,-36l10046,16201r60,-38l10165,16124r59,-40l10282,16042r57,-42l10395,15957r56,-44l10506,15868r54,-46l10613,15775r53,-47l10718,15679r51,-49l10819,15580r49,-51l10916,15477r48,-53l11010,15371r46,-55l11101,15261r44,-56l11188,15149r42,-58l11271,15033r40,-58l11350,14915r38,-60l11426,14794r36,-62l11497,14670r34,-63l11564,14544r32,-64l11627,14415r30,-66l11686,14283r28,-66l11740,14150r26,-68l11790,14014r23,-69l11836,13876r20,-70l11876,13736r19,-71l11906,13620r,-1984l11876,11521r-20,-70l11836,11381r-23,-69l11790,11243r-24,-68l11740,11107r-26,-67l11686,10973r-29,-66l11627,10842r-31,-65l11564,10713r-33,-64l11497,10587r-35,-63l11426,10463r-38,-61l11350,10342r-39,-60l11271,10223r-41,-58l11188,10108r-43,-57l11101,9996r-45,-56l11010,9886r-46,-53l10916,9780r-48,-52l10819,9677r-50,-50l10718,9577r-52,-48l10613,9481r-53,-46l10506,9389r-55,-45l10395,9300r-56,-43l10282,9214r-58,-41l10165,9133r-59,-39l10046,9055r-61,-37l9924,8982r-62,-36l9799,8912r-63,-33l9672,8847r-65,-31l9542,8786r-66,-29l9410,8729r-67,-27l9276,8677r-68,-25l9139,8629r-69,-22l9000,8586r-70,-20l8860,8547r-71,-17l8717,8514r-72,-15l8573,8485r-73,-12l8427,8462r-74,-10l8279,8443r-75,-7l8129,8430r-75,-5l8028,8424r,-5l11906,8419,11906,xe" fillcolor="#d2b1ff" stroked="f">
              <v:path arrowok="t"/>
            </v:shape>
            <v:shape id="docshape80" o:spid="_x0000_s1027" alt="" style="position:absolute;left:854;top:14981;width:2745;height:893" coordorigin="855,14981" coordsize="2745,893" o:spt="100" adj="0,,0" path="m1648,14981r-528,l1049,14993r-61,31l940,15073r-32,61l897,15204r11,71l940,15336r48,49l1049,15416r71,12l855,15428r,446l1383,15874r70,-11l1515,15831r48,-48l1595,15721r11,-70l1595,15580r-32,-61l1515,15471r-62,-32l1383,15428r265,l1648,14981xm2089,15486r-242,l1847,15862r72,l1919,15825r-1,-38l1914,15746r-6,-43l1914,15698r45,9l2001,15712r40,2l2080,15714r,-70l2041,15644r-39,2l1960,15651r-46,9l1908,15655r7,-29l1917,15599r-2,-26l1909,15546r9,-5l1964,15548r43,3l2049,15552r40,1l2089,15486xm2118,15259r-10,-44l2083,15186r-30,-18l2024,15158r-40,-13l1961,15137r-21,-11l1925,15112r-6,-20l1923,15076r11,-13l1950,15055r22,-3l1995,15055r18,10l2028,15081r11,20l2104,15075r-15,-33l2061,15014r-39,-20l1973,14987r-50,8l1881,15017r-27,35l1844,15098r10,45l1880,15174r33,20l1944,15205r34,11l2001,15223r21,10l2036,15247r5,21l2036,15288r-13,14l2003,15311r-24,3l1954,15311r-22,-12l1912,15278r-14,-33l1831,15268r20,47l1884,15350r44,22l1980,15379r57,-9l2080,15344r28,-38l2118,15259xm2373,15792r-63,-25l2298,15785r-14,14l2266,15807r-20,3l2221,15806r-21,-12l2184,15774r-9,-27l2372,15747r,-18l2367,15699r-6,-35l2347,15643r-15,-23l2304,15602r,97l2178,15699r8,-22l2199,15659r19,-12l2242,15643r21,3l2282,15656r14,17l2304,15699r,-97l2291,15594r-49,-9l2188,15596r-43,30l2117,15672r-10,57l2118,15787r29,45l2191,15860r56,10l2290,15864r37,-16l2354,15823r8,-13l2373,15792xm2398,15102r-73,l2309,15148r-16,49l2278,15250r-14,59l2255,15309r-14,-59l2225,15197r-16,-49l2193,15102r-74,l2223,15382r-36,95l2258,15477r140,-375xm2614,15783r-8,-35l2586,15725r-25,-13l2538,15705r-21,-6l2501,15694r-15,-7l2474,15678r-4,-13l2472,15655r7,-8l2489,15642r13,-2l2518,15643r12,7l2538,15661r6,13l2607,15653r-14,-27l2571,15605r-30,-14l2504,15585r-40,6l2432,15608r-22,27l2403,15670r6,32l2427,15725r23,15l2475,15750r42,13l2530,15769r8,8l2542,15789r-3,12l2530,15809r-11,5l2507,15815r-15,-2l2477,15806r-13,-13l2453,15774r-63,21l2405,15826r25,23l2465,15865r42,5l2551,15864r34,-17l2606,15819r8,-36xm2681,15371r-4,-16l2674,15338r-1,-13l2673,15316r,-2l2672,15293r,-135l2672,15155r,-170l2605,14985r-1,38l2605,15063r3,44l2612,15155r-6,l2606,15236r-5,31l2587,15292r-21,16l2538,15314r-27,-6l2489,15292r-14,-25l2471,15236r5,-31l2489,15180r22,-16l2538,15158r27,6l2587,15180r14,24l2606,15236r,-81l2604,15155r-14,-27l2572,15109r-23,-11l2522,15094r-47,10l2436,15132r-26,45l2401,15236r8,57l2434,15339r38,29l2523,15379r24,-3l2570,15368r19,-17l2604,15325r9,l2611,15339r,12l2612,15360r2,11l2681,15371xm2824,15593r-18,l2786,15594r-20,2l2743,15600r5,-23l2750,15556r1,-20l2751,15517r-67,l2684,15536r1,20l2687,15577r5,23l2674,15596r-16,-2l2644,15593r-13,l2631,15654r13,l2658,15653r16,-2l2692,15648r-5,34l2685,15714r-1,32l2684,15776r1,27l2695,15834r27,26l2774,15870r14,l2801,15868r12,-3l2824,15860r,-61l2813,15805r-13,4l2788,15809r-21,-5l2756,15790r-4,-18l2751,15752r,-24l2750,15702r-2,-26l2743,15648r23,3l2786,15653r20,1l2824,15654r,-61xm2939,15593r-68,l2871,15862r68,l2939,15593xm2946,15513r-3,-15l2935,15485r-14,-9l2905,15473r-16,3l2875,15484r-9,14l2863,15514r3,17l2875,15544r13,9l2905,15556r16,-3l2935,15544r8,-14l2946,15513xm2965,15201r-8,-48l2936,15120r-30,-20l2871,15094r-24,3l2824,15107r-20,18l2787,15153r-9,l2783,15137r2,-14l2786,15112r,-10l2720,15102r,269l2787,15371r,-139l2792,15199r13,-23l2824,15163r23,-4l2872,15165r16,16l2895,15205r2,26l2897,15371r68,l2965,15201xm3247,15593r-71,l3159,15640r-14,47l3131,15738r-13,57l3106,15795r-13,-57l3079,15687r-15,-47l3048,15593r-74,l3070,15862r82,l3247,15593xm3257,15301r-63,-26l3183,15294r-14,13l3151,15315r-20,3l3106,15314r-22,-11l3068,15283r-8,-27l3257,15256r,-19l3251,15207r-5,-34l3232,15152r-15,-23l3189,15111r,96l3063,15207r8,-22l3084,15168r19,-12l3126,15152r22,3l3167,15165r14,17l3189,15207r,-96l3175,15103r-48,-9l3073,15105r-43,30l3002,15180r-10,58l3003,15296r29,44l3076,15369r56,10l3175,15373r36,-17l3239,15332r8,-14l3257,15301xm3495,15862r-3,-16l3489,15829r-1,-15l3487,15807r,-26l3487,15738r,-57l3479,15640r,-1l3457,15610r-34,-19l3419,15591r,147l3419,15761r-4,20l3404,15800r-18,13l3362,15818r-15,-2l3336,15811r-8,-9l3325,15790r4,-14l3338,15766r13,-7l3366,15754r13,-3l3393,15748r14,-5l3419,15738r,-147l3378,15585r-38,4l3306,15603r-28,23l3260,15662r63,21l3332,15664r12,-14l3359,15643r17,-3l3393,15643r14,7l3415,15661r4,14l3415,15688r-14,8l3377,15703r-39,8l3305,15721r-27,15l3259,15759r-7,33l3259,15826r21,25l3308,15865r34,5l3367,15867r23,-10l3408,15840r12,-22l3422,15814r9,l3426,15831r-1,12l3426,15853r2,9l3495,15862xm3549,15102r-72,l3461,15148r-16,49l3429,15250r-14,59l3406,15309r-14,-59l3377,15197r-16,-49l3344,15102r-74,l3374,15382r-36,95l3410,15477r139,-375xm3599,15476r-67,l3532,15862r67,l3599,15476xe" fillcolor="#231f20" stroked="f">
              <v:stroke joinstyle="round"/>
              <v:formulas/>
              <v:path arrowok="t" o:connecttype="segments"/>
            </v:shape>
            <w10:wrap anchorx="page" anchory="page"/>
          </v:group>
        </w:pict>
      </w:r>
    </w:p>
    <w:p w14:paraId="2243E587" w14:textId="77777777" w:rsidR="00874E37" w:rsidRPr="0033229B" w:rsidRDefault="00874E37">
      <w:pPr>
        <w:pStyle w:val="BodyText"/>
        <w:rPr>
          <w:rFonts w:ascii="Area Medium Inktrap" w:hAnsi="Area Medium Inktrap"/>
        </w:rPr>
      </w:pPr>
    </w:p>
    <w:p w14:paraId="2243E588" w14:textId="77777777" w:rsidR="00874E37" w:rsidRPr="0033229B" w:rsidRDefault="00874E37">
      <w:pPr>
        <w:pStyle w:val="BodyText"/>
        <w:rPr>
          <w:rFonts w:ascii="Area Medium Inktrap" w:hAnsi="Area Medium Inktrap"/>
        </w:rPr>
      </w:pPr>
    </w:p>
    <w:p w14:paraId="2243E589" w14:textId="77777777" w:rsidR="00874E37" w:rsidRPr="0033229B" w:rsidRDefault="00874E37">
      <w:pPr>
        <w:pStyle w:val="BodyText"/>
        <w:rPr>
          <w:rFonts w:ascii="Area Medium Inktrap" w:hAnsi="Area Medium Inktrap"/>
        </w:rPr>
      </w:pPr>
    </w:p>
    <w:p w14:paraId="2243E58A" w14:textId="77777777" w:rsidR="00874E37" w:rsidRPr="0033229B" w:rsidRDefault="00874E37">
      <w:pPr>
        <w:pStyle w:val="BodyText"/>
        <w:rPr>
          <w:rFonts w:ascii="Area Medium Inktrap" w:hAnsi="Area Medium Inktrap"/>
        </w:rPr>
      </w:pPr>
    </w:p>
    <w:p w14:paraId="2243E58B" w14:textId="77777777" w:rsidR="00874E37" w:rsidRPr="0033229B" w:rsidRDefault="00874E37">
      <w:pPr>
        <w:pStyle w:val="BodyText"/>
        <w:rPr>
          <w:rFonts w:ascii="Area Medium Inktrap" w:hAnsi="Area Medium Inktrap"/>
        </w:rPr>
      </w:pPr>
    </w:p>
    <w:p w14:paraId="2243E58C" w14:textId="77777777" w:rsidR="00874E37" w:rsidRPr="0033229B" w:rsidRDefault="00874E37">
      <w:pPr>
        <w:pStyle w:val="BodyText"/>
        <w:rPr>
          <w:rFonts w:ascii="Area Medium Inktrap" w:hAnsi="Area Medium Inktrap"/>
        </w:rPr>
      </w:pPr>
    </w:p>
    <w:p w14:paraId="2243E58D" w14:textId="77777777" w:rsidR="00874E37" w:rsidRPr="0033229B" w:rsidRDefault="00874E37">
      <w:pPr>
        <w:pStyle w:val="BodyText"/>
        <w:rPr>
          <w:rFonts w:ascii="Area Medium Inktrap" w:hAnsi="Area Medium Inktrap"/>
        </w:rPr>
      </w:pPr>
    </w:p>
    <w:p w14:paraId="2243E58E" w14:textId="77777777" w:rsidR="00874E37" w:rsidRPr="0033229B" w:rsidRDefault="00874E37">
      <w:pPr>
        <w:pStyle w:val="BodyText"/>
        <w:rPr>
          <w:rFonts w:ascii="Area Medium Inktrap" w:hAnsi="Area Medium Inktrap"/>
        </w:rPr>
      </w:pPr>
    </w:p>
    <w:p w14:paraId="2243E58F" w14:textId="77777777" w:rsidR="00874E37" w:rsidRPr="0033229B" w:rsidRDefault="00874E37">
      <w:pPr>
        <w:pStyle w:val="BodyText"/>
        <w:rPr>
          <w:rFonts w:ascii="Area Medium Inktrap" w:hAnsi="Area Medium Inktrap"/>
        </w:rPr>
      </w:pPr>
    </w:p>
    <w:p w14:paraId="2243E590" w14:textId="77777777" w:rsidR="00874E37" w:rsidRPr="0033229B" w:rsidRDefault="00874E37">
      <w:pPr>
        <w:pStyle w:val="BodyText"/>
        <w:rPr>
          <w:rFonts w:ascii="Area Medium Inktrap" w:hAnsi="Area Medium Inktrap"/>
        </w:rPr>
      </w:pPr>
    </w:p>
    <w:p w14:paraId="2243E591" w14:textId="77777777" w:rsidR="00874E37" w:rsidRPr="0033229B" w:rsidRDefault="00874E37">
      <w:pPr>
        <w:pStyle w:val="BodyText"/>
        <w:rPr>
          <w:rFonts w:ascii="Area Medium Inktrap" w:hAnsi="Area Medium Inktrap"/>
        </w:rPr>
      </w:pPr>
    </w:p>
    <w:p w14:paraId="2243E592" w14:textId="77777777" w:rsidR="00874E37" w:rsidRPr="0033229B" w:rsidRDefault="00874E37">
      <w:pPr>
        <w:pStyle w:val="BodyText"/>
        <w:rPr>
          <w:rFonts w:ascii="Area Medium Inktrap" w:hAnsi="Area Medium Inktrap"/>
        </w:rPr>
      </w:pPr>
    </w:p>
    <w:p w14:paraId="2243E593" w14:textId="77777777" w:rsidR="00874E37" w:rsidRPr="0033229B" w:rsidRDefault="00874E37">
      <w:pPr>
        <w:pStyle w:val="BodyText"/>
        <w:rPr>
          <w:rFonts w:ascii="Area Medium Inktrap" w:hAnsi="Area Medium Inktrap"/>
        </w:rPr>
      </w:pPr>
    </w:p>
    <w:p w14:paraId="2243E594" w14:textId="77777777" w:rsidR="00874E37" w:rsidRPr="0033229B" w:rsidRDefault="00874E37">
      <w:pPr>
        <w:pStyle w:val="BodyText"/>
        <w:rPr>
          <w:rFonts w:ascii="Area Medium Inktrap" w:hAnsi="Area Medium Inktrap"/>
        </w:rPr>
      </w:pPr>
    </w:p>
    <w:p w14:paraId="2243E595" w14:textId="77777777" w:rsidR="00874E37" w:rsidRPr="0033229B" w:rsidRDefault="00874E37">
      <w:pPr>
        <w:pStyle w:val="BodyText"/>
        <w:rPr>
          <w:rFonts w:ascii="Area Medium Inktrap" w:hAnsi="Area Medium Inktrap"/>
        </w:rPr>
      </w:pPr>
    </w:p>
    <w:p w14:paraId="2243E596" w14:textId="77777777" w:rsidR="00874E37" w:rsidRPr="0033229B" w:rsidRDefault="00874E37">
      <w:pPr>
        <w:pStyle w:val="BodyText"/>
        <w:rPr>
          <w:rFonts w:ascii="Area Medium Inktrap" w:hAnsi="Area Medium Inktrap"/>
        </w:rPr>
      </w:pPr>
    </w:p>
    <w:p w14:paraId="2243E597" w14:textId="77777777" w:rsidR="00874E37" w:rsidRPr="0033229B" w:rsidRDefault="00874E37">
      <w:pPr>
        <w:pStyle w:val="BodyText"/>
        <w:rPr>
          <w:rFonts w:ascii="Area Medium Inktrap" w:hAnsi="Area Medium Inktrap"/>
        </w:rPr>
      </w:pPr>
    </w:p>
    <w:p w14:paraId="2243E598" w14:textId="77777777" w:rsidR="00874E37" w:rsidRPr="0033229B" w:rsidRDefault="00874E37">
      <w:pPr>
        <w:pStyle w:val="BodyText"/>
        <w:rPr>
          <w:rFonts w:ascii="Area Medium Inktrap" w:hAnsi="Area Medium Inktrap"/>
        </w:rPr>
      </w:pPr>
    </w:p>
    <w:p w14:paraId="2243E599" w14:textId="77777777" w:rsidR="00874E37" w:rsidRPr="0033229B" w:rsidRDefault="00874E37">
      <w:pPr>
        <w:pStyle w:val="BodyText"/>
        <w:rPr>
          <w:rFonts w:ascii="Area Medium Inktrap" w:hAnsi="Area Medium Inktrap"/>
        </w:rPr>
      </w:pPr>
    </w:p>
    <w:p w14:paraId="2243E59A" w14:textId="77777777" w:rsidR="00874E37" w:rsidRPr="0033229B" w:rsidRDefault="00874E37">
      <w:pPr>
        <w:pStyle w:val="BodyText"/>
        <w:rPr>
          <w:rFonts w:ascii="Area Medium Inktrap" w:hAnsi="Area Medium Inktrap"/>
        </w:rPr>
      </w:pPr>
    </w:p>
    <w:p w14:paraId="2243E59B" w14:textId="77777777" w:rsidR="00874E37" w:rsidRPr="0033229B" w:rsidRDefault="00874E37">
      <w:pPr>
        <w:pStyle w:val="BodyText"/>
        <w:rPr>
          <w:rFonts w:ascii="Area Medium Inktrap" w:hAnsi="Area Medium Inktrap"/>
        </w:rPr>
      </w:pPr>
    </w:p>
    <w:p w14:paraId="2243E59C" w14:textId="77777777" w:rsidR="00874E37" w:rsidRPr="0033229B" w:rsidRDefault="00874E37">
      <w:pPr>
        <w:pStyle w:val="BodyText"/>
        <w:rPr>
          <w:rFonts w:ascii="Area Medium Inktrap" w:hAnsi="Area Medium Inktrap"/>
        </w:rPr>
      </w:pPr>
    </w:p>
    <w:p w14:paraId="2243E59D" w14:textId="77777777" w:rsidR="00874E37" w:rsidRPr="0033229B" w:rsidRDefault="00874E37">
      <w:pPr>
        <w:pStyle w:val="BodyText"/>
        <w:rPr>
          <w:rFonts w:ascii="Area Medium Inktrap" w:hAnsi="Area Medium Inktrap"/>
        </w:rPr>
      </w:pPr>
    </w:p>
    <w:p w14:paraId="2243E59E" w14:textId="77777777" w:rsidR="00874E37" w:rsidRPr="0033229B" w:rsidRDefault="00874E37">
      <w:pPr>
        <w:pStyle w:val="BodyText"/>
        <w:rPr>
          <w:rFonts w:ascii="Area Medium Inktrap" w:hAnsi="Area Medium Inktrap"/>
        </w:rPr>
      </w:pPr>
    </w:p>
    <w:p w14:paraId="2243E59F" w14:textId="77777777" w:rsidR="00874E37" w:rsidRPr="0033229B" w:rsidRDefault="00874E37">
      <w:pPr>
        <w:pStyle w:val="BodyText"/>
        <w:rPr>
          <w:rFonts w:ascii="Area Medium Inktrap" w:hAnsi="Area Medium Inktrap"/>
        </w:rPr>
      </w:pPr>
    </w:p>
    <w:p w14:paraId="2243E5A0" w14:textId="77777777" w:rsidR="00874E37" w:rsidRPr="0033229B" w:rsidRDefault="00874E37">
      <w:pPr>
        <w:pStyle w:val="BodyText"/>
        <w:rPr>
          <w:rFonts w:ascii="Area Medium Inktrap" w:hAnsi="Area Medium Inktrap"/>
        </w:rPr>
      </w:pPr>
    </w:p>
    <w:p w14:paraId="2243E5A1" w14:textId="77777777" w:rsidR="00874E37" w:rsidRPr="0033229B" w:rsidRDefault="00874E37">
      <w:pPr>
        <w:pStyle w:val="BodyText"/>
        <w:rPr>
          <w:rFonts w:ascii="Area Medium Inktrap" w:hAnsi="Area Medium Inktrap"/>
        </w:rPr>
      </w:pPr>
    </w:p>
    <w:p w14:paraId="2243E5A2" w14:textId="77777777" w:rsidR="00874E37" w:rsidRPr="0033229B" w:rsidRDefault="00874E37">
      <w:pPr>
        <w:pStyle w:val="BodyText"/>
        <w:rPr>
          <w:rFonts w:ascii="Area Medium Inktrap" w:hAnsi="Area Medium Inktrap"/>
        </w:rPr>
      </w:pPr>
    </w:p>
    <w:p w14:paraId="2243E5A3" w14:textId="77777777" w:rsidR="00874E37" w:rsidRPr="0033229B" w:rsidRDefault="00874E37">
      <w:pPr>
        <w:pStyle w:val="BodyText"/>
        <w:rPr>
          <w:rFonts w:ascii="Area Medium Inktrap" w:hAnsi="Area Medium Inktrap"/>
        </w:rPr>
      </w:pPr>
    </w:p>
    <w:p w14:paraId="2243E5A4" w14:textId="77777777" w:rsidR="00874E37" w:rsidRPr="0033229B" w:rsidRDefault="00874E37">
      <w:pPr>
        <w:pStyle w:val="BodyText"/>
        <w:rPr>
          <w:rFonts w:ascii="Area Medium Inktrap" w:hAnsi="Area Medium Inktrap"/>
        </w:rPr>
      </w:pPr>
    </w:p>
    <w:p w14:paraId="2243E5A5" w14:textId="77777777" w:rsidR="00874E37" w:rsidRPr="0033229B" w:rsidRDefault="00874E37">
      <w:pPr>
        <w:pStyle w:val="BodyText"/>
        <w:rPr>
          <w:rFonts w:ascii="Area Medium Inktrap" w:hAnsi="Area Medium Inktrap"/>
        </w:rPr>
      </w:pPr>
    </w:p>
    <w:p w14:paraId="2243E5A6" w14:textId="77777777" w:rsidR="00874E37" w:rsidRPr="0033229B" w:rsidRDefault="00874E37">
      <w:pPr>
        <w:pStyle w:val="BodyText"/>
        <w:rPr>
          <w:rFonts w:ascii="Area Medium Inktrap" w:hAnsi="Area Medium Inktrap"/>
        </w:rPr>
      </w:pPr>
    </w:p>
    <w:p w14:paraId="2243E5A7" w14:textId="77777777" w:rsidR="00874E37" w:rsidRPr="0033229B" w:rsidRDefault="00874E37">
      <w:pPr>
        <w:pStyle w:val="BodyText"/>
        <w:rPr>
          <w:rFonts w:ascii="Area Medium Inktrap" w:hAnsi="Area Medium Inktrap"/>
        </w:rPr>
      </w:pPr>
    </w:p>
    <w:p w14:paraId="2243E5A8" w14:textId="77777777" w:rsidR="00874E37" w:rsidRPr="0033229B" w:rsidRDefault="00874E37">
      <w:pPr>
        <w:pStyle w:val="BodyText"/>
        <w:rPr>
          <w:rFonts w:ascii="Area Medium Inktrap" w:hAnsi="Area Medium Inktrap"/>
        </w:rPr>
      </w:pPr>
    </w:p>
    <w:p w14:paraId="2243E5A9" w14:textId="77777777" w:rsidR="00874E37" w:rsidRPr="0033229B" w:rsidRDefault="00874E37">
      <w:pPr>
        <w:pStyle w:val="BodyText"/>
        <w:rPr>
          <w:rFonts w:ascii="Area Medium Inktrap" w:hAnsi="Area Medium Inktrap"/>
        </w:rPr>
      </w:pPr>
    </w:p>
    <w:p w14:paraId="2243E5AA" w14:textId="77777777" w:rsidR="00874E37" w:rsidRPr="0033229B" w:rsidRDefault="00874E37">
      <w:pPr>
        <w:pStyle w:val="BodyText"/>
        <w:rPr>
          <w:rFonts w:ascii="Area Medium Inktrap" w:hAnsi="Area Medium Inktrap"/>
        </w:rPr>
      </w:pPr>
    </w:p>
    <w:p w14:paraId="2243E5AB" w14:textId="77777777" w:rsidR="00874E37" w:rsidRPr="0033229B" w:rsidRDefault="00874E37">
      <w:pPr>
        <w:pStyle w:val="BodyText"/>
        <w:rPr>
          <w:rFonts w:ascii="Area Medium Inktrap" w:hAnsi="Area Medium Inktrap"/>
        </w:rPr>
      </w:pPr>
    </w:p>
    <w:p w14:paraId="2243E5AC" w14:textId="77777777" w:rsidR="00874E37" w:rsidRPr="0033229B" w:rsidRDefault="00874E37">
      <w:pPr>
        <w:pStyle w:val="BodyText"/>
        <w:rPr>
          <w:rFonts w:ascii="Area Medium Inktrap" w:hAnsi="Area Medium Inktrap"/>
        </w:rPr>
      </w:pPr>
    </w:p>
    <w:p w14:paraId="2243E5AD" w14:textId="77777777" w:rsidR="00874E37" w:rsidRPr="0033229B" w:rsidRDefault="00874E37">
      <w:pPr>
        <w:pStyle w:val="BodyText"/>
        <w:rPr>
          <w:rFonts w:ascii="Area Medium Inktrap" w:hAnsi="Area Medium Inktrap"/>
        </w:rPr>
      </w:pPr>
    </w:p>
    <w:p w14:paraId="2243E5AE" w14:textId="77777777" w:rsidR="00874E37" w:rsidRPr="0033229B" w:rsidRDefault="00CB17DF">
      <w:pPr>
        <w:spacing w:before="257"/>
        <w:ind w:left="850"/>
        <w:rPr>
          <w:rFonts w:ascii="Area Medium Inktrap" w:hAnsi="Area Medium Inktrap"/>
          <w:b/>
          <w:sz w:val="30"/>
        </w:rPr>
      </w:pPr>
      <w:r w:rsidRPr="0033229B">
        <w:rPr>
          <w:rFonts w:ascii="Area Medium Inktrap" w:hAnsi="Area Medium Inktrap"/>
          <w:b/>
          <w:color w:val="231F20"/>
          <w:sz w:val="30"/>
        </w:rPr>
        <w:t>SYDNEY</w:t>
      </w:r>
      <w:r w:rsidRPr="0033229B">
        <w:rPr>
          <w:rFonts w:ascii="Area Medium Inktrap" w:hAnsi="Area Medium Inktrap"/>
          <w:b/>
          <w:color w:val="231F20"/>
          <w:spacing w:val="12"/>
          <w:sz w:val="30"/>
        </w:rPr>
        <w:t xml:space="preserve"> </w:t>
      </w:r>
      <w:r w:rsidRPr="0033229B">
        <w:rPr>
          <w:rFonts w:ascii="Area Medium Inktrap" w:hAnsi="Area Medium Inktrap"/>
          <w:b/>
          <w:color w:val="231F20"/>
          <w:spacing w:val="-2"/>
          <w:sz w:val="30"/>
        </w:rPr>
        <w:t>FESTIVAL</w:t>
      </w:r>
    </w:p>
    <w:p w14:paraId="2243E5AF" w14:textId="77777777" w:rsidR="00874E37" w:rsidRPr="0033229B" w:rsidRDefault="00CB17DF">
      <w:pPr>
        <w:spacing w:before="278" w:line="254" w:lineRule="auto"/>
        <w:ind w:left="850" w:right="7990"/>
        <w:rPr>
          <w:rFonts w:ascii="Area Medium Inktrap" w:hAnsi="Area Medium Inktrap"/>
        </w:rPr>
      </w:pPr>
      <w:r w:rsidRPr="0033229B">
        <w:rPr>
          <w:rFonts w:ascii="Area Medium Inktrap" w:hAnsi="Area Medium Inktrap"/>
          <w:color w:val="231F20"/>
        </w:rPr>
        <w:t xml:space="preserve">Level 5, 10 Hickson Road </w:t>
      </w:r>
      <w:proofErr w:type="gramStart"/>
      <w:r w:rsidRPr="0033229B">
        <w:rPr>
          <w:rFonts w:ascii="Area Medium Inktrap" w:hAnsi="Area Medium Inktrap"/>
          <w:color w:val="231F20"/>
        </w:rPr>
        <w:t>The</w:t>
      </w:r>
      <w:proofErr w:type="gramEnd"/>
      <w:r w:rsidRPr="0033229B">
        <w:rPr>
          <w:rFonts w:ascii="Area Medium Inktrap" w:hAnsi="Area Medium Inktrap"/>
          <w:color w:val="231F20"/>
        </w:rPr>
        <w:t xml:space="preserve"> Rocks, NSW 2000 Sydney, Australia</w:t>
      </w:r>
    </w:p>
    <w:p w14:paraId="2243E5B0" w14:textId="77777777" w:rsidR="00874E37" w:rsidRPr="0033229B" w:rsidRDefault="00874E37">
      <w:pPr>
        <w:pStyle w:val="BodyText"/>
        <w:spacing w:before="4"/>
        <w:rPr>
          <w:rFonts w:ascii="Area Medium Inktrap" w:hAnsi="Area Medium Inktrap"/>
          <w:sz w:val="23"/>
        </w:rPr>
      </w:pPr>
    </w:p>
    <w:p w14:paraId="2243E5B1" w14:textId="77777777" w:rsidR="00874E37" w:rsidRPr="0033229B" w:rsidRDefault="00CB17DF">
      <w:pPr>
        <w:spacing w:before="1"/>
        <w:ind w:left="850"/>
        <w:rPr>
          <w:rFonts w:ascii="Area Medium Inktrap" w:hAnsi="Area Medium Inktrap"/>
        </w:rPr>
      </w:pPr>
      <w:r w:rsidRPr="0033229B">
        <w:rPr>
          <w:rFonts w:ascii="Area Medium Inktrap" w:hAnsi="Area Medium Inktrap"/>
          <w:color w:val="231F20"/>
        </w:rPr>
        <w:t>T:</w:t>
      </w:r>
      <w:r w:rsidRPr="0033229B">
        <w:rPr>
          <w:rFonts w:ascii="Area Medium Inktrap" w:hAnsi="Area Medium Inktrap"/>
          <w:color w:val="231F20"/>
          <w:spacing w:val="12"/>
        </w:rPr>
        <w:t xml:space="preserve"> </w:t>
      </w:r>
      <w:r w:rsidRPr="0033229B">
        <w:rPr>
          <w:rFonts w:ascii="Area Medium Inktrap" w:hAnsi="Area Medium Inktrap"/>
          <w:color w:val="231F20"/>
        </w:rPr>
        <w:t>02</w:t>
      </w:r>
      <w:r w:rsidRPr="0033229B">
        <w:rPr>
          <w:rFonts w:ascii="Area Medium Inktrap" w:hAnsi="Area Medium Inktrap"/>
          <w:color w:val="231F20"/>
          <w:spacing w:val="13"/>
        </w:rPr>
        <w:t xml:space="preserve"> </w:t>
      </w:r>
      <w:r w:rsidRPr="0033229B">
        <w:rPr>
          <w:rFonts w:ascii="Area Medium Inktrap" w:hAnsi="Area Medium Inktrap"/>
          <w:color w:val="231F20"/>
        </w:rPr>
        <w:t>8248</w:t>
      </w:r>
      <w:r w:rsidRPr="0033229B">
        <w:rPr>
          <w:rFonts w:ascii="Area Medium Inktrap" w:hAnsi="Area Medium Inktrap"/>
          <w:color w:val="231F20"/>
          <w:spacing w:val="13"/>
        </w:rPr>
        <w:t xml:space="preserve"> </w:t>
      </w:r>
      <w:r w:rsidRPr="0033229B">
        <w:rPr>
          <w:rFonts w:ascii="Area Medium Inktrap" w:hAnsi="Area Medium Inktrap"/>
          <w:color w:val="231F20"/>
          <w:spacing w:val="-4"/>
        </w:rPr>
        <w:t>6500</w:t>
      </w:r>
    </w:p>
    <w:p w14:paraId="2243E5B2" w14:textId="77777777" w:rsidR="00874E37" w:rsidRPr="0033229B" w:rsidRDefault="00CB17DF">
      <w:pPr>
        <w:spacing w:before="16"/>
        <w:ind w:left="850"/>
        <w:rPr>
          <w:rFonts w:ascii="Area Medium Inktrap" w:hAnsi="Area Medium Inktrap"/>
        </w:rPr>
      </w:pPr>
      <w:proofErr w:type="gramStart"/>
      <w:r w:rsidRPr="0033229B">
        <w:rPr>
          <w:rFonts w:ascii="Area Medium Inktrap" w:hAnsi="Area Medium Inktrap"/>
          <w:color w:val="231F20"/>
        </w:rPr>
        <w:t>E</w:t>
      </w:r>
      <w:r w:rsidRPr="0033229B">
        <w:rPr>
          <w:rFonts w:ascii="Area Medium Inktrap" w:hAnsi="Area Medium Inktrap"/>
          <w:color w:val="231F20"/>
          <w:spacing w:val="9"/>
        </w:rPr>
        <w:t xml:space="preserve"> </w:t>
      </w:r>
      <w:r w:rsidRPr="0033229B">
        <w:rPr>
          <w:rFonts w:ascii="Area Medium Inktrap" w:hAnsi="Area Medium Inktrap"/>
          <w:color w:val="231F20"/>
        </w:rPr>
        <w:t>:</w:t>
      </w:r>
      <w:proofErr w:type="gramEnd"/>
      <w:r w:rsidRPr="0033229B">
        <w:rPr>
          <w:rFonts w:ascii="Area Medium Inktrap" w:hAnsi="Area Medium Inktrap"/>
          <w:color w:val="231F20"/>
          <w:spacing w:val="9"/>
        </w:rPr>
        <w:t xml:space="preserve"> </w:t>
      </w:r>
      <w:hyperlink r:id="rId26">
        <w:r w:rsidRPr="0033229B">
          <w:rPr>
            <w:rFonts w:ascii="Area Medium Inktrap" w:hAnsi="Area Medium Inktrap"/>
            <w:color w:val="231F20"/>
            <w:spacing w:val="-2"/>
          </w:rPr>
          <w:t>mail@sydneyfestival.org.au</w:t>
        </w:r>
      </w:hyperlink>
    </w:p>
    <w:p w14:paraId="2243E5B3" w14:textId="77777777" w:rsidR="00874E37" w:rsidRPr="0033229B" w:rsidRDefault="00CB17DF">
      <w:pPr>
        <w:spacing w:before="16"/>
        <w:ind w:left="850"/>
        <w:rPr>
          <w:rFonts w:ascii="Area Medium Inktrap" w:hAnsi="Area Medium Inktrap"/>
          <w:b/>
        </w:rPr>
      </w:pPr>
      <w:r w:rsidRPr="0033229B">
        <w:rPr>
          <w:rFonts w:ascii="Area Medium Inktrap" w:hAnsi="Area Medium Inktrap"/>
          <w:b/>
          <w:color w:val="231F20"/>
          <w:spacing w:val="-2"/>
        </w:rPr>
        <w:t>sydneyfestival.org.au</w:t>
      </w:r>
    </w:p>
    <w:sectPr w:rsidR="00874E37" w:rsidRPr="0033229B">
      <w:pgSz w:w="11910" w:h="16840"/>
      <w:pgMar w:top="192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ea Italic">
    <w:panose1 w:val="00000500000000000000"/>
    <w:charset w:val="4D"/>
    <w:family w:val="auto"/>
    <w:notTrueType/>
    <w:pitch w:val="variable"/>
    <w:sig w:usb0="00000007" w:usb1="00000001"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ea-MediumInktrap">
    <w:altName w:val="Area"/>
    <w:panose1 w:val="00000600000000000000"/>
    <w:charset w:val="00"/>
    <w:family w:val="roman"/>
    <w:notTrueType/>
    <w:pitch w:val="variable"/>
  </w:font>
  <w:font w:name="Area Medium Inktrap">
    <w:panose1 w:val="00000600000000000000"/>
    <w:charset w:val="4D"/>
    <w:family w:val="auto"/>
    <w:notTrueType/>
    <w:pitch w:val="variable"/>
    <w:sig w:usb0="00000007" w:usb1="00000001" w:usb2="00000000" w:usb3="00000000" w:csb0="00000093" w:csb1="00000000"/>
  </w:font>
  <w:font w:name="Area-ExtraboldInktrap">
    <w:altName w:val="Area"/>
    <w:panose1 w:val="00000900000000000000"/>
    <w:charset w:val="00"/>
    <w:family w:val="roman"/>
    <w:notTrueType/>
    <w:pitch w:val="variable"/>
  </w:font>
  <w:font w:name="Area Inktrap">
    <w:panose1 w:val="00000600000000000000"/>
    <w:charset w:val="4D"/>
    <w:family w:val="auto"/>
    <w:notTrueType/>
    <w:pitch w:val="variable"/>
    <w:sig w:usb0="00000007" w:usb1="00000001"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724CC6"/>
    <w:multiLevelType w:val="hybridMultilevel"/>
    <w:tmpl w:val="3746C854"/>
    <w:lvl w:ilvl="0" w:tplc="E39214CC">
      <w:start w:val="1"/>
      <w:numFmt w:val="decimal"/>
      <w:lvlText w:val="%1."/>
      <w:lvlJc w:val="left"/>
      <w:pPr>
        <w:ind w:left="862" w:hanging="164"/>
        <w:jc w:val="left"/>
      </w:pPr>
      <w:rPr>
        <w:rFonts w:ascii="Area Italic" w:eastAsia="Area Italic" w:hAnsi="Area Italic" w:cs="Area Italic" w:hint="default"/>
        <w:b w:val="0"/>
        <w:bCs w:val="0"/>
        <w:i w:val="0"/>
        <w:iCs w:val="0"/>
        <w:color w:val="231F20"/>
        <w:w w:val="100"/>
        <w:sz w:val="20"/>
        <w:szCs w:val="20"/>
        <w:lang w:val="en-US" w:eastAsia="en-US" w:bidi="ar-SA"/>
      </w:rPr>
    </w:lvl>
    <w:lvl w:ilvl="1" w:tplc="58C88776">
      <w:numFmt w:val="bullet"/>
      <w:lvlText w:val="•"/>
      <w:lvlJc w:val="left"/>
      <w:pPr>
        <w:ind w:left="812" w:hanging="114"/>
      </w:pPr>
      <w:rPr>
        <w:rFonts w:ascii="Area Italic" w:eastAsia="Area Italic" w:hAnsi="Area Italic" w:cs="Area Italic" w:hint="default"/>
        <w:b w:val="0"/>
        <w:bCs w:val="0"/>
        <w:i w:val="0"/>
        <w:iCs w:val="0"/>
        <w:color w:val="231F20"/>
        <w:w w:val="100"/>
        <w:sz w:val="20"/>
        <w:szCs w:val="20"/>
        <w:lang w:val="en-US" w:eastAsia="en-US" w:bidi="ar-SA"/>
      </w:rPr>
    </w:lvl>
    <w:lvl w:ilvl="2" w:tplc="5FC459BC">
      <w:numFmt w:val="bullet"/>
      <w:lvlText w:val="•"/>
      <w:lvlJc w:val="left"/>
      <w:pPr>
        <w:ind w:left="1462" w:hanging="114"/>
      </w:pPr>
      <w:rPr>
        <w:rFonts w:hint="default"/>
        <w:lang w:val="en-US" w:eastAsia="en-US" w:bidi="ar-SA"/>
      </w:rPr>
    </w:lvl>
    <w:lvl w:ilvl="3" w:tplc="D5EC6ED6">
      <w:numFmt w:val="bullet"/>
      <w:lvlText w:val="•"/>
      <w:lvlJc w:val="left"/>
      <w:pPr>
        <w:ind w:left="2065" w:hanging="114"/>
      </w:pPr>
      <w:rPr>
        <w:rFonts w:hint="default"/>
        <w:lang w:val="en-US" w:eastAsia="en-US" w:bidi="ar-SA"/>
      </w:rPr>
    </w:lvl>
    <w:lvl w:ilvl="4" w:tplc="A99AE28E">
      <w:numFmt w:val="bullet"/>
      <w:lvlText w:val="•"/>
      <w:lvlJc w:val="left"/>
      <w:pPr>
        <w:ind w:left="2667" w:hanging="114"/>
      </w:pPr>
      <w:rPr>
        <w:rFonts w:hint="default"/>
        <w:lang w:val="en-US" w:eastAsia="en-US" w:bidi="ar-SA"/>
      </w:rPr>
    </w:lvl>
    <w:lvl w:ilvl="5" w:tplc="FB78ADE0">
      <w:numFmt w:val="bullet"/>
      <w:lvlText w:val="•"/>
      <w:lvlJc w:val="left"/>
      <w:pPr>
        <w:ind w:left="3270" w:hanging="114"/>
      </w:pPr>
      <w:rPr>
        <w:rFonts w:hint="default"/>
        <w:lang w:val="en-US" w:eastAsia="en-US" w:bidi="ar-SA"/>
      </w:rPr>
    </w:lvl>
    <w:lvl w:ilvl="6" w:tplc="D74E4FD6">
      <w:numFmt w:val="bullet"/>
      <w:lvlText w:val="•"/>
      <w:lvlJc w:val="left"/>
      <w:pPr>
        <w:ind w:left="3872" w:hanging="114"/>
      </w:pPr>
      <w:rPr>
        <w:rFonts w:hint="default"/>
        <w:lang w:val="en-US" w:eastAsia="en-US" w:bidi="ar-SA"/>
      </w:rPr>
    </w:lvl>
    <w:lvl w:ilvl="7" w:tplc="4C78308E">
      <w:numFmt w:val="bullet"/>
      <w:lvlText w:val="•"/>
      <w:lvlJc w:val="left"/>
      <w:pPr>
        <w:ind w:left="4475" w:hanging="114"/>
      </w:pPr>
      <w:rPr>
        <w:rFonts w:hint="default"/>
        <w:lang w:val="en-US" w:eastAsia="en-US" w:bidi="ar-SA"/>
      </w:rPr>
    </w:lvl>
    <w:lvl w:ilvl="8" w:tplc="FC40B2C2">
      <w:numFmt w:val="bullet"/>
      <w:lvlText w:val="•"/>
      <w:lvlJc w:val="left"/>
      <w:pPr>
        <w:ind w:left="5078" w:hanging="114"/>
      </w:pPr>
      <w:rPr>
        <w:rFonts w:hint="default"/>
        <w:lang w:val="en-US" w:eastAsia="en-US" w:bidi="ar-SA"/>
      </w:rPr>
    </w:lvl>
  </w:abstractNum>
  <w:abstractNum w:abstractNumId="1" w15:restartNumberingAfterBreak="0">
    <w:nsid w:val="3B9F7C60"/>
    <w:multiLevelType w:val="hybridMultilevel"/>
    <w:tmpl w:val="87AA2024"/>
    <w:lvl w:ilvl="0" w:tplc="529CC328">
      <w:numFmt w:val="bullet"/>
      <w:lvlText w:val="•"/>
      <w:lvlJc w:val="left"/>
      <w:pPr>
        <w:ind w:left="6190" w:hanging="114"/>
      </w:pPr>
      <w:rPr>
        <w:rFonts w:ascii="Area Italic" w:eastAsia="Area Italic" w:hAnsi="Area Italic" w:cs="Area Italic" w:hint="default"/>
        <w:b w:val="0"/>
        <w:bCs w:val="0"/>
        <w:i w:val="0"/>
        <w:iCs w:val="0"/>
        <w:color w:val="231F20"/>
        <w:w w:val="100"/>
        <w:sz w:val="20"/>
        <w:szCs w:val="20"/>
        <w:lang w:val="en-US" w:eastAsia="en-US" w:bidi="ar-SA"/>
      </w:rPr>
    </w:lvl>
    <w:lvl w:ilvl="1" w:tplc="464C3486">
      <w:numFmt w:val="bullet"/>
      <w:lvlText w:val="•"/>
      <w:lvlJc w:val="left"/>
      <w:pPr>
        <w:ind w:left="6770" w:hanging="114"/>
      </w:pPr>
      <w:rPr>
        <w:rFonts w:hint="default"/>
        <w:lang w:val="en-US" w:eastAsia="en-US" w:bidi="ar-SA"/>
      </w:rPr>
    </w:lvl>
    <w:lvl w:ilvl="2" w:tplc="53AC6E4A">
      <w:numFmt w:val="bullet"/>
      <w:lvlText w:val="•"/>
      <w:lvlJc w:val="left"/>
      <w:pPr>
        <w:ind w:left="7341" w:hanging="114"/>
      </w:pPr>
      <w:rPr>
        <w:rFonts w:hint="default"/>
        <w:lang w:val="en-US" w:eastAsia="en-US" w:bidi="ar-SA"/>
      </w:rPr>
    </w:lvl>
    <w:lvl w:ilvl="3" w:tplc="8898CB52">
      <w:numFmt w:val="bullet"/>
      <w:lvlText w:val="•"/>
      <w:lvlJc w:val="left"/>
      <w:pPr>
        <w:ind w:left="7911" w:hanging="114"/>
      </w:pPr>
      <w:rPr>
        <w:rFonts w:hint="default"/>
        <w:lang w:val="en-US" w:eastAsia="en-US" w:bidi="ar-SA"/>
      </w:rPr>
    </w:lvl>
    <w:lvl w:ilvl="4" w:tplc="B7B65AF4">
      <w:numFmt w:val="bullet"/>
      <w:lvlText w:val="•"/>
      <w:lvlJc w:val="left"/>
      <w:pPr>
        <w:ind w:left="8482" w:hanging="114"/>
      </w:pPr>
      <w:rPr>
        <w:rFonts w:hint="default"/>
        <w:lang w:val="en-US" w:eastAsia="en-US" w:bidi="ar-SA"/>
      </w:rPr>
    </w:lvl>
    <w:lvl w:ilvl="5" w:tplc="9D4E614A">
      <w:numFmt w:val="bullet"/>
      <w:lvlText w:val="•"/>
      <w:lvlJc w:val="left"/>
      <w:pPr>
        <w:ind w:left="9052" w:hanging="114"/>
      </w:pPr>
      <w:rPr>
        <w:rFonts w:hint="default"/>
        <w:lang w:val="en-US" w:eastAsia="en-US" w:bidi="ar-SA"/>
      </w:rPr>
    </w:lvl>
    <w:lvl w:ilvl="6" w:tplc="C4F2EFBC">
      <w:numFmt w:val="bullet"/>
      <w:lvlText w:val="•"/>
      <w:lvlJc w:val="left"/>
      <w:pPr>
        <w:ind w:left="9623" w:hanging="114"/>
      </w:pPr>
      <w:rPr>
        <w:rFonts w:hint="default"/>
        <w:lang w:val="en-US" w:eastAsia="en-US" w:bidi="ar-SA"/>
      </w:rPr>
    </w:lvl>
    <w:lvl w:ilvl="7" w:tplc="8F5E7A0A">
      <w:numFmt w:val="bullet"/>
      <w:lvlText w:val="•"/>
      <w:lvlJc w:val="left"/>
      <w:pPr>
        <w:ind w:left="10193" w:hanging="114"/>
      </w:pPr>
      <w:rPr>
        <w:rFonts w:hint="default"/>
        <w:lang w:val="en-US" w:eastAsia="en-US" w:bidi="ar-SA"/>
      </w:rPr>
    </w:lvl>
    <w:lvl w:ilvl="8" w:tplc="3604909C">
      <w:numFmt w:val="bullet"/>
      <w:lvlText w:val="•"/>
      <w:lvlJc w:val="left"/>
      <w:pPr>
        <w:ind w:left="10764" w:hanging="114"/>
      </w:pPr>
      <w:rPr>
        <w:rFonts w:hint="default"/>
        <w:lang w:val="en-US" w:eastAsia="en-US" w:bidi="ar-SA"/>
      </w:rPr>
    </w:lvl>
  </w:abstractNum>
  <w:abstractNum w:abstractNumId="2" w15:restartNumberingAfterBreak="0">
    <w:nsid w:val="43544055"/>
    <w:multiLevelType w:val="hybridMultilevel"/>
    <w:tmpl w:val="73D050F2"/>
    <w:lvl w:ilvl="0" w:tplc="A6BC0F22">
      <w:numFmt w:val="bullet"/>
      <w:lvlText w:val="•"/>
      <w:lvlJc w:val="left"/>
      <w:pPr>
        <w:ind w:left="833" w:hanging="114"/>
      </w:pPr>
      <w:rPr>
        <w:rFonts w:ascii="Area Italic" w:eastAsia="Area Italic" w:hAnsi="Area Italic" w:cs="Area Italic" w:hint="default"/>
        <w:b w:val="0"/>
        <w:bCs w:val="0"/>
        <w:i w:val="0"/>
        <w:iCs w:val="0"/>
        <w:color w:val="231F20"/>
        <w:w w:val="100"/>
        <w:sz w:val="20"/>
        <w:szCs w:val="20"/>
        <w:lang w:val="en-US" w:eastAsia="en-US" w:bidi="ar-SA"/>
      </w:rPr>
    </w:lvl>
    <w:lvl w:ilvl="1" w:tplc="028069CE">
      <w:numFmt w:val="bullet"/>
      <w:lvlText w:val="•"/>
      <w:lvlJc w:val="left"/>
      <w:pPr>
        <w:ind w:left="1314" w:hanging="114"/>
      </w:pPr>
      <w:rPr>
        <w:rFonts w:hint="default"/>
        <w:lang w:val="en-US" w:eastAsia="en-US" w:bidi="ar-SA"/>
      </w:rPr>
    </w:lvl>
    <w:lvl w:ilvl="2" w:tplc="92DA45F4">
      <w:numFmt w:val="bullet"/>
      <w:lvlText w:val="•"/>
      <w:lvlJc w:val="left"/>
      <w:pPr>
        <w:ind w:left="1788" w:hanging="114"/>
      </w:pPr>
      <w:rPr>
        <w:rFonts w:hint="default"/>
        <w:lang w:val="en-US" w:eastAsia="en-US" w:bidi="ar-SA"/>
      </w:rPr>
    </w:lvl>
    <w:lvl w:ilvl="3" w:tplc="0CBAC0FC">
      <w:numFmt w:val="bullet"/>
      <w:lvlText w:val="•"/>
      <w:lvlJc w:val="left"/>
      <w:pPr>
        <w:ind w:left="2262" w:hanging="114"/>
      </w:pPr>
      <w:rPr>
        <w:rFonts w:hint="default"/>
        <w:lang w:val="en-US" w:eastAsia="en-US" w:bidi="ar-SA"/>
      </w:rPr>
    </w:lvl>
    <w:lvl w:ilvl="4" w:tplc="06A08A78">
      <w:numFmt w:val="bullet"/>
      <w:lvlText w:val="•"/>
      <w:lvlJc w:val="left"/>
      <w:pPr>
        <w:ind w:left="2736" w:hanging="114"/>
      </w:pPr>
      <w:rPr>
        <w:rFonts w:hint="default"/>
        <w:lang w:val="en-US" w:eastAsia="en-US" w:bidi="ar-SA"/>
      </w:rPr>
    </w:lvl>
    <w:lvl w:ilvl="5" w:tplc="A13AC874">
      <w:numFmt w:val="bullet"/>
      <w:lvlText w:val="•"/>
      <w:lvlJc w:val="left"/>
      <w:pPr>
        <w:ind w:left="3211" w:hanging="114"/>
      </w:pPr>
      <w:rPr>
        <w:rFonts w:hint="default"/>
        <w:lang w:val="en-US" w:eastAsia="en-US" w:bidi="ar-SA"/>
      </w:rPr>
    </w:lvl>
    <w:lvl w:ilvl="6" w:tplc="905A541A">
      <w:numFmt w:val="bullet"/>
      <w:lvlText w:val="•"/>
      <w:lvlJc w:val="left"/>
      <w:pPr>
        <w:ind w:left="3685" w:hanging="114"/>
      </w:pPr>
      <w:rPr>
        <w:rFonts w:hint="default"/>
        <w:lang w:val="en-US" w:eastAsia="en-US" w:bidi="ar-SA"/>
      </w:rPr>
    </w:lvl>
    <w:lvl w:ilvl="7" w:tplc="D38C1BD6">
      <w:numFmt w:val="bullet"/>
      <w:lvlText w:val="•"/>
      <w:lvlJc w:val="left"/>
      <w:pPr>
        <w:ind w:left="4159" w:hanging="114"/>
      </w:pPr>
      <w:rPr>
        <w:rFonts w:hint="default"/>
        <w:lang w:val="en-US" w:eastAsia="en-US" w:bidi="ar-SA"/>
      </w:rPr>
    </w:lvl>
    <w:lvl w:ilvl="8" w:tplc="58E609BC">
      <w:numFmt w:val="bullet"/>
      <w:lvlText w:val="•"/>
      <w:lvlJc w:val="left"/>
      <w:pPr>
        <w:ind w:left="4633" w:hanging="114"/>
      </w:pPr>
      <w:rPr>
        <w:rFonts w:hint="default"/>
        <w:lang w:val="en-US" w:eastAsia="en-US" w:bidi="ar-SA"/>
      </w:rPr>
    </w:lvl>
  </w:abstractNum>
  <w:abstractNum w:abstractNumId="3" w15:restartNumberingAfterBreak="0">
    <w:nsid w:val="49EC389C"/>
    <w:multiLevelType w:val="hybridMultilevel"/>
    <w:tmpl w:val="F500B234"/>
    <w:lvl w:ilvl="0" w:tplc="F8B4C2C0">
      <w:numFmt w:val="bullet"/>
      <w:lvlText w:val="•"/>
      <w:lvlJc w:val="left"/>
      <w:pPr>
        <w:ind w:left="833" w:hanging="114"/>
      </w:pPr>
      <w:rPr>
        <w:rFonts w:ascii="Area Italic" w:eastAsia="Area Italic" w:hAnsi="Area Italic" w:cs="Area Italic" w:hint="default"/>
        <w:b w:val="0"/>
        <w:bCs w:val="0"/>
        <w:i w:val="0"/>
        <w:iCs w:val="0"/>
        <w:color w:val="231F20"/>
        <w:w w:val="100"/>
        <w:sz w:val="20"/>
        <w:szCs w:val="20"/>
        <w:lang w:val="en-US" w:eastAsia="en-US" w:bidi="ar-SA"/>
      </w:rPr>
    </w:lvl>
    <w:lvl w:ilvl="1" w:tplc="CB5C0E04">
      <w:numFmt w:val="bullet"/>
      <w:lvlText w:val="•"/>
      <w:lvlJc w:val="left"/>
      <w:pPr>
        <w:ind w:left="1314" w:hanging="114"/>
      </w:pPr>
      <w:rPr>
        <w:rFonts w:hint="default"/>
        <w:lang w:val="en-US" w:eastAsia="en-US" w:bidi="ar-SA"/>
      </w:rPr>
    </w:lvl>
    <w:lvl w:ilvl="2" w:tplc="FD041534">
      <w:numFmt w:val="bullet"/>
      <w:lvlText w:val="•"/>
      <w:lvlJc w:val="left"/>
      <w:pPr>
        <w:ind w:left="1789" w:hanging="114"/>
      </w:pPr>
      <w:rPr>
        <w:rFonts w:hint="default"/>
        <w:lang w:val="en-US" w:eastAsia="en-US" w:bidi="ar-SA"/>
      </w:rPr>
    </w:lvl>
    <w:lvl w:ilvl="3" w:tplc="D1261600">
      <w:numFmt w:val="bullet"/>
      <w:lvlText w:val="•"/>
      <w:lvlJc w:val="left"/>
      <w:pPr>
        <w:ind w:left="2263" w:hanging="114"/>
      </w:pPr>
      <w:rPr>
        <w:rFonts w:hint="default"/>
        <w:lang w:val="en-US" w:eastAsia="en-US" w:bidi="ar-SA"/>
      </w:rPr>
    </w:lvl>
    <w:lvl w:ilvl="4" w:tplc="83F03370">
      <w:numFmt w:val="bullet"/>
      <w:lvlText w:val="•"/>
      <w:lvlJc w:val="left"/>
      <w:pPr>
        <w:ind w:left="2738" w:hanging="114"/>
      </w:pPr>
      <w:rPr>
        <w:rFonts w:hint="default"/>
        <w:lang w:val="en-US" w:eastAsia="en-US" w:bidi="ar-SA"/>
      </w:rPr>
    </w:lvl>
    <w:lvl w:ilvl="5" w:tplc="CC14D192">
      <w:numFmt w:val="bullet"/>
      <w:lvlText w:val="•"/>
      <w:lvlJc w:val="left"/>
      <w:pPr>
        <w:ind w:left="3213" w:hanging="114"/>
      </w:pPr>
      <w:rPr>
        <w:rFonts w:hint="default"/>
        <w:lang w:val="en-US" w:eastAsia="en-US" w:bidi="ar-SA"/>
      </w:rPr>
    </w:lvl>
    <w:lvl w:ilvl="6" w:tplc="734C92E4">
      <w:numFmt w:val="bullet"/>
      <w:lvlText w:val="•"/>
      <w:lvlJc w:val="left"/>
      <w:pPr>
        <w:ind w:left="3687" w:hanging="114"/>
      </w:pPr>
      <w:rPr>
        <w:rFonts w:hint="default"/>
        <w:lang w:val="en-US" w:eastAsia="en-US" w:bidi="ar-SA"/>
      </w:rPr>
    </w:lvl>
    <w:lvl w:ilvl="7" w:tplc="CC8EF790">
      <w:numFmt w:val="bullet"/>
      <w:lvlText w:val="•"/>
      <w:lvlJc w:val="left"/>
      <w:pPr>
        <w:ind w:left="4162" w:hanging="114"/>
      </w:pPr>
      <w:rPr>
        <w:rFonts w:hint="default"/>
        <w:lang w:val="en-US" w:eastAsia="en-US" w:bidi="ar-SA"/>
      </w:rPr>
    </w:lvl>
    <w:lvl w:ilvl="8" w:tplc="F5B0EF72">
      <w:numFmt w:val="bullet"/>
      <w:lvlText w:val="•"/>
      <w:lvlJc w:val="left"/>
      <w:pPr>
        <w:ind w:left="4636" w:hanging="114"/>
      </w:pPr>
      <w:rPr>
        <w:rFonts w:hint="default"/>
        <w:lang w:val="en-US" w:eastAsia="en-US" w:bidi="ar-SA"/>
      </w:rPr>
    </w:lvl>
  </w:abstractNum>
  <w:abstractNum w:abstractNumId="4" w15:restartNumberingAfterBreak="0">
    <w:nsid w:val="4D0F6E67"/>
    <w:multiLevelType w:val="hybridMultilevel"/>
    <w:tmpl w:val="79869D68"/>
    <w:lvl w:ilvl="0" w:tplc="064A884C">
      <w:numFmt w:val="bullet"/>
      <w:lvlText w:val="•"/>
      <w:lvlJc w:val="left"/>
      <w:pPr>
        <w:ind w:left="1607" w:hanging="324"/>
      </w:pPr>
      <w:rPr>
        <w:rFonts w:ascii="Area Italic" w:eastAsia="Area Italic" w:hAnsi="Area Italic" w:cs="Area Italic" w:hint="default"/>
        <w:b w:val="0"/>
        <w:bCs w:val="0"/>
        <w:i w:val="0"/>
        <w:iCs w:val="0"/>
        <w:color w:val="231F20"/>
        <w:w w:val="100"/>
        <w:sz w:val="20"/>
        <w:szCs w:val="20"/>
        <w:lang w:val="en-US" w:eastAsia="en-US" w:bidi="ar-SA"/>
      </w:rPr>
    </w:lvl>
    <w:lvl w:ilvl="1" w:tplc="3AC88C2A">
      <w:numFmt w:val="bullet"/>
      <w:lvlText w:val="•"/>
      <w:lvlJc w:val="left"/>
      <w:pPr>
        <w:ind w:left="2630" w:hanging="324"/>
      </w:pPr>
      <w:rPr>
        <w:rFonts w:hint="default"/>
        <w:lang w:val="en-US" w:eastAsia="en-US" w:bidi="ar-SA"/>
      </w:rPr>
    </w:lvl>
    <w:lvl w:ilvl="2" w:tplc="A8F8A034">
      <w:numFmt w:val="bullet"/>
      <w:lvlText w:val="•"/>
      <w:lvlJc w:val="left"/>
      <w:pPr>
        <w:ind w:left="3661" w:hanging="324"/>
      </w:pPr>
      <w:rPr>
        <w:rFonts w:hint="default"/>
        <w:lang w:val="en-US" w:eastAsia="en-US" w:bidi="ar-SA"/>
      </w:rPr>
    </w:lvl>
    <w:lvl w:ilvl="3" w:tplc="8DF0CFE4">
      <w:numFmt w:val="bullet"/>
      <w:lvlText w:val="•"/>
      <w:lvlJc w:val="left"/>
      <w:pPr>
        <w:ind w:left="4691" w:hanging="324"/>
      </w:pPr>
      <w:rPr>
        <w:rFonts w:hint="default"/>
        <w:lang w:val="en-US" w:eastAsia="en-US" w:bidi="ar-SA"/>
      </w:rPr>
    </w:lvl>
    <w:lvl w:ilvl="4" w:tplc="F27AF4FA">
      <w:numFmt w:val="bullet"/>
      <w:lvlText w:val="•"/>
      <w:lvlJc w:val="left"/>
      <w:pPr>
        <w:ind w:left="5722" w:hanging="324"/>
      </w:pPr>
      <w:rPr>
        <w:rFonts w:hint="default"/>
        <w:lang w:val="en-US" w:eastAsia="en-US" w:bidi="ar-SA"/>
      </w:rPr>
    </w:lvl>
    <w:lvl w:ilvl="5" w:tplc="AD6819EC">
      <w:numFmt w:val="bullet"/>
      <w:lvlText w:val="•"/>
      <w:lvlJc w:val="left"/>
      <w:pPr>
        <w:ind w:left="6752" w:hanging="324"/>
      </w:pPr>
      <w:rPr>
        <w:rFonts w:hint="default"/>
        <w:lang w:val="en-US" w:eastAsia="en-US" w:bidi="ar-SA"/>
      </w:rPr>
    </w:lvl>
    <w:lvl w:ilvl="6" w:tplc="B42A431E">
      <w:numFmt w:val="bullet"/>
      <w:lvlText w:val="•"/>
      <w:lvlJc w:val="left"/>
      <w:pPr>
        <w:ind w:left="7783" w:hanging="324"/>
      </w:pPr>
      <w:rPr>
        <w:rFonts w:hint="default"/>
        <w:lang w:val="en-US" w:eastAsia="en-US" w:bidi="ar-SA"/>
      </w:rPr>
    </w:lvl>
    <w:lvl w:ilvl="7" w:tplc="2D686D1C">
      <w:numFmt w:val="bullet"/>
      <w:lvlText w:val="•"/>
      <w:lvlJc w:val="left"/>
      <w:pPr>
        <w:ind w:left="8813" w:hanging="324"/>
      </w:pPr>
      <w:rPr>
        <w:rFonts w:hint="default"/>
        <w:lang w:val="en-US" w:eastAsia="en-US" w:bidi="ar-SA"/>
      </w:rPr>
    </w:lvl>
    <w:lvl w:ilvl="8" w:tplc="4E881790">
      <w:numFmt w:val="bullet"/>
      <w:lvlText w:val="•"/>
      <w:lvlJc w:val="left"/>
      <w:pPr>
        <w:ind w:left="9844" w:hanging="324"/>
      </w:pPr>
      <w:rPr>
        <w:rFonts w:hint="default"/>
        <w:lang w:val="en-US" w:eastAsia="en-US" w:bidi="ar-SA"/>
      </w:rPr>
    </w:lvl>
  </w:abstractNum>
  <w:abstractNum w:abstractNumId="5" w15:restartNumberingAfterBreak="0">
    <w:nsid w:val="602E1FB3"/>
    <w:multiLevelType w:val="hybridMultilevel"/>
    <w:tmpl w:val="A7AE3DC4"/>
    <w:lvl w:ilvl="0" w:tplc="076C3626">
      <w:numFmt w:val="bullet"/>
      <w:lvlText w:val="•"/>
      <w:lvlJc w:val="left"/>
      <w:pPr>
        <w:ind w:left="1396" w:hanging="114"/>
      </w:pPr>
      <w:rPr>
        <w:rFonts w:ascii="Area Italic" w:eastAsia="Area Italic" w:hAnsi="Area Italic" w:cs="Area Italic" w:hint="default"/>
        <w:b w:val="0"/>
        <w:bCs w:val="0"/>
        <w:i w:val="0"/>
        <w:iCs w:val="0"/>
        <w:color w:val="231F20"/>
        <w:w w:val="100"/>
        <w:sz w:val="20"/>
        <w:szCs w:val="20"/>
        <w:lang w:val="en-US" w:eastAsia="en-US" w:bidi="ar-SA"/>
      </w:rPr>
    </w:lvl>
    <w:lvl w:ilvl="1" w:tplc="C55CEBE8">
      <w:numFmt w:val="bullet"/>
      <w:lvlText w:val="•"/>
      <w:lvlJc w:val="left"/>
      <w:pPr>
        <w:ind w:left="2450" w:hanging="114"/>
      </w:pPr>
      <w:rPr>
        <w:rFonts w:hint="default"/>
        <w:lang w:val="en-US" w:eastAsia="en-US" w:bidi="ar-SA"/>
      </w:rPr>
    </w:lvl>
    <w:lvl w:ilvl="2" w:tplc="B176781A">
      <w:numFmt w:val="bullet"/>
      <w:lvlText w:val="•"/>
      <w:lvlJc w:val="left"/>
      <w:pPr>
        <w:ind w:left="3501" w:hanging="114"/>
      </w:pPr>
      <w:rPr>
        <w:rFonts w:hint="default"/>
        <w:lang w:val="en-US" w:eastAsia="en-US" w:bidi="ar-SA"/>
      </w:rPr>
    </w:lvl>
    <w:lvl w:ilvl="3" w:tplc="03400F4E">
      <w:numFmt w:val="bullet"/>
      <w:lvlText w:val="•"/>
      <w:lvlJc w:val="left"/>
      <w:pPr>
        <w:ind w:left="4551" w:hanging="114"/>
      </w:pPr>
      <w:rPr>
        <w:rFonts w:hint="default"/>
        <w:lang w:val="en-US" w:eastAsia="en-US" w:bidi="ar-SA"/>
      </w:rPr>
    </w:lvl>
    <w:lvl w:ilvl="4" w:tplc="8CA28DCC">
      <w:numFmt w:val="bullet"/>
      <w:lvlText w:val="•"/>
      <w:lvlJc w:val="left"/>
      <w:pPr>
        <w:ind w:left="5602" w:hanging="114"/>
      </w:pPr>
      <w:rPr>
        <w:rFonts w:hint="default"/>
        <w:lang w:val="en-US" w:eastAsia="en-US" w:bidi="ar-SA"/>
      </w:rPr>
    </w:lvl>
    <w:lvl w:ilvl="5" w:tplc="6C5A58E4">
      <w:numFmt w:val="bullet"/>
      <w:lvlText w:val="•"/>
      <w:lvlJc w:val="left"/>
      <w:pPr>
        <w:ind w:left="6652" w:hanging="114"/>
      </w:pPr>
      <w:rPr>
        <w:rFonts w:hint="default"/>
        <w:lang w:val="en-US" w:eastAsia="en-US" w:bidi="ar-SA"/>
      </w:rPr>
    </w:lvl>
    <w:lvl w:ilvl="6" w:tplc="833AE92E">
      <w:numFmt w:val="bullet"/>
      <w:lvlText w:val="•"/>
      <w:lvlJc w:val="left"/>
      <w:pPr>
        <w:ind w:left="7703" w:hanging="114"/>
      </w:pPr>
      <w:rPr>
        <w:rFonts w:hint="default"/>
        <w:lang w:val="en-US" w:eastAsia="en-US" w:bidi="ar-SA"/>
      </w:rPr>
    </w:lvl>
    <w:lvl w:ilvl="7" w:tplc="0FC08A38">
      <w:numFmt w:val="bullet"/>
      <w:lvlText w:val="•"/>
      <w:lvlJc w:val="left"/>
      <w:pPr>
        <w:ind w:left="8753" w:hanging="114"/>
      </w:pPr>
      <w:rPr>
        <w:rFonts w:hint="default"/>
        <w:lang w:val="en-US" w:eastAsia="en-US" w:bidi="ar-SA"/>
      </w:rPr>
    </w:lvl>
    <w:lvl w:ilvl="8" w:tplc="F51CC386">
      <w:numFmt w:val="bullet"/>
      <w:lvlText w:val="•"/>
      <w:lvlJc w:val="left"/>
      <w:pPr>
        <w:ind w:left="9804" w:hanging="114"/>
      </w:pPr>
      <w:rPr>
        <w:rFonts w:hint="default"/>
        <w:lang w:val="en-US" w:eastAsia="en-US" w:bidi="ar-SA"/>
      </w:rPr>
    </w:lvl>
  </w:abstractNum>
  <w:num w:numId="1" w16cid:durableId="1753968498">
    <w:abstractNumId w:val="0"/>
  </w:num>
  <w:num w:numId="2" w16cid:durableId="45107394">
    <w:abstractNumId w:val="2"/>
  </w:num>
  <w:num w:numId="3" w16cid:durableId="1638998201">
    <w:abstractNumId w:val="1"/>
  </w:num>
  <w:num w:numId="4" w16cid:durableId="22755783">
    <w:abstractNumId w:val="4"/>
  </w:num>
  <w:num w:numId="5" w16cid:durableId="951060684">
    <w:abstractNumId w:val="3"/>
  </w:num>
  <w:num w:numId="6" w16cid:durableId="166246412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2"/>
  <w:proofState w:spelling="clean" w:grammar="clean"/>
  <w:defaultTabStop w:val="720"/>
  <w:drawingGridHorizontalSpacing w:val="110"/>
  <w:displayHorizontalDrawingGridEvery w:val="2"/>
  <w:characterSpacingControl w:val="doNotCompress"/>
  <w:compat>
    <w:ulTrailSpace/>
    <w:shapeLayoutLikeWW8/>
    <w:useFELayout/>
    <w:compatSetting w:name="compatibilityMode" w:uri="http://schemas.microsoft.com/office/word" w:val="14"/>
    <w:compatSetting w:name="useWord2013TrackBottomHyphenation" w:uri="http://schemas.microsoft.com/office/word" w:val="1"/>
  </w:compat>
  <w:rsids>
    <w:rsidRoot w:val="00874E37"/>
    <w:rsid w:val="00283BB4"/>
    <w:rsid w:val="0033229B"/>
    <w:rsid w:val="00874E37"/>
    <w:rsid w:val="008A4418"/>
    <w:rsid w:val="00CB17DF"/>
    <w:rsid w:val="00E3210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114"/>
    <o:shapelayout v:ext="edit">
      <o:idmap v:ext="edit" data="1"/>
    </o:shapelayout>
  </w:shapeDefaults>
  <w:decimalSymbol w:val="."/>
  <w:listSeparator w:val=","/>
  <w14:docId w14:val="2243E347"/>
  <w15:docId w15:val="{02DD0EA7-5568-AE43-9DA7-CE42350DC2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ea Italic" w:eastAsia="Area Italic" w:hAnsi="Area Italic" w:cs="Area Italic"/>
    </w:rPr>
  </w:style>
  <w:style w:type="paragraph" w:styleId="Heading1">
    <w:name w:val="heading 1"/>
    <w:basedOn w:val="Normal"/>
    <w:uiPriority w:val="9"/>
    <w:qFormat/>
    <w:pPr>
      <w:spacing w:before="183"/>
      <w:ind w:left="238"/>
      <w:outlineLvl w:val="0"/>
    </w:pPr>
    <w:rPr>
      <w:rFonts w:ascii="Area-MediumInktrap" w:eastAsia="Area-MediumInktrap" w:hAnsi="Area-MediumInktrap" w:cs="Area-MediumInktrap"/>
      <w:sz w:val="133"/>
      <w:szCs w:val="133"/>
    </w:rPr>
  </w:style>
  <w:style w:type="paragraph" w:styleId="Heading2">
    <w:name w:val="heading 2"/>
    <w:basedOn w:val="Normal"/>
    <w:uiPriority w:val="9"/>
    <w:unhideWhenUsed/>
    <w:qFormat/>
    <w:pPr>
      <w:ind w:left="1283" w:right="1537"/>
      <w:outlineLvl w:val="1"/>
    </w:pPr>
    <w:rPr>
      <w:rFonts w:ascii="Area-MediumInktrap" w:eastAsia="Area-MediumInktrap" w:hAnsi="Area-MediumInktrap" w:cs="Area-MediumInktrap"/>
      <w:sz w:val="113"/>
      <w:szCs w:val="113"/>
    </w:rPr>
  </w:style>
  <w:style w:type="paragraph" w:styleId="Heading3">
    <w:name w:val="heading 3"/>
    <w:basedOn w:val="Normal"/>
    <w:uiPriority w:val="9"/>
    <w:unhideWhenUsed/>
    <w:qFormat/>
    <w:pPr>
      <w:spacing w:before="388"/>
      <w:ind w:left="1278" w:right="953"/>
      <w:outlineLvl w:val="2"/>
    </w:pPr>
    <w:rPr>
      <w:rFonts w:ascii="Area-MediumInktrap" w:eastAsia="Area-MediumInktrap" w:hAnsi="Area-MediumInktrap" w:cs="Area-MediumInktrap"/>
      <w:sz w:val="106"/>
      <w:szCs w:val="106"/>
    </w:rPr>
  </w:style>
  <w:style w:type="paragraph" w:styleId="Heading4">
    <w:name w:val="heading 4"/>
    <w:basedOn w:val="Normal"/>
    <w:uiPriority w:val="9"/>
    <w:unhideWhenUsed/>
    <w:qFormat/>
    <w:pPr>
      <w:ind w:left="1283"/>
      <w:outlineLvl w:val="3"/>
    </w:pPr>
    <w:rPr>
      <w:b/>
      <w:bCs/>
      <w:sz w:val="28"/>
      <w:szCs w:val="28"/>
    </w:rPr>
  </w:style>
  <w:style w:type="paragraph" w:styleId="Heading5">
    <w:name w:val="heading 5"/>
    <w:basedOn w:val="Normal"/>
    <w:uiPriority w:val="9"/>
    <w:unhideWhenUsed/>
    <w:qFormat/>
    <w:pPr>
      <w:spacing w:before="2"/>
      <w:ind w:left="1283" w:right="3266"/>
      <w:outlineLvl w:val="4"/>
    </w:pPr>
    <w:rPr>
      <w:b/>
      <w:bCs/>
      <w:sz w:val="26"/>
      <w:szCs w:val="26"/>
    </w:rPr>
  </w:style>
  <w:style w:type="paragraph" w:styleId="Heading6">
    <w:name w:val="heading 6"/>
    <w:basedOn w:val="Normal"/>
    <w:uiPriority w:val="9"/>
    <w:unhideWhenUsed/>
    <w:qFormat/>
    <w:pPr>
      <w:ind w:left="1283"/>
      <w:outlineLvl w:val="5"/>
    </w:pPr>
    <w:rPr>
      <w:b/>
      <w:bCs/>
      <w:sz w:val="24"/>
      <w:szCs w:val="24"/>
    </w:rPr>
  </w:style>
  <w:style w:type="paragraph" w:styleId="Heading7">
    <w:name w:val="heading 7"/>
    <w:basedOn w:val="Normal"/>
    <w:uiPriority w:val="1"/>
    <w:qFormat/>
    <w:pPr>
      <w:spacing w:before="96"/>
      <w:ind w:left="720"/>
      <w:outlineLvl w:val="6"/>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13"/>
      <w:ind w:left="2451"/>
    </w:pPr>
    <w:rPr>
      <w:rFonts w:ascii="Area-MediumInktrap" w:eastAsia="Area-MediumInktrap" w:hAnsi="Area-MediumInktrap" w:cs="Area-MediumInktrap"/>
      <w:sz w:val="32"/>
      <w:szCs w:val="32"/>
    </w:rPr>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808" w:hanging="114"/>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mailto:mail@sydneyfestival.org.au" TargetMode="External"/><Relationship Id="rId3" Type="http://schemas.openxmlformats.org/officeDocument/2006/relationships/numbering" Target="numbering.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7.png"/><Relationship Id="rId2" Type="http://schemas.openxmlformats.org/officeDocument/2006/relationships/customXml" Target="../customXml/item2.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hyperlink" Target="mailto:Access.Panel@sydeyfestival.org.au" TargetMode="External"/><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hyperlink" Target="mailto:mail@sydneyfestival.org.au" TargetMode="External"/><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F886C470D6B5784EAA3203AD3AC028AC" ma:contentTypeVersion="13" ma:contentTypeDescription="Create a new document." ma:contentTypeScope="" ma:versionID="bcf4df419e9794b38e2bd3fa1f595931">
  <xsd:schema xmlns:xsd="http://www.w3.org/2001/XMLSchema" xmlns:xs="http://www.w3.org/2001/XMLSchema" xmlns:p="http://schemas.microsoft.com/office/2006/metadata/properties" xmlns:ns2="055f3930-0f90-425f-a4d4-5e6f6e8a98c6" xmlns:ns3="4e45b444-f394-457e-9a12-ad8c8eef9126" targetNamespace="http://schemas.microsoft.com/office/2006/metadata/properties" ma:root="true" ma:fieldsID="9b2d1c8a4af08d205b33d26e5291db33" ns2:_="" ns3:_="">
    <xsd:import namespace="055f3930-0f90-425f-a4d4-5e6f6e8a98c6"/>
    <xsd:import namespace="4e45b444-f394-457e-9a12-ad8c8eef9126"/>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GenerationTime" minOccurs="0"/>
                <xsd:element ref="ns2:MediaServiceEventHashCode" minOccurs="0"/>
                <xsd:element ref="ns2:MediaServiceDateTaken" minOccurs="0"/>
                <xsd:element ref="ns2:MediaLengthInSeconds" minOccurs="0"/>
                <xsd:element ref="ns2:MediaServiceOCR"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55f3930-0f90-425f-a4d4-5e6f6e8a98c6"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b9213456-d456-47fe-8364-52372a5e3b68"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e45b444-f394-457e-9a12-ad8c8eef9126"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a2680dc2-2fd2-4ede-b6fc-42a6927d18ab}" ma:internalName="TaxCatchAll" ma:showField="CatchAllData" ma:web="4e45b444-f394-457e-9a12-ad8c8eef9126">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68A7C31-EB9B-4E94-99CE-3AEE1E662390}">
  <ds:schemaRefs>
    <ds:schemaRef ds:uri="http://schemas.microsoft.com/sharepoint/v3/contenttype/forms"/>
  </ds:schemaRefs>
</ds:datastoreItem>
</file>

<file path=customXml/itemProps2.xml><?xml version="1.0" encoding="utf-8"?>
<ds:datastoreItem xmlns:ds="http://schemas.openxmlformats.org/officeDocument/2006/customXml" ds:itemID="{8E73C689-AADA-42F8-B0DB-D7D7355731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55f3930-0f90-425f-a4d4-5e6f6e8a98c6"/>
    <ds:schemaRef ds:uri="4e45b444-f394-457e-9a12-ad8c8eef912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25</Pages>
  <Words>2917</Words>
  <Characters>16627</Characters>
  <Application>Microsoft Office Word</Application>
  <DocSecurity>0</DocSecurity>
  <Lines>138</Lines>
  <Paragraphs>39</Paragraphs>
  <ScaleCrop>false</ScaleCrop>
  <Company/>
  <LinksUpToDate>false</LinksUpToDate>
  <CharactersWithSpaces>19505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Matthew Sharah</cp:lastModifiedBy>
  <cp:revision>6</cp:revision>
  <dcterms:created xsi:type="dcterms:W3CDTF">2023-03-24T02:26:00Z</dcterms:created>
  <dcterms:modified xsi:type="dcterms:W3CDTF">2023-03-29T06:21:00Z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2023-03-24T00:00:00Z</vt:filetime>
  </property>
  <property fmtid="{D5CDD505-2E9C-101B-9397-08002B2CF9AE}" pid="3" name="Creator">
    <vt:lpwstr>Adobe InDesign 18.0 (Macintosh)</vt:lpwstr>
  </property>
  <property fmtid="{D5CDD505-2E9C-101B-9397-08002B2CF9AE}" pid="4" name="LastSaved">
    <vt:filetime>2023-03-24T00:00:00Z</vt:filetime>
  </property>
  <property fmtid="{D5CDD505-2E9C-101B-9397-08002B2CF9AE}" pid="5" name="Producer">
    <vt:lpwstr>Adobe PDF Library 17.0</vt:lpwstr>
  </property>
</Properties>
</file>